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95AD3" w:rsidRPr="00335F09" w:rsidP="00816CA0" w14:paraId="49E24002" w14:textId="77777777">
      <w:pPr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>Antifungal-resistant dermatophytosis</w:t>
      </w:r>
      <w:r w:rsidRPr="00335F09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335F09">
        <w:rPr>
          <w:rFonts w:cstheme="minorHAnsi"/>
          <w:b/>
          <w:bCs/>
          <w:sz w:val="18"/>
          <w:szCs w:val="18"/>
        </w:rPr>
        <w:t>case report form</w:t>
      </w:r>
    </w:p>
    <w:p w:rsidR="00B95AD3" w:rsidRPr="00335F09" w:rsidP="00816CA0" w14:paraId="07BE704F" w14:textId="77777777">
      <w:pPr>
        <w:rPr>
          <w:rFonts w:cstheme="minorHAnsi"/>
          <w:sz w:val="18"/>
          <w:szCs w:val="18"/>
        </w:rPr>
      </w:pPr>
      <w:r w:rsidRPr="00335F09">
        <w:rPr>
          <w:rFonts w:cstheme="minorHAnsi"/>
          <w:sz w:val="18"/>
          <w:szCs w:val="18"/>
        </w:rPr>
        <w:t>Unique patient ID (DCIPHER): ________________</w:t>
      </w:r>
    </w:p>
    <w:p w:rsidR="00B95AD3" w:rsidP="00816CA0" w14:paraId="2FE74989" w14:textId="77777777">
      <w:r w:rsidRPr="00335F09">
        <w:rPr>
          <w:rFonts w:cstheme="minorHAnsi"/>
          <w:sz w:val="18"/>
          <w:szCs w:val="18"/>
        </w:rPr>
        <w:t xml:space="preserve">ARLN specimen ID: </w:t>
      </w:r>
      <w:r w:rsidRPr="00335F09">
        <w:rPr>
          <w:rFonts w:eastAsia="Times New Roman" w:cstheme="minorHAnsi"/>
          <w:color w:val="000000"/>
          <w:sz w:val="18"/>
          <w:szCs w:val="18"/>
        </w:rPr>
        <w:t xml:space="preserve">________________ | ARLN isolate </w:t>
      </w:r>
      <w:r w:rsidRPr="00335F09">
        <w:rPr>
          <w:rFonts w:eastAsia="Times New Roman" w:cstheme="minorHAnsi"/>
          <w:color w:val="000000"/>
          <w:sz w:val="18"/>
          <w:szCs w:val="18"/>
        </w:rPr>
        <w:t>ID:_</w:t>
      </w:r>
      <w:r w:rsidRPr="00335F09">
        <w:rPr>
          <w:rFonts w:eastAsia="Times New Roman" w:cstheme="minorHAnsi"/>
          <w:color w:val="000000"/>
          <w:sz w:val="18"/>
          <w:szCs w:val="18"/>
        </w:rPr>
        <w:t>_______________ | ARLN patient ID:________________</w:t>
      </w:r>
    </w:p>
    <w:tbl>
      <w:tblPr>
        <w:tblStyle w:val="TableGrid"/>
        <w:tblW w:w="11133" w:type="dxa"/>
        <w:tblInd w:w="-635" w:type="dxa"/>
        <w:tblLook w:val="04A0"/>
      </w:tblPr>
      <w:tblGrid>
        <w:gridCol w:w="3240"/>
        <w:gridCol w:w="7893"/>
      </w:tblGrid>
      <w:tr w14:paraId="3F4A3ECB" w14:textId="77777777" w:rsidTr="00816CA0">
        <w:tblPrEx>
          <w:tblW w:w="11133" w:type="dxa"/>
          <w:tblInd w:w="-635" w:type="dxa"/>
          <w:tblLook w:val="04A0"/>
        </w:tblPrEx>
        <w:tc>
          <w:tcPr>
            <w:tcW w:w="111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5AD3" w:rsidRPr="00876BB3" w:rsidP="00A06B6D" w14:paraId="56FCE782" w14:textId="77777777">
            <w:pPr>
              <w:rPr>
                <w:b/>
                <w:sz w:val="18"/>
                <w:szCs w:val="18"/>
              </w:rPr>
            </w:pPr>
            <w:r w:rsidRPr="00876BB3">
              <w:rPr>
                <w:b/>
                <w:sz w:val="18"/>
                <w:szCs w:val="18"/>
              </w:rPr>
              <w:t>Form completion data</w:t>
            </w:r>
          </w:p>
        </w:tc>
      </w:tr>
      <w:tr w14:paraId="569B1705" w14:textId="77777777" w:rsidTr="00816CA0">
        <w:tblPrEx>
          <w:tblW w:w="11133" w:type="dxa"/>
          <w:tblInd w:w="-635" w:type="dxa"/>
          <w:tblLook w:val="04A0"/>
        </w:tblPrEx>
        <w:tc>
          <w:tcPr>
            <w:tcW w:w="11133" w:type="dxa"/>
            <w:gridSpan w:val="2"/>
            <w:tcBorders>
              <w:bottom w:val="single" w:sz="4" w:space="0" w:color="auto"/>
            </w:tcBorders>
          </w:tcPr>
          <w:p w:rsidR="00B95AD3" w:rsidRPr="00876BB3" w:rsidP="00A06B6D" w14:paraId="1E57C00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Name of person completing this form: _______________________</w:t>
            </w:r>
          </w:p>
          <w:p w:rsidR="00B95AD3" w:rsidRPr="00876BB3" w:rsidP="00A06B6D" w14:paraId="276F5F15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="00B95AD3" w:rsidRPr="00876BB3" w:rsidP="00A06B6D" w14:paraId="769F707B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="00B95AD3" w:rsidRPr="00876BB3" w:rsidP="00A06B6D" w14:paraId="5DAB264D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B95AD3" w:rsidRPr="00876BB3" w:rsidP="00A06B6D" w14:paraId="09E94F7D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1F21C4F6" w14:textId="77777777" w:rsidTr="00816CA0">
        <w:tblPrEx>
          <w:tblW w:w="11133" w:type="dxa"/>
          <w:tblInd w:w="-635" w:type="dxa"/>
          <w:tblLook w:val="04A0"/>
        </w:tblPrEx>
        <w:tc>
          <w:tcPr>
            <w:tcW w:w="11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AD3" w:rsidRPr="00876BB3" w:rsidP="00A06B6D" w14:paraId="16CF05E4" w14:textId="77777777">
            <w:pPr>
              <w:rPr>
                <w:sz w:val="18"/>
                <w:szCs w:val="18"/>
              </w:rPr>
            </w:pPr>
          </w:p>
        </w:tc>
      </w:tr>
      <w:tr w14:paraId="74635184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59"/>
        </w:trPr>
        <w:tc>
          <w:tcPr>
            <w:tcW w:w="11133" w:type="dxa"/>
            <w:gridSpan w:val="2"/>
            <w:shd w:val="clear" w:color="auto" w:fill="D9D9D9" w:themeFill="background1" w:themeFillShade="D9"/>
          </w:tcPr>
          <w:p w:rsidR="00B95AD3" w:rsidRPr="00335F09" w:rsidP="00A06B6D" w14:paraId="6D8DCFA1" w14:textId="77777777">
            <w:pPr>
              <w:rPr>
                <w:rFonts w:cstheme="minorHAnsi"/>
                <w:color w:val="182026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35F09">
              <w:rPr>
                <w:rFonts w:cstheme="minorHAnsi"/>
                <w:b/>
                <w:bCs/>
                <w:sz w:val="18"/>
                <w:szCs w:val="18"/>
              </w:rPr>
              <w:t>. Patient demographics</w:t>
            </w:r>
          </w:p>
        </w:tc>
      </w:tr>
      <w:tr w14:paraId="3F129657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93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B5DB8" w:rsidP="00A06B6D" w14:paraId="213B22E0" w14:textId="77777777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1. Age at </w:t>
            </w:r>
            <w:r>
              <w:rPr>
                <w:sz w:val="18"/>
                <w:szCs w:val="18"/>
              </w:rPr>
              <w:t>DISC</w:t>
            </w:r>
            <w:r w:rsidRPr="30D6B568">
              <w:rPr>
                <w:sz w:val="18"/>
                <w:szCs w:val="18"/>
              </w:rPr>
              <w:t>:</w:t>
            </w:r>
          </w:p>
          <w:p w:rsidR="00B95AD3" w:rsidRPr="00335F09" w:rsidP="00A06B6D" w14:paraId="74B5B0D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(use months or days if patient was aged &lt;2 years)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794DC3D3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375E7DF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     □ Years     □ Months     □ Days    □ Unknown</w:t>
            </w:r>
          </w:p>
        </w:tc>
      </w:tr>
      <w:tr w14:paraId="45FAF604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75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P="00A06B6D" w14:paraId="471E50E3" w14:textId="77777777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2. </w:t>
            </w:r>
            <w:r w:rsidRPr="38C37030">
              <w:rPr>
                <w:sz w:val="18"/>
                <w:szCs w:val="18"/>
              </w:rPr>
              <w:t>Sex</w:t>
            </w:r>
            <w:r>
              <w:rPr>
                <w:sz w:val="18"/>
                <w:szCs w:val="18"/>
              </w:rPr>
              <w:t xml:space="preserve"> at birth</w:t>
            </w:r>
          </w:p>
          <w:p w:rsidR="00B95AD3" w:rsidRPr="003B5DB8" w:rsidP="00A06B6D" w14:paraId="7111E0AA" w14:textId="77777777">
            <w:pPr>
              <w:rPr>
                <w:sz w:val="18"/>
                <w:szCs w:val="18"/>
              </w:rPr>
            </w:pP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55E4CF8B" w14:textId="18B91B6D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>□ Male     □ Female     □ Unknown</w:t>
            </w:r>
          </w:p>
        </w:tc>
      </w:tr>
      <w:tr w14:paraId="04474A3F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75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38C37030" w:rsidP="00A06B6D" w14:paraId="47BCCE38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Gender identity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CAE" w:rsidP="003D1CAE" w14:paraId="2FF0370B" w14:textId="77777777">
            <w:pPr>
              <w:rPr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Male</w:t>
            </w:r>
            <w:r w:rsidRPr="4087BB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Female     </w:t>
            </w:r>
            <w:r w:rsidRPr="4087BBB8">
              <w:rPr>
                <w:sz w:val="18"/>
                <w:szCs w:val="18"/>
              </w:rPr>
              <w:t xml:space="preserve">□ </w:t>
            </w:r>
            <w:r w:rsidRPr="005845BB">
              <w:rPr>
                <w:sz w:val="18"/>
                <w:szCs w:val="18"/>
              </w:rPr>
              <w:t>Transgender, non-binary, or another gender</w:t>
            </w:r>
            <w:r w:rsidRPr="4087BBB8">
              <w:rPr>
                <w:sz w:val="18"/>
                <w:szCs w:val="18"/>
              </w:rPr>
              <w:t xml:space="preserve"> </w:t>
            </w:r>
          </w:p>
          <w:p w:rsidR="00B95AD3" w:rsidRPr="00335F09" w:rsidP="003D1CAE" w14:paraId="31402139" w14:textId="2D7C7824">
            <w:pPr>
              <w:rPr>
                <w:rFonts w:cstheme="minorHAnsi"/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Prefer not to </w:t>
            </w:r>
            <w:r>
              <w:rPr>
                <w:sz w:val="18"/>
                <w:szCs w:val="18"/>
              </w:rPr>
              <w:t xml:space="preserve">answer/Decline     </w:t>
            </w:r>
            <w:r w:rsidRPr="4087BBB8">
              <w:rPr>
                <w:sz w:val="18"/>
                <w:szCs w:val="18"/>
              </w:rPr>
              <w:t>□ Unknown</w:t>
            </w:r>
          </w:p>
        </w:tc>
      </w:tr>
      <w:tr w14:paraId="24761447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75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4D5" w:rsidRPr="00335F09" w:rsidP="00DA64D5" w14:paraId="3DF811C1" w14:textId="118016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What is your race and/or ethnicity? (select all that apply and enter additional details in the spaces provided)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4D5" w:rsidP="00DA64D5" w14:paraId="75A030D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American Indian or Alaska Native</w:t>
            </w:r>
          </w:p>
          <w:p w:rsidR="00DA64D5" w:rsidP="00DA64D5" w14:paraId="1D7FADA9" w14:textId="77777777">
            <w:pPr>
              <w:rPr>
                <w:i/>
                <w:iCs/>
                <w:sz w:val="18"/>
                <w:szCs w:val="18"/>
              </w:rPr>
            </w:pPr>
            <w:r w:rsidRPr="00672488">
              <w:rPr>
                <w:i/>
                <w:iCs/>
                <w:sz w:val="18"/>
                <w:szCs w:val="18"/>
              </w:rPr>
              <w:t>Enter, for example, Navajo Nation,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Blackfeet Tribe of the Blackfeet Indian Reservation of Montana, Native Village of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Barrow Inupiat Traditional Government, Nome Eskimo Community, Aztec, Maya, etc.</w:t>
            </w:r>
          </w:p>
          <w:p w:rsidR="00DA64D5" w:rsidP="00DA64D5" w14:paraId="4635ED5B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</w:t>
            </w:r>
          </w:p>
          <w:p w:rsidR="00DA64D5" w:rsidP="00DA64D5" w14:paraId="1DDFA868" w14:textId="77777777">
            <w:pPr>
              <w:rPr>
                <w:sz w:val="18"/>
                <w:szCs w:val="18"/>
              </w:rPr>
            </w:pPr>
          </w:p>
          <w:p w:rsidR="00DA64D5" w:rsidP="00DA64D5" w14:paraId="284C6A4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Asian – provide details below</w:t>
            </w:r>
          </w:p>
          <w:p w:rsidR="00DA64D5" w:rsidP="00DA64D5" w14:paraId="16963775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Chinese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Asian Indian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Filipino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Vietnamese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Korean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Japanese</w:t>
            </w:r>
          </w:p>
          <w:p w:rsidR="00DA64D5" w:rsidRPr="00B61524" w:rsidP="00DA64D5" w14:paraId="1BDA3B2E" w14:textId="77777777">
            <w:pPr>
              <w:rPr>
                <w:i/>
                <w:iCs/>
                <w:sz w:val="18"/>
                <w:szCs w:val="18"/>
              </w:rPr>
            </w:pPr>
            <w:r w:rsidRPr="00B61524">
              <w:rPr>
                <w:i/>
                <w:iCs/>
                <w:sz w:val="18"/>
                <w:szCs w:val="18"/>
              </w:rPr>
              <w:t>Enter, for example, Pakistani, Hmong, Afghan, etc.</w:t>
            </w:r>
          </w:p>
          <w:p w:rsidR="00DA64D5" w:rsidP="00DA64D5" w14:paraId="1E1D059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P="00DA64D5" w14:paraId="5A6D30D3" w14:textId="77777777">
            <w:pPr>
              <w:rPr>
                <w:rFonts w:cstheme="minorHAnsi"/>
                <w:sz w:val="18"/>
                <w:szCs w:val="18"/>
              </w:rPr>
            </w:pPr>
          </w:p>
          <w:p w:rsidR="00DA64D5" w:rsidP="00DA64D5" w14:paraId="29F6F1D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Black or African American – provide details below</w:t>
            </w:r>
          </w:p>
          <w:p w:rsidR="00DA64D5" w:rsidP="00DA64D5" w14:paraId="01A94B49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African American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Jamaican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Haitian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Nigerian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Ethiopian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Somali</w:t>
            </w:r>
          </w:p>
          <w:p w:rsidR="00DA64D5" w:rsidP="00DA64D5" w14:paraId="56B9D223" w14:textId="77777777">
            <w:pPr>
              <w:rPr>
                <w:rFonts w:cstheme="minorHAnsi"/>
                <w:sz w:val="18"/>
                <w:szCs w:val="18"/>
              </w:rPr>
            </w:pPr>
            <w:r w:rsidRPr="00A90EC3">
              <w:rPr>
                <w:i/>
                <w:iCs/>
                <w:sz w:val="18"/>
                <w:szCs w:val="18"/>
              </w:rPr>
              <w:t xml:space="preserve">Enter, for example, Trinidadian and Tobagonian, Ghanaian, Congolese,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P="00DA64D5" w14:paraId="31BF5F69" w14:textId="77777777">
            <w:pPr>
              <w:rPr>
                <w:rFonts w:cstheme="minorHAnsi"/>
                <w:sz w:val="18"/>
                <w:szCs w:val="18"/>
              </w:rPr>
            </w:pPr>
          </w:p>
          <w:p w:rsidR="00DA64D5" w:rsidP="00DA64D5" w14:paraId="15BC0428" w14:textId="77777777">
            <w:pPr>
              <w:rPr>
                <w:sz w:val="18"/>
                <w:szCs w:val="18"/>
              </w:rPr>
            </w:pPr>
          </w:p>
          <w:p w:rsidR="00DA64D5" w:rsidP="00DA64D5" w14:paraId="68F8312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Hispanic or Latino – provide details below</w:t>
            </w:r>
          </w:p>
          <w:p w:rsidR="00DA64D5" w:rsidP="00DA64D5" w14:paraId="14833922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Mexican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Puerto 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Salvadoran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Cuban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Dominican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Guatemalan</w:t>
            </w:r>
          </w:p>
          <w:p w:rsidR="00DA64D5" w:rsidP="00DA64D5" w14:paraId="09338028" w14:textId="77777777">
            <w:pPr>
              <w:rPr>
                <w:rFonts w:cstheme="minorHAnsi"/>
                <w:sz w:val="18"/>
                <w:szCs w:val="18"/>
              </w:rPr>
            </w:pPr>
            <w:r w:rsidRPr="001E0715">
              <w:rPr>
                <w:i/>
                <w:iCs/>
                <w:sz w:val="18"/>
                <w:szCs w:val="18"/>
              </w:rPr>
              <w:t>Enter, for example, Colombian, Honduran, Spaniard,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P="00DA64D5" w14:paraId="17C837DB" w14:textId="77777777">
            <w:pPr>
              <w:rPr>
                <w:sz w:val="18"/>
                <w:szCs w:val="18"/>
              </w:rPr>
            </w:pPr>
          </w:p>
          <w:p w:rsidR="00DA64D5" w:rsidP="00DA64D5" w14:paraId="77137E4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Middle Eastern or North African – provide details below</w:t>
            </w:r>
          </w:p>
          <w:p w:rsidR="00DA64D5" w:rsidP="00DA64D5" w14:paraId="41E18DEB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Lebanese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Iranian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Egyptian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Syrian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Iraqi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Israeli</w:t>
            </w:r>
          </w:p>
          <w:p w:rsidR="00DA64D5" w:rsidP="00DA64D5" w14:paraId="050E3589" w14:textId="77777777">
            <w:pPr>
              <w:rPr>
                <w:rFonts w:cstheme="minorHAnsi"/>
                <w:sz w:val="18"/>
                <w:szCs w:val="18"/>
              </w:rPr>
            </w:pPr>
            <w:r w:rsidRPr="001C5478">
              <w:rPr>
                <w:i/>
                <w:iCs/>
                <w:sz w:val="18"/>
                <w:szCs w:val="18"/>
              </w:rPr>
              <w:t xml:space="preserve">Enter, for example, Moroccan, Yemeni, Kurdish,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P="00DA64D5" w14:paraId="0D286EFD" w14:textId="77777777">
            <w:pPr>
              <w:rPr>
                <w:sz w:val="18"/>
                <w:szCs w:val="18"/>
              </w:rPr>
            </w:pPr>
          </w:p>
          <w:p w:rsidR="00DA64D5" w:rsidP="00DA64D5" w14:paraId="6336857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Native Hawaiian or Pacific Islander – provide details below</w:t>
            </w:r>
          </w:p>
          <w:p w:rsidR="00DA64D5" w:rsidP="00DA64D5" w14:paraId="3DAA66B1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Native Hawaiian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Samoan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Chamorro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Tongan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Fijian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Marshallese</w:t>
            </w:r>
          </w:p>
          <w:p w:rsidR="00DA64D5" w:rsidP="00DA64D5" w14:paraId="4D326CF1" w14:textId="77777777">
            <w:pPr>
              <w:rPr>
                <w:rFonts w:cstheme="minorHAnsi"/>
                <w:sz w:val="18"/>
                <w:szCs w:val="18"/>
              </w:rPr>
            </w:pPr>
            <w:r w:rsidRPr="009629C1">
              <w:rPr>
                <w:i/>
                <w:iCs/>
                <w:sz w:val="18"/>
                <w:szCs w:val="18"/>
              </w:rPr>
              <w:t>Enter, for example, Chuukese, Palauan, Tahitian,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P="00DA64D5" w14:paraId="228A2ED2" w14:textId="77777777">
            <w:pPr>
              <w:rPr>
                <w:sz w:val="18"/>
                <w:szCs w:val="18"/>
              </w:rPr>
            </w:pPr>
          </w:p>
          <w:p w:rsidR="00DA64D5" w:rsidP="00DA64D5" w14:paraId="2A32FCE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White – provide details below</w:t>
            </w:r>
          </w:p>
          <w:p w:rsidR="00DA64D5" w:rsidP="00DA64D5" w14:paraId="011C7F10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English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German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Italian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Polish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Scottish</w:t>
            </w:r>
          </w:p>
          <w:p w:rsidR="00DA64D5" w:rsidP="00DA64D5" w14:paraId="3D43402F" w14:textId="77777777">
            <w:pPr>
              <w:rPr>
                <w:rFonts w:cstheme="minorHAnsi"/>
                <w:sz w:val="18"/>
                <w:szCs w:val="18"/>
              </w:rPr>
            </w:pPr>
            <w:r w:rsidRPr="007C2225">
              <w:rPr>
                <w:i/>
                <w:iCs/>
                <w:sz w:val="18"/>
                <w:szCs w:val="18"/>
              </w:rPr>
              <w:t>Enter, for example, French, Swedish, Norwegian,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RPr="00335F09" w:rsidP="00DA64D5" w14:paraId="70CDDBCC" w14:textId="79F98CEC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392C27B7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092CB3D7" w14:textId="69771C7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335F09">
              <w:rPr>
                <w:rFonts w:cstheme="minorHAnsi"/>
                <w:sz w:val="18"/>
                <w:szCs w:val="18"/>
              </w:rPr>
              <w:t>. Patient’s country of primary residence (e.g., USA)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2FC03D1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692B320E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   □ Unknown</w:t>
            </w:r>
          </w:p>
        </w:tc>
      </w:tr>
      <w:tr w14:paraId="13974C32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6DFC6F25" w14:textId="1E69E36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335F09">
              <w:rPr>
                <w:rFonts w:cstheme="minorHAnsi"/>
                <w:sz w:val="18"/>
                <w:szCs w:val="18"/>
              </w:rPr>
              <w:t>. Patient’s state, jurisdiction, or territory of primary residence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0840CC37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5AD3" w:rsidRPr="00335F09" w:rsidP="00A06B6D" w14:paraId="38E7118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   □ Unknown</w:t>
            </w:r>
          </w:p>
        </w:tc>
      </w:tr>
      <w:tr w14:paraId="257BF104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2E52D4D6" w14:textId="0412553E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Patient's county of primary residence (Please do not write the word “County”; for example, write “Cook” instead of “Cook County”): </w:t>
            </w:r>
          </w:p>
          <w:p w:rsidR="00B95AD3" w:rsidRPr="00335F09" w:rsidP="00A06B6D" w14:paraId="3ABBD1D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526DCC24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593D734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   □ Unknown</w:t>
            </w:r>
          </w:p>
        </w:tc>
      </w:tr>
      <w:tr w14:paraId="6A7AA527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ED9DCDA" w14:textId="5948F2A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>. Patient’s city of primary residence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26FA6C17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7011807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   □ Unknown</w:t>
            </w:r>
          </w:p>
        </w:tc>
      </w:tr>
      <w:tr w14:paraId="23C4E7F4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91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P="00A06B6D" w14:paraId="7E1ECB77" w14:textId="3C0CE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40816BCA">
              <w:rPr>
                <w:sz w:val="18"/>
                <w:szCs w:val="18"/>
              </w:rPr>
              <w:t xml:space="preserve">. Patient’s </w:t>
            </w:r>
            <w:r>
              <w:rPr>
                <w:sz w:val="18"/>
                <w:szCs w:val="18"/>
              </w:rPr>
              <w:t>ZIP code</w:t>
            </w:r>
            <w:r w:rsidRPr="40816BCA">
              <w:rPr>
                <w:sz w:val="18"/>
                <w:szCs w:val="18"/>
              </w:rPr>
              <w:t xml:space="preserve"> of primary residence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7E708F8F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3F40608D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63F4A3A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91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P="00A06B6D" w14:paraId="5403303D" w14:textId="126DC5B7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1</w:t>
            </w:r>
            <w:r w:rsidR="00DA64D5">
              <w:rPr>
                <w:sz w:val="18"/>
                <w:szCs w:val="18"/>
              </w:rPr>
              <w:t>0</w:t>
            </w:r>
            <w:r w:rsidRPr="45FCEB56">
              <w:rPr>
                <w:sz w:val="18"/>
                <w:szCs w:val="18"/>
              </w:rPr>
              <w:t xml:space="preserve">. Patient’s type of health insurance at DISC 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95E81A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Private □ Medicare □ Medicaid/state assistance program □ Military □ Indian Health Service </w:t>
            </w:r>
          </w:p>
          <w:p w:rsidR="00B95AD3" w:rsidRPr="00335F09" w:rsidP="00A06B6D" w14:paraId="599FE5C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Incarcerated □ Uninsured □ Unknown □ Other (specify): ____________________________________</w:t>
            </w:r>
          </w:p>
        </w:tc>
      </w:tr>
    </w:tbl>
    <w:p w:rsidR="00B95AD3" w:rsidP="00B95AD3" w14:paraId="250F76BA" w14:textId="77777777">
      <w:pPr>
        <w:rPr>
          <w:b/>
          <w:sz w:val="18"/>
          <w:szCs w:val="18"/>
          <w:u w:val="single"/>
        </w:rPr>
      </w:pPr>
    </w:p>
    <w:tbl>
      <w:tblPr>
        <w:tblStyle w:val="TableGrid"/>
        <w:tblW w:w="1116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32"/>
        <w:gridCol w:w="5328"/>
      </w:tblGrid>
      <w:tr w14:paraId="0F38447F" w14:textId="77777777" w:rsidTr="00A06B6D">
        <w:tblPrEx>
          <w:tblW w:w="11160" w:type="dxa"/>
          <w:tblInd w:w="-6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16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B95AD3" w:rsidRPr="00335F09" w:rsidP="00A06B6D" w14:paraId="5D4A8760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3B5DB8">
              <w:rPr>
                <w:b/>
                <w:sz w:val="18"/>
                <w:szCs w:val="18"/>
              </w:rPr>
              <w:t>. Patient underlying risk factors &amp; medical conditions</w:t>
            </w:r>
            <w:r>
              <w:rPr>
                <w:b/>
                <w:sz w:val="18"/>
                <w:szCs w:val="18"/>
              </w:rPr>
              <w:t xml:space="preserve"> present during the </w:t>
            </w:r>
            <w:r>
              <w:rPr>
                <w:b/>
                <w:bCs/>
                <w:sz w:val="18"/>
                <w:szCs w:val="18"/>
              </w:rPr>
              <w:t>2 years</w:t>
            </w:r>
            <w:r>
              <w:rPr>
                <w:b/>
                <w:sz w:val="18"/>
                <w:szCs w:val="18"/>
              </w:rPr>
              <w:t xml:space="preserve"> before DISC (unless </w:t>
            </w:r>
            <w:r>
              <w:rPr>
                <w:b/>
                <w:sz w:val="18"/>
                <w:szCs w:val="18"/>
              </w:rPr>
              <w:t>other</w:t>
            </w:r>
            <w:r>
              <w:rPr>
                <w:b/>
                <w:sz w:val="18"/>
                <w:szCs w:val="18"/>
              </w:rPr>
              <w:t xml:space="preserve"> timeframe specified)  </w:t>
            </w:r>
          </w:p>
        </w:tc>
      </w:tr>
      <w:tr w14:paraId="5135A328" w14:textId="77777777" w:rsidTr="00A06B6D">
        <w:tblPrEx>
          <w:tblW w:w="11160" w:type="dxa"/>
          <w:tblInd w:w="-645" w:type="dxa"/>
          <w:tblLook w:val="04A0"/>
        </w:tblPrEx>
        <w:trPr>
          <w:trHeight w:val="50"/>
        </w:trPr>
        <w:tc>
          <w:tcPr>
            <w:tcW w:w="5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B5DB8" w:rsidP="00A06B6D" w14:paraId="7CA86EB6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1. Cancer</w:t>
            </w:r>
            <w:r w:rsidRPr="02D9BD1E">
              <w:rPr>
                <w:i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B95AD3" w:rsidRPr="00335F09" w:rsidP="00A06B6D" w14:paraId="64AC2D42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Hematologic malignancy</w:t>
            </w:r>
          </w:p>
          <w:p w:rsidR="00B95AD3" w:rsidRPr="00335F09" w:rsidP="00A06B6D" w14:paraId="3C51219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specify type: _____________ </w:t>
            </w:r>
          </w:p>
          <w:p w:rsidR="00B95AD3" w:rsidRPr="00335F09" w:rsidP="00A06B6D" w14:paraId="0F830EF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="00B95AD3" w:rsidRPr="003B5DB8" w:rsidP="00A06B6D" w14:paraId="31E2543A" w14:textId="77777777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type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</w:t>
            </w:r>
            <w:r w:rsidRPr="30D6B568">
              <w:rPr>
                <w:sz w:val="18"/>
                <w:szCs w:val="18"/>
              </w:rPr>
              <w:t>___________</w:t>
            </w:r>
          </w:p>
          <w:p w:rsidR="00B95AD3" w:rsidRPr="00335F09" w:rsidP="00A06B6D" w14:paraId="52C612E1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5AD3" w:rsidRPr="003B5DB8" w:rsidP="00A06B6D" w14:paraId="13CF2B7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3FFB16E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Other i</w:t>
            </w:r>
            <w:r w:rsidRPr="3FFB16E6">
              <w:rPr>
                <w:sz w:val="18"/>
                <w:szCs w:val="18"/>
              </w:rPr>
              <w:t>mmunocompromis</w:t>
            </w:r>
            <w:r>
              <w:rPr>
                <w:sz w:val="18"/>
                <w:szCs w:val="18"/>
              </w:rPr>
              <w:t>ing conditions</w:t>
            </w:r>
            <w:r w:rsidRPr="3FFB16E6">
              <w:rPr>
                <w:sz w:val="18"/>
                <w:szCs w:val="18"/>
              </w:rPr>
              <w:t xml:space="preserve"> </w:t>
            </w:r>
            <w:r w:rsidRPr="3FFB16E6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 w:rsidRPr="3FFB16E6">
              <w:rPr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B95AD3" w:rsidRPr="00335F09" w:rsidP="00A06B6D" w14:paraId="0DC33306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Transplant in the last 2 years</w:t>
            </w:r>
          </w:p>
          <w:p w:rsidR="00B95AD3" w:rsidRPr="00335F09" w:rsidP="00A06B6D" w14:paraId="148928E7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Hematologic </w:t>
            </w:r>
          </w:p>
          <w:p w:rsidR="00B95AD3" w:rsidRPr="00335F09" w:rsidP="00A06B6D" w14:paraId="6CF2D07A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Solid organ</w:t>
            </w:r>
          </w:p>
          <w:p w:rsidR="00B95AD3" w:rsidRPr="00335F09" w:rsidP="00A06B6D" w14:paraId="3A34B8C1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Chemotherapy</w:t>
            </w:r>
          </w:p>
          <w:p w:rsidR="00B95AD3" w:rsidRPr="00335F09" w:rsidP="00A06B6D" w14:paraId="13A0954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Chronic use of steroids</w:t>
            </w:r>
          </w:p>
          <w:p w:rsidR="00B95AD3" w:rsidP="00A06B6D" w14:paraId="128AFA51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7E17B33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sz w:val="18"/>
                <w:szCs w:val="18"/>
              </w:rPr>
              <w:t>Medications/therapies that weaken the immune system</w:t>
            </w:r>
          </w:p>
          <w:p w:rsidR="00B95AD3" w:rsidP="00A06B6D" w14:paraId="78B1BA22" w14:textId="77777777">
            <w:pPr>
              <w:pStyle w:val="ListParagraph"/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TNF-alpha inhibitors (e.g., infliximab, adalimumab, etanercept)</w:t>
            </w:r>
          </w:p>
          <w:p w:rsidR="00B95AD3" w:rsidRPr="003B5DB8" w:rsidP="00A06B6D" w14:paraId="553E99D8" w14:textId="77777777">
            <w:pPr>
              <w:pStyle w:val="ListParagraph"/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30D6B5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 w:rsidRPr="30D6B568">
              <w:rPr>
                <w:sz w:val="18"/>
                <w:szCs w:val="18"/>
              </w:rPr>
              <w:t xml:space="preserve"> (specify): ____________________________________________ </w:t>
            </w:r>
          </w:p>
          <w:p w:rsidR="00B95AD3" w:rsidRPr="00335F09" w:rsidP="00A06B6D" w14:paraId="5DA0D81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Cirrhosis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5AD3" w:rsidRPr="00335F09" w:rsidP="00A06B6D" w14:paraId="7E8F0EB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14:paraId="6AE640DC" w14:textId="77777777" w:rsidTr="00A06B6D">
        <w:tblPrEx>
          <w:tblW w:w="11160" w:type="dxa"/>
          <w:tblInd w:w="-645" w:type="dxa"/>
          <w:tblLook w:val="04A0"/>
        </w:tblPrEx>
        <w:trPr>
          <w:trHeight w:val="960"/>
        </w:trPr>
        <w:tc>
          <w:tcPr>
            <w:tcW w:w="5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1C1136B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4E04DB7C">
              <w:rPr>
                <w:sz w:val="18"/>
                <w:szCs w:val="18"/>
              </w:rPr>
              <w:t>. HIV</w:t>
            </w:r>
            <w:r>
              <w:rPr>
                <w:sz w:val="18"/>
                <w:szCs w:val="18"/>
              </w:rPr>
              <w:t xml:space="preserve"> </w:t>
            </w:r>
            <w:r w:rsidRPr="4E04DB7C">
              <w:rPr>
                <w:sz w:val="18"/>
                <w:szCs w:val="18"/>
              </w:rPr>
              <w:t xml:space="preserve">infection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B95AD3" w:rsidP="00A06B6D" w14:paraId="3712BA33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If yes, choose one of the </w:t>
            </w: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below</w:t>
            </w:r>
          </w:p>
          <w:p w:rsidR="00B95AD3" w:rsidRPr="00335F09" w:rsidP="00A06B6D" w14:paraId="647E178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 w:rsidRPr="00335F09">
              <w:rPr>
                <w:rFonts w:cstheme="minorHAnsi"/>
                <w:sz w:val="18"/>
                <w:szCs w:val="18"/>
              </w:rPr>
              <w:t xml:space="preserve"> had CD4 &lt; 200 cells/mm</w:t>
            </w:r>
            <w:r w:rsidRPr="00335F09">
              <w:rPr>
                <w:rFonts w:cstheme="minorHAnsi"/>
                <w:sz w:val="18"/>
                <w:szCs w:val="18"/>
                <w:vertAlign w:val="superscript"/>
              </w:rPr>
              <w:t xml:space="preserve">3 </w:t>
            </w:r>
            <w:r w:rsidRPr="00335F09">
              <w:rPr>
                <w:rFonts w:cstheme="minorHAnsi"/>
                <w:sz w:val="18"/>
                <w:szCs w:val="18"/>
              </w:rPr>
              <w:t>within past 6 months</w:t>
            </w:r>
          </w:p>
          <w:p w:rsidR="00B95AD3" w:rsidRPr="00335F09" w:rsidP="00A06B6D" w14:paraId="545AAB67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B95AD3" w:rsidRPr="00335F09" w:rsidP="00A06B6D" w14:paraId="356E822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28" w:type="dxa"/>
            <w:vMerge/>
          </w:tcPr>
          <w:p w:rsidR="00B95AD3" w:rsidRPr="00335F09" w:rsidP="00A06B6D" w14:paraId="6B8510E6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A19768D" w14:textId="77777777" w:rsidTr="00A06B6D">
        <w:tblPrEx>
          <w:tblW w:w="11160" w:type="dxa"/>
          <w:tblInd w:w="-645" w:type="dxa"/>
          <w:tblLook w:val="04A0"/>
        </w:tblPrEx>
        <w:trPr>
          <w:trHeight w:val="845"/>
        </w:trPr>
        <w:tc>
          <w:tcPr>
            <w:tcW w:w="5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E533B20" w14:textId="77777777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4. Other conditions</w:t>
            </w:r>
          </w:p>
          <w:p w:rsidR="00B95AD3" w:rsidRPr="00335F09" w:rsidP="00A06B6D" w14:paraId="7A0FF032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Liver disease</w:t>
            </w:r>
          </w:p>
          <w:p w:rsidR="00B95AD3" w:rsidRPr="00335F09" w:rsidP="00A06B6D" w14:paraId="507EA97F" w14:textId="77777777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Cirrhosis</w:t>
            </w:r>
          </w:p>
          <w:p w:rsidR="00B95AD3" w:rsidRPr="00335F09" w:rsidP="00A06B6D" w14:paraId="26394661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Diabetes</w:t>
            </w:r>
          </w:p>
          <w:p w:rsidR="00B95AD3" w:rsidRPr="00335F09" w:rsidP="00A06B6D" w14:paraId="7E4DB786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 xml:space="preserve">History of stroke, </w:t>
            </w:r>
            <w:r w:rsidRPr="00335F09">
              <w:rPr>
                <w:rFonts w:cstheme="minorHAnsi"/>
                <w:sz w:val="18"/>
                <w:szCs w:val="18"/>
              </w:rPr>
              <w:t>plegia</w:t>
            </w:r>
            <w:r w:rsidRPr="00335F09">
              <w:rPr>
                <w:rFonts w:cstheme="minorHAnsi"/>
                <w:sz w:val="18"/>
                <w:szCs w:val="18"/>
              </w:rPr>
              <w:t xml:space="preserve">, paralysis </w:t>
            </w:r>
          </w:p>
          <w:p w:rsidR="00B95AD3" w:rsidRPr="00335F09" w:rsidP="00A06B6D" w14:paraId="06868A0B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Chronic kidney disease</w:t>
            </w:r>
          </w:p>
          <w:p w:rsidR="00B95AD3" w:rsidRPr="00335F09" w:rsidP="00A06B6D" w14:paraId="726A6CEF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Chronic respiratory failure</w:t>
            </w:r>
          </w:p>
          <w:p w:rsidR="00B95AD3" w:rsidRPr="00335F09" w:rsidP="00A06B6D" w14:paraId="77E1FBB7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Cardiac disease</w:t>
            </w:r>
          </w:p>
          <w:p w:rsidR="00B95AD3" w:rsidRPr="00335F09" w:rsidP="00A06B6D" w14:paraId="33829517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Other, specify: ______________</w:t>
            </w:r>
          </w:p>
          <w:p w:rsidR="00B95AD3" w:rsidRPr="00335F09" w:rsidP="00A06B6D" w14:paraId="339E65B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5AD3" w:rsidP="00A06B6D" w14:paraId="5EB075C4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76BB3">
              <w:rPr>
                <w:sz w:val="18"/>
                <w:szCs w:val="18"/>
              </w:rPr>
              <w:t xml:space="preserve">. Other potentially relevant </w:t>
            </w:r>
            <w:r>
              <w:rPr>
                <w:sz w:val="18"/>
                <w:szCs w:val="18"/>
              </w:rPr>
              <w:t>underlying conditions?</w:t>
            </w:r>
          </w:p>
          <w:p w:rsidR="00B95AD3" w:rsidP="00A06B6D" w14:paraId="32A2D611" w14:textId="77777777">
            <w:pPr>
              <w:rPr>
                <w:i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(specify below) □ No </w:t>
            </w:r>
            <w:r w:rsidRPr="009C6A2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Unknown</w:t>
            </w:r>
          </w:p>
          <w:p w:rsidR="00B95AD3" w:rsidP="00A06B6D" w14:paraId="2BFB194D" w14:textId="7777777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RPr="00335F09" w:rsidP="00A06B6D" w14:paraId="5B06719E" w14:textId="77777777">
            <w:pPr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P="00A06B6D" w14:paraId="2141A1A7" w14:textId="77777777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P="00A06B6D" w14:paraId="6DE342AE" w14:textId="77777777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RPr="00335F09" w:rsidP="00A06B6D" w14:paraId="42820432" w14:textId="77777777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RPr="003B5DB8" w:rsidP="00A06B6D" w14:paraId="10E7DD17" w14:textId="77777777">
            <w:pPr>
              <w:rPr>
                <w:sz w:val="18"/>
                <w:szCs w:val="18"/>
              </w:rPr>
            </w:pPr>
          </w:p>
        </w:tc>
      </w:tr>
    </w:tbl>
    <w:p w:rsidR="00B95AD3" w:rsidP="00B95AD3" w14:paraId="2DE5C5BB" w14:textId="77777777">
      <w:pPr>
        <w:rPr>
          <w:rFonts w:cstheme="minorHAnsi"/>
          <w:sz w:val="18"/>
          <w:szCs w:val="18"/>
        </w:rPr>
      </w:pPr>
    </w:p>
    <w:tbl>
      <w:tblPr>
        <w:tblStyle w:val="TableGrid"/>
        <w:tblW w:w="11160" w:type="dxa"/>
        <w:tblInd w:w="-635" w:type="dxa"/>
        <w:tblLook w:val="04A0"/>
      </w:tblPr>
      <w:tblGrid>
        <w:gridCol w:w="2520"/>
        <w:gridCol w:w="8640"/>
      </w:tblGrid>
      <w:tr w14:paraId="308612A6" w14:textId="77777777" w:rsidTr="00A06B6D">
        <w:tblPrEx>
          <w:tblW w:w="11160" w:type="dxa"/>
          <w:tblInd w:w="-635" w:type="dxa"/>
          <w:tblLook w:val="04A0"/>
        </w:tblPrEx>
        <w:tc>
          <w:tcPr>
            <w:tcW w:w="11160" w:type="dxa"/>
            <w:gridSpan w:val="2"/>
            <w:shd w:val="clear" w:color="auto" w:fill="D9D9D9" w:themeFill="background1" w:themeFillShade="D9"/>
          </w:tcPr>
          <w:p w:rsidR="00B95AD3" w:rsidRPr="00C51A0E" w:rsidP="00A06B6D" w14:paraId="62DF6DD9" w14:textId="77777777">
            <w:pPr>
              <w:rPr>
                <w:rFonts w:cstheme="minorHAnsi"/>
                <w:smallCap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C51A0E">
              <w:rPr>
                <w:rFonts w:cstheme="minorHAnsi"/>
                <w:b/>
                <w:bCs/>
                <w:sz w:val="18"/>
                <w:szCs w:val="18"/>
              </w:rPr>
              <w:t>.  Incident specimen data</w:t>
            </w:r>
          </w:p>
        </w:tc>
      </w:tr>
      <w:tr w14:paraId="1C66BEE9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D642D9" w:rsidP="00A06B6D" w14:paraId="2286249A" w14:textId="77777777">
            <w:pPr>
              <w:rPr>
                <w:sz w:val="18"/>
                <w:szCs w:val="18"/>
              </w:rPr>
            </w:pPr>
            <w:r w:rsidRPr="008C3941">
              <w:rPr>
                <w:sz w:val="18"/>
                <w:szCs w:val="18"/>
              </w:rPr>
              <w:t>1. Date of incident specimen collection</w:t>
            </w:r>
            <w:r w:rsidRPr="00D642D9">
              <w:rPr>
                <w:sz w:val="18"/>
                <w:szCs w:val="18"/>
              </w:rPr>
              <w:t xml:space="preserve"> (DISC)*: (mm-dd-</w:t>
            </w:r>
            <w:r w:rsidRPr="00D642D9">
              <w:rPr>
                <w:sz w:val="18"/>
                <w:szCs w:val="18"/>
              </w:rPr>
              <w:t>yyyy</w:t>
            </w:r>
            <w:r w:rsidRPr="00D642D9">
              <w:rPr>
                <w:sz w:val="18"/>
                <w:szCs w:val="18"/>
              </w:rPr>
              <w:t>)</w:t>
            </w:r>
          </w:p>
          <w:p w:rsidR="00B95AD3" w:rsidRPr="00D642D9" w:rsidP="00A06B6D" w14:paraId="0F36E790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C3941" w:rsidP="00A06B6D" w14:paraId="485E3AF5" w14:textId="77777777">
            <w:pPr>
              <w:rPr>
                <w:rFonts w:cstheme="minorHAnsi"/>
                <w:sz w:val="18"/>
                <w:szCs w:val="18"/>
              </w:rPr>
            </w:pPr>
            <w:r w:rsidRPr="00D642D9">
              <w:rPr>
                <w:rFonts w:cstheme="minorHAnsi"/>
                <w:sz w:val="18"/>
                <w:szCs w:val="18"/>
              </w:rPr>
              <w:t xml:space="preserve">*This is the earliest date that a patient had a positive test for </w:t>
            </w:r>
            <w:r w:rsidRPr="00D642D9">
              <w:rPr>
                <w:rFonts w:cstheme="minorHAnsi"/>
                <w:sz w:val="18"/>
                <w:szCs w:val="18"/>
              </w:rPr>
              <w:t>antifungal-resistant dermatophytosis</w:t>
            </w:r>
          </w:p>
        </w:tc>
        <w:tc>
          <w:tcPr>
            <w:tcW w:w="8640" w:type="dxa"/>
          </w:tcPr>
          <w:p w:rsidR="00B95AD3" w:rsidRPr="00C51A0E" w:rsidP="00A06B6D" w14:paraId="620892F5" w14:textId="77777777">
            <w:pPr>
              <w:rPr>
                <w:rFonts w:cstheme="minorHAnsi"/>
                <w:smallCaps/>
                <w:sz w:val="18"/>
                <w:szCs w:val="18"/>
              </w:rPr>
            </w:pPr>
          </w:p>
          <w:p w:rsidR="00B95AD3" w:rsidRPr="00C51A0E" w:rsidP="00A06B6D" w14:paraId="7DFAA58E" w14:textId="77777777">
            <w:pPr>
              <w:rPr>
                <w:rFonts w:cstheme="minorHAnsi"/>
                <w:smallCaps/>
                <w:sz w:val="18"/>
                <w:szCs w:val="18"/>
              </w:rPr>
            </w:pPr>
            <w:r w:rsidRPr="00C51A0E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C51A0E" w:rsidP="00A06B6D" w14:paraId="13AE2FA6" w14:textId="77777777">
            <w:pPr>
              <w:rPr>
                <w:rFonts w:cstheme="minorHAnsi"/>
                <w:smallCaps/>
                <w:sz w:val="18"/>
                <w:szCs w:val="18"/>
              </w:rPr>
            </w:pPr>
          </w:p>
        </w:tc>
      </w:tr>
      <w:tr w14:paraId="134F9ECD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8C3941" w:rsidP="00A06B6D" w14:paraId="2CB6AEB0" w14:textId="77777777">
            <w:pPr>
              <w:rPr>
                <w:rFonts w:cstheme="minorHAnsi"/>
                <w:sz w:val="18"/>
                <w:szCs w:val="18"/>
              </w:rPr>
            </w:pPr>
            <w:r w:rsidRPr="008C3941">
              <w:rPr>
                <w:rFonts w:cstheme="minorHAnsi"/>
                <w:sz w:val="18"/>
                <w:szCs w:val="18"/>
              </w:rPr>
              <w:t>2. Test type</w:t>
            </w:r>
          </w:p>
        </w:tc>
        <w:tc>
          <w:tcPr>
            <w:tcW w:w="8640" w:type="dxa"/>
          </w:tcPr>
          <w:p w:rsidR="00B95AD3" w:rsidRPr="00C51A0E" w:rsidP="00A06B6D" w14:paraId="775858B2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cstheme="minorHAnsi"/>
                <w:sz w:val="18"/>
                <w:szCs w:val="18"/>
              </w:rPr>
              <w:t xml:space="preserve">□ Culture □ PCR </w:t>
            </w:r>
          </w:p>
        </w:tc>
      </w:tr>
      <w:tr w14:paraId="619FFD43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8C3941" w:rsidP="00A06B6D" w14:paraId="708BD4F1" w14:textId="77777777">
            <w:pPr>
              <w:rPr>
                <w:rFonts w:cstheme="minorHAnsi"/>
                <w:sz w:val="18"/>
                <w:szCs w:val="18"/>
              </w:rPr>
            </w:pPr>
            <w:r w:rsidRPr="008C3941">
              <w:rPr>
                <w:rFonts w:cstheme="minorHAnsi"/>
                <w:sz w:val="18"/>
                <w:szCs w:val="18"/>
              </w:rPr>
              <w:t>3. Body site</w:t>
            </w:r>
          </w:p>
        </w:tc>
        <w:tc>
          <w:tcPr>
            <w:tcW w:w="8640" w:type="dxa"/>
          </w:tcPr>
          <w:p w:rsidR="00B95AD3" w:rsidRPr="00335F09" w:rsidP="00A06B6D" w14:paraId="3F7523C7" w14:textId="77777777">
            <w:pPr>
              <w:rPr>
                <w:sz w:val="18"/>
                <w:szCs w:val="18"/>
              </w:rPr>
            </w:pPr>
            <w:r w:rsidRPr="67A4C4BD">
              <w:rPr>
                <w:sz w:val="18"/>
                <w:szCs w:val="18"/>
              </w:rPr>
              <w:t>□ Tinea capitis (scalp</w:t>
            </w:r>
            <w:r>
              <w:rPr>
                <w:sz w:val="18"/>
                <w:szCs w:val="18"/>
              </w:rPr>
              <w:t>, hair</w:t>
            </w:r>
            <w:r w:rsidRPr="67A4C4BD">
              <w:rPr>
                <w:sz w:val="18"/>
                <w:szCs w:val="18"/>
              </w:rPr>
              <w:t xml:space="preserve">) </w:t>
            </w:r>
          </w:p>
          <w:p w:rsidR="00B95AD3" w:rsidP="00A06B6D" w14:paraId="0BEA5772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barbae (beard) </w:t>
            </w:r>
            <w:r>
              <w:rPr>
                <w:rFonts w:cstheme="minorHAnsi"/>
                <w:sz w:val="18"/>
                <w:szCs w:val="18"/>
              </w:rPr>
              <w:t xml:space="preserve">or </w:t>
            </w:r>
            <w:r>
              <w:rPr>
                <w:rFonts w:cstheme="minorHAnsi"/>
                <w:sz w:val="18"/>
                <w:szCs w:val="18"/>
              </w:rPr>
              <w:t>faciei</w:t>
            </w:r>
            <w:r w:rsidRPr="00EC34C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(face)</w:t>
            </w:r>
          </w:p>
          <w:p w:rsidR="00B95AD3" w:rsidP="00A06B6D" w14:paraId="38297533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</w:t>
            </w:r>
            <w:r w:rsidRPr="00EC34CC">
              <w:rPr>
                <w:rFonts w:cstheme="minorHAnsi"/>
                <w:sz w:val="18"/>
                <w:szCs w:val="18"/>
              </w:rPr>
              <w:t>manuum</w:t>
            </w:r>
            <w:r w:rsidRPr="00EC34CC">
              <w:rPr>
                <w:rFonts w:cstheme="minorHAnsi"/>
                <w:sz w:val="18"/>
                <w:szCs w:val="18"/>
              </w:rPr>
              <w:t xml:space="preserve"> (hands) </w:t>
            </w:r>
          </w:p>
          <w:p w:rsidR="00B95AD3" w:rsidP="00A06B6D" w14:paraId="2981F5A1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</w:t>
            </w:r>
            <w:r w:rsidRPr="00EC34CC">
              <w:rPr>
                <w:rFonts w:cstheme="minorHAnsi"/>
                <w:sz w:val="18"/>
                <w:szCs w:val="18"/>
              </w:rPr>
              <w:t>unguium</w:t>
            </w:r>
            <w:r w:rsidRPr="00EC34CC">
              <w:rPr>
                <w:rFonts w:cstheme="minorHAnsi"/>
                <w:sz w:val="18"/>
                <w:szCs w:val="18"/>
              </w:rPr>
              <w:t xml:space="preserve"> (toenails)  </w:t>
            </w:r>
          </w:p>
          <w:p w:rsidR="00B95AD3" w:rsidP="00A06B6D" w14:paraId="79B8DBA1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</w:t>
            </w:r>
            <w:r w:rsidRPr="00EC34CC">
              <w:rPr>
                <w:rFonts w:cstheme="minorHAnsi"/>
                <w:sz w:val="18"/>
                <w:szCs w:val="18"/>
              </w:rPr>
              <w:t>unguium</w:t>
            </w:r>
            <w:r w:rsidRPr="00EC34CC">
              <w:rPr>
                <w:rFonts w:cstheme="minorHAnsi"/>
                <w:sz w:val="18"/>
                <w:szCs w:val="18"/>
              </w:rPr>
              <w:t xml:space="preserve"> (fingernails)  </w:t>
            </w:r>
          </w:p>
          <w:p w:rsidR="00B95AD3" w:rsidP="00A06B6D" w14:paraId="43CEADE4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Tinea genitalis (genitals)</w:t>
            </w:r>
          </w:p>
          <w:p w:rsidR="00B95AD3" w:rsidP="00A06B6D" w14:paraId="6AF1EE26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corporis (other parts of body such as arms or legs), specify: _________  </w:t>
            </w:r>
          </w:p>
          <w:p w:rsidR="00B95AD3" w:rsidP="00A06B6D" w14:paraId="5E4A1E57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cruris (groin, inner thighs, or buttocks) </w:t>
            </w:r>
          </w:p>
          <w:p w:rsidR="00B95AD3" w:rsidP="00A06B6D" w14:paraId="5C7AD73B" w14:textId="77777777">
            <w:pPr>
              <w:rPr>
                <w:rFonts w:cstheme="minorHAnsi"/>
                <w:sz w:val="18"/>
                <w:szCs w:val="18"/>
              </w:rPr>
            </w:pPr>
            <w:r w:rsidRPr="0081791D">
              <w:rPr>
                <w:rFonts w:cstheme="minorHAnsi"/>
                <w:sz w:val="18"/>
                <w:szCs w:val="18"/>
              </w:rPr>
              <w:t xml:space="preserve">□ Tinea pedis (feet)  </w:t>
            </w:r>
          </w:p>
          <w:p w:rsidR="00B95AD3" w:rsidRPr="00C51A0E" w:rsidP="00A06B6D" w14:paraId="6F9FD44A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81791D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body site specify: _________</w:t>
            </w:r>
          </w:p>
        </w:tc>
      </w:tr>
      <w:tr w14:paraId="62197FDC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8C3941" w:rsidP="00A06B6D" w14:paraId="51C3E036" w14:textId="77777777">
            <w:pPr>
              <w:rPr>
                <w:rFonts w:cstheme="minorHAnsi"/>
                <w:sz w:val="18"/>
                <w:szCs w:val="18"/>
              </w:rPr>
            </w:pPr>
            <w:r w:rsidRPr="008C3941">
              <w:rPr>
                <w:rFonts w:cstheme="minorHAnsi"/>
                <w:sz w:val="18"/>
                <w:szCs w:val="18"/>
              </w:rPr>
              <w:t>4. Genus and species</w:t>
            </w:r>
          </w:p>
        </w:tc>
        <w:tc>
          <w:tcPr>
            <w:tcW w:w="8640" w:type="dxa"/>
          </w:tcPr>
          <w:p w:rsidR="00B95AD3" w:rsidRPr="00C51A0E" w:rsidP="00A06B6D" w14:paraId="627D4E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Trichophyton mentagrophytes</w:t>
            </w: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C51A0E" w:rsidP="00A06B6D" w14:paraId="7C3AAC37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Theme="minorHAnsi" w:hAnsiTheme="minorHAnsi" w:cstheme="minorHAnsi"/>
                <w:i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Genotype VIII</w:t>
            </w: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(</w:t>
            </w:r>
            <w:r w:rsidRPr="00C51A0E">
              <w:rPr>
                <w:rStyle w:val="eop"/>
                <w:rFonts w:asciiTheme="minorHAnsi" w:hAnsiTheme="minorHAnsi" w:cstheme="minorHAnsi"/>
                <w:i/>
                <w:sz w:val="18"/>
                <w:szCs w:val="18"/>
              </w:rPr>
              <w:t xml:space="preserve">T </w:t>
            </w:r>
            <w:r w:rsidRPr="00C51A0E">
              <w:rPr>
                <w:rStyle w:val="eop"/>
                <w:rFonts w:asciiTheme="minorHAnsi" w:hAnsiTheme="minorHAnsi" w:cstheme="minorHAnsi"/>
                <w:i/>
                <w:sz w:val="18"/>
                <w:szCs w:val="18"/>
              </w:rPr>
              <w:t>indotineae</w:t>
            </w:r>
            <w:r w:rsidRPr="00C51A0E">
              <w:rPr>
                <w:rStyle w:val="eop"/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:rsidR="00B95AD3" w:rsidRPr="00C51A0E" w:rsidP="00A06B6D" w14:paraId="71EDC100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Other</w:t>
            </w: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genotype, specify: _______</w:t>
            </w:r>
          </w:p>
          <w:p w:rsidR="00B95AD3" w:rsidRPr="00C51A0E" w:rsidP="00A06B6D" w14:paraId="49120321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Unknown genotype</w:t>
            </w:r>
          </w:p>
          <w:p w:rsidR="00B95AD3" w:rsidRPr="00C51A0E" w:rsidP="00A06B6D" w14:paraId="530ED2A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:rsidR="00B95AD3" w:rsidRPr="00C51A0E" w:rsidP="00A06B6D" w14:paraId="7AB3CC9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Trichophyton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>rubrum</w:t>
            </w:r>
          </w:p>
          <w:p w:rsidR="00B95AD3" w:rsidRPr="00C51A0E" w:rsidP="00A06B6D" w14:paraId="5EBDD0F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  <w:p w:rsidR="00B95AD3" w:rsidRPr="00C51A0E" w:rsidP="00A06B6D" w14:paraId="33059E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Other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Trichophyton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species</w:t>
            </w:r>
          </w:p>
          <w:p w:rsidR="00B95AD3" w:rsidRPr="00C51A0E" w:rsidP="00A06B6D" w14:paraId="798BF1F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  Species: _______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species unknown</w:t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spellingerror"/>
                <w:rFonts w:asciiTheme="minorHAnsi" w:hAnsiTheme="minorHAnsi" w:cstheme="minorHAnsi"/>
                <w:i/>
                <w:sz w:val="18"/>
                <w:szCs w:val="18"/>
              </w:rPr>
              <w:t>Microsporum</w:t>
            </w:r>
            <w:r w:rsidRPr="00C51A0E"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C51A0E" w:rsidP="00A06B6D" w14:paraId="08CD996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Species: _______ 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species unknown</w:t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B95AD3" w:rsidRPr="00C51A0E" w:rsidP="00A06B6D" w14:paraId="52819D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Epidermophyton</w:t>
            </w:r>
            <w:r w:rsidRPr="00C51A0E"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C51A0E" w:rsidP="00A06B6D" w14:paraId="519204A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  Species: _______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species unknown</w:t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normaltextrun"/>
                <w:rFonts w:asciiTheme="minorHAnsi" w:hAnsiTheme="minorHAnsi" w:cstheme="minorHAnsi"/>
                <w:iCs/>
                <w:sz w:val="18"/>
                <w:szCs w:val="18"/>
              </w:rPr>
              <w:t>Other</w:t>
            </w:r>
            <w:r w:rsidRPr="00C51A0E">
              <w:rPr>
                <w:rStyle w:val="normaltextrun"/>
                <w:rFonts w:asciiTheme="minorHAnsi" w:hAnsiTheme="minorHAnsi" w:cstheme="minorHAnsi"/>
                <w:iCs/>
                <w:sz w:val="18"/>
                <w:szCs w:val="18"/>
              </w:rPr>
              <w:t xml:space="preserve"> genus</w:t>
            </w:r>
            <w:r w:rsidRPr="00C51A0E"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  <w:t> (specify) __________</w:t>
            </w:r>
          </w:p>
          <w:p w:rsidR="00B95AD3" w:rsidRPr="00C51A0E" w:rsidP="00A06B6D" w14:paraId="69C914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Species: _______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species unknown</w:t>
            </w:r>
          </w:p>
        </w:tc>
      </w:tr>
      <w:tr w14:paraId="5E2A4331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8C3941" w:rsidP="00A06B6D" w14:paraId="074AFAC2" w14:textId="77777777">
            <w:pPr>
              <w:rPr>
                <w:rFonts w:cstheme="minorHAnsi"/>
                <w:sz w:val="18"/>
                <w:szCs w:val="18"/>
              </w:rPr>
            </w:pPr>
            <w:r w:rsidRPr="008C3941">
              <w:rPr>
                <w:rFonts w:cstheme="minorHAnsi"/>
                <w:sz w:val="18"/>
                <w:szCs w:val="18"/>
              </w:rPr>
              <w:t>5. Antifungal susceptibility testing</w:t>
            </w:r>
          </w:p>
        </w:tc>
        <w:tc>
          <w:tcPr>
            <w:tcW w:w="8640" w:type="dxa"/>
          </w:tcPr>
          <w:p w:rsidR="00B95AD3" w:rsidRPr="00C51A0E" w:rsidP="00A06B6D" w14:paraId="6282A42A" w14:textId="77777777">
            <w:pPr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</w:pPr>
            <w:r w:rsidRPr="00C51A0E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 xml:space="preserve">Drug, minimum inhibitor </w:t>
            </w:r>
            <w:r w:rsidRPr="0009068E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 xml:space="preserve">concentration </w:t>
            </w:r>
            <w:r w:rsidRPr="008C3941">
              <w:rPr>
                <w:rStyle w:val="normaltextrun"/>
                <w:b/>
                <w:bCs/>
                <w:sz w:val="18"/>
                <w:szCs w:val="18"/>
              </w:rPr>
              <w:t>(MIC)</w:t>
            </w:r>
            <w:r w:rsidRPr="0009068E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 xml:space="preserve">, </w:t>
            </w:r>
            <w:r w:rsidRPr="0009068E">
              <w:rPr>
                <w:rFonts w:cstheme="minorHAnsi"/>
                <w:b/>
                <w:bCs/>
                <w:color w:val="040C28"/>
                <w:sz w:val="18"/>
                <w:szCs w:val="18"/>
              </w:rPr>
              <w:t>mg/L (</w:t>
            </w:r>
            <w:r w:rsidRPr="0009068E">
              <w:rPr>
                <w:rFonts w:cstheme="minorHAnsi"/>
                <w:b/>
                <w:bCs/>
                <w:color w:val="040C28"/>
                <w:sz w:val="18"/>
                <w:szCs w:val="18"/>
              </w:rPr>
              <w:t>μg</w:t>
            </w:r>
            <w:r w:rsidRPr="0009068E">
              <w:rPr>
                <w:rFonts w:cstheme="minorHAnsi"/>
                <w:b/>
                <w:bCs/>
                <w:color w:val="040C28"/>
                <w:sz w:val="18"/>
                <w:szCs w:val="18"/>
              </w:rPr>
              <w:t>/mL)</w:t>
            </w:r>
          </w:p>
          <w:p w:rsidR="00B95AD3" w:rsidP="00A06B6D" w14:paraId="48E0C83B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P="00A06B6D" w14:paraId="726E6BA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Terbinafine (Lamisil) ____________</w:t>
            </w:r>
          </w:p>
          <w:p w:rsidR="00B95AD3" w:rsidP="00A06B6D" w14:paraId="1123E46B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Itraconazole (</w:t>
            </w:r>
            <w:r w:rsidRPr="00C51A0E">
              <w:rPr>
                <w:rFonts w:cstheme="minorHAnsi"/>
                <w:sz w:val="18"/>
                <w:szCs w:val="18"/>
              </w:rPr>
              <w:t>Sporanox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28FEAA20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Amphotericin B ___________</w:t>
            </w:r>
          </w:p>
          <w:p w:rsidR="00B95AD3" w:rsidRPr="00C51A0E" w:rsidP="00A06B6D" w14:paraId="4CD14B84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Anidulafungin (</w:t>
            </w:r>
            <w:r w:rsidRPr="00C51A0E">
              <w:rPr>
                <w:rFonts w:cstheme="minorHAnsi"/>
                <w:sz w:val="18"/>
                <w:szCs w:val="18"/>
              </w:rPr>
              <w:t>Eraxis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144AE225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Caspofungin</w:t>
            </w:r>
            <w:r w:rsidRPr="00C51A0E">
              <w:rPr>
                <w:rFonts w:cstheme="minorHAnsi"/>
                <w:sz w:val="18"/>
                <w:szCs w:val="18"/>
              </w:rPr>
              <w:t xml:space="preserve"> (</w:t>
            </w:r>
            <w:r w:rsidRPr="00C51A0E">
              <w:rPr>
                <w:rFonts w:cstheme="minorHAnsi"/>
                <w:sz w:val="18"/>
                <w:szCs w:val="18"/>
              </w:rPr>
              <w:t>Cancidas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17D25B18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Fluconazole (Diflucan) ___________</w:t>
            </w:r>
          </w:p>
          <w:p w:rsidR="00B95AD3" w:rsidP="00A06B6D" w14:paraId="7BFD5D4A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Flucytosine (5FC) ___________</w:t>
            </w:r>
          </w:p>
          <w:p w:rsidR="00B95AD3" w:rsidRPr="00C51A0E" w:rsidP="00A06B6D" w14:paraId="41F0DB3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Ibrexafungerp</w:t>
            </w:r>
            <w:r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Brexafemme</w:t>
            </w:r>
            <w:r>
              <w:rPr>
                <w:rFonts w:cstheme="minorHAnsi"/>
                <w:sz w:val="18"/>
                <w:szCs w:val="18"/>
              </w:rPr>
              <w:t xml:space="preserve">) </w:t>
            </w:r>
            <w:r w:rsidRPr="00C51A0E">
              <w:rPr>
                <w:rFonts w:cstheme="minorHAnsi"/>
                <w:sz w:val="18"/>
                <w:szCs w:val="18"/>
              </w:rPr>
              <w:t>___________</w:t>
            </w:r>
          </w:p>
          <w:p w:rsidR="00B95AD3" w:rsidRPr="00C51A0E" w:rsidP="00A06B6D" w14:paraId="5016A638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Isavuconazole</w:t>
            </w:r>
            <w:r w:rsidRPr="00C51A0E">
              <w:rPr>
                <w:rFonts w:cstheme="minorHAnsi"/>
                <w:sz w:val="18"/>
                <w:szCs w:val="18"/>
              </w:rPr>
              <w:t xml:space="preserve"> (</w:t>
            </w:r>
            <w:r w:rsidRPr="00C51A0E">
              <w:rPr>
                <w:rFonts w:cstheme="minorHAnsi"/>
                <w:sz w:val="18"/>
                <w:szCs w:val="18"/>
              </w:rPr>
              <w:t>Cresemba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0FF39900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Micafungin (</w:t>
            </w:r>
            <w:r w:rsidRPr="00C51A0E">
              <w:rPr>
                <w:rFonts w:cstheme="minorHAnsi"/>
                <w:sz w:val="18"/>
                <w:szCs w:val="18"/>
              </w:rPr>
              <w:t>Mycamine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0F4142A2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Posaconazole (</w:t>
            </w:r>
            <w:r w:rsidRPr="00C51A0E">
              <w:rPr>
                <w:rFonts w:cstheme="minorHAnsi"/>
                <w:sz w:val="18"/>
                <w:szCs w:val="18"/>
              </w:rPr>
              <w:t>Noxafil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55A60C14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Voriconazole (</w:t>
            </w:r>
            <w:r w:rsidRPr="00C51A0E">
              <w:rPr>
                <w:rFonts w:cstheme="minorHAnsi"/>
                <w:sz w:val="18"/>
                <w:szCs w:val="18"/>
              </w:rPr>
              <w:t>Vfend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</w:tc>
      </w:tr>
      <w:tr w14:paraId="27E2156A" w14:textId="77777777" w:rsidTr="00A06B6D">
        <w:tblPrEx>
          <w:tblW w:w="11160" w:type="dxa"/>
          <w:tblInd w:w="-635" w:type="dxa"/>
          <w:tblLook w:val="04A0"/>
        </w:tblPrEx>
        <w:trPr>
          <w:trHeight w:val="944"/>
        </w:trPr>
        <w:tc>
          <w:tcPr>
            <w:tcW w:w="2520" w:type="dxa"/>
            <w:vAlign w:val="center"/>
          </w:tcPr>
          <w:p w:rsidR="00B95AD3" w:rsidRPr="0009068E" w:rsidP="00A06B6D" w14:paraId="1660862C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8C3941">
              <w:rPr>
                <w:rFonts w:cstheme="minorHAnsi"/>
                <w:bCs/>
                <w:sz w:val="18"/>
                <w:szCs w:val="18"/>
              </w:rPr>
              <w:t xml:space="preserve">Molecular determinant of resistance (e.g., SQLE): </w:t>
            </w:r>
          </w:p>
        </w:tc>
        <w:tc>
          <w:tcPr>
            <w:tcW w:w="8640" w:type="dxa"/>
          </w:tcPr>
          <w:p w:rsidR="00B95AD3" w:rsidP="00A06B6D" w14:paraId="1007F185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  <w:p w:rsidR="00B95AD3" w:rsidP="00A06B6D" w14:paraId="1BC94340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  <w:p w:rsidR="00B95AD3" w:rsidRPr="0009068E" w:rsidP="00A06B6D" w14:paraId="1325B01D" w14:textId="77777777">
            <w:pPr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</w:pPr>
            <w:r w:rsidRPr="0009068E">
              <w:rPr>
                <w:rFonts w:cstheme="minorHAnsi"/>
                <w:b/>
                <w:sz w:val="18"/>
                <w:szCs w:val="18"/>
              </w:rPr>
              <w:t xml:space="preserve">_________________________________________ </w:t>
            </w:r>
            <w:r w:rsidRPr="0009068E">
              <w:rPr>
                <w:rStyle w:val="normaltextrun"/>
                <w:rFonts w:cstheme="minorHAnsi"/>
                <w:sz w:val="18"/>
                <w:szCs w:val="18"/>
              </w:rPr>
              <w:t>□ U</w:t>
            </w:r>
            <w:r w:rsidRPr="008C3941">
              <w:rPr>
                <w:rStyle w:val="normaltextrun"/>
                <w:sz w:val="18"/>
                <w:szCs w:val="18"/>
              </w:rPr>
              <w:t xml:space="preserve">nknown </w:t>
            </w:r>
          </w:p>
        </w:tc>
      </w:tr>
    </w:tbl>
    <w:p w:rsidR="00B95AD3" w:rsidRPr="00335F09" w:rsidP="00B95AD3" w14:paraId="275C44EC" w14:textId="77777777">
      <w:pPr>
        <w:rPr>
          <w:rFonts w:cstheme="minorHAnsi"/>
          <w:sz w:val="18"/>
          <w:szCs w:val="18"/>
        </w:rPr>
      </w:pPr>
    </w:p>
    <w:tbl>
      <w:tblPr>
        <w:tblStyle w:val="TableGrid"/>
        <w:tblW w:w="1116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160"/>
      </w:tblGrid>
      <w:tr w14:paraId="6300B465" w14:textId="77777777" w:rsidTr="00B95AD3">
        <w:tblPrEx>
          <w:tblW w:w="11160" w:type="dxa"/>
          <w:tblInd w:w="-6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rPr>
          <w:trHeight w:val="267"/>
        </w:trPr>
        <w:tc>
          <w:tcPr>
            <w:tcW w:w="11160" w:type="dxa"/>
            <w:shd w:val="clear" w:color="auto" w:fill="D9D9D9" w:themeFill="background1" w:themeFillShade="D9"/>
          </w:tcPr>
          <w:p w:rsidR="00B95AD3" w:rsidRPr="003B5DB8" w:rsidP="00A06B6D" w14:paraId="19CCDB2B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621103DC">
              <w:rPr>
                <w:b/>
                <w:sz w:val="18"/>
                <w:szCs w:val="18"/>
              </w:rPr>
              <w:t>. Patient diagnosis and outcomes</w:t>
            </w:r>
          </w:p>
        </w:tc>
      </w:tr>
      <w:tr w14:paraId="1EBD28B3" w14:textId="77777777" w:rsidTr="00B95AD3">
        <w:tblPrEx>
          <w:tblW w:w="11160" w:type="dxa"/>
          <w:tblInd w:w="-645" w:type="dxa"/>
          <w:tblLayout w:type="fixed"/>
          <w:tblLook w:val="04A0"/>
        </w:tblPrEx>
        <w:trPr>
          <w:trHeight w:val="690"/>
        </w:trPr>
        <w:tc>
          <w:tcPr>
            <w:tcW w:w="11160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735"/>
              <w:gridCol w:w="3750"/>
              <w:gridCol w:w="3735"/>
            </w:tblGrid>
            <w:tr w14:paraId="3E30C56E" w14:textId="77777777" w:rsidTr="00A06B6D">
              <w:tblPrEx>
                <w:tblW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3735" w:type="dxa"/>
                  <w:shd w:val="clear" w:color="auto" w:fill="auto"/>
                  <w:hideMark/>
                </w:tcPr>
                <w:p w:rsidR="00B95AD3" w:rsidRPr="00335F09" w:rsidP="00A06B6D" w14:paraId="2D15743D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1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>Patient l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ocation 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>at time of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incident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specimen collection:  </w:t>
                  </w:r>
                </w:p>
                <w:p w:rsidR="00B95AD3" w:rsidRPr="00335F09" w:rsidP="00A06B6D" w14:paraId="2B191111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Hospital inpatient </w:t>
                  </w:r>
                </w:p>
                <w:p w:rsidR="00B95AD3" w:rsidRPr="00335F09" w:rsidP="00A06B6D" w14:paraId="7BB088E5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Intensive care unit       </w:t>
                  </w:r>
                </w:p>
                <w:p w:rsidR="00B95AD3" w:rsidRPr="00335F09" w:rsidP="00A06B6D" w14:paraId="3E80C396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Surgery/OR      </w:t>
                  </w:r>
                </w:p>
                <w:p w:rsidR="00B95AD3" w:rsidRPr="00335F09" w:rsidP="00A06B6D" w14:paraId="6CDC17D9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Radiology      </w:t>
                  </w:r>
                </w:p>
                <w:p w:rsidR="00B95AD3" w:rsidRPr="00335F09" w:rsidP="00A06B6D" w14:paraId="528BCF2D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Other inpatient _______________ </w:t>
                  </w:r>
                </w:p>
              </w:tc>
              <w:tc>
                <w:tcPr>
                  <w:tcW w:w="3750" w:type="dxa"/>
                  <w:shd w:val="clear" w:color="auto" w:fill="auto"/>
                  <w:hideMark/>
                </w:tcPr>
                <w:p w:rsidR="00B95AD3" w:rsidRPr="00335F09" w:rsidP="00A06B6D" w14:paraId="5897C830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  <w:p w:rsidR="00B95AD3" w:rsidRPr="00335F09" w:rsidP="00A06B6D" w14:paraId="51E7C748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  <w:p w:rsidR="00B95AD3" w:rsidRPr="00335F09" w:rsidP="00A06B6D" w14:paraId="43D4F9EF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Outpatient </w:t>
                  </w:r>
                </w:p>
                <w:p w:rsidR="00B95AD3" w:rsidRPr="00335F09" w:rsidP="00A06B6D" w14:paraId="5C852B6D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Emergency room      </w:t>
                  </w:r>
                </w:p>
                <w:p w:rsidR="00B95AD3" w:rsidP="00A06B6D" w14:paraId="7BDFDA1F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Clinic/Provider’s office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(specify)</w:t>
                  </w:r>
                </w:p>
                <w:p w:rsidR="00B95AD3" w:rsidRPr="00335F09" w:rsidP="00A06B6D" w14:paraId="55BFDC2F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Dermatologist</w:t>
                  </w:r>
                </w:p>
                <w:p w:rsidR="00B95AD3" w:rsidP="00A06B6D" w14:paraId="3C6ED9E8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Infectious Diseases</w:t>
                  </w:r>
                </w:p>
                <w:p w:rsidR="00B95AD3" w:rsidP="00A06B6D" w14:paraId="03AA632A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Podiatrist</w:t>
                  </w:r>
                </w:p>
                <w:p w:rsidR="00B95AD3" w:rsidP="00A06B6D" w14:paraId="3AAAF97B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Primary care (adult)</w:t>
                  </w:r>
                </w:p>
                <w:p w:rsidR="00B95AD3" w:rsidP="00A06B6D" w14:paraId="4C31B881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Primary care (pediatrics)</w:t>
                  </w:r>
                </w:p>
                <w:p w:rsidR="00B95AD3" w:rsidP="00A06B6D" w14:paraId="2A7FF805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Other provider type, specify _______</w:t>
                  </w:r>
                </w:p>
                <w:p w:rsidR="00B95AD3" w:rsidRPr="00335F09" w:rsidP="00A06B6D" w14:paraId="0A5A926A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Unknown provider type</w:t>
                  </w:r>
                </w:p>
                <w:p w:rsidR="00B95AD3" w:rsidRPr="00335F09" w:rsidP="00A06B6D" w14:paraId="4FAFA1A2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Dialysis center      </w:t>
                  </w:r>
                </w:p>
                <w:p w:rsidR="00B95AD3" w:rsidRPr="00335F09" w:rsidP="00A06B6D" w14:paraId="1FD89560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Surgery      </w:t>
                  </w:r>
                </w:p>
                <w:p w:rsidR="00B95AD3" w:rsidRPr="00335F09" w:rsidP="00A06B6D" w14:paraId="52E74F54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Urgent care                </w:t>
                  </w:r>
                </w:p>
                <w:p w:rsidR="00B95AD3" w:rsidRPr="00335F09" w:rsidP="00A06B6D" w14:paraId="0EDB1FFC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Observational/clinical decision unit     </w:t>
                  </w:r>
                </w:p>
                <w:p w:rsidR="00B95AD3" w:rsidRPr="00335F09" w:rsidP="00A06B6D" w14:paraId="0766D18E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     □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Other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 outpatient ____________________ </w:t>
                  </w:r>
                </w:p>
                <w:p w:rsidR="00B95AD3" w:rsidRPr="00335F09" w:rsidP="00A06B6D" w14:paraId="0E81E13F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735" w:type="dxa"/>
                  <w:shd w:val="clear" w:color="auto" w:fill="auto"/>
                  <w:hideMark/>
                </w:tcPr>
                <w:p w:rsidR="00B95AD3" w:rsidRPr="00335F09" w:rsidP="00A06B6D" w14:paraId="27AAEB41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  <w:p w:rsidR="00B95AD3" w:rsidRPr="00335F09" w:rsidP="00A06B6D" w14:paraId="630FED62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  <w:p w:rsidR="00B95AD3" w:rsidRPr="00335F09" w:rsidP="00A06B6D" w14:paraId="7512C175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Long-term care facility (LTCF) </w:t>
                  </w:r>
                </w:p>
                <w:p w:rsidR="00B95AD3" w:rsidRPr="00335F09" w:rsidP="00A06B6D" w14:paraId="6B94A52E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Long-term acute care hospital (LTACH)   </w:t>
                  </w:r>
                </w:p>
                <w:p w:rsidR="00B95AD3" w:rsidRPr="00335F09" w:rsidP="00A06B6D" w14:paraId="4091C355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Autopsy </w:t>
                  </w:r>
                </w:p>
                <w:p w:rsidR="00B95AD3" w:rsidRPr="00335F09" w:rsidP="00A06B6D" w14:paraId="32FF63D4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Unknown </w:t>
                  </w:r>
                </w:p>
                <w:p w:rsidR="00B95AD3" w:rsidRPr="00335F09" w:rsidP="00A06B6D" w14:paraId="0AA58E97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Other ____________________ </w:t>
                  </w:r>
                </w:p>
                <w:p w:rsidR="00B95AD3" w:rsidRPr="00335F09" w:rsidP="00A06B6D" w14:paraId="0C5BF0C7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B95AD3" w:rsidRPr="00335F09" w:rsidP="00A06B6D" w14:paraId="7012DD35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7BB08B63" w14:textId="77777777" w:rsidTr="00B95AD3">
        <w:tblPrEx>
          <w:tblW w:w="11160" w:type="dxa"/>
          <w:tblInd w:w="-645" w:type="dxa"/>
          <w:tblLayout w:type="fixed"/>
          <w:tblLook w:val="04A0"/>
        </w:tblPrEx>
        <w:trPr>
          <w:trHeight w:val="690"/>
        </w:trPr>
        <w:tc>
          <w:tcPr>
            <w:tcW w:w="11160" w:type="dxa"/>
          </w:tcPr>
          <w:p w:rsidR="00B95AD3" w:rsidP="00A06B6D" w14:paraId="59CF2AF9" w14:textId="77777777">
            <w:pPr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 Rash onset date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): ____/_____/_______</w:t>
            </w:r>
          </w:p>
        </w:tc>
      </w:tr>
      <w:tr w14:paraId="154D3922" w14:textId="77777777" w:rsidTr="00B95AD3">
        <w:tblPrEx>
          <w:tblW w:w="11160" w:type="dxa"/>
          <w:tblInd w:w="-645" w:type="dxa"/>
          <w:tblLayout w:type="fixed"/>
          <w:tblLook w:val="04A0"/>
        </w:tblPrEx>
        <w:trPr>
          <w:trHeight w:val="2508"/>
        </w:trPr>
        <w:tc>
          <w:tcPr>
            <w:tcW w:w="11160" w:type="dxa"/>
          </w:tcPr>
          <w:p w:rsidR="00B95AD3" w:rsidP="00A06B6D" w14:paraId="3EE05B9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Indicate body site(s) affected. </w:t>
            </w:r>
          </w:p>
          <w:p w:rsidR="00B95AD3" w:rsidRPr="00335F09" w:rsidP="00A06B6D" w14:paraId="4027593F" w14:textId="77777777">
            <w:pPr>
              <w:rPr>
                <w:sz w:val="18"/>
                <w:szCs w:val="18"/>
              </w:rPr>
            </w:pPr>
            <w:r w:rsidRPr="65751205">
              <w:rPr>
                <w:sz w:val="18"/>
                <w:szCs w:val="18"/>
              </w:rPr>
              <w:t>□ Tinea capitis (scalp</w:t>
            </w:r>
            <w:r>
              <w:rPr>
                <w:sz w:val="18"/>
                <w:szCs w:val="18"/>
              </w:rPr>
              <w:t>, hair</w:t>
            </w:r>
            <w:r w:rsidRPr="65751205">
              <w:rPr>
                <w:sz w:val="18"/>
                <w:szCs w:val="18"/>
              </w:rPr>
              <w:t xml:space="preserve">) </w:t>
            </w:r>
          </w:p>
          <w:p w:rsidR="00B95AD3" w:rsidRPr="00335F09" w:rsidP="00A06B6D" w14:paraId="40979D1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barbae (beard)  </w:t>
            </w:r>
          </w:p>
          <w:p w:rsidR="00B95AD3" w:rsidRPr="00335F09" w:rsidP="00A06B6D" w14:paraId="1372D8C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</w:t>
            </w:r>
            <w:r w:rsidRPr="00335F09">
              <w:rPr>
                <w:rFonts w:cstheme="minorHAnsi"/>
                <w:sz w:val="18"/>
                <w:szCs w:val="18"/>
              </w:rPr>
              <w:t>manuum</w:t>
            </w:r>
            <w:r w:rsidRPr="00335F09">
              <w:rPr>
                <w:rFonts w:cstheme="minorHAnsi"/>
                <w:sz w:val="18"/>
                <w:szCs w:val="18"/>
              </w:rPr>
              <w:t xml:space="preserve"> (hands) </w:t>
            </w:r>
          </w:p>
          <w:p w:rsidR="00B95AD3" w:rsidRPr="00335F09" w:rsidP="00A06B6D" w14:paraId="37F2CDBE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</w:t>
            </w:r>
            <w:r w:rsidRPr="00335F09">
              <w:rPr>
                <w:rFonts w:cstheme="minorHAnsi"/>
                <w:sz w:val="18"/>
                <w:szCs w:val="18"/>
              </w:rPr>
              <w:t>unguium</w:t>
            </w:r>
            <w:r w:rsidRPr="00335F09">
              <w:rPr>
                <w:rFonts w:cstheme="minorHAnsi"/>
                <w:sz w:val="18"/>
                <w:szCs w:val="18"/>
              </w:rPr>
              <w:t xml:space="preserve"> (toenails)  </w:t>
            </w:r>
          </w:p>
          <w:p w:rsidR="00B95AD3" w:rsidRPr="00335F09" w:rsidP="00A06B6D" w14:paraId="78CBB32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</w:t>
            </w:r>
            <w:r w:rsidRPr="00335F09">
              <w:rPr>
                <w:rFonts w:cstheme="minorHAnsi"/>
                <w:sz w:val="18"/>
                <w:szCs w:val="18"/>
              </w:rPr>
              <w:t>unguium</w:t>
            </w:r>
            <w:r w:rsidRPr="00335F09">
              <w:rPr>
                <w:rFonts w:cstheme="minorHAnsi"/>
                <w:sz w:val="18"/>
                <w:szCs w:val="18"/>
              </w:rPr>
              <w:t xml:space="preserve"> (fingernails)  </w:t>
            </w:r>
          </w:p>
          <w:p w:rsidR="00B95AD3" w:rsidRPr="00335F09" w:rsidP="00A06B6D" w14:paraId="39A419A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Tinea genitalis (genitals)</w:t>
            </w:r>
          </w:p>
          <w:p w:rsidR="00B95AD3" w:rsidRPr="00335F09" w:rsidP="00A06B6D" w14:paraId="6778467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corporis (other parts of body such as arms or legs), specify: _________  </w:t>
            </w:r>
          </w:p>
          <w:p w:rsidR="00B95AD3" w:rsidRPr="00335F09" w:rsidP="00A06B6D" w14:paraId="0C347C0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cruris (groin, inner thighs, or buttocks) </w:t>
            </w:r>
          </w:p>
          <w:p w:rsidR="00B95AD3" w:rsidP="00A06B6D" w14:paraId="548609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□ Tinea pedis (feet)  </w:t>
            </w:r>
          </w:p>
          <w:p w:rsidR="00B95AD3" w:rsidRPr="0081791D" w:rsidP="00A06B6D" w14:paraId="3521BD7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974774">
              <w:rPr>
                <w:rFonts w:asciiTheme="minorHAnsi" w:eastAsiaTheme="minorHAnsi" w:hAnsiTheme="minorHAnsi" w:cstheme="minorHAnsi"/>
                <w:sz w:val="18"/>
                <w:szCs w:val="18"/>
              </w:rPr>
              <w:t>□ Other body site, specify: _________</w:t>
            </w:r>
          </w:p>
          <w:p w:rsidR="00B95AD3" w:rsidRPr="0081791D" w:rsidP="00A06B6D" w14:paraId="6A6ECDD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974774">
              <w:rPr>
                <w:rFonts w:asciiTheme="minorHAnsi" w:eastAsiaTheme="minorHAnsi" w:hAnsiTheme="minorHAnsi" w:cstheme="minorHAnsi"/>
                <w:sz w:val="18"/>
                <w:szCs w:val="18"/>
              </w:rPr>
              <w:t>□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Unknown</w:t>
            </w:r>
          </w:p>
          <w:p w:rsidR="00B95AD3" w:rsidRPr="00335F09" w:rsidP="00A06B6D" w14:paraId="37DC30E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</w:tr>
      <w:tr w14:paraId="5A36CF19" w14:textId="77777777" w:rsidTr="00B95AD3">
        <w:tblPrEx>
          <w:tblW w:w="11160" w:type="dxa"/>
          <w:tblInd w:w="-645" w:type="dxa"/>
          <w:tblLayout w:type="fixed"/>
          <w:tblLook w:val="04A0"/>
        </w:tblPrEx>
        <w:trPr>
          <w:trHeight w:val="36"/>
        </w:trPr>
        <w:tc>
          <w:tcPr>
            <w:tcW w:w="11160" w:type="dxa"/>
          </w:tcPr>
          <w:p w:rsidR="00B95AD3" w:rsidP="00A06B6D" w14:paraId="4E9582B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3450884A">
              <w:rPr>
                <w:sz w:val="18"/>
                <w:szCs w:val="18"/>
              </w:rPr>
              <w:t>Date of most recent follow-up for rash (within 90 days after DISC) (mm/dd/</w:t>
            </w:r>
            <w:r w:rsidRPr="3450884A">
              <w:rPr>
                <w:sz w:val="18"/>
                <w:szCs w:val="18"/>
              </w:rPr>
              <w:t>yyyy</w:t>
            </w:r>
            <w:r w:rsidRPr="3450884A">
              <w:rPr>
                <w:sz w:val="18"/>
                <w:szCs w:val="18"/>
              </w:rPr>
              <w:t>): ____/_____/_______</w:t>
            </w:r>
          </w:p>
          <w:p w:rsidR="00B95AD3" w:rsidP="00A06B6D" w14:paraId="58C3F374" w14:textId="77777777">
            <w:pPr>
              <w:rPr>
                <w:sz w:val="18"/>
                <w:szCs w:val="18"/>
              </w:rPr>
            </w:pPr>
          </w:p>
          <w:p w:rsidR="00B95AD3" w:rsidP="00A06B6D" w14:paraId="705F8E97" w14:textId="77777777">
            <w:pPr>
              <w:rPr>
                <w:sz w:val="18"/>
                <w:szCs w:val="18"/>
              </w:rPr>
            </w:pPr>
            <w:r w:rsidRPr="77882DE9">
              <w:rPr>
                <w:sz w:val="18"/>
                <w:szCs w:val="18"/>
              </w:rPr>
              <w:t>Compared with the patient's rash on DISC, what was the status of the patient's rash at most recent follow-up?</w:t>
            </w:r>
          </w:p>
          <w:p w:rsidR="00B95AD3" w:rsidP="00A06B6D" w14:paraId="1CEE34D0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Worse</w:t>
            </w:r>
          </w:p>
          <w:p w:rsidR="00B95AD3" w:rsidP="00A06B6D" w14:paraId="796CD013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Neither better nor worse</w:t>
            </w:r>
          </w:p>
          <w:p w:rsidR="00B95AD3" w:rsidP="00A06B6D" w14:paraId="5E7751CD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Improving, but not fully resolved</w:t>
            </w:r>
          </w:p>
          <w:p w:rsidR="00B95AD3" w:rsidP="00A06B6D" w14:paraId="228A0AB4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Fully resolved</w:t>
            </w:r>
          </w:p>
          <w:p w:rsidR="00B95AD3" w:rsidP="00A06B6D" w14:paraId="24C95E14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B95AD3" w:rsidP="00A06B6D" w14:paraId="5C2AF211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P="00A06B6D" w14:paraId="769556FB" w14:textId="77777777">
            <w:pPr>
              <w:rPr>
                <w:sz w:val="18"/>
                <w:szCs w:val="18"/>
              </w:rPr>
            </w:pPr>
          </w:p>
        </w:tc>
      </w:tr>
    </w:tbl>
    <w:p w:rsidR="00B95AD3" w:rsidRPr="00335F09" w:rsidP="00B95AD3" w14:paraId="03B3CBED" w14:textId="77777777">
      <w:pPr>
        <w:tabs>
          <w:tab w:val="left" w:pos="1995"/>
        </w:tabs>
        <w:rPr>
          <w:b/>
          <w:sz w:val="18"/>
          <w:szCs w:val="18"/>
        </w:rPr>
      </w:pPr>
    </w:p>
    <w:p w:rsidR="00B95AD3" w:rsidP="00B95AD3" w14:paraId="23A2EE69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1133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913"/>
        <w:gridCol w:w="1873"/>
        <w:gridCol w:w="1788"/>
        <w:gridCol w:w="2559"/>
      </w:tblGrid>
      <w:tr w14:paraId="5AF90E7D" w14:textId="77777777" w:rsidTr="00B95AD3">
        <w:tblPrEx>
          <w:tblW w:w="11133" w:type="dxa"/>
          <w:tblInd w:w="-6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735"/>
        </w:trPr>
        <w:tc>
          <w:tcPr>
            <w:tcW w:w="1113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5AD3" w:rsidP="00A06B6D" w14:paraId="3CA0E52C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E. </w:t>
            </w:r>
            <w:r w:rsidRPr="51B5AA3E">
              <w:rPr>
                <w:b/>
                <w:sz w:val="18"/>
                <w:szCs w:val="18"/>
              </w:rPr>
              <w:t xml:space="preserve">Antifungal treatment: </w:t>
            </w:r>
            <w:r>
              <w:rPr>
                <w:sz w:val="18"/>
                <w:szCs w:val="18"/>
              </w:rPr>
              <w:t>Did</w:t>
            </w:r>
            <w:r w:rsidRPr="51B5AA3E">
              <w:rPr>
                <w:sz w:val="18"/>
                <w:szCs w:val="18"/>
              </w:rPr>
              <w:t xml:space="preserve"> the patient receive</w:t>
            </w:r>
            <w:r>
              <w:rPr>
                <w:sz w:val="18"/>
                <w:szCs w:val="18"/>
              </w:rPr>
              <w:t xml:space="preserve"> antifungal drugs</w:t>
            </w:r>
            <w:r w:rsidRPr="51B5AA3E">
              <w:rPr>
                <w:sz w:val="18"/>
                <w:szCs w:val="18"/>
              </w:rPr>
              <w:t xml:space="preserve"> during the </w:t>
            </w:r>
            <w:r w:rsidRPr="51B5AA3E">
              <w:rPr>
                <w:sz w:val="18"/>
                <w:szCs w:val="18"/>
                <w:u w:val="single"/>
              </w:rPr>
              <w:t xml:space="preserve">90 days before </w:t>
            </w:r>
            <w:r w:rsidRPr="51B5AA3E">
              <w:rPr>
                <w:sz w:val="18"/>
                <w:szCs w:val="18"/>
              </w:rPr>
              <w:t xml:space="preserve">to </w:t>
            </w:r>
            <w:r w:rsidRPr="51B5AA3E">
              <w:rPr>
                <w:sz w:val="18"/>
                <w:szCs w:val="18"/>
                <w:u w:val="single"/>
              </w:rPr>
              <w:t xml:space="preserve">60 days after </w:t>
            </w:r>
            <w:r w:rsidRPr="51B5AA3E">
              <w:rPr>
                <w:sz w:val="18"/>
                <w:szCs w:val="18"/>
              </w:rPr>
              <w:t>the DISC</w:t>
            </w:r>
            <w:r>
              <w:rPr>
                <w:sz w:val="18"/>
                <w:szCs w:val="18"/>
              </w:rPr>
              <w:t xml:space="preserve">?    </w:t>
            </w:r>
          </w:p>
          <w:p w:rsidR="00B95AD3" w:rsidP="00A06B6D" w14:paraId="03849737" w14:textId="77777777">
            <w:pPr>
              <w:rPr>
                <w:sz w:val="18"/>
                <w:szCs w:val="18"/>
              </w:rPr>
            </w:pPr>
            <w:r w:rsidRPr="00457124">
              <w:rPr>
                <w:sz w:val="18"/>
                <w:szCs w:val="18"/>
              </w:rPr>
              <w:t xml:space="preserve">□ Yes      □ No     □ </w:t>
            </w:r>
            <w:r w:rsidRPr="00457124">
              <w:rPr>
                <w:sz w:val="18"/>
                <w:szCs w:val="18"/>
              </w:rPr>
              <w:t>Unknown  (</w:t>
            </w:r>
            <w:r w:rsidRPr="00457124">
              <w:rPr>
                <w:sz w:val="18"/>
                <w:szCs w:val="18"/>
              </w:rPr>
              <w:t>If yes, please complete the table below for each drug received)</w:t>
            </w:r>
          </w:p>
          <w:p w:rsidR="00B95AD3" w:rsidRPr="0068797C" w:rsidP="00A06B6D" w14:paraId="10A9BE5F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309100E7" w14:textId="77777777" w:rsidTr="00B95AD3">
        <w:tblPrEx>
          <w:tblW w:w="11133" w:type="dxa"/>
          <w:tblInd w:w="-645" w:type="dxa"/>
          <w:tblLook w:val="04A0"/>
        </w:tblPrEx>
        <w:trPr>
          <w:trHeight w:val="1620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5AD3" w:rsidRPr="00457124" w:rsidP="00A06B6D" w14:paraId="1FADB24B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57124">
              <w:rPr>
                <w:rFonts w:cstheme="minorHAnsi"/>
                <w:i/>
                <w:iCs/>
                <w:sz w:val="18"/>
                <w:szCs w:val="18"/>
              </w:rPr>
              <w:t>Systemic antifungals</w:t>
            </w:r>
          </w:p>
          <w:p w:rsidR="00B95AD3" w:rsidRPr="00876BB3" w:rsidP="00A06B6D" w14:paraId="659DBBC3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="00B95AD3" w:rsidRPr="00876BB3" w:rsidP="00A06B6D" w14:paraId="6F3923D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Liposomal Amphotericin B (L-</w:t>
            </w:r>
            <w:r w:rsidRPr="00876BB3">
              <w:rPr>
                <w:rFonts w:cstheme="minorHAnsi"/>
                <w:sz w:val="18"/>
                <w:szCs w:val="18"/>
              </w:rPr>
              <w:t>AmB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="00B95AD3" w:rsidRPr="00876BB3" w:rsidP="00A06B6D" w14:paraId="7E2106E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 xml:space="preserve">Amphotericin B </w:t>
            </w:r>
            <w:r w:rsidRPr="00335F09">
              <w:rPr>
                <w:rFonts w:cstheme="minorHAnsi"/>
                <w:sz w:val="18"/>
                <w:szCs w:val="18"/>
              </w:rPr>
              <w:t>colloidal</w:t>
            </w:r>
            <w:r w:rsidRPr="00876BB3">
              <w:rPr>
                <w:rFonts w:cstheme="minorHAnsi"/>
                <w:sz w:val="18"/>
                <w:szCs w:val="18"/>
              </w:rPr>
              <w:t xml:space="preserve"> dispersion (ABCD) </w:t>
            </w:r>
          </w:p>
          <w:p w:rsidR="00B95AD3" w:rsidP="00A06B6D" w14:paraId="5412F2C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Anidulafungin (ANF)</w:t>
            </w:r>
          </w:p>
          <w:p w:rsidR="00B95AD3" w:rsidRPr="00876BB3" w:rsidP="00A06B6D" w14:paraId="75F8D046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Caspofungin</w:t>
            </w:r>
            <w:r w:rsidRPr="00876BB3">
              <w:rPr>
                <w:rFonts w:cstheme="minorHAnsi"/>
                <w:sz w:val="18"/>
                <w:szCs w:val="18"/>
              </w:rPr>
              <w:t xml:space="preserve"> (CAS)</w:t>
            </w:r>
          </w:p>
          <w:p w:rsidR="00B95AD3" w:rsidRPr="003B5DB8" w:rsidP="00A06B6D" w14:paraId="655B03AA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AD3" w:rsidP="00A06B6D" w14:paraId="6FA882DF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76BB3" w:rsidP="00A06B6D" w14:paraId="2EB1975B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Fluconazole (FLC)</w:t>
            </w:r>
          </w:p>
          <w:p w:rsidR="00B95AD3" w:rsidRPr="00876BB3" w:rsidP="00A06B6D" w14:paraId="6E0838BA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Flucytosine (5FC)</w:t>
            </w:r>
          </w:p>
          <w:p w:rsidR="00B95AD3" w:rsidP="00A06B6D" w14:paraId="4C751A0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Griseofulvin</w:t>
            </w:r>
            <w:r w:rsidRPr="00876BB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(GSF)</w:t>
            </w:r>
          </w:p>
          <w:p w:rsidR="00B95AD3" w:rsidP="00A06B6D" w14:paraId="43744C1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Ibrexafungerp</w:t>
            </w:r>
            <w:r>
              <w:rPr>
                <w:rFonts w:cstheme="minorHAnsi"/>
                <w:sz w:val="18"/>
                <w:szCs w:val="18"/>
              </w:rPr>
              <w:t xml:space="preserve"> (IBR)</w:t>
            </w:r>
          </w:p>
          <w:p w:rsidR="00B95AD3" w:rsidP="00A06B6D" w14:paraId="5F980E7B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Isavuconazole (ISA)</w:t>
            </w:r>
          </w:p>
          <w:p w:rsidR="00B95AD3" w:rsidRPr="00876BB3" w:rsidP="00A06B6D" w14:paraId="677075C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Itraconazole (ITC)</w:t>
            </w:r>
          </w:p>
          <w:p w:rsidR="00B95AD3" w:rsidRPr="003B5DB8" w:rsidP="00A06B6D" w14:paraId="60622442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AD3" w:rsidP="00A06B6D" w14:paraId="3015EC31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P="00A06B6D" w14:paraId="5412E31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Micafungin (MFG)</w:t>
            </w:r>
          </w:p>
          <w:p w:rsidR="00B95AD3" w:rsidRPr="00876BB3" w:rsidP="00A06B6D" w14:paraId="739E307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Terbinafine (TRB-S)</w:t>
            </w:r>
          </w:p>
          <w:p w:rsidR="00B95AD3" w:rsidRPr="00876BB3" w:rsidP="00A06B6D" w14:paraId="16B6E40F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Posaconazole (PSC)</w:t>
            </w:r>
          </w:p>
          <w:p w:rsidR="00B95AD3" w:rsidP="00A06B6D" w14:paraId="0157D33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Voriconazole (VRC)</w:t>
            </w:r>
          </w:p>
          <w:p w:rsidR="00B95AD3" w:rsidRPr="00876BB3" w:rsidP="00A06B6D" w14:paraId="214EAE9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Other</w:t>
            </w:r>
            <w:r w:rsidRPr="00876BB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systemic </w:t>
            </w:r>
            <w:r w:rsidRPr="00876BB3">
              <w:rPr>
                <w:rFonts w:cstheme="minorHAnsi"/>
                <w:sz w:val="18"/>
                <w:szCs w:val="18"/>
              </w:rPr>
              <w:t>drug (specify)</w:t>
            </w:r>
            <w:r>
              <w:rPr>
                <w:rFonts w:cstheme="minorHAnsi"/>
                <w:sz w:val="18"/>
                <w:szCs w:val="18"/>
              </w:rPr>
              <w:t xml:space="preserve"> (OTH-S)</w:t>
            </w:r>
            <w:r w:rsidRPr="00876BB3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_________</w:t>
            </w:r>
          </w:p>
          <w:p w:rsidR="00B95AD3" w:rsidRPr="003B5DB8" w:rsidP="00A06B6D" w14:paraId="628B8C0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5AD3" w:rsidP="00A06B6D" w14:paraId="1E87B2FD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76BB3" w:rsidP="00A06B6D" w14:paraId="56EA45D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</w:t>
            </w:r>
            <w:r>
              <w:rPr>
                <w:rFonts w:cstheme="minorHAnsi"/>
                <w:sz w:val="18"/>
                <w:szCs w:val="18"/>
              </w:rPr>
              <w:t>-S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="00B95AD3" w:rsidRPr="003B5DB8" w:rsidP="00A06B6D" w14:paraId="7485155A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B666625" w14:textId="77777777" w:rsidTr="00B95AD3">
        <w:tblPrEx>
          <w:tblW w:w="11133" w:type="dxa"/>
          <w:tblInd w:w="-645" w:type="dxa"/>
          <w:tblLook w:val="04A0"/>
        </w:tblPrEx>
        <w:trPr>
          <w:trHeight w:val="44"/>
        </w:trPr>
        <w:tc>
          <w:tcPr>
            <w:tcW w:w="4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5AD3" w:rsidP="00A06B6D" w14:paraId="45DC6447" w14:textId="77777777">
            <w:pPr>
              <w:rPr>
                <w:rFonts w:cstheme="minorHAnsi"/>
                <w:sz w:val="18"/>
                <w:szCs w:val="18"/>
              </w:rPr>
            </w:pPr>
            <w:r w:rsidRPr="00381552">
              <w:rPr>
                <w:i/>
                <w:sz w:val="18"/>
                <w:szCs w:val="18"/>
              </w:rPr>
              <w:t xml:space="preserve">Topical antifungals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B95AD3" w:rsidP="00A06B6D" w14:paraId="32FFC0C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95AD3" w:rsidRPr="00876BB3" w:rsidP="00A06B6D" w14:paraId="189342A0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5AD3" w:rsidRPr="00876BB3" w:rsidP="00A06B6D" w14:paraId="646FADAB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D69D96C" w14:textId="77777777" w:rsidTr="00B95AD3">
        <w:tblPrEx>
          <w:tblW w:w="11133" w:type="dxa"/>
          <w:tblInd w:w="-645" w:type="dxa"/>
          <w:tblLook w:val="04A0"/>
        </w:tblPrEx>
        <w:trPr>
          <w:trHeight w:val="74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5AD3" w:rsidP="00A06B6D" w14:paraId="126957EF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Butenafine (BTF)</w:t>
            </w:r>
          </w:p>
          <w:p w:rsidR="00B95AD3" w:rsidP="00A06B6D" w14:paraId="6E5F3208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Ciclopirox (CPX)</w:t>
            </w:r>
          </w:p>
          <w:p w:rsidR="00B95AD3" w:rsidP="00A06B6D" w14:paraId="550F3E50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Clotrimazole (CTZ)</w:t>
            </w:r>
          </w:p>
          <w:p w:rsidR="00B95AD3" w:rsidP="00A06B6D" w14:paraId="44D661FF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Clotrimazole-betamethasone dipropionate (CBM)</w:t>
            </w:r>
          </w:p>
          <w:p w:rsidR="00B95AD3" w:rsidRPr="00381552" w:rsidP="00A06B6D" w14:paraId="6F7A52CB" w14:textId="77777777">
            <w:pPr>
              <w:rPr>
                <w:i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AD3" w:rsidP="00A06B6D" w14:paraId="42C729CF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Econazole (ECZ)</w:t>
            </w:r>
          </w:p>
          <w:p w:rsidR="00B95AD3" w:rsidP="00A06B6D" w14:paraId="6D9BD1F9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Efinaconazole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(EFZ)</w:t>
            </w:r>
          </w:p>
          <w:p w:rsidR="00B95AD3" w:rsidP="00A06B6D" w14:paraId="0DD32D41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Ketoconazole (KTC)</w:t>
            </w:r>
          </w:p>
          <w:p w:rsidR="00B95AD3" w:rsidP="00A06B6D" w14:paraId="797BCA63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Luliconazole (LCZ)</w:t>
            </w:r>
          </w:p>
          <w:p w:rsidR="00B95AD3" w:rsidP="00A06B6D" w14:paraId="1D102583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Miconazole (MCZ)</w:t>
            </w:r>
          </w:p>
          <w:p w:rsidR="00B95AD3" w:rsidP="00A06B6D" w14:paraId="0F7BDBA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AD3" w:rsidP="00A06B6D" w14:paraId="1DA6269B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Naftifine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(NFT)</w:t>
            </w:r>
          </w:p>
          <w:p w:rsidR="00B95AD3" w:rsidP="00A06B6D" w14:paraId="0A23BDBC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Nystatin- triamcinolone (NTC)</w:t>
            </w:r>
          </w:p>
          <w:p w:rsidR="00B95AD3" w:rsidP="00A06B6D" w14:paraId="18329C55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Oxiconazole (OCZ)</w:t>
            </w:r>
          </w:p>
          <w:p w:rsidR="00B95AD3" w:rsidP="00A06B6D" w14:paraId="68A423D8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Sertaconazole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(STC)</w:t>
            </w:r>
          </w:p>
          <w:p w:rsidR="00B95AD3" w:rsidRPr="00876BB3" w:rsidP="00A06B6D" w14:paraId="7C0013CB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D3" w:rsidP="00A06B6D" w14:paraId="2A045C64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Tavaborole (TVB)</w:t>
            </w:r>
          </w:p>
          <w:p w:rsidR="00B95AD3" w:rsidP="00A06B6D" w14:paraId="045935BC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Terbinafine (TRB-T)</w:t>
            </w:r>
          </w:p>
          <w:p w:rsidR="00B95AD3" w:rsidP="00A06B6D" w14:paraId="6D6F12C2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Terconazole (TCZ)</w:t>
            </w:r>
          </w:p>
          <w:p w:rsidR="00B95AD3" w:rsidP="00A06B6D" w14:paraId="592F95C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</w:t>
            </w:r>
            <w:r>
              <w:rPr>
                <w:rFonts w:cstheme="minorHAnsi"/>
                <w:sz w:val="18"/>
                <w:szCs w:val="18"/>
              </w:rPr>
              <w:t xml:space="preserve"> topical antifungal (specify) (OTH-T): _________</w:t>
            </w:r>
          </w:p>
          <w:p w:rsidR="00B95AD3" w:rsidRPr="00876BB3" w:rsidP="00A06B6D" w14:paraId="11921CDC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</w:t>
            </w:r>
            <w:r>
              <w:rPr>
                <w:rFonts w:cstheme="minorHAnsi"/>
                <w:sz w:val="18"/>
                <w:szCs w:val="18"/>
              </w:rPr>
              <w:t>-T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</w:tc>
      </w:tr>
      <w:tr w14:paraId="12A734C8" w14:textId="77777777" w:rsidTr="00B95AD3">
        <w:tblPrEx>
          <w:tblW w:w="11133" w:type="dxa"/>
          <w:tblInd w:w="-645" w:type="dxa"/>
          <w:tblLook w:val="04A0"/>
        </w:tblPrEx>
        <w:trPr>
          <w:trHeight w:val="44"/>
        </w:trPr>
        <w:tc>
          <w:tcPr>
            <w:tcW w:w="4913" w:type="dxa"/>
            <w:tcBorders>
              <w:top w:val="single" w:sz="4" w:space="0" w:color="auto"/>
            </w:tcBorders>
            <w:vAlign w:val="center"/>
          </w:tcPr>
          <w:p w:rsidR="00B95AD3" w:rsidP="00A06B6D" w14:paraId="50C6D23C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b/>
                <w:sz w:val="18"/>
                <w:szCs w:val="18"/>
              </w:rPr>
              <w:t>Drug Abbrev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:rsidR="00B95AD3" w:rsidP="00A06B6D" w14:paraId="767C2501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b/>
                <w:bCs/>
                <w:sz w:val="18"/>
                <w:szCs w:val="18"/>
              </w:rPr>
              <w:t xml:space="preserve">b. First date given </w:t>
            </w:r>
            <w:r w:rsidRPr="00876BB3">
              <w:rPr>
                <w:rFonts w:cstheme="minorHAnsi"/>
                <w:sz w:val="18"/>
                <w:szCs w:val="18"/>
              </w:rPr>
              <w:t>(</w:t>
            </w:r>
            <w:r w:rsidRPr="00876BB3">
              <w:rPr>
                <w:rFonts w:cstheme="minorHAnsi"/>
                <w:i/>
                <w:iCs/>
                <w:sz w:val="18"/>
                <w:szCs w:val="18"/>
              </w:rPr>
              <w:t>mm-dd-</w:t>
            </w:r>
            <w:r w:rsidRPr="00876BB3">
              <w:rPr>
                <w:rFonts w:cstheme="minorHAnsi"/>
                <w:i/>
                <w:iCs/>
                <w:sz w:val="18"/>
                <w:szCs w:val="18"/>
              </w:rPr>
              <w:t>yyyy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:rsidR="00B95AD3" w:rsidP="00A06B6D" w14:paraId="13A49612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b/>
                <w:sz w:val="18"/>
                <w:szCs w:val="18"/>
              </w:rPr>
              <w:t xml:space="preserve">c. Last date given </w:t>
            </w:r>
            <w:r w:rsidRPr="00876BB3">
              <w:rPr>
                <w:rFonts w:cstheme="minorHAnsi"/>
                <w:sz w:val="18"/>
                <w:szCs w:val="18"/>
              </w:rPr>
              <w:t>(</w:t>
            </w:r>
            <w:r w:rsidRPr="00876BB3">
              <w:rPr>
                <w:rFonts w:cstheme="minorHAnsi"/>
                <w:i/>
                <w:sz w:val="18"/>
                <w:szCs w:val="18"/>
              </w:rPr>
              <w:t>mm-dd-</w:t>
            </w:r>
            <w:r w:rsidRPr="00876BB3">
              <w:rPr>
                <w:rFonts w:cstheme="minorHAnsi"/>
                <w:i/>
                <w:sz w:val="18"/>
                <w:szCs w:val="18"/>
              </w:rPr>
              <w:t>yyyy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B95AD3" w:rsidP="00A06B6D" w14:paraId="2C1DEA03" w14:textId="77777777">
            <w:pPr>
              <w:rPr>
                <w:rFonts w:cstheme="minorHAnsi"/>
                <w:sz w:val="18"/>
                <w:szCs w:val="18"/>
              </w:rPr>
            </w:pPr>
            <w:r w:rsidRPr="00BF087A">
              <w:rPr>
                <w:rFonts w:cstheme="minorHAnsi"/>
                <w:b/>
                <w:sz w:val="18"/>
                <w:szCs w:val="18"/>
              </w:rPr>
              <w:t>e. Therapeutic drug monitoring (TDM)</w:t>
            </w:r>
          </w:p>
        </w:tc>
      </w:tr>
      <w:tr w14:paraId="447DCFF0" w14:textId="77777777" w:rsidTr="00B95AD3">
        <w:tblPrEx>
          <w:tblW w:w="11133" w:type="dxa"/>
          <w:tblInd w:w="-645" w:type="dxa"/>
          <w:tblLook w:val="04A0"/>
        </w:tblPrEx>
        <w:trPr>
          <w:trHeight w:val="44"/>
        </w:trPr>
        <w:tc>
          <w:tcPr>
            <w:tcW w:w="4913" w:type="dxa"/>
            <w:vAlign w:val="center"/>
          </w:tcPr>
          <w:p w:rsidR="00B95AD3" w:rsidRPr="00876BB3" w:rsidP="00A06B6D" w14:paraId="33A09F45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73" w:type="dxa"/>
          </w:tcPr>
          <w:p w:rsidR="00B95AD3" w:rsidRPr="00DE264C" w:rsidP="00A06B6D" w14:paraId="340ADFE7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DE264C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DE264C" w:rsidP="00A06B6D" w14:paraId="203C5F7C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</w:p>
          <w:p w:rsidR="00B95AD3" w:rsidRPr="00DE264C" w:rsidP="00A06B6D" w14:paraId="4727E539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B95AD3" w:rsidRPr="00876BB3" w:rsidP="00A06B6D" w14:paraId="609198FE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1788" w:type="dxa"/>
          </w:tcPr>
          <w:p w:rsidR="00B95AD3" w:rsidRPr="00DE264C" w:rsidP="00A06B6D" w14:paraId="4CA72795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DE264C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335F09" w:rsidP="00A06B6D" w14:paraId="43A65AC4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95AD3" w:rsidRPr="00DE264C" w:rsidP="00A06B6D" w14:paraId="5FF4F0A9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 </w:t>
            </w:r>
          </w:p>
          <w:p w:rsidR="00B95AD3" w:rsidRPr="00DE264C" w:rsidP="00A06B6D" w14:paraId="52C16CF8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B95AD3" w:rsidRPr="00876BB3" w:rsidP="00A06B6D" w14:paraId="617E3D4F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9" w:type="dxa"/>
          </w:tcPr>
          <w:p w:rsidR="00B95AD3" w:rsidRPr="00800580" w:rsidP="00A06B6D" w14:paraId="4302EA06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B95AD3" w:rsidRPr="00800580" w:rsidP="00A06B6D" w14:paraId="61D8B85A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B95AD3" w:rsidRPr="00800580" w:rsidP="00A06B6D" w14:paraId="52253C2C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B95AD3" w:rsidRPr="00800580" w:rsidP="00A06B6D" w14:paraId="798237E7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00580" w:rsidP="00A06B6D" w14:paraId="13A7838B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B95AD3" w:rsidRPr="00800580" w:rsidP="00A06B6D" w14:paraId="1C6E3142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B95AD3" w:rsidRPr="00800580" w:rsidP="00A06B6D" w14:paraId="4A646893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BF087A" w:rsidP="00A06B6D" w14:paraId="090CA0B4" w14:textId="77777777">
            <w:pPr>
              <w:rPr>
                <w:rFonts w:cstheme="minorHAnsi"/>
                <w:b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677F1211" w14:textId="77777777" w:rsidTr="00B95AD3">
        <w:tblPrEx>
          <w:tblW w:w="11133" w:type="dxa"/>
          <w:tblInd w:w="-645" w:type="dxa"/>
          <w:tblLook w:val="04A0"/>
        </w:tblPrEx>
        <w:trPr>
          <w:trHeight w:val="44"/>
        </w:trPr>
        <w:tc>
          <w:tcPr>
            <w:tcW w:w="4913" w:type="dxa"/>
            <w:vAlign w:val="center"/>
          </w:tcPr>
          <w:p w:rsidR="00B95AD3" w:rsidRPr="00876BB3" w:rsidP="00A06B6D" w14:paraId="299F0D05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73" w:type="dxa"/>
          </w:tcPr>
          <w:p w:rsidR="00B95AD3" w:rsidRPr="00DE264C" w:rsidP="00A06B6D" w14:paraId="55C342B2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DE264C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335F09" w:rsidP="00A06B6D" w14:paraId="3EE28440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95AD3" w:rsidRPr="00DE264C" w:rsidP="00A06B6D" w14:paraId="12F86012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B95AD3" w:rsidRPr="00DE264C" w:rsidP="00A06B6D" w14:paraId="5D8A5DB1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1788" w:type="dxa"/>
          </w:tcPr>
          <w:p w:rsidR="00B95AD3" w:rsidRPr="00DE264C" w:rsidP="00A06B6D" w14:paraId="20393043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DE264C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335F09" w:rsidP="00A06B6D" w14:paraId="4CFD2F77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95AD3" w:rsidRPr="00DE264C" w:rsidP="00A06B6D" w14:paraId="2812B9C1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B95AD3" w:rsidRPr="00DE264C" w:rsidP="00A06B6D" w14:paraId="716CEC90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B95AD3" w:rsidRPr="00DE264C" w:rsidP="00A06B6D" w14:paraId="7ABC4D24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</w:p>
        </w:tc>
        <w:tc>
          <w:tcPr>
            <w:tcW w:w="2559" w:type="dxa"/>
          </w:tcPr>
          <w:p w:rsidR="00B95AD3" w:rsidRPr="0004720B" w:rsidP="00A06B6D" w14:paraId="24E84F99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>□ Yes</w:t>
            </w:r>
          </w:p>
          <w:p w:rsidR="00B95AD3" w:rsidRPr="0004720B" w:rsidP="00A06B6D" w14:paraId="7F425B3F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B95AD3" w:rsidRPr="0004720B" w:rsidP="00A06B6D" w14:paraId="2FB388B5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B95AD3" w:rsidRPr="0004720B" w:rsidP="00A06B6D" w14:paraId="1590554F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04720B" w:rsidP="00A06B6D" w14:paraId="5D256B19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B95AD3" w:rsidRPr="0004720B" w:rsidP="00A06B6D" w14:paraId="7F8A8F25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>TDM level:</w:t>
            </w:r>
          </w:p>
          <w:p w:rsidR="00B95AD3" w:rsidRPr="0004720B" w:rsidP="00A06B6D" w14:paraId="01A28252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00580" w:rsidP="00A06B6D" w14:paraId="526E2B47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>□ No</w:t>
            </w:r>
          </w:p>
        </w:tc>
      </w:tr>
    </w:tbl>
    <w:p w:rsidR="00B95AD3" w:rsidRPr="00335F09" w:rsidP="00B95AD3" w14:paraId="10E5023A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B95AD3" w:rsidP="00B95AD3" w14:paraId="3C931BB3" w14:textId="2CC4CFEA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B95AD3" w:rsidP="00B95AD3" w14:paraId="15690BA4" w14:textId="79F05EED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B95AD3" w:rsidRPr="00335F09" w:rsidP="00B95AD3" w14:paraId="1576ADD3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116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784"/>
        <w:gridCol w:w="7376"/>
      </w:tblGrid>
      <w:tr w14:paraId="34FA4CB5" w14:textId="77777777" w:rsidTr="00B95AD3">
        <w:tblPrEx>
          <w:tblW w:w="11160" w:type="dxa"/>
          <w:tblInd w:w="-6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40"/>
        </w:trPr>
        <w:tc>
          <w:tcPr>
            <w:tcW w:w="11160" w:type="dxa"/>
            <w:gridSpan w:val="2"/>
            <w:shd w:val="clear" w:color="auto" w:fill="D9D9D9" w:themeFill="background1" w:themeFillShade="D9"/>
          </w:tcPr>
          <w:p w:rsidR="00B95AD3" w:rsidRPr="00335F09" w:rsidP="00A06B6D" w14:paraId="729A7771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335F09">
              <w:rPr>
                <w:rFonts w:cstheme="minorHAnsi"/>
                <w:b/>
                <w:bCs/>
                <w:sz w:val="18"/>
                <w:szCs w:val="18"/>
              </w:rPr>
              <w:t>. Supplemental patient interview form:</w:t>
            </w:r>
          </w:p>
          <w:p w:rsidR="00B95AD3" w:rsidRPr="00335F09" w:rsidP="00A06B6D" w14:paraId="2AE52CF4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Note that “you” in these questions refers to the patient. </w:t>
            </w:r>
          </w:p>
        </w:tc>
      </w:tr>
      <w:tr w14:paraId="07726C2E" w14:textId="77777777" w:rsidTr="00B95AD3">
        <w:tblPrEx>
          <w:tblW w:w="11160" w:type="dxa"/>
          <w:tblInd w:w="-645" w:type="dxa"/>
          <w:tblLook w:val="04A0"/>
        </w:tblPrEx>
        <w:trPr>
          <w:trHeight w:val="510"/>
        </w:trPr>
        <w:tc>
          <w:tcPr>
            <w:tcW w:w="3784" w:type="dxa"/>
          </w:tcPr>
          <w:p w:rsidR="00B95AD3" w:rsidRPr="003B5DB8" w:rsidP="00A06B6D" w14:paraId="015D7AD9" w14:textId="77777777">
            <w:pPr>
              <w:rPr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1. Have you traveled internationally during the two years before rash onset?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76" w:type="dxa"/>
          </w:tcPr>
          <w:p w:rsidR="00B95AD3" w:rsidRPr="00335F09" w:rsidP="00A06B6D" w14:paraId="7A3E88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Yes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4BF68E40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If yes, </w:t>
            </w:r>
            <w:r w:rsidRPr="00335F09">
              <w:rPr>
                <w:rFonts w:cstheme="minorHAnsi"/>
                <w:sz w:val="18"/>
                <w:szCs w:val="18"/>
              </w:rPr>
              <w:t>specify country/city/cities/dates: ______________</w:t>
            </w:r>
          </w:p>
          <w:p w:rsidR="00B95AD3" w:rsidRPr="00335F09" w:rsidP="00A06B6D" w14:paraId="4CBC1AB8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5AD3" w:rsidRPr="00335F09" w:rsidP="00A06B6D" w14:paraId="6759ED2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7FEB784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□ Unknown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</w:tr>
      <w:tr w14:paraId="143CC5AA" w14:textId="77777777" w:rsidTr="00B95AD3">
        <w:tblPrEx>
          <w:tblW w:w="11160" w:type="dxa"/>
          <w:tblInd w:w="-645" w:type="dxa"/>
          <w:tblLook w:val="04A0"/>
        </w:tblPrEx>
        <w:trPr>
          <w:trHeight w:val="510"/>
        </w:trPr>
        <w:tc>
          <w:tcPr>
            <w:tcW w:w="3784" w:type="dxa"/>
          </w:tcPr>
          <w:p w:rsidR="00B95AD3" w:rsidRPr="003B5DB8" w:rsidP="00A06B6D" w14:paraId="4BACC44D" w14:textId="77777777">
            <w:pPr>
              <w:rPr>
                <w:sz w:val="18"/>
                <w:szCs w:val="18"/>
              </w:rPr>
            </w:pPr>
            <w:r w:rsidRPr="65751205">
              <w:rPr>
                <w:rStyle w:val="normaltextrun"/>
                <w:sz w:val="18"/>
                <w:szCs w:val="18"/>
              </w:rPr>
              <w:t>2. Have you had any known exposures to possible</w:t>
            </w:r>
            <w:r w:rsidRPr="65751205">
              <w:rPr>
                <w:rStyle w:val="normaltextrun"/>
              </w:rPr>
              <w:t xml:space="preserve"> </w:t>
            </w:r>
            <w:r w:rsidRPr="65751205">
              <w:rPr>
                <w:rStyle w:val="normaltextrun"/>
                <w:sz w:val="18"/>
                <w:szCs w:val="18"/>
              </w:rPr>
              <w:t>ringworm during the month before rash onset?</w:t>
            </w:r>
            <w:r w:rsidRPr="65751205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7376" w:type="dxa"/>
          </w:tcPr>
          <w:p w:rsidR="00B95AD3" w:rsidRPr="00335F09" w:rsidP="00A06B6D" w14:paraId="3DF3A28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Yes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46AEE5BE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If yes, specify country/city/cities/dates: ______________</w:t>
            </w:r>
          </w:p>
          <w:p w:rsidR="00B95AD3" w:rsidRPr="00335F09" w:rsidP="00A06B6D" w14:paraId="3EB0758D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If yes, </w:t>
            </w:r>
            <w:r w:rsidRPr="006359D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s</w:t>
            </w:r>
            <w:r w:rsidRPr="00C5494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elect all that </w:t>
            </w:r>
            <w:r w:rsidRPr="00C5494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apply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129A7FA9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Other person with possible</w:t>
            </w:r>
            <w:r w:rsidRPr="00335F09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ringworm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4C203D47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Animal with possible</w:t>
            </w:r>
            <w:r w:rsidRPr="00335F09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ringworm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0BDBA031" w14:textId="77777777">
            <w:pPr>
              <w:pStyle w:val="paragraph"/>
              <w:spacing w:before="0" w:beforeAutospacing="0" w:after="0" w:afterAutospacing="0"/>
              <w:ind w:left="216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If yes, what type of </w:t>
            </w:r>
            <w:r w:rsidRPr="006359D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a</w:t>
            </w:r>
            <w:r w:rsidRPr="00C5494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nimal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?</w:t>
            </w:r>
          </w:p>
          <w:p w:rsidR="00B95AD3" w:rsidRPr="00335F09" w:rsidP="00A06B6D" w14:paraId="039D31A6" w14:textId="77777777">
            <w:pPr>
              <w:pStyle w:val="paragraph"/>
              <w:spacing w:before="0" w:beforeAutospacing="0" w:after="0" w:afterAutospacing="0"/>
              <w:ind w:left="216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Cat</w:t>
            </w:r>
          </w:p>
          <w:p w:rsidR="00B95AD3" w:rsidRPr="00335F09" w:rsidP="00A06B6D" w14:paraId="40866979" w14:textId="77777777">
            <w:pPr>
              <w:pStyle w:val="paragraph"/>
              <w:spacing w:before="0" w:beforeAutospacing="0" w:after="0" w:afterAutospacing="0"/>
              <w:ind w:left="216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Dog </w:t>
            </w:r>
          </w:p>
          <w:p w:rsidR="00B95AD3" w:rsidRPr="00335F09" w:rsidP="00A06B6D" w14:paraId="7F891B53" w14:textId="77777777">
            <w:pPr>
              <w:pStyle w:val="paragraph"/>
              <w:spacing w:before="0" w:beforeAutospacing="0" w:after="0" w:afterAutospacing="0"/>
              <w:ind w:left="216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Other, specify: ____________</w:t>
            </w:r>
          </w:p>
          <w:p w:rsidR="00B95AD3" w:rsidRPr="00335F09" w:rsidP="00A06B6D" w14:paraId="49EA2D39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Environment (e.g., public showers, gyms, shared equipment), specify: _________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37D5B71A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Other, specify: ________________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1CDE40A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P="00A06B6D" w14:paraId="15632934" w14:textId="77777777">
            <w:pPr>
              <w:rPr>
                <w:rStyle w:val="eop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□ Unknown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  <w:p w:rsidR="00B95AD3" w:rsidP="00A06B6D" w14:paraId="18305DE6" w14:textId="77777777">
            <w:pPr>
              <w:rPr>
                <w:rStyle w:val="eop"/>
                <w:rFonts w:cstheme="minorHAnsi"/>
              </w:rPr>
            </w:pPr>
          </w:p>
          <w:p w:rsidR="00B95AD3" w:rsidRPr="00335F09" w:rsidP="00A06B6D" w14:paraId="128F0844" w14:textId="77777777">
            <w:pPr>
              <w:rPr>
                <w:rFonts w:cstheme="minorHAnsi"/>
                <w:sz w:val="18"/>
                <w:szCs w:val="18"/>
              </w:rPr>
            </w:pPr>
            <w:r w:rsidRPr="00C54947">
              <w:rPr>
                <w:rStyle w:val="eop"/>
                <w:rFonts w:cstheme="minorHAnsi"/>
                <w:sz w:val="18"/>
                <w:szCs w:val="18"/>
              </w:rPr>
              <w:t>Provide any details of exposure that you might be relevant</w:t>
            </w:r>
            <w:r>
              <w:rPr>
                <w:rStyle w:val="eop"/>
                <w:rFonts w:cstheme="minorHAnsi"/>
                <w:sz w:val="18"/>
                <w:szCs w:val="18"/>
              </w:rPr>
              <w:t xml:space="preserve"> and are not captured </w:t>
            </w:r>
            <w:r>
              <w:rPr>
                <w:rStyle w:val="eop"/>
                <w:rFonts w:cstheme="minorHAnsi"/>
                <w:sz w:val="18"/>
                <w:szCs w:val="18"/>
              </w:rPr>
              <w:t>above</w:t>
            </w:r>
            <w:r w:rsidRPr="00C54947">
              <w:rPr>
                <w:rStyle w:val="eop"/>
                <w:rFonts w:cstheme="minorHAnsi"/>
                <w:sz w:val="18"/>
                <w:szCs w:val="18"/>
              </w:rPr>
              <w:t>:_</w:t>
            </w:r>
            <w:r w:rsidRPr="00C54947">
              <w:rPr>
                <w:rStyle w:val="eop"/>
                <w:rFonts w:cstheme="minorHAnsi"/>
                <w:sz w:val="18"/>
                <w:szCs w:val="18"/>
              </w:rPr>
              <w:t>_________________</w:t>
            </w:r>
          </w:p>
        </w:tc>
      </w:tr>
      <w:tr w14:paraId="7A19ABB4" w14:textId="77777777" w:rsidTr="00B95AD3">
        <w:tblPrEx>
          <w:tblW w:w="11160" w:type="dxa"/>
          <w:tblInd w:w="-645" w:type="dxa"/>
          <w:tblLook w:val="04A0"/>
        </w:tblPrEx>
        <w:trPr>
          <w:trHeight w:val="510"/>
        </w:trPr>
        <w:tc>
          <w:tcPr>
            <w:tcW w:w="3784" w:type="dxa"/>
          </w:tcPr>
          <w:p w:rsidR="00B95AD3" w:rsidRPr="00335F09" w:rsidP="00A06B6D" w14:paraId="7A77BDA2" w14:textId="77777777">
            <w:pPr>
              <w:rPr>
                <w:rStyle w:val="normaltextrun"/>
                <w:sz w:val="18"/>
                <w:szCs w:val="18"/>
              </w:rPr>
            </w:pPr>
            <w:r w:rsidRPr="65751205">
              <w:rPr>
                <w:rStyle w:val="normaltextrun"/>
                <w:sz w:val="18"/>
                <w:szCs w:val="18"/>
              </w:rPr>
              <w:t>3. How many people are in your household (including yourself</w:t>
            </w:r>
            <w:r w:rsidRPr="00EE41C0">
              <w:rPr>
                <w:rStyle w:val="normaltextrun"/>
                <w:sz w:val="18"/>
                <w:szCs w:val="18"/>
              </w:rPr>
              <w:t xml:space="preserve">) </w:t>
            </w:r>
            <w:r w:rsidRPr="00C54947">
              <w:rPr>
                <w:rStyle w:val="normaltextrun"/>
                <w:sz w:val="18"/>
                <w:szCs w:val="18"/>
              </w:rPr>
              <w:t>and how many developed signs symptoms of ringworm</w:t>
            </w:r>
            <w:r w:rsidRPr="00EE41C0">
              <w:rPr>
                <w:rStyle w:val="normaltextrun"/>
                <w:sz w:val="18"/>
                <w:szCs w:val="18"/>
              </w:rPr>
              <w:t>?</w:t>
            </w:r>
            <w:r w:rsidRPr="65751205">
              <w:rPr>
                <w:rStyle w:val="normaltextrun"/>
                <w:sz w:val="18"/>
                <w:szCs w:val="18"/>
              </w:rPr>
              <w:t xml:space="preserve"> </w:t>
            </w:r>
          </w:p>
        </w:tc>
        <w:tc>
          <w:tcPr>
            <w:tcW w:w="7376" w:type="dxa"/>
          </w:tcPr>
          <w:p w:rsidR="00B95AD3" w:rsidRPr="00335F09" w:rsidP="00A06B6D" w14:paraId="5EB2D6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Number of people in the household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_________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Unknown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P="00A06B6D" w14:paraId="0DDBE7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:rsidR="00B95AD3" w:rsidRPr="00335F09" w:rsidP="00A06B6D" w14:paraId="483A10E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Number of people in the household who developed possible 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ringworm 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_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________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Unknown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76A6DA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135E9933" w14:textId="77777777" w:rsidTr="00B95AD3">
        <w:tblPrEx>
          <w:tblW w:w="11160" w:type="dxa"/>
          <w:tblInd w:w="-645" w:type="dxa"/>
          <w:tblLook w:val="04A0"/>
        </w:tblPrEx>
        <w:trPr>
          <w:trHeight w:val="510"/>
        </w:trPr>
        <w:tc>
          <w:tcPr>
            <w:tcW w:w="3784" w:type="dxa"/>
          </w:tcPr>
          <w:p w:rsidR="00B95AD3" w:rsidP="00A06B6D" w14:paraId="45DD099B" w14:textId="77777777">
            <w:pPr>
              <w:rPr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4. Did you use topical steroids before this diagnosis? 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76" w:type="dxa"/>
          </w:tcPr>
          <w:p w:rsidR="00B95AD3" w:rsidRPr="00335F09" w:rsidP="00A06B6D" w14:paraId="4BC66AD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Yes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15FD39F5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If yes, name of drug(s), dose(s), duration(s): __________________________________________________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2EA537E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□ No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</w:tr>
      <w:tr w14:paraId="7EDABD9B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B5DB8" w:rsidP="00A06B6D" w14:paraId="2F27EBCE" w14:textId="77777777">
            <w:pPr>
              <w:rPr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5. Did you use topical and/or systemic antibacterial medications before this diagnosis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 xml:space="preserve"> (including those purchased over-the-counter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)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>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76" w:type="dxa"/>
          </w:tcPr>
          <w:p w:rsidR="00B95AD3" w:rsidRPr="00335F09" w:rsidP="00A06B6D" w14:paraId="298E13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18"/>
                <w:szCs w:val="18"/>
              </w:rPr>
            </w:pPr>
            <w:r w:rsidRPr="65751205">
              <w:rPr>
                <w:rStyle w:val="normaltextrun"/>
                <w:rFonts w:asciiTheme="minorHAnsi" w:hAnsiTheme="minorHAnsi" w:cstheme="minorBidi"/>
                <w:sz w:val="18"/>
                <w:szCs w:val="18"/>
              </w:rPr>
              <w:t>□ Yes</w:t>
            </w:r>
            <w:r w:rsidRPr="65751205">
              <w:rPr>
                <w:rStyle w:val="eop"/>
                <w:rFonts w:asciiTheme="minorHAnsi" w:hAnsiTheme="minorHAnsi" w:cstheme="minorBidi"/>
                <w:sz w:val="18"/>
                <w:szCs w:val="18"/>
              </w:rPr>
              <w:t> </w:t>
            </w:r>
          </w:p>
          <w:p w:rsidR="00B95AD3" w:rsidRPr="00335F09" w:rsidP="00A06B6D" w14:paraId="4A7FC168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Bidi"/>
                <w:sz w:val="18"/>
                <w:szCs w:val="18"/>
              </w:rPr>
            </w:pPr>
            <w:r w:rsidRPr="65751205">
              <w:rPr>
                <w:rStyle w:val="normaltextrun"/>
                <w:rFonts w:asciiTheme="minorHAnsi" w:hAnsiTheme="minorHAnsi" w:cstheme="minorBidi"/>
                <w:sz w:val="18"/>
                <w:szCs w:val="18"/>
              </w:rPr>
              <w:t>If yes, name of drug(s), method(s) of administration (e.g., oral, topical), dose, duration: __________________________________________________</w:t>
            </w:r>
            <w:r w:rsidRPr="65751205">
              <w:rPr>
                <w:rStyle w:val="eop"/>
                <w:rFonts w:asciiTheme="minorHAnsi" w:hAnsiTheme="minorHAnsi" w:cstheme="minorBidi"/>
                <w:sz w:val="18"/>
                <w:szCs w:val="18"/>
              </w:rPr>
              <w:t> </w:t>
            </w:r>
          </w:p>
          <w:p w:rsidR="00B95AD3" w:rsidRPr="00335F09" w:rsidP="00A06B6D" w14:paraId="222BA16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□ No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</w:tr>
      <w:tr w14:paraId="45B7A0EF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28A8EC6E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6. Over the last week, how itchy, sore, painful, or stinging has your skin 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>been?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  <w:p w:rsidR="00B95AD3" w:rsidRPr="00335F09" w:rsidP="00A06B6D" w14:paraId="7382FB05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</w:p>
        </w:tc>
        <w:tc>
          <w:tcPr>
            <w:tcW w:w="7376" w:type="dxa"/>
          </w:tcPr>
          <w:p w:rsidR="00B95AD3" w:rsidRPr="00335F09" w:rsidP="00A06B6D" w14:paraId="02E4DE7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2137213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5B023EB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002C7CA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</w:tc>
      </w:tr>
      <w:tr w14:paraId="70126F03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30A5D17C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7. Over the last week, how embarrassed or self-conscious have you been because of your 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>skin?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  <w:p w:rsidR="00B95AD3" w:rsidRPr="00335F09" w:rsidP="00A06B6D" w14:paraId="6462500C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</w:p>
        </w:tc>
        <w:tc>
          <w:tcPr>
            <w:tcW w:w="7376" w:type="dxa"/>
          </w:tcPr>
          <w:p w:rsidR="00B95AD3" w:rsidRPr="00335F09" w:rsidP="00A06B6D" w14:paraId="2AA5B99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32CCEE6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7AE1DEF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4634BBB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</w:tc>
      </w:tr>
      <w:tr w14:paraId="284F63D0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0E39B8E2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8. Over the last week, how much has your skin interfered with you going shopping or looking after your home or 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>garden?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577674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764F92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65AD9E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0B0C7F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28F3B4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7E53605C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08B4FD87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9. Over the last week, how much has your skin influenced the clothes you 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>wear?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226EEB2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143FF91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754454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9706E5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94530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0D5C48F0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5FA4A07B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10. Over the last week, how much has your skin affected any social or leisure 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>activities?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7376" w:type="dxa"/>
          </w:tcPr>
          <w:p w:rsidR="00B95AD3" w:rsidRPr="00335F09" w:rsidP="00A06B6D" w14:paraId="49AD80A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202D44B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03B1BC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4A7D7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60372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7F78934D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2866CF12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11. Over the last week, how much has your skin made it difficult for your to do any 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>sport?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0B229BA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49B99B9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70931F2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7204F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0DA148F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48A7328D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4FB7E8EF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12. Over the last week, has your skin prevented you from working o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r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 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>studying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?*</w:t>
            </w:r>
          </w:p>
        </w:tc>
        <w:tc>
          <w:tcPr>
            <w:tcW w:w="7376" w:type="dxa"/>
          </w:tcPr>
          <w:p w:rsidR="00B95AD3" w:rsidRPr="00335F09" w:rsidP="00A06B6D" w14:paraId="5D6FEB5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Yes  </w:t>
            </w:r>
          </w:p>
          <w:p w:rsidR="00B95AD3" w:rsidRPr="00335F09" w:rsidP="00A06B6D" w14:paraId="29A382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No </w:t>
            </w:r>
          </w:p>
          <w:p w:rsidR="00B95AD3" w:rsidRPr="00335F09" w:rsidP="00A06B6D" w14:paraId="00C30D12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If no, over the last week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,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how much has your skin been a problem at work or studying? </w:t>
            </w:r>
          </w:p>
          <w:p w:rsidR="00B95AD3" w:rsidRPr="00335F09" w:rsidP="00A06B6D" w14:paraId="55D9150C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A lot</w:t>
            </w:r>
          </w:p>
          <w:p w:rsidR="00B95AD3" w:rsidRPr="00335F09" w:rsidP="00A06B6D" w14:paraId="04095F55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A little</w:t>
            </w:r>
          </w:p>
          <w:p w:rsidR="00B95AD3" w:rsidRPr="00335F09" w:rsidP="00A06B6D" w14:paraId="769AE304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2F0417E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Not relevant </w:t>
            </w:r>
          </w:p>
          <w:p w:rsidR="00B95AD3" w:rsidRPr="00335F09" w:rsidP="00A06B6D" w14:paraId="4B16A2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3E57C8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57525156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514B1AA5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13. Over the last week, how much has your skin created problems with your partner or any of your close friends or 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>relatives?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494A1A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3AE5F7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2359E8B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4B42107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07EB0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2192BC49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0C074369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14. Over the last week, how much has your skin caused any sexual 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>difficulties?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0DB1CD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7928E7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31425A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99877B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9356C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2B644367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154E0C8C" w14:textId="77777777">
            <w:pPr>
              <w:rPr>
                <w:rStyle w:val="normaltextrun"/>
                <w:sz w:val="18"/>
                <w:szCs w:val="18"/>
              </w:rPr>
            </w:pPr>
            <w:r w:rsidRPr="65751205">
              <w:rPr>
                <w:rStyle w:val="normaltextrun"/>
                <w:sz w:val="18"/>
                <w:szCs w:val="18"/>
              </w:rPr>
              <w:t xml:space="preserve">15. Over the last week, how much of a problem has the treatment for your skin been, for example by making your home messy, or by taking up </w:t>
            </w:r>
            <w:r w:rsidRPr="65751205">
              <w:rPr>
                <w:rStyle w:val="normaltextrun"/>
                <w:sz w:val="18"/>
                <w:szCs w:val="18"/>
              </w:rPr>
              <w:t>time?</w:t>
            </w:r>
            <w:r>
              <w:rPr>
                <w:rStyle w:val="normaltextrun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6E440A0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4341D7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4FF280F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254B1E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DD2CF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</w:tbl>
    <w:p w:rsidR="00B95AD3" w:rsidRPr="00335F09" w:rsidP="00B95AD3" w14:paraId="407A98C4" w14:textId="77777777">
      <w:pPr>
        <w:tabs>
          <w:tab w:val="left" w:pos="1995"/>
        </w:tabs>
        <w:rPr>
          <w:b/>
          <w:bCs/>
          <w:sz w:val="18"/>
          <w:szCs w:val="18"/>
        </w:rPr>
      </w:pPr>
      <w:r w:rsidRPr="4B699643">
        <w:rPr>
          <w:b/>
          <w:bCs/>
          <w:sz w:val="18"/>
          <w:szCs w:val="18"/>
        </w:rPr>
        <w:t xml:space="preserve">*Questions were adapted from the Dermatology Life Quality Index (DLQI); approval obtained from DLQI Administrator. </w:t>
      </w:r>
    </w:p>
    <w:p w:rsidR="00B95AD3" w:rsidRPr="00335F09" w:rsidP="00B95AD3" w14:paraId="3A436295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>Additional comments: _____________________________________________________________________________________________</w:t>
      </w:r>
    </w:p>
    <w:p w:rsidR="00B95AD3" w:rsidRPr="00335F09" w:rsidP="00B95AD3" w14:paraId="4629BDA1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</w:t>
      </w:r>
      <w:r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Sect="00CF1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1D33" w14:paraId="0A1EB17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1D33" w14:paraId="13FF0FB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58E5" w:rsidP="001158E5" w14:paraId="0D0B6649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30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CF1D33" w14:paraId="12FBC53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1D33" w14:paraId="6E40B75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1D33" w14:paraId="24E9C03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1D33" w:rsidRPr="00C34C78" w:rsidP="00CF1D33" w14:paraId="7C2B35F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Form Approved</w:t>
    </w:r>
  </w:p>
  <w:p w:rsidR="00CF1D33" w:rsidRPr="00C34C78" w:rsidP="00CF1D33" w14:paraId="20C1698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OMB No. 0920-1385</w:t>
    </w:r>
  </w:p>
  <w:p w:rsidR="00CF1D33" w:rsidRPr="00C34C78" w:rsidP="00CF1D33" w14:paraId="36FAD13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>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CF1D33" w14:paraId="0BB49C8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D3"/>
    <w:rsid w:val="00021FC5"/>
    <w:rsid w:val="0004720B"/>
    <w:rsid w:val="0009068E"/>
    <w:rsid w:val="001158E5"/>
    <w:rsid w:val="00185057"/>
    <w:rsid w:val="001C5478"/>
    <w:rsid w:val="001E0715"/>
    <w:rsid w:val="00335F09"/>
    <w:rsid w:val="00381552"/>
    <w:rsid w:val="003B5DB8"/>
    <w:rsid w:val="003D1CAE"/>
    <w:rsid w:val="00457124"/>
    <w:rsid w:val="005845BB"/>
    <w:rsid w:val="006359D2"/>
    <w:rsid w:val="00672488"/>
    <w:rsid w:val="0068797C"/>
    <w:rsid w:val="007C2225"/>
    <w:rsid w:val="00800580"/>
    <w:rsid w:val="00816CA0"/>
    <w:rsid w:val="0081791D"/>
    <w:rsid w:val="00876BB3"/>
    <w:rsid w:val="008C3941"/>
    <w:rsid w:val="009629C1"/>
    <w:rsid w:val="00974774"/>
    <w:rsid w:val="009C6A22"/>
    <w:rsid w:val="00A06B6D"/>
    <w:rsid w:val="00A90EC3"/>
    <w:rsid w:val="00B61524"/>
    <w:rsid w:val="00B95101"/>
    <w:rsid w:val="00B95AD3"/>
    <w:rsid w:val="00BF087A"/>
    <w:rsid w:val="00BF6AB9"/>
    <w:rsid w:val="00C34C78"/>
    <w:rsid w:val="00C51A0E"/>
    <w:rsid w:val="00C54947"/>
    <w:rsid w:val="00CF1D33"/>
    <w:rsid w:val="00D642D9"/>
    <w:rsid w:val="00DA64D5"/>
    <w:rsid w:val="00DE264C"/>
    <w:rsid w:val="00EB3FE5"/>
    <w:rsid w:val="00EC34CC"/>
    <w:rsid w:val="00EE41C0"/>
    <w:rsid w:val="00F420C0"/>
    <w:rsid w:val="02D9BD1E"/>
    <w:rsid w:val="30D6B568"/>
    <w:rsid w:val="3450884A"/>
    <w:rsid w:val="38401481"/>
    <w:rsid w:val="38C37030"/>
    <w:rsid w:val="3FFB16E6"/>
    <w:rsid w:val="40816BCA"/>
    <w:rsid w:val="4087BBB8"/>
    <w:rsid w:val="45FCEB56"/>
    <w:rsid w:val="4B699643"/>
    <w:rsid w:val="4E04DB7C"/>
    <w:rsid w:val="51B5AA3E"/>
    <w:rsid w:val="621103DC"/>
    <w:rsid w:val="65751205"/>
    <w:rsid w:val="67A4C4BD"/>
    <w:rsid w:val="77882DE9"/>
    <w:rsid w:val="7E17B3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611002"/>
  <w15:chartTrackingRefBased/>
  <w15:docId w15:val="{7BD62308-D9ED-4042-8972-B5B53A63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AD3"/>
    <w:pPr>
      <w:ind w:left="720"/>
      <w:contextualSpacing/>
    </w:pPr>
  </w:style>
  <w:style w:type="character" w:customStyle="1" w:styleId="normaltextrun">
    <w:name w:val="normaltextrun"/>
    <w:basedOn w:val="DefaultParagraphFont"/>
    <w:rsid w:val="00B95AD3"/>
  </w:style>
  <w:style w:type="character" w:customStyle="1" w:styleId="spellingerror">
    <w:name w:val="spellingerror"/>
    <w:basedOn w:val="DefaultParagraphFont"/>
    <w:rsid w:val="00B95AD3"/>
  </w:style>
  <w:style w:type="character" w:customStyle="1" w:styleId="eop">
    <w:name w:val="eop"/>
    <w:basedOn w:val="DefaultParagraphFont"/>
    <w:rsid w:val="00B95AD3"/>
  </w:style>
  <w:style w:type="paragraph" w:customStyle="1" w:styleId="paragraph">
    <w:name w:val="paragraph"/>
    <w:basedOn w:val="Normal"/>
    <w:rsid w:val="00B9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204829647">
    <w:name w:val="scxw204829647"/>
    <w:basedOn w:val="DefaultParagraphFont"/>
    <w:rsid w:val="00B95AD3"/>
  </w:style>
  <w:style w:type="paragraph" w:styleId="Header">
    <w:name w:val="header"/>
    <w:basedOn w:val="Normal"/>
    <w:link w:val="HeaderChar"/>
    <w:uiPriority w:val="99"/>
    <w:unhideWhenUsed/>
    <w:rsid w:val="00185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057"/>
  </w:style>
  <w:style w:type="paragraph" w:styleId="Footer">
    <w:name w:val="footer"/>
    <w:basedOn w:val="Normal"/>
    <w:link w:val="FooterChar"/>
    <w:uiPriority w:val="99"/>
    <w:unhideWhenUsed/>
    <w:rsid w:val="00185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8871e315d1b4ba4345b42b8acba6230c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db7a7a159003f55f9f5b103cc9c721e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454D5-BEEB-4E8D-B62D-D28CB46DA471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2.xml><?xml version="1.0" encoding="utf-8"?>
<ds:datastoreItem xmlns:ds="http://schemas.openxmlformats.org/officeDocument/2006/customXml" ds:itemID="{E802C2F4-404F-403F-BB57-B95694D98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CC67B-17C0-4061-8979-DDDD7B1BE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2068</Words>
  <Characters>11792</Characters>
  <Application>Microsoft Office Word</Application>
  <DocSecurity>0</DocSecurity>
  <Lines>98</Lines>
  <Paragraphs>27</Paragraphs>
  <ScaleCrop>false</ScaleCrop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(CDC/NCEZID/DFWED/MDB)</dc:creator>
  <cp:lastModifiedBy>Vice, Rudith (CDC/NCEZID/OD)</cp:lastModifiedBy>
  <cp:revision>8</cp:revision>
  <dcterms:created xsi:type="dcterms:W3CDTF">2023-11-14T17:20:00Z</dcterms:created>
  <dcterms:modified xsi:type="dcterms:W3CDTF">2024-10-02T20:48:00Z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SIP_Label_7b94a7b8-f06c-4dfe-bdcc-9b548fd58c31_ActionId">
    <vt:lpwstr>3f2bd290-262f-413a-9acf-b3bc4814bbf4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2023-11-14T17:23:42Z</vt:lpwstr>
  </property>
  <property fmtid="{D5CDD505-2E9C-101B-9397-08002B2CF9AE}" pid="9" name="MSIP_Label_7b94a7b8-f06c-4dfe-bdcc-9b548fd58c31_SiteId">
    <vt:lpwstr>9ce70869-60db-44fd-abe8-d2767077fc8f</vt:lpwstr>
  </property>
</Properties>
</file>