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4EC2" w:rsidRPr="00300EB3" w:rsidP="00F34EC2" w14:paraId="7A0F661B" w14:textId="77777777">
      <w:pPr>
        <w:spacing w:after="0" w:line="240" w:lineRule="auto"/>
        <w:jc w:val="center"/>
        <w:rPr>
          <w:b/>
        </w:rPr>
      </w:pPr>
      <w:r w:rsidRPr="00300EB3">
        <w:rPr>
          <w:b/>
        </w:rPr>
        <w:t>ICR Title</w:t>
      </w:r>
    </w:p>
    <w:p w:rsidR="00BB4797" w:rsidP="00BB4797" w14:paraId="3BCD16CA" w14:textId="77777777">
      <w:pPr>
        <w:spacing w:after="0" w:line="240" w:lineRule="auto"/>
        <w:jc w:val="center"/>
        <w:rPr>
          <w:highlight w:val="yellow"/>
        </w:rPr>
      </w:pPr>
      <w:r w:rsidRPr="00300EB3">
        <w:rPr>
          <w:b/>
        </w:rPr>
        <w:t>OMB NO.</w:t>
      </w:r>
      <w:r>
        <w:t xml:space="preserve"> </w:t>
      </w:r>
      <w:r w:rsidRPr="00216D24">
        <w:t>0920-0010</w:t>
      </w:r>
    </w:p>
    <w:p w:rsidR="00BB4797" w:rsidP="00BB4797" w14:paraId="45F01C53" w14:textId="77777777">
      <w:pPr>
        <w:spacing w:after="0" w:line="240" w:lineRule="auto"/>
        <w:jc w:val="center"/>
      </w:pPr>
      <w:r w:rsidRPr="00300EB3">
        <w:rPr>
          <w:b/>
        </w:rPr>
        <w:t>Expiration Date</w:t>
      </w:r>
      <w:r>
        <w:t xml:space="preserve"> </w:t>
      </w:r>
      <w:r w:rsidRPr="00216D24">
        <w:t>02/28/2023</w:t>
      </w:r>
    </w:p>
    <w:p w:rsidR="00F34EC2" w:rsidP="00F34EC2" w14:paraId="277B66EF" w14:textId="77777777">
      <w:pPr>
        <w:spacing w:after="0" w:line="240" w:lineRule="auto"/>
      </w:pPr>
    </w:p>
    <w:p w:rsidR="00F34EC2" w:rsidP="00F34EC2" w14:paraId="44289CF1" w14:textId="77777777">
      <w:pPr>
        <w:spacing w:after="0" w:line="240" w:lineRule="auto"/>
      </w:pPr>
      <w:r w:rsidRPr="00300EB3">
        <w:rPr>
          <w:b/>
        </w:rPr>
        <w:t>Summary</w:t>
      </w:r>
      <w:r>
        <w:t xml:space="preserve">: </w:t>
      </w:r>
    </w:p>
    <w:p w:rsidR="00BB4797" w:rsidP="00BB4797" w14:paraId="65199347" w14:textId="77777777">
      <w:pPr>
        <w:spacing w:after="0" w:line="240" w:lineRule="auto"/>
        <w:rPr>
          <w:i/>
        </w:rPr>
      </w:pPr>
      <w:r>
        <w:rPr>
          <w:i/>
        </w:rPr>
        <w:t>Briefly summarize changes</w:t>
      </w:r>
    </w:p>
    <w:p w:rsidR="00BB4797" w:rsidP="00BB4797" w14:paraId="213400CF" w14:textId="6F7D9643">
      <w:r>
        <w:t xml:space="preserve">We propose to modify questions in the Birth Defects Study To Evaluate Pregnancy </w:t>
      </w:r>
      <w:r>
        <w:t>exposureS</w:t>
      </w:r>
      <w:r>
        <w:t xml:space="preserve"> (BD-STEPS) interview to </w:t>
      </w:r>
      <w:r w:rsidR="0061527F">
        <w:t>gather additional det</w:t>
      </w:r>
      <w:r w:rsidR="00471C32">
        <w:t>a</w:t>
      </w:r>
      <w:r w:rsidR="0061527F">
        <w:t>ils about</w:t>
      </w:r>
      <w:r>
        <w:t xml:space="preserve"> COVID-19 </w:t>
      </w:r>
      <w:r w:rsidR="0061527F">
        <w:t>infections</w:t>
      </w:r>
      <w:r w:rsidR="00F01D72">
        <w:t xml:space="preserve"> and vaccinations. New questions will gather information on COVID-19 </w:t>
      </w:r>
      <w:r w:rsidR="00471C32">
        <w:t>infections diagnosed using an at-home test, repeat infections, and</w:t>
      </w:r>
      <w:r w:rsidR="00F01D72">
        <w:t xml:space="preserve"> the</w:t>
      </w:r>
      <w:r w:rsidR="00471C32">
        <w:t xml:space="preserve"> level of treatment received </w:t>
      </w:r>
      <w:r w:rsidR="00B0001E">
        <w:t>for each</w:t>
      </w:r>
      <w:r w:rsidR="00471C32">
        <w:t xml:space="preserve"> infection</w:t>
      </w:r>
      <w:r>
        <w:t xml:space="preserve">. </w:t>
      </w:r>
      <w:r w:rsidR="00F01D72">
        <w:t xml:space="preserve">We also propose to gather information on booster doses of COVID-19 vaccine. The current version of the COVID-19-related infection questions only ask about the occurrence of one infection that was diagnosed by a doctor or other healthcare provider and the vaccination questions only ask about the primary series of COVD-19 vaccinations. </w:t>
      </w:r>
    </w:p>
    <w:p w:rsidR="00BB4797" w:rsidP="00BB4797" w14:paraId="630FBBE5" w14:textId="77777777">
      <w:pPr>
        <w:spacing w:after="0"/>
        <w:rPr>
          <w:iCs/>
        </w:rPr>
      </w:pPr>
      <w:r>
        <w:rPr>
          <w:i/>
        </w:rPr>
        <w:t>Description of change</w:t>
      </w:r>
    </w:p>
    <w:p w:rsidR="008C5379" w:rsidP="00BB4797" w14:paraId="782D2D36" w14:textId="14D3EFDC">
      <w:pPr>
        <w:rPr>
          <w:iCs/>
        </w:rPr>
      </w:pPr>
      <w:r>
        <w:rPr>
          <w:iCs/>
        </w:rPr>
        <w:t>The</w:t>
      </w:r>
      <w:r w:rsidR="00471C32">
        <w:rPr>
          <w:iCs/>
        </w:rPr>
        <w:t xml:space="preserve"> current version of the</w:t>
      </w:r>
      <w:r>
        <w:rPr>
          <w:iCs/>
        </w:rPr>
        <w:t xml:space="preserve"> computer-assisted telephone interview (CATI) asks participants </w:t>
      </w:r>
      <w:r w:rsidR="00471C32">
        <w:rPr>
          <w:iCs/>
        </w:rPr>
        <w:t xml:space="preserve">about the occurrence of 16 possible infections (including COVID-19), with follow-up questions </w:t>
      </w:r>
      <w:r w:rsidR="00DD3ED6">
        <w:rPr>
          <w:iCs/>
        </w:rPr>
        <w:t xml:space="preserve">about </w:t>
      </w:r>
      <w:r w:rsidR="00E867F1">
        <w:rPr>
          <w:iCs/>
        </w:rPr>
        <w:t>symptoms and medication use (e.g., duration, frequency, and dose)</w:t>
      </w:r>
      <w:r w:rsidR="00DF7035">
        <w:rPr>
          <w:iCs/>
        </w:rPr>
        <w:t xml:space="preserve"> </w:t>
      </w:r>
      <w:r w:rsidR="00E867F1">
        <w:rPr>
          <w:iCs/>
        </w:rPr>
        <w:t xml:space="preserve">in </w:t>
      </w:r>
      <w:r>
        <w:rPr>
          <w:iCs/>
        </w:rPr>
        <w:t>the</w:t>
      </w:r>
      <w:r w:rsidR="00DD3ED6">
        <w:rPr>
          <w:iCs/>
        </w:rPr>
        <w:t xml:space="preserve"> three months before to the end of pregnancy</w:t>
      </w:r>
      <w:r w:rsidR="00471C32">
        <w:rPr>
          <w:iCs/>
        </w:rPr>
        <w:t xml:space="preserve">. </w:t>
      </w:r>
      <w:r w:rsidRPr="00EA3FE0">
        <w:rPr>
          <w:iCs/>
        </w:rPr>
        <w:t xml:space="preserve">This </w:t>
      </w:r>
      <w:r>
        <w:t>non-substantive change</w:t>
      </w:r>
      <w:r w:rsidRPr="00EA3FE0">
        <w:rPr>
          <w:iCs/>
        </w:rPr>
        <w:t xml:space="preserve"> is being made so that we can </w:t>
      </w:r>
      <w:r w:rsidR="00DD3ED6">
        <w:rPr>
          <w:iCs/>
        </w:rPr>
        <w:t xml:space="preserve">gather </w:t>
      </w:r>
      <w:r w:rsidR="00B0001E">
        <w:rPr>
          <w:iCs/>
        </w:rPr>
        <w:t xml:space="preserve">additional </w:t>
      </w:r>
      <w:r w:rsidR="00DD3ED6">
        <w:rPr>
          <w:iCs/>
        </w:rPr>
        <w:t>follow-up information about all COVID-19 infections during pregnancy,</w:t>
      </w:r>
      <w:r>
        <w:rPr>
          <w:iCs/>
        </w:rPr>
        <w:t xml:space="preserve"> rather than just one, and</w:t>
      </w:r>
      <w:r w:rsidR="00DD3ED6">
        <w:rPr>
          <w:iCs/>
        </w:rPr>
        <w:t xml:space="preserve"> includ</w:t>
      </w:r>
      <w:r>
        <w:rPr>
          <w:iCs/>
        </w:rPr>
        <w:t>es</w:t>
      </w:r>
      <w:r w:rsidR="00DD3ED6">
        <w:rPr>
          <w:iCs/>
        </w:rPr>
        <w:t xml:space="preserve"> </w:t>
      </w:r>
      <w:r w:rsidR="00E867F1">
        <w:rPr>
          <w:iCs/>
        </w:rPr>
        <w:t xml:space="preserve">ascertainment of COVID-19 </w:t>
      </w:r>
      <w:r>
        <w:rPr>
          <w:iCs/>
        </w:rPr>
        <w:t>infections</w:t>
      </w:r>
      <w:r w:rsidR="00DD3ED6">
        <w:rPr>
          <w:iCs/>
        </w:rPr>
        <w:t xml:space="preserve"> not diagnosed by a healthcare provider. In addition, </w:t>
      </w:r>
      <w:r w:rsidR="00E867F1">
        <w:rPr>
          <w:iCs/>
        </w:rPr>
        <w:t xml:space="preserve">new </w:t>
      </w:r>
      <w:r w:rsidR="00DD3ED6">
        <w:rPr>
          <w:iCs/>
        </w:rPr>
        <w:t>COVID-19 follow-up questions ask about the level of care received for COVID-1</w:t>
      </w:r>
      <w:r>
        <w:rPr>
          <w:iCs/>
        </w:rPr>
        <w:t>9</w:t>
      </w:r>
      <w:r w:rsidR="00DD3ED6">
        <w:rPr>
          <w:iCs/>
        </w:rPr>
        <w:t xml:space="preserve"> (</w:t>
      </w:r>
      <w:r>
        <w:rPr>
          <w:iCs/>
        </w:rPr>
        <w:t>e.g.</w:t>
      </w:r>
      <w:r w:rsidR="00DD3ED6">
        <w:rPr>
          <w:iCs/>
        </w:rPr>
        <w:t xml:space="preserve">, hospitalization) and prompts </w:t>
      </w:r>
      <w:r>
        <w:rPr>
          <w:iCs/>
        </w:rPr>
        <w:t xml:space="preserve">recall of medications </w:t>
      </w:r>
      <w:r w:rsidR="00DD3ED6">
        <w:rPr>
          <w:iCs/>
        </w:rPr>
        <w:t xml:space="preserve">specific to COVID-19 (e.g., monoclonal antibodies, </w:t>
      </w:r>
      <w:r w:rsidR="00DD3ED6">
        <w:rPr>
          <w:iCs/>
        </w:rPr>
        <w:t>paxlovid</w:t>
      </w:r>
      <w:r w:rsidR="00DD3ED6">
        <w:rPr>
          <w:iCs/>
        </w:rPr>
        <w:t xml:space="preserve">, etc.). </w:t>
      </w:r>
    </w:p>
    <w:p w:rsidR="008C5379" w:rsidP="00BB4797" w14:paraId="75C9C637" w14:textId="41B485C1">
      <w:pPr>
        <w:rPr>
          <w:iCs/>
        </w:rPr>
      </w:pPr>
      <w:r>
        <w:rPr>
          <w:iCs/>
        </w:rPr>
        <w:t xml:space="preserve">The current version of the COVID-19 </w:t>
      </w:r>
      <w:r w:rsidR="006707DC">
        <w:rPr>
          <w:iCs/>
        </w:rPr>
        <w:t>vaccination</w:t>
      </w:r>
      <w:r>
        <w:rPr>
          <w:iCs/>
        </w:rPr>
        <w:t xml:space="preserve"> questions ask only about the first two doses of COVID-19 vaccination. Our proposed change will allow us to capture all doses of COVD-19 </w:t>
      </w:r>
      <w:r w:rsidR="006707DC">
        <w:rPr>
          <w:iCs/>
        </w:rPr>
        <w:t>vaccinations</w:t>
      </w:r>
      <w:r>
        <w:rPr>
          <w:iCs/>
        </w:rPr>
        <w:t xml:space="preserve">, including booster doses. </w:t>
      </w:r>
    </w:p>
    <w:p w:rsidR="00BB4797" w:rsidP="00BB4797" w14:paraId="6DA830F5" w14:textId="7857AD09">
      <w:r>
        <w:t>Th</w:t>
      </w:r>
      <w:r w:rsidR="008C5379">
        <w:t>e</w:t>
      </w:r>
      <w:r>
        <w:t>s</w:t>
      </w:r>
      <w:r w:rsidR="008C5379">
        <w:t>e</w:t>
      </w:r>
      <w:r>
        <w:t xml:space="preserve"> change</w:t>
      </w:r>
      <w:r w:rsidR="008C5379">
        <w:t>s</w:t>
      </w:r>
      <w:r>
        <w:t xml:space="preserve"> </w:t>
      </w:r>
      <w:r w:rsidR="008C5379">
        <w:t>are</w:t>
      </w:r>
      <w:r>
        <w:t xml:space="preserve"> being made to both the English and Spanish version of the BD-STEPS CATI</w:t>
      </w:r>
      <w:r w:rsidR="00D53E63">
        <w:t xml:space="preserve"> (</w:t>
      </w:r>
      <w:r w:rsidR="00D53E63">
        <w:rPr>
          <w:b/>
          <w:bCs/>
        </w:rPr>
        <w:t>Attachment C1</w:t>
      </w:r>
      <w:r w:rsidRPr="00D53E63" w:rsidR="00D53E63">
        <w:t>)</w:t>
      </w:r>
      <w:r>
        <w:t>.</w:t>
      </w:r>
    </w:p>
    <w:p w:rsidR="00BB4797" w:rsidP="00BB4797" w14:paraId="686B0F01" w14:textId="77777777">
      <w:pPr>
        <w:spacing w:after="0"/>
      </w:pPr>
      <w:r>
        <w:rPr>
          <w:i/>
        </w:rPr>
        <w:t>Reason for change</w:t>
      </w:r>
    </w:p>
    <w:p w:rsidR="008C5379" w:rsidP="008C5379" w14:paraId="36E8FA4D" w14:textId="457C0711">
      <w:r>
        <w:t>Th</w:t>
      </w:r>
      <w:r>
        <w:t>e</w:t>
      </w:r>
      <w:r>
        <w:t>s</w:t>
      </w:r>
      <w:r>
        <w:t>e</w:t>
      </w:r>
      <w:r>
        <w:t xml:space="preserve"> change</w:t>
      </w:r>
      <w:r>
        <w:t>s</w:t>
      </w:r>
      <w:r>
        <w:t xml:space="preserve"> </w:t>
      </w:r>
      <w:r>
        <w:t>are</w:t>
      </w:r>
      <w:r>
        <w:t xml:space="preserve"> being made so we can</w:t>
      </w:r>
      <w:r>
        <w:t xml:space="preserve"> more accurately</w:t>
      </w:r>
      <w:r>
        <w:t xml:space="preserve"> capture </w:t>
      </w:r>
      <w:r>
        <w:t xml:space="preserve">all COVID-19 infections and </w:t>
      </w:r>
      <w:r w:rsidR="006707DC">
        <w:t>vaccinations</w:t>
      </w:r>
      <w:r>
        <w:t xml:space="preserve"> before and during pregnancy among our study population of women who were pregnant during the SARS-CoV-2 pandemic.</w:t>
      </w:r>
    </w:p>
    <w:p w:rsidR="00F34EC2" w:rsidP="00F34EC2" w14:paraId="57E69612" w14:textId="77777777">
      <w:pPr>
        <w:spacing w:after="0" w:line="240" w:lineRule="auto"/>
      </w:pPr>
    </w:p>
    <w:p w:rsidR="00F34EC2" w:rsidP="00F34EC2" w14:paraId="1AFF62EA" w14:textId="77777777">
      <w:pPr>
        <w:spacing w:after="0" w:line="240" w:lineRule="auto"/>
      </w:pPr>
    </w:p>
    <w:p w:rsidR="00F34EC2" w:rsidP="00F34EC2" w14:paraId="52825E42" w14:textId="77777777">
      <w:pPr>
        <w:spacing w:after="0" w:line="240" w:lineRule="auto"/>
      </w:pPr>
      <w:r w:rsidRPr="00300EB3">
        <w:rPr>
          <w:b/>
        </w:rPr>
        <w:t>Background &amp; Justification</w:t>
      </w:r>
      <w:r>
        <w:t xml:space="preserve">: </w:t>
      </w:r>
    </w:p>
    <w:p w:rsidR="00F34EC2" w:rsidP="00F34EC2" w14:paraId="6E66ED1B" w14:textId="77777777">
      <w:pPr>
        <w:spacing w:after="0" w:line="240" w:lineRule="auto"/>
        <w:rPr>
          <w:i/>
        </w:rPr>
      </w:pPr>
      <w:r w:rsidRPr="00300EB3">
        <w:rPr>
          <w:i/>
        </w:rPr>
        <w:t>Brief explanation for the change requested, including the reason (purpose or benefit) for the requested change</w:t>
      </w:r>
    </w:p>
    <w:p w:rsidR="008C5379" w:rsidP="008C5379" w14:paraId="7419AF0A" w14:textId="77777777">
      <w:pPr>
        <w:spacing w:after="0" w:line="240" w:lineRule="auto"/>
        <w:rPr>
          <w:iCs/>
        </w:rPr>
      </w:pPr>
    </w:p>
    <w:p w:rsidR="00B0001E" w:rsidP="008C5379" w14:paraId="6E923DC1" w14:textId="77777777">
      <w:pPr>
        <w:spacing w:after="0" w:line="240" w:lineRule="auto"/>
        <w:rPr>
          <w:iCs/>
        </w:rPr>
      </w:pPr>
      <w:r>
        <w:rPr>
          <w:iCs/>
        </w:rPr>
        <w:t>While studies have shown that pregnan</w:t>
      </w:r>
      <w:r w:rsidR="00012BE8">
        <w:rPr>
          <w:iCs/>
        </w:rPr>
        <w:t>t</w:t>
      </w:r>
      <w:r>
        <w:rPr>
          <w:iCs/>
        </w:rPr>
        <w:t xml:space="preserve"> women and their infants are at increased risk for adverse outcomes following COVID-19 infection during pregnancy, </w:t>
      </w:r>
      <w:r>
        <w:rPr>
          <w:iCs/>
        </w:rPr>
        <w:t>research is</w:t>
      </w:r>
      <w:r>
        <w:rPr>
          <w:iCs/>
        </w:rPr>
        <w:t xml:space="preserve"> still needed to understand the full spectrum of impacts, particularly with respect to birth defects. </w:t>
      </w:r>
      <w:r>
        <w:rPr>
          <w:iCs/>
        </w:rPr>
        <w:t xml:space="preserve">It is equally important to understand any potential impacts of the COVID-19 vaccines for women who receive it during pregnancy. </w:t>
      </w:r>
    </w:p>
    <w:p w:rsidR="00B0001E" w:rsidP="008C5379" w14:paraId="7DC36FC2" w14:textId="77777777">
      <w:pPr>
        <w:spacing w:after="0" w:line="240" w:lineRule="auto"/>
        <w:rPr>
          <w:iCs/>
        </w:rPr>
      </w:pPr>
    </w:p>
    <w:p w:rsidR="008C5379" w:rsidP="008C5379" w14:paraId="0032EA38" w14:textId="430D28C1">
      <w:pPr>
        <w:spacing w:after="0" w:line="240" w:lineRule="auto"/>
        <w:rPr>
          <w:iCs/>
        </w:rPr>
      </w:pPr>
      <w:r>
        <w:rPr>
          <w:iCs/>
        </w:rPr>
        <w:t xml:space="preserve">BD-STEPS, </w:t>
      </w:r>
      <w:r w:rsidRPr="00012BE8" w:rsidR="00012BE8">
        <w:rPr>
          <w:iCs/>
        </w:rPr>
        <w:t>as the largest ongoing case-control study of birth defects</w:t>
      </w:r>
      <w:r w:rsidR="00012BE8">
        <w:rPr>
          <w:iCs/>
        </w:rPr>
        <w:t xml:space="preserve"> </w:t>
      </w:r>
      <w:r w:rsidRPr="00012BE8" w:rsidR="00012BE8">
        <w:rPr>
          <w:iCs/>
        </w:rPr>
        <w:t>in the United States</w:t>
      </w:r>
      <w:r w:rsidR="00012BE8">
        <w:rPr>
          <w:iCs/>
        </w:rPr>
        <w:t>, is uniquely poised to conduct such studies</w:t>
      </w:r>
      <w:r w:rsidR="00B0001E">
        <w:rPr>
          <w:iCs/>
        </w:rPr>
        <w:t>,</w:t>
      </w:r>
      <w:r w:rsidRPr="00012BE8" w:rsidR="00012BE8">
        <w:rPr>
          <w:iCs/>
        </w:rPr>
        <w:t xml:space="preserve"> </w:t>
      </w:r>
      <w:r>
        <w:rPr>
          <w:iCs/>
        </w:rPr>
        <w:t xml:space="preserve">but </w:t>
      </w:r>
      <w:r w:rsidR="00B0001E">
        <w:rPr>
          <w:iCs/>
        </w:rPr>
        <w:t xml:space="preserve">the </w:t>
      </w:r>
      <w:r w:rsidR="00B1017D">
        <w:rPr>
          <w:iCs/>
        </w:rPr>
        <w:t>questionnaire</w:t>
      </w:r>
      <w:r w:rsidR="00B0001E">
        <w:rPr>
          <w:iCs/>
        </w:rPr>
        <w:t xml:space="preserve"> must be modified to capture</w:t>
      </w:r>
      <w:r>
        <w:rPr>
          <w:iCs/>
        </w:rPr>
        <w:t xml:space="preserve"> accurate and comprehensive data on COVID-19 infections and vaccinations. </w:t>
      </w:r>
      <w:r w:rsidRPr="00012BE8" w:rsidR="00012BE8">
        <w:rPr>
          <w:iCs/>
        </w:rPr>
        <w:t>Mothers of control infants (liveborn infants born without any major birth defects) are representative of the general population of pregnant women in our study areas. Information about COVID-19 exposure and COVID-19 vaccination during these pregnancies will allow us to assess risk for adverse pregnancy outcomes in addition to birth defects, including preterm delivery and low birth weight.</w:t>
      </w:r>
    </w:p>
    <w:p w:rsidR="00F34EC2" w:rsidP="00F34EC2" w14:paraId="7DA30A8F" w14:textId="77777777">
      <w:pPr>
        <w:spacing w:after="0" w:line="240" w:lineRule="auto"/>
        <w:rPr>
          <w:i/>
        </w:rPr>
      </w:pPr>
    </w:p>
    <w:p w:rsidR="00F34EC2" w:rsidRPr="00BE738A" w:rsidP="00F34EC2" w14:paraId="156C1197" w14:textId="77777777">
      <w:pPr>
        <w:spacing w:after="0" w:line="240" w:lineRule="auto"/>
      </w:pPr>
      <w:r w:rsidRPr="00BE738A">
        <w:rPr>
          <w:b/>
        </w:rPr>
        <w:t>Effect of Proposed Changes on Current Approved Instruments</w:t>
      </w:r>
      <w:r w:rsidRPr="00BE738A">
        <w:t>:</w:t>
      </w:r>
    </w:p>
    <w:p w:rsidR="00F34EC2" w:rsidRPr="00BE738A" w:rsidP="00F34EC2" w14:paraId="6DEB7F75" w14:textId="77777777">
      <w:pPr>
        <w:pStyle w:val="ListParagraph"/>
        <w:numPr>
          <w:ilvl w:val="0"/>
          <w:numId w:val="2"/>
        </w:numPr>
        <w:spacing w:after="0" w:line="240" w:lineRule="auto"/>
      </w:pPr>
      <w:r w:rsidRPr="00BE738A">
        <w:rPr>
          <w:i/>
        </w:rPr>
        <w:t>Show a crosswalk of the changes in table below</w:t>
      </w:r>
    </w:p>
    <w:p w:rsidR="00F34EC2" w:rsidP="00F34EC2" w14:paraId="7E858EC8" w14:textId="3A211574">
      <w:pPr>
        <w:spacing w:after="0" w:line="240" w:lineRule="auto"/>
      </w:pPr>
    </w:p>
    <w:tbl>
      <w:tblPr>
        <w:tblStyle w:val="TableGrid"/>
        <w:tblW w:w="0" w:type="auto"/>
        <w:tblLook w:val="04A0"/>
      </w:tblPr>
      <w:tblGrid>
        <w:gridCol w:w="3356"/>
        <w:gridCol w:w="3357"/>
        <w:gridCol w:w="3357"/>
      </w:tblGrid>
      <w:tr w14:paraId="1FD216E1" w14:textId="77777777" w:rsidTr="009A6848">
        <w:tblPrEx>
          <w:tblW w:w="0" w:type="auto"/>
          <w:tblLook w:val="04A0"/>
        </w:tblPrEx>
        <w:tc>
          <w:tcPr>
            <w:tcW w:w="3356" w:type="dxa"/>
            <w:shd w:val="clear" w:color="auto" w:fill="D9D9D9" w:themeFill="background1" w:themeFillShade="D9"/>
          </w:tcPr>
          <w:p w:rsidR="00AD4B2C" w:rsidRPr="00300EB3" w:rsidP="009A6848" w14:paraId="0FE3F3FE" w14:textId="77777777">
            <w:pPr>
              <w:jc w:val="center"/>
              <w:rPr>
                <w:b/>
              </w:rPr>
            </w:pPr>
            <w:r w:rsidRPr="00300EB3">
              <w:rPr>
                <w:b/>
              </w:rPr>
              <w:t>Form</w:t>
            </w:r>
          </w:p>
        </w:tc>
        <w:tc>
          <w:tcPr>
            <w:tcW w:w="3357" w:type="dxa"/>
            <w:shd w:val="clear" w:color="auto" w:fill="D9D9D9" w:themeFill="background1" w:themeFillShade="D9"/>
          </w:tcPr>
          <w:p w:rsidR="00AD4B2C" w:rsidRPr="00300EB3" w:rsidP="009A6848" w14:paraId="37140BCA" w14:textId="77777777">
            <w:pPr>
              <w:jc w:val="center"/>
              <w:rPr>
                <w:b/>
              </w:rPr>
            </w:pPr>
            <w:r w:rsidRPr="00300EB3">
              <w:rPr>
                <w:b/>
              </w:rPr>
              <w:t>Current/Question Item</w:t>
            </w:r>
          </w:p>
        </w:tc>
        <w:tc>
          <w:tcPr>
            <w:tcW w:w="3357" w:type="dxa"/>
            <w:shd w:val="clear" w:color="auto" w:fill="D9D9D9" w:themeFill="background1" w:themeFillShade="D9"/>
          </w:tcPr>
          <w:p w:rsidR="00AD4B2C" w:rsidRPr="00300EB3" w:rsidP="009A6848" w14:paraId="17151BA4" w14:textId="77777777">
            <w:pPr>
              <w:jc w:val="center"/>
              <w:rPr>
                <w:b/>
              </w:rPr>
            </w:pPr>
            <w:r w:rsidRPr="00300EB3">
              <w:rPr>
                <w:b/>
              </w:rPr>
              <w:t>Requested Change</w:t>
            </w:r>
          </w:p>
        </w:tc>
      </w:tr>
      <w:tr w14:paraId="03613331" w14:textId="77777777" w:rsidTr="009A6848">
        <w:tblPrEx>
          <w:tblW w:w="0" w:type="auto"/>
          <w:tblLook w:val="04A0"/>
        </w:tblPrEx>
        <w:tc>
          <w:tcPr>
            <w:tcW w:w="3356" w:type="dxa"/>
          </w:tcPr>
          <w:p w:rsidR="00AD4B2C" w:rsidP="002457BE" w14:paraId="59C48755" w14:textId="05506BA9">
            <w:r w:rsidRPr="00D53E63">
              <w:t>AttC1a_Core_CATI</w:t>
            </w:r>
          </w:p>
        </w:tc>
        <w:tc>
          <w:tcPr>
            <w:tcW w:w="3357" w:type="dxa"/>
          </w:tcPr>
          <w:p w:rsidR="00AD4B2C" w:rsidP="009A6848" w14:paraId="684C09BE" w14:textId="76FB75D4">
            <w:r>
              <w:t xml:space="preserve">T1. </w:t>
            </w:r>
            <w:r w:rsidRPr="001D29BA">
              <w:t xml:space="preserve">Has a doctor or other health care provider </w:t>
            </w:r>
            <w:r w:rsidRPr="001D29BA">
              <w:rPr>
                <w:u w:val="single"/>
              </w:rPr>
              <w:t>ever</w:t>
            </w:r>
            <w:r w:rsidRPr="001D29BA">
              <w:t xml:space="preserve"> told you that you had any of the following infections?</w:t>
            </w:r>
          </w:p>
          <w:p w:rsidR="002457BE" w:rsidP="002457BE" w14:paraId="3BB2F8AF" w14:textId="77777777">
            <w:pPr>
              <w:pStyle w:val="ListParagraph"/>
              <w:numPr>
                <w:ilvl w:val="0"/>
                <w:numId w:val="7"/>
              </w:numPr>
            </w:pPr>
            <w:r>
              <w:t>Coronavirus or COVID-19</w:t>
            </w:r>
          </w:p>
          <w:p w:rsidR="002457BE" w:rsidRPr="001D29BA" w:rsidP="002457BE" w14:paraId="1EE4A47C" w14:textId="672CFCE6">
            <w:pPr>
              <w:ind w:left="376"/>
            </w:pPr>
            <w:r w:rsidRPr="001D29BA">
              <w:t xml:space="preserve">a. YES </w:t>
            </w:r>
            <w:r w:rsidRPr="001D29BA">
              <w:rPr>
                <w:rFonts w:ascii="Wingdings" w:hAnsi="Wingdings"/>
              </w:rPr>
              <w:sym w:font="Wingdings" w:char="F0E0"/>
            </w:r>
            <w:r w:rsidRPr="001D29BA">
              <w:t xml:space="preserve"> </w:t>
            </w:r>
            <w:r>
              <w:t>Ask Follow-up Questions</w:t>
            </w:r>
          </w:p>
          <w:p w:rsidR="002457BE" w:rsidRPr="001D29BA" w:rsidP="002457BE" w14:paraId="4486E896" w14:textId="2F9868F5">
            <w:pPr>
              <w:ind w:left="376"/>
            </w:pPr>
            <w:r w:rsidRPr="001D29BA">
              <w:t xml:space="preserve">b. NO </w:t>
            </w:r>
            <w:r w:rsidRPr="001D29BA">
              <w:rPr>
                <w:rFonts w:ascii="Wingdings" w:hAnsi="Wingdings"/>
              </w:rPr>
              <w:sym w:font="Wingdings" w:char="F0E0"/>
            </w:r>
            <w:r>
              <w:t xml:space="preserve"> Ask next category</w:t>
            </w:r>
          </w:p>
          <w:p w:rsidR="002457BE" w:rsidRPr="001D29BA" w:rsidP="002457BE" w14:paraId="06959D89" w14:textId="460AC54C">
            <w:pPr>
              <w:ind w:left="376"/>
            </w:pPr>
            <w:r w:rsidRPr="001D29BA">
              <w:t xml:space="preserve">c. DK </w:t>
            </w:r>
            <w:r w:rsidRPr="001D29BA">
              <w:rPr>
                <w:rFonts w:ascii="Wingdings" w:hAnsi="Wingdings"/>
              </w:rPr>
              <w:sym w:font="Wingdings" w:char="F0E0"/>
            </w:r>
            <w:r w:rsidRPr="001D29BA">
              <w:t xml:space="preserve"> </w:t>
            </w:r>
            <w:r>
              <w:t>Ask next category</w:t>
            </w:r>
          </w:p>
          <w:p w:rsidR="002457BE" w:rsidP="00BE738A" w14:paraId="6388C0A9" w14:textId="78C324BD">
            <w:pPr>
              <w:ind w:left="376"/>
            </w:pPr>
            <w:r w:rsidRPr="001D29BA">
              <w:t xml:space="preserve">d. RF </w:t>
            </w:r>
            <w:r w:rsidRPr="001D29BA">
              <w:rPr>
                <w:rFonts w:ascii="Wingdings" w:hAnsi="Wingdings"/>
              </w:rPr>
              <w:sym w:font="Wingdings" w:char="F0E0"/>
            </w:r>
            <w:r w:rsidRPr="001D29BA">
              <w:t xml:space="preserve"> </w:t>
            </w:r>
            <w:r>
              <w:t>Ask next category</w:t>
            </w:r>
          </w:p>
        </w:tc>
        <w:tc>
          <w:tcPr>
            <w:tcW w:w="3357" w:type="dxa"/>
          </w:tcPr>
          <w:p w:rsidR="00AD4B2C" w:rsidP="009A6848" w14:paraId="3E3F4481" w14:textId="6AE14422">
            <w:r>
              <w:t xml:space="preserve">T19. </w:t>
            </w:r>
            <w:r w:rsidRPr="001D29BA">
              <w:t xml:space="preserve">Have you </w:t>
            </w:r>
            <w:r w:rsidRPr="001D29BA">
              <w:rPr>
                <w:u w:val="single"/>
              </w:rPr>
              <w:t>ever</w:t>
            </w:r>
            <w:r w:rsidRPr="001D29BA">
              <w:t xml:space="preserve"> had </w:t>
            </w:r>
            <w:r>
              <w:t xml:space="preserve">a </w:t>
            </w:r>
            <w:r w:rsidRPr="001D29BA">
              <w:t>coronavirus/COVID-19 infection or tested positive for COV</w:t>
            </w:r>
            <w:r w:rsidR="00DF7035">
              <w:t>I</w:t>
            </w:r>
            <w:r w:rsidRPr="001D29BA">
              <w:t>D-19?</w:t>
            </w:r>
          </w:p>
          <w:p w:rsidR="002457BE" w:rsidRPr="001D29BA" w:rsidP="00BE738A" w14:paraId="1C33E387" w14:textId="77777777">
            <w:pPr>
              <w:ind w:left="376"/>
            </w:pPr>
            <w:r w:rsidRPr="001D29BA">
              <w:t xml:space="preserve">a. YES </w:t>
            </w:r>
            <w:r w:rsidRPr="001D29BA">
              <w:rPr>
                <w:rFonts w:ascii="Wingdings" w:hAnsi="Wingdings"/>
              </w:rPr>
              <w:sym w:font="Wingdings" w:char="F0E0"/>
            </w:r>
            <w:r w:rsidRPr="001D29BA">
              <w:t xml:space="preserve"> CONTINUE TO </w:t>
            </w:r>
            <w:r>
              <w:t>T20</w:t>
            </w:r>
          </w:p>
          <w:p w:rsidR="002457BE" w:rsidRPr="001D29BA" w:rsidP="00BE738A" w14:paraId="0DAC83A5" w14:textId="77777777">
            <w:pPr>
              <w:ind w:left="376"/>
            </w:pPr>
            <w:r w:rsidRPr="001D29BA">
              <w:t xml:space="preserve">b. NO </w:t>
            </w:r>
            <w:r w:rsidRPr="001D29BA">
              <w:rPr>
                <w:rFonts w:ascii="Wingdings" w:hAnsi="Wingdings"/>
              </w:rPr>
              <w:sym w:font="Wingdings" w:char="F0E0"/>
            </w:r>
            <w:r w:rsidRPr="001D29BA">
              <w:t xml:space="preserve"> SKIP TO NEXT SECTION</w:t>
            </w:r>
          </w:p>
          <w:p w:rsidR="002457BE" w:rsidRPr="001D29BA" w:rsidP="00BE738A" w14:paraId="2E42FD00" w14:textId="77777777">
            <w:pPr>
              <w:ind w:left="376"/>
            </w:pPr>
            <w:r w:rsidRPr="001D29BA">
              <w:t xml:space="preserve">c. DK </w:t>
            </w:r>
            <w:r w:rsidRPr="001D29BA">
              <w:rPr>
                <w:rFonts w:ascii="Wingdings" w:hAnsi="Wingdings"/>
              </w:rPr>
              <w:sym w:font="Wingdings" w:char="F0E0"/>
            </w:r>
            <w:r w:rsidRPr="001D29BA">
              <w:t xml:space="preserve"> SKIP TO NEXT SECTION</w:t>
            </w:r>
          </w:p>
          <w:p w:rsidR="002457BE" w:rsidP="00BE738A" w14:paraId="10540C1B" w14:textId="71656942">
            <w:pPr>
              <w:ind w:left="376" w:firstLine="720"/>
            </w:pPr>
            <w:r w:rsidRPr="001D29BA">
              <w:t xml:space="preserve">d. RF </w:t>
            </w:r>
            <w:r w:rsidRPr="001D29BA">
              <w:rPr>
                <w:rFonts w:ascii="Wingdings" w:hAnsi="Wingdings"/>
              </w:rPr>
              <w:sym w:font="Wingdings" w:char="F0E0"/>
            </w:r>
            <w:r w:rsidRPr="001D29BA">
              <w:t xml:space="preserve"> SKIP TO NEXT SECTION</w:t>
            </w:r>
          </w:p>
        </w:tc>
      </w:tr>
      <w:tr w14:paraId="1CA25302" w14:textId="77777777" w:rsidTr="009A6848">
        <w:tblPrEx>
          <w:tblW w:w="0" w:type="auto"/>
          <w:tblLook w:val="04A0"/>
        </w:tblPrEx>
        <w:tc>
          <w:tcPr>
            <w:tcW w:w="3356" w:type="dxa"/>
          </w:tcPr>
          <w:p w:rsidR="00AD4B2C" w:rsidP="009A6848" w14:paraId="42F587F0" w14:textId="77777777"/>
        </w:tc>
        <w:tc>
          <w:tcPr>
            <w:tcW w:w="3357" w:type="dxa"/>
          </w:tcPr>
          <w:p w:rsidR="00AD4B2C" w:rsidP="009A6848" w14:paraId="606CD14F" w14:textId="77777777"/>
        </w:tc>
        <w:tc>
          <w:tcPr>
            <w:tcW w:w="3357" w:type="dxa"/>
          </w:tcPr>
          <w:p w:rsidR="002457BE" w:rsidRPr="001D29BA" w:rsidP="00BE738A" w14:paraId="484DDA06" w14:textId="77777777">
            <w:pPr>
              <w:pStyle w:val="BodyText"/>
              <w:ind w:left="0"/>
            </w:pPr>
            <w:r>
              <w:t xml:space="preserve">T20. </w:t>
            </w:r>
            <w:r w:rsidRPr="001D29BA">
              <w:t xml:space="preserve">How many coronavirus/COVID-19 infections </w:t>
            </w:r>
            <w:r>
              <w:t>have you had</w:t>
            </w:r>
            <w:r w:rsidRPr="001D29BA">
              <w:t>? You may have received more than one positive test for one infection. If you recovered from COVID</w:t>
            </w:r>
            <w:r>
              <w:t>-19</w:t>
            </w:r>
            <w:r w:rsidRPr="001D29BA">
              <w:t xml:space="preserve"> and then were infected with COVID</w:t>
            </w:r>
            <w:r>
              <w:t>-19</w:t>
            </w:r>
            <w:r w:rsidRPr="001D29BA">
              <w:t xml:space="preserve"> again that would count as a separate infection</w:t>
            </w:r>
            <w:r>
              <w:t>.</w:t>
            </w:r>
            <w:r w:rsidRPr="001D29BA">
              <w:t xml:space="preserve"> [IF DK NUMBER, SELECT 1 AND ASK MOM FOR DETAILS ABOUT 1 INFECTION SHE REMEMBERS.] [ASK </w:t>
            </w:r>
            <w:r>
              <w:t>T21-T40</w:t>
            </w:r>
            <w:r w:rsidRPr="001D29BA">
              <w:t xml:space="preserve"> FOR EACH INFECTION LISTED.]</w:t>
            </w:r>
          </w:p>
          <w:p w:rsidR="002457BE" w:rsidP="00BE738A" w14:paraId="6DB2002D" w14:textId="77777777">
            <w:pPr>
              <w:pStyle w:val="BodyText"/>
              <w:tabs>
                <w:tab w:val="left" w:pos="3477"/>
              </w:tabs>
              <w:spacing w:before="1"/>
              <w:ind w:left="0"/>
            </w:pPr>
            <w:r w:rsidRPr="001D29BA">
              <w:t xml:space="preserve">a.   </w:t>
            </w:r>
            <w:r w:rsidRPr="001D29BA">
              <w:rPr>
                <w:spacing w:val="21"/>
              </w:rPr>
              <w:t xml:space="preserve"> </w:t>
            </w:r>
            <w:r w:rsidRPr="001D29BA">
              <w:t>NUMBER:</w:t>
            </w:r>
            <w:r>
              <w:rPr>
                <w:u w:val="single"/>
              </w:rPr>
              <w:t xml:space="preserve"> </w:t>
            </w:r>
            <w:r>
              <w:rPr>
                <w:u w:val="single"/>
              </w:rPr>
              <w:tab/>
            </w:r>
          </w:p>
          <w:p w:rsidR="00AD4B2C" w:rsidP="009A6848" w14:paraId="49A6BCB5" w14:textId="77777777"/>
        </w:tc>
      </w:tr>
      <w:tr w14:paraId="387BE90A" w14:textId="77777777" w:rsidTr="009A6848">
        <w:tblPrEx>
          <w:tblW w:w="0" w:type="auto"/>
          <w:tblLook w:val="04A0"/>
        </w:tblPrEx>
        <w:tc>
          <w:tcPr>
            <w:tcW w:w="3356" w:type="dxa"/>
          </w:tcPr>
          <w:p w:rsidR="002457BE" w:rsidP="009A6848" w14:paraId="16293D8C" w14:textId="77777777"/>
        </w:tc>
        <w:tc>
          <w:tcPr>
            <w:tcW w:w="3357" w:type="dxa"/>
          </w:tcPr>
          <w:p w:rsidR="002457BE" w:rsidP="009A6848" w14:paraId="1B9FBF1A" w14:textId="77777777">
            <w:pPr>
              <w:rPr>
                <w:b/>
              </w:rPr>
            </w:pPr>
            <w:r>
              <w:rPr>
                <w:b/>
              </w:rPr>
              <w:t>For each infection that the mother reported, ask the following questions:</w:t>
            </w:r>
          </w:p>
          <w:p w:rsidR="00716567" w:rsidP="009A6848" w14:paraId="2F075DE2" w14:textId="77777777"/>
          <w:p w:rsidR="00716567" w:rsidP="00716567" w14:paraId="48A97434" w14:textId="7EECC93E">
            <w:pPr>
              <w:pStyle w:val="BodyText"/>
              <w:ind w:left="0"/>
            </w:pPr>
            <w:r>
              <w:t xml:space="preserve">T2. </w:t>
            </w:r>
            <w:r w:rsidRPr="00B65AAE">
              <w:t>When was your infection first diagnosed?</w:t>
            </w:r>
          </w:p>
          <w:p w:rsidR="00716567" w:rsidRPr="00EB0219" w:rsidP="00716567" w14:paraId="27DBC536" w14:textId="77777777">
            <w:r w:rsidRPr="00EB0219">
              <w:t>a. MM/DD/YYYY OR</w:t>
            </w:r>
          </w:p>
          <w:p w:rsidR="00716567" w:rsidRPr="00EB0219" w:rsidP="00716567" w14:paraId="352965AF" w14:textId="77777777">
            <w:r w:rsidRPr="00EB0219">
              <w:t>b. Age in years OR</w:t>
            </w:r>
          </w:p>
          <w:p w:rsidR="00716567" w:rsidRPr="00EB0219" w:rsidP="00716567" w14:paraId="102EC5D7" w14:textId="77777777">
            <w:r w:rsidRPr="00EB0219">
              <w:t>c. Time period ago</w:t>
            </w:r>
          </w:p>
          <w:p w:rsidR="00716567" w:rsidRPr="00EB0219" w:rsidP="00716567" w14:paraId="6D6885B8" w14:textId="77777777">
            <w:r w:rsidRPr="00EB0219">
              <w:t>d. DK</w:t>
            </w:r>
          </w:p>
          <w:p w:rsidR="00716567" w:rsidP="00716567" w14:paraId="472AD636" w14:textId="5DDEE206">
            <w:r w:rsidRPr="00EB0219">
              <w:t>e. RF</w:t>
            </w:r>
          </w:p>
        </w:tc>
        <w:tc>
          <w:tcPr>
            <w:tcW w:w="3357" w:type="dxa"/>
          </w:tcPr>
          <w:p w:rsidR="00716567" w:rsidRPr="00BE738A" w:rsidP="002457BE" w14:paraId="02964D00" w14:textId="58BCEE2E">
            <w:pPr>
              <w:pStyle w:val="BodyText"/>
              <w:ind w:left="0"/>
              <w:rPr>
                <w:b/>
                <w:bCs/>
              </w:rPr>
            </w:pPr>
            <w:r w:rsidRPr="00BE738A">
              <w:rPr>
                <w:b/>
                <w:bCs/>
              </w:rPr>
              <w:t>I’m going to ask you a set of questions about your [1</w:t>
            </w:r>
            <w:r w:rsidRPr="00BE738A">
              <w:rPr>
                <w:b/>
                <w:bCs/>
                <w:vertAlign w:val="superscript"/>
              </w:rPr>
              <w:t>st</w:t>
            </w:r>
            <w:r w:rsidRPr="00BE738A">
              <w:rPr>
                <w:b/>
                <w:bCs/>
              </w:rPr>
              <w:t>/2</w:t>
            </w:r>
            <w:r w:rsidRPr="00BE738A">
              <w:rPr>
                <w:b/>
                <w:bCs/>
                <w:vertAlign w:val="superscript"/>
              </w:rPr>
              <w:t>nd</w:t>
            </w:r>
            <w:r w:rsidRPr="00BE738A">
              <w:rPr>
                <w:b/>
                <w:bCs/>
              </w:rPr>
              <w:t>/3</w:t>
            </w:r>
            <w:r w:rsidRPr="00BE738A">
              <w:rPr>
                <w:b/>
                <w:bCs/>
                <w:vertAlign w:val="superscript"/>
              </w:rPr>
              <w:t>rd</w:t>
            </w:r>
            <w:r w:rsidRPr="00BE738A">
              <w:rPr>
                <w:b/>
                <w:bCs/>
              </w:rPr>
              <w:t xml:space="preserve">/etc.] COVID infection. </w:t>
            </w:r>
          </w:p>
          <w:p w:rsidR="00716567" w:rsidP="002457BE" w14:paraId="41ED6438" w14:textId="77777777">
            <w:pPr>
              <w:pStyle w:val="BodyText"/>
              <w:ind w:left="0"/>
            </w:pPr>
          </w:p>
          <w:p w:rsidR="002457BE" w:rsidP="002457BE" w14:paraId="1ACD8E0E" w14:textId="4054B587">
            <w:pPr>
              <w:pStyle w:val="BodyText"/>
              <w:ind w:left="0"/>
            </w:pPr>
            <w:r>
              <w:t xml:space="preserve">T21. </w:t>
            </w:r>
            <w:r w:rsidRPr="00B65AAE">
              <w:t>When was your infection first diagnosed?</w:t>
            </w:r>
          </w:p>
          <w:p w:rsidR="002457BE" w:rsidRPr="00EB0219" w:rsidP="002457BE" w14:paraId="5ACF76DE" w14:textId="77777777">
            <w:r w:rsidRPr="00EB0219">
              <w:t>a. MM/DD/YYYY OR</w:t>
            </w:r>
          </w:p>
          <w:p w:rsidR="002457BE" w:rsidRPr="00EB0219" w:rsidP="002457BE" w14:paraId="640FFCEF" w14:textId="77777777">
            <w:r w:rsidRPr="00EB0219">
              <w:t>b. Age in years OR</w:t>
            </w:r>
          </w:p>
          <w:p w:rsidR="002457BE" w:rsidRPr="00EB0219" w:rsidP="002457BE" w14:paraId="5467584E" w14:textId="77777777">
            <w:r w:rsidRPr="00EB0219">
              <w:t>c. Time period ago</w:t>
            </w:r>
          </w:p>
          <w:p w:rsidR="002457BE" w:rsidRPr="00EB0219" w:rsidP="002457BE" w14:paraId="1BB38F5D" w14:textId="77777777">
            <w:r w:rsidRPr="00EB0219">
              <w:t>d. DK</w:t>
            </w:r>
          </w:p>
          <w:p w:rsidR="002457BE" w:rsidP="002457BE" w14:paraId="5168B1DA" w14:textId="528FB342">
            <w:pPr>
              <w:pStyle w:val="BodyText"/>
              <w:ind w:left="0"/>
            </w:pPr>
            <w:r w:rsidRPr="00EB0219">
              <w:t>e. RF</w:t>
            </w:r>
          </w:p>
        </w:tc>
      </w:tr>
      <w:tr w14:paraId="2FD35205" w14:textId="77777777" w:rsidTr="009A6848">
        <w:tblPrEx>
          <w:tblW w:w="0" w:type="auto"/>
          <w:tblLook w:val="04A0"/>
        </w:tblPrEx>
        <w:tc>
          <w:tcPr>
            <w:tcW w:w="3356" w:type="dxa"/>
          </w:tcPr>
          <w:p w:rsidR="002457BE" w:rsidP="009A6848" w14:paraId="2FDB3066" w14:textId="77777777"/>
        </w:tc>
        <w:tc>
          <w:tcPr>
            <w:tcW w:w="3357" w:type="dxa"/>
          </w:tcPr>
          <w:p w:rsidR="002457BE" w:rsidP="009A6848" w14:paraId="06DC7740" w14:textId="77777777"/>
        </w:tc>
        <w:tc>
          <w:tcPr>
            <w:tcW w:w="3357" w:type="dxa"/>
          </w:tcPr>
          <w:p w:rsidR="002457BE" w:rsidRPr="00B65AAE" w:rsidP="002457BE" w14:paraId="4A4437D4" w14:textId="423A33CC">
            <w:r>
              <w:t xml:space="preserve">T22. </w:t>
            </w:r>
            <w:r w:rsidRPr="00B65AAE">
              <w:t xml:space="preserve">Did a doctor or other healthcare provider tell you that you had COVID? </w:t>
            </w:r>
          </w:p>
          <w:p w:rsidR="002457BE" w:rsidRPr="00B65AAE" w:rsidP="002457BE" w14:paraId="361E9B81" w14:textId="77777777"/>
          <w:p w:rsidR="002457BE" w:rsidP="002457BE" w14:paraId="5756B86F" w14:textId="77777777">
            <w:pPr>
              <w:pStyle w:val="BodyText"/>
              <w:ind w:left="0"/>
            </w:pPr>
            <w:r w:rsidRPr="00B65AAE">
              <w:t>[If diagnosed by a drive-through testing site or pharmacy technician select “Yes”]</w:t>
            </w:r>
          </w:p>
          <w:p w:rsidR="002457BE" w:rsidRPr="00EB0219" w:rsidP="002457BE" w14:paraId="7B2A3791" w14:textId="77777777">
            <w:r w:rsidRPr="00EB0219">
              <w:t>a. Yes</w:t>
            </w:r>
          </w:p>
          <w:p w:rsidR="002457BE" w:rsidRPr="00EB0219" w:rsidP="002457BE" w14:paraId="1DA2B787" w14:textId="77777777">
            <w:r w:rsidRPr="00EB0219">
              <w:t>b. No</w:t>
            </w:r>
          </w:p>
          <w:p w:rsidR="002457BE" w:rsidRPr="00EB0219" w:rsidP="002457BE" w14:paraId="066787A5" w14:textId="77777777">
            <w:r w:rsidRPr="00EB0219">
              <w:t>e. DK</w:t>
            </w:r>
          </w:p>
          <w:p w:rsidR="002457BE" w:rsidRPr="00B65AAE" w:rsidP="00BE738A" w14:paraId="52D77C95" w14:textId="1B8D92D8">
            <w:r w:rsidRPr="00EB0219">
              <w:t>f. RF</w:t>
            </w:r>
          </w:p>
        </w:tc>
      </w:tr>
      <w:tr w14:paraId="2EF19C8B" w14:textId="77777777" w:rsidTr="002457BE">
        <w:tblPrEx>
          <w:tblW w:w="0" w:type="auto"/>
          <w:tblLook w:val="04A0"/>
        </w:tblPrEx>
        <w:tc>
          <w:tcPr>
            <w:tcW w:w="3356" w:type="dxa"/>
          </w:tcPr>
          <w:p w:rsidR="002457BE" w:rsidP="009A6848" w14:paraId="7FF98913" w14:textId="77777777"/>
        </w:tc>
        <w:tc>
          <w:tcPr>
            <w:tcW w:w="3357" w:type="dxa"/>
          </w:tcPr>
          <w:p w:rsidR="002457BE" w:rsidP="009A6848" w14:paraId="230C8DD9" w14:textId="77777777"/>
        </w:tc>
        <w:tc>
          <w:tcPr>
            <w:tcW w:w="3357" w:type="dxa"/>
          </w:tcPr>
          <w:p w:rsidR="002457BE" w:rsidP="009A6848" w14:paraId="0E74B569" w14:textId="7D31F02B">
            <w:pPr>
              <w:pStyle w:val="BodyText"/>
              <w:ind w:left="0"/>
            </w:pPr>
            <w:r>
              <w:t xml:space="preserve">T23. </w:t>
            </w:r>
            <w:r w:rsidRPr="00B65AAE">
              <w:t>Did you test positive on a home test?</w:t>
            </w:r>
          </w:p>
          <w:p w:rsidR="002457BE" w:rsidP="002457BE" w14:paraId="2E60435B" w14:textId="77777777">
            <w:r>
              <w:t>a. Yes</w:t>
            </w:r>
          </w:p>
          <w:p w:rsidR="002457BE" w:rsidP="002457BE" w14:paraId="3E04B51A" w14:textId="77777777">
            <w:r>
              <w:t>b. No</w:t>
            </w:r>
          </w:p>
          <w:p w:rsidR="002457BE" w:rsidP="002457BE" w14:paraId="55A48561" w14:textId="77777777">
            <w:r>
              <w:t>e. DK</w:t>
            </w:r>
          </w:p>
          <w:p w:rsidR="002457BE" w:rsidRPr="00B65AAE" w:rsidP="002457BE" w14:paraId="33AA7FB2" w14:textId="239DB966">
            <w:pPr>
              <w:pStyle w:val="BodyText"/>
              <w:ind w:left="0"/>
            </w:pPr>
            <w:r>
              <w:t>f. RF</w:t>
            </w:r>
          </w:p>
        </w:tc>
      </w:tr>
      <w:tr w14:paraId="5448C084" w14:textId="77777777" w:rsidTr="002457BE">
        <w:tblPrEx>
          <w:tblW w:w="0" w:type="auto"/>
          <w:tblLook w:val="04A0"/>
        </w:tblPrEx>
        <w:tc>
          <w:tcPr>
            <w:tcW w:w="3356" w:type="dxa"/>
          </w:tcPr>
          <w:p w:rsidR="002457BE" w:rsidP="009A6848" w14:paraId="7D848291" w14:textId="77777777"/>
        </w:tc>
        <w:tc>
          <w:tcPr>
            <w:tcW w:w="3357" w:type="dxa"/>
          </w:tcPr>
          <w:p w:rsidR="002457BE" w:rsidP="009A6848" w14:paraId="5F91DD80" w14:textId="77777777"/>
        </w:tc>
        <w:tc>
          <w:tcPr>
            <w:tcW w:w="3357" w:type="dxa"/>
          </w:tcPr>
          <w:p w:rsidR="002457BE" w:rsidP="009A6848" w14:paraId="51CAAFEA" w14:textId="11E0C2EF">
            <w:pPr>
              <w:pStyle w:val="BodyText"/>
              <w:ind w:left="0"/>
              <w:rPr>
                <w:rFonts w:cs="Arial"/>
              </w:rPr>
            </w:pPr>
            <w:r>
              <w:t xml:space="preserve">T26. </w:t>
            </w:r>
            <w:r w:rsidRPr="009D1966">
              <w:t xml:space="preserve">How would you describe the level of care you received? If you contacted a healthcare provider through email or phone or telemedicine select that you received medical care. </w:t>
            </w:r>
            <w:r w:rsidRPr="009D1966">
              <w:rPr>
                <w:rFonts w:cs="Arial"/>
              </w:rPr>
              <w:t>[READ OPTIONS A-C]:</w:t>
            </w:r>
          </w:p>
          <w:p w:rsidR="006916B1" w:rsidP="006916B1" w14:paraId="67CB9153" w14:textId="77777777">
            <w:r>
              <w:t xml:space="preserve">a. Did not seek medical care </w:t>
            </w:r>
          </w:p>
          <w:p w:rsidR="006916B1" w:rsidP="006916B1" w14:paraId="07931DE2" w14:textId="77777777">
            <w:r>
              <w:t xml:space="preserve">b. Received medical care but was not hospitalized </w:t>
            </w:r>
          </w:p>
          <w:p w:rsidR="006916B1" w:rsidP="006916B1" w14:paraId="31EE1CD4" w14:textId="77777777">
            <w:r>
              <w:t>c. Was hospitalized and not admitted to ICU</w:t>
            </w:r>
          </w:p>
          <w:p w:rsidR="006916B1" w:rsidP="006916B1" w14:paraId="16D4AD8F" w14:textId="77777777">
            <w:r>
              <w:t>d. Was hospitalized and admitted to ICU</w:t>
            </w:r>
          </w:p>
          <w:p w:rsidR="006916B1" w:rsidP="006916B1" w14:paraId="781317CB" w14:textId="77777777">
            <w:r>
              <w:t>i. DK</w:t>
            </w:r>
          </w:p>
          <w:p w:rsidR="006916B1" w:rsidRPr="00B65AAE" w:rsidP="006916B1" w14:paraId="79EB55D5" w14:textId="0F84C694">
            <w:pPr>
              <w:pStyle w:val="BodyText"/>
              <w:ind w:left="0"/>
            </w:pPr>
            <w:r>
              <w:t>j. RF</w:t>
            </w:r>
          </w:p>
        </w:tc>
      </w:tr>
      <w:tr w14:paraId="5191D1E5" w14:textId="77777777" w:rsidTr="002457BE">
        <w:tblPrEx>
          <w:tblW w:w="0" w:type="auto"/>
          <w:tblLook w:val="04A0"/>
        </w:tblPrEx>
        <w:tc>
          <w:tcPr>
            <w:tcW w:w="3356" w:type="dxa"/>
          </w:tcPr>
          <w:p w:rsidR="00655C22" w:rsidP="00655C22" w14:paraId="4239419E" w14:textId="77777777"/>
        </w:tc>
        <w:tc>
          <w:tcPr>
            <w:tcW w:w="3357" w:type="dxa"/>
          </w:tcPr>
          <w:p w:rsidR="00655C22" w:rsidP="00655C22" w14:paraId="3B253F08" w14:textId="6F85CEFF">
            <w:pPr>
              <w:spacing w:line="360" w:lineRule="auto"/>
            </w:pPr>
            <w:r>
              <w:t>T6. What did you take? Did you take anything else? [LIST ALL]</w:t>
            </w:r>
          </w:p>
          <w:p w:rsidR="00655C22" w:rsidP="00655C22" w14:paraId="7C2DC952" w14:textId="77777777">
            <w:r>
              <w:t>a. Medication:_______________</w:t>
            </w:r>
          </w:p>
          <w:p w:rsidR="00655C22" w:rsidP="00655C22" w14:paraId="03914CE6" w14:textId="77777777">
            <w:r>
              <w:t>b. DK</w:t>
            </w:r>
          </w:p>
          <w:p w:rsidR="00655C22" w:rsidP="00655C22" w14:paraId="72D66633" w14:textId="783FBBA3">
            <w:pPr>
              <w:spacing w:line="360" w:lineRule="auto"/>
            </w:pPr>
            <w:r>
              <w:t>c. RF</w:t>
            </w:r>
          </w:p>
          <w:p w:rsidR="00655C22" w:rsidP="00655C22" w14:paraId="299729A2" w14:textId="43F19A78"/>
        </w:tc>
        <w:tc>
          <w:tcPr>
            <w:tcW w:w="3357" w:type="dxa"/>
          </w:tcPr>
          <w:p w:rsidR="00655C22" w:rsidP="00655C22" w14:paraId="09687C96" w14:textId="77777777">
            <w:pPr>
              <w:spacing w:line="360" w:lineRule="auto"/>
            </w:pPr>
            <w:r>
              <w:t xml:space="preserve">T28. What did you take? / Did you take anything else (such as monoclonal antibodies, steroids, antibiotics, ivermectin, or hydroxychloroquine)? </w:t>
            </w:r>
          </w:p>
          <w:p w:rsidR="00655C22" w:rsidP="00655C22" w14:paraId="0DF75137" w14:textId="77777777">
            <w:pPr>
              <w:pStyle w:val="BodyText"/>
              <w:ind w:left="0"/>
              <w:rPr>
                <w:b/>
                <w:bCs/>
                <w:lang w:eastAsia="ja-JP"/>
              </w:rPr>
            </w:pPr>
            <w:r>
              <w:rPr>
                <w:b/>
                <w:bCs/>
                <w:lang w:eastAsia="ja-JP"/>
              </w:rPr>
              <w:t>PROBE: READ LIST IF NECESSARY</w:t>
            </w:r>
          </w:p>
          <w:p w:rsidR="00655C22" w:rsidP="00655C22" w14:paraId="0BDE4AB4" w14:textId="77777777">
            <w:pPr>
              <w:spacing w:line="360" w:lineRule="auto"/>
            </w:pPr>
            <w:r>
              <w:t>NAME:_____________________</w:t>
            </w:r>
          </w:p>
          <w:p w:rsidR="00655C22" w:rsidP="00655C22" w14:paraId="69E4935D" w14:textId="77777777">
            <w:pPr>
              <w:spacing w:line="360" w:lineRule="auto"/>
            </w:pPr>
            <w:r>
              <w:t xml:space="preserve">DK  </w:t>
            </w:r>
            <w:r>
              <w:rPr>
                <w:rFonts w:ascii="Wingdings" w:hAnsi="Wingdings"/>
              </w:rPr>
              <w:t>à</w:t>
            </w:r>
            <w:r>
              <w:t xml:space="preserve"> SKIP TO NEXT SECTION</w:t>
            </w:r>
          </w:p>
          <w:p w:rsidR="00655C22" w:rsidP="00655C22" w14:paraId="2A8F0ED2" w14:textId="77777777">
            <w:pPr>
              <w:pStyle w:val="BodyText"/>
              <w:ind w:left="0"/>
            </w:pPr>
            <w:r>
              <w:t xml:space="preserve">RF  </w:t>
            </w:r>
            <w:r>
              <w:rPr>
                <w:rFonts w:ascii="Wingdings" w:hAnsi="Wingdings"/>
              </w:rPr>
              <w:t>à</w:t>
            </w:r>
            <w:r>
              <w:t xml:space="preserve"> SKIP TO NEXT SECTION</w:t>
            </w:r>
          </w:p>
          <w:p w:rsidR="00655C22" w:rsidP="00655C22" w14:paraId="29B64D69" w14:textId="56DD9669">
            <w:pPr>
              <w:pStyle w:val="BodyText"/>
              <w:ind w:left="0"/>
            </w:pPr>
            <w:r>
              <w:t>LIST (select if ‘Yes’):</w:t>
            </w:r>
          </w:p>
          <w:p w:rsidR="00655C22" w:rsidP="00BE738A" w14:paraId="263137D2" w14:textId="77777777">
            <w:pPr>
              <w:pStyle w:val="BodyText"/>
              <w:ind w:left="16"/>
            </w:pPr>
            <w:r>
              <w:t xml:space="preserve">COVID MEDICATION PROMPTS: </w:t>
            </w:r>
          </w:p>
          <w:p w:rsidR="00655C22" w:rsidP="00BE738A" w14:paraId="4937476F" w14:textId="77777777">
            <w:pPr>
              <w:pStyle w:val="BodyText"/>
              <w:ind w:left="16"/>
            </w:pPr>
            <w:r>
              <w:t>Acetaminophen</w:t>
            </w:r>
          </w:p>
          <w:p w:rsidR="00655C22" w:rsidP="00BE738A" w14:paraId="68BC467D" w14:textId="77777777">
            <w:pPr>
              <w:pStyle w:val="BodyText"/>
              <w:ind w:left="16"/>
            </w:pPr>
            <w:r>
              <w:t>Advil</w:t>
            </w:r>
          </w:p>
          <w:p w:rsidR="00655C22" w:rsidP="00BE738A" w14:paraId="19E90919" w14:textId="77777777">
            <w:pPr>
              <w:pStyle w:val="BodyText"/>
              <w:ind w:left="16"/>
            </w:pPr>
            <w:r>
              <w:t>Ibuprofen</w:t>
            </w:r>
          </w:p>
          <w:p w:rsidR="00655C22" w:rsidP="00BE738A" w14:paraId="1C0EB5D6" w14:textId="77777777">
            <w:pPr>
              <w:pStyle w:val="BodyText"/>
              <w:ind w:left="16"/>
            </w:pPr>
            <w:r>
              <w:t>Motrin</w:t>
            </w:r>
          </w:p>
          <w:p w:rsidR="00655C22" w:rsidP="00BE738A" w14:paraId="7B629D98" w14:textId="77777777">
            <w:pPr>
              <w:pStyle w:val="BodyText"/>
              <w:ind w:left="16"/>
            </w:pPr>
            <w:r>
              <w:t>Tylenol</w:t>
            </w:r>
          </w:p>
          <w:p w:rsidR="00655C22" w:rsidP="00BE738A" w14:paraId="1144BBAB" w14:textId="77777777">
            <w:pPr>
              <w:pStyle w:val="BodyText"/>
              <w:ind w:left="16"/>
            </w:pPr>
            <w:r>
              <w:t>Remdesivir</w:t>
            </w:r>
          </w:p>
          <w:p w:rsidR="00655C22" w:rsidP="00BE738A" w14:paraId="14E054E2" w14:textId="77777777">
            <w:pPr>
              <w:pStyle w:val="BodyText"/>
              <w:ind w:left="16"/>
            </w:pPr>
            <w:r>
              <w:t>Paxlovid</w:t>
            </w:r>
          </w:p>
          <w:p w:rsidR="00655C22" w:rsidRPr="00B65AAE" w:rsidP="00655C22" w14:paraId="27250086" w14:textId="7D2519B2">
            <w:pPr>
              <w:pStyle w:val="BodyText"/>
              <w:ind w:left="0"/>
            </w:pPr>
            <w:r>
              <w:t>OTHER, SPECIFY:</w:t>
            </w:r>
          </w:p>
        </w:tc>
      </w:tr>
      <w:tr w14:paraId="1971253B" w14:textId="77777777" w:rsidTr="002457BE">
        <w:tblPrEx>
          <w:tblW w:w="0" w:type="auto"/>
          <w:tblLook w:val="04A0"/>
        </w:tblPrEx>
        <w:tc>
          <w:tcPr>
            <w:tcW w:w="3356" w:type="dxa"/>
          </w:tcPr>
          <w:p w:rsidR="00655C22" w:rsidP="00655C22" w14:paraId="50144A95" w14:textId="77777777"/>
        </w:tc>
        <w:tc>
          <w:tcPr>
            <w:tcW w:w="3357" w:type="dxa"/>
          </w:tcPr>
          <w:p w:rsidR="00655C22" w:rsidRPr="00BE738A" w:rsidP="00655C22" w14:paraId="357E215A" w14:textId="7EA54D8E">
            <w:pPr>
              <w:rPr>
                <w:bCs/>
              </w:rPr>
            </w:pPr>
            <w:r w:rsidRPr="00BE738A">
              <w:rPr>
                <w:bCs/>
              </w:rPr>
              <w:t xml:space="preserve">V620. </w:t>
            </w:r>
            <w:r w:rsidRPr="00BE738A">
              <w:rPr>
                <w:rFonts w:cs="Arial"/>
                <w:bCs/>
              </w:rPr>
              <w:t>During this time period, did you take any medications, remedies, or treatments that we haven’t already talked about? Any others?</w:t>
            </w:r>
          </w:p>
        </w:tc>
        <w:tc>
          <w:tcPr>
            <w:tcW w:w="3357" w:type="dxa"/>
          </w:tcPr>
          <w:p w:rsidR="00655C22" w:rsidRPr="00BE738A" w:rsidP="00655C22" w14:paraId="42D250C3" w14:textId="3DE73762">
            <w:pPr>
              <w:rPr>
                <w:bCs/>
              </w:rPr>
            </w:pPr>
            <w:r w:rsidRPr="00BE738A">
              <w:rPr>
                <w:bCs/>
              </w:rPr>
              <w:t xml:space="preserve">V620. </w:t>
            </w:r>
            <w:r w:rsidRPr="00BE738A">
              <w:rPr>
                <w:rFonts w:cs="Arial"/>
                <w:bCs/>
              </w:rPr>
              <w:t>During this time period, did you take any medications, remedies, or treatments that we haven’t already talked about (such as over the counter or prescription medications for constipation (for example, prucalopride)? We will ask you about any COVID vaccines later./Any others?</w:t>
            </w:r>
          </w:p>
        </w:tc>
      </w:tr>
      <w:tr w14:paraId="46A62D49" w14:textId="77777777" w:rsidTr="00D04AC4">
        <w:tblPrEx>
          <w:tblW w:w="0" w:type="auto"/>
          <w:tblLook w:val="04A0"/>
        </w:tblPrEx>
        <w:tc>
          <w:tcPr>
            <w:tcW w:w="3356" w:type="dxa"/>
          </w:tcPr>
          <w:p w:rsidR="00655C22" w:rsidP="00655C22" w14:paraId="4048E8FB" w14:textId="77777777"/>
        </w:tc>
        <w:tc>
          <w:tcPr>
            <w:tcW w:w="3357" w:type="dxa"/>
          </w:tcPr>
          <w:p w:rsidR="00655C22" w:rsidRPr="00BE738A" w:rsidP="00655C22" w14:paraId="065C2F75" w14:textId="77777777">
            <w:pPr>
              <w:rPr>
                <w:bCs/>
              </w:rPr>
            </w:pPr>
            <w:r w:rsidRPr="00BE738A">
              <w:rPr>
                <w:bCs/>
              </w:rPr>
              <w:t>V633. Did</w:t>
            </w:r>
            <w:r w:rsidRPr="00BE738A">
              <w:rPr>
                <w:bCs/>
                <w:lang w:eastAsia="ja-JP"/>
              </w:rPr>
              <w:t xml:space="preserve"> you </w:t>
            </w:r>
            <w:r w:rsidRPr="00BE738A">
              <w:rPr>
                <w:bCs/>
              </w:rPr>
              <w:t>get the</w:t>
            </w:r>
            <w:r w:rsidRPr="00BE738A">
              <w:rPr>
                <w:bCs/>
                <w:lang w:eastAsia="ja-JP"/>
              </w:rPr>
              <w:t xml:space="preserve"> COVID</w:t>
            </w:r>
            <w:r w:rsidRPr="00BE738A">
              <w:rPr>
                <w:bCs/>
              </w:rPr>
              <w:t>-19</w:t>
            </w:r>
            <w:r w:rsidRPr="00BE738A">
              <w:rPr>
                <w:bCs/>
                <w:lang w:eastAsia="ja-JP"/>
              </w:rPr>
              <w:t xml:space="preserve"> vaccine</w:t>
            </w:r>
            <w:r w:rsidRPr="00BE738A">
              <w:rPr>
                <w:bCs/>
              </w:rPr>
              <w:t xml:space="preserve"> </w:t>
            </w:r>
            <w:r w:rsidRPr="00BE738A">
              <w:rPr>
                <w:bCs/>
                <w:u w:val="single"/>
                <w:lang w:eastAsia="ja-JP"/>
              </w:rPr>
              <w:t>the month before</w:t>
            </w:r>
            <w:r w:rsidRPr="00BE738A">
              <w:rPr>
                <w:bCs/>
                <w:lang w:eastAsia="ja-JP"/>
              </w:rPr>
              <w:t xml:space="preserve"> through the end of your pregnancy</w:t>
            </w:r>
            <w:r w:rsidRPr="00BE738A">
              <w:rPr>
                <w:bCs/>
              </w:rPr>
              <w:t>?</w:t>
            </w:r>
          </w:p>
          <w:p w:rsidR="00655C22" w:rsidRPr="00BE738A" w:rsidP="00655C22" w14:paraId="2EE69D76" w14:textId="77777777">
            <w:pPr>
              <w:ind w:left="342" w:hanging="342"/>
              <w:rPr>
                <w:bCs/>
              </w:rPr>
            </w:pPr>
            <w:r w:rsidRPr="00BE738A">
              <w:rPr>
                <w:bCs/>
              </w:rPr>
              <w:t>a.</w:t>
            </w:r>
            <w:r w:rsidRPr="00BE738A">
              <w:rPr>
                <w:bCs/>
              </w:rPr>
              <w:tab/>
              <w:t xml:space="preserve">YES </w:t>
            </w:r>
            <w:r w:rsidRPr="00BE738A">
              <w:rPr>
                <w:rFonts w:ascii="Wingdings" w:hAnsi="Wingdings"/>
                <w:bCs/>
              </w:rPr>
              <w:sym w:font="Wingdings" w:char="F0E0"/>
            </w:r>
            <w:r w:rsidRPr="00BE738A">
              <w:rPr>
                <w:bCs/>
              </w:rPr>
              <w:t xml:space="preserve"> CONTINUE TO V634</w:t>
            </w:r>
          </w:p>
          <w:p w:rsidR="00655C22" w:rsidRPr="00BE738A" w:rsidP="00655C22" w14:paraId="603375AE" w14:textId="77777777">
            <w:pPr>
              <w:ind w:left="342" w:hanging="342"/>
              <w:rPr>
                <w:bCs/>
              </w:rPr>
            </w:pPr>
            <w:r w:rsidRPr="00BE738A">
              <w:rPr>
                <w:bCs/>
              </w:rPr>
              <w:t>b.</w:t>
            </w:r>
            <w:r w:rsidRPr="00BE738A">
              <w:rPr>
                <w:bCs/>
              </w:rPr>
              <w:tab/>
              <w:t xml:space="preserve">NO </w:t>
            </w:r>
            <w:r w:rsidRPr="00BE738A">
              <w:rPr>
                <w:rFonts w:ascii="Wingdings" w:hAnsi="Wingdings"/>
                <w:bCs/>
              </w:rPr>
              <w:sym w:font="Wingdings" w:char="F0E0"/>
            </w:r>
            <w:r w:rsidRPr="00BE738A">
              <w:rPr>
                <w:bCs/>
              </w:rPr>
              <w:t xml:space="preserve"> SKIP TO NEXT SECTION</w:t>
            </w:r>
          </w:p>
          <w:p w:rsidR="00655C22" w:rsidRPr="00BE738A" w:rsidP="00655C22" w14:paraId="31368ECB" w14:textId="77777777">
            <w:pPr>
              <w:ind w:left="342" w:hanging="342"/>
              <w:rPr>
                <w:bCs/>
              </w:rPr>
            </w:pPr>
            <w:r w:rsidRPr="00BE738A">
              <w:rPr>
                <w:bCs/>
              </w:rPr>
              <w:t xml:space="preserve">c.    DK </w:t>
            </w:r>
            <w:r w:rsidRPr="00BE738A">
              <w:rPr>
                <w:rFonts w:ascii="Wingdings" w:hAnsi="Wingdings"/>
                <w:bCs/>
              </w:rPr>
              <w:sym w:font="Wingdings" w:char="F0E0"/>
            </w:r>
            <w:r w:rsidRPr="00BE738A">
              <w:rPr>
                <w:bCs/>
              </w:rPr>
              <w:t xml:space="preserve"> SKIP TO NEXT SECTION</w:t>
            </w:r>
          </w:p>
          <w:p w:rsidR="00655C22" w:rsidRPr="00BE738A" w:rsidP="00655C22" w14:paraId="481EBBCD" w14:textId="43B6504D">
            <w:pPr>
              <w:rPr>
                <w:bCs/>
              </w:rPr>
            </w:pPr>
            <w:r w:rsidRPr="00BE738A">
              <w:rPr>
                <w:bCs/>
              </w:rPr>
              <w:t xml:space="preserve">d.    RF </w:t>
            </w:r>
            <w:r w:rsidRPr="00BE738A">
              <w:rPr>
                <w:rFonts w:ascii="Wingdings" w:hAnsi="Wingdings"/>
                <w:bCs/>
              </w:rPr>
              <w:sym w:font="Wingdings" w:char="F0E0"/>
            </w:r>
            <w:r w:rsidRPr="00BE738A">
              <w:rPr>
                <w:bCs/>
              </w:rPr>
              <w:t xml:space="preserve"> SKIP TO NEXT SECTION</w:t>
            </w:r>
          </w:p>
        </w:tc>
        <w:tc>
          <w:tcPr>
            <w:tcW w:w="3357" w:type="dxa"/>
          </w:tcPr>
          <w:p w:rsidR="00655C22" w:rsidRPr="00BE738A" w:rsidP="00655C22" w14:paraId="60222E32" w14:textId="77777777">
            <w:pPr>
              <w:rPr>
                <w:bCs/>
                <w:lang w:eastAsia="ja-JP"/>
              </w:rPr>
            </w:pPr>
            <w:r w:rsidRPr="00BE738A">
              <w:rPr>
                <w:bCs/>
              </w:rPr>
              <w:t xml:space="preserve">V639. </w:t>
            </w:r>
            <w:r w:rsidRPr="00BE738A">
              <w:rPr>
                <w:bCs/>
                <w:lang w:eastAsia="ja-JP"/>
              </w:rPr>
              <w:t>Have you ever received a COVID vaccine?</w:t>
            </w:r>
          </w:p>
          <w:p w:rsidR="00655C22" w:rsidRPr="00BE738A" w:rsidP="00655C22" w14:paraId="6F68B980" w14:textId="77777777">
            <w:pPr>
              <w:ind w:left="342" w:hanging="342"/>
              <w:rPr>
                <w:bCs/>
              </w:rPr>
            </w:pPr>
            <w:r w:rsidRPr="00BE738A">
              <w:rPr>
                <w:bCs/>
              </w:rPr>
              <w:t>a.</w:t>
            </w:r>
            <w:r w:rsidRPr="00BE738A">
              <w:rPr>
                <w:bCs/>
              </w:rPr>
              <w:tab/>
              <w:t xml:space="preserve">YES </w:t>
            </w:r>
            <w:r w:rsidRPr="00BE738A">
              <w:rPr>
                <w:rFonts w:ascii="Wingdings" w:hAnsi="Wingdings"/>
                <w:bCs/>
              </w:rPr>
              <w:sym w:font="Wingdings" w:char="F0E0"/>
            </w:r>
            <w:r w:rsidRPr="00BE738A">
              <w:rPr>
                <w:bCs/>
              </w:rPr>
              <w:t xml:space="preserve"> CONTINUE TO V640</w:t>
            </w:r>
          </w:p>
          <w:p w:rsidR="00655C22" w:rsidRPr="00BE738A" w:rsidP="00655C22" w14:paraId="1FA1650E" w14:textId="77777777">
            <w:pPr>
              <w:ind w:left="342" w:hanging="342"/>
              <w:rPr>
                <w:bCs/>
              </w:rPr>
            </w:pPr>
            <w:r w:rsidRPr="00BE738A">
              <w:rPr>
                <w:bCs/>
              </w:rPr>
              <w:t>b.</w:t>
            </w:r>
            <w:r w:rsidRPr="00BE738A">
              <w:rPr>
                <w:bCs/>
              </w:rPr>
              <w:tab/>
              <w:t xml:space="preserve">NO </w:t>
            </w:r>
            <w:r w:rsidRPr="00BE738A">
              <w:rPr>
                <w:rFonts w:ascii="Wingdings" w:hAnsi="Wingdings"/>
                <w:bCs/>
              </w:rPr>
              <w:sym w:font="Wingdings" w:char="F0E0"/>
            </w:r>
            <w:r w:rsidRPr="00BE738A">
              <w:rPr>
                <w:bCs/>
              </w:rPr>
              <w:t xml:space="preserve"> SKIP TO NEXT SECTION</w:t>
            </w:r>
          </w:p>
          <w:p w:rsidR="00655C22" w:rsidRPr="00BE738A" w:rsidP="00655C22" w14:paraId="7A6A0B1A" w14:textId="7E3E3466">
            <w:pPr>
              <w:ind w:left="342" w:hanging="342"/>
              <w:rPr>
                <w:bCs/>
              </w:rPr>
            </w:pPr>
            <w:r w:rsidRPr="00BE738A">
              <w:rPr>
                <w:bCs/>
              </w:rPr>
              <w:t xml:space="preserve">c.    DK </w:t>
            </w:r>
            <w:r w:rsidRPr="00BE738A">
              <w:rPr>
                <w:rFonts w:ascii="Wingdings" w:hAnsi="Wingdings"/>
                <w:bCs/>
              </w:rPr>
              <w:sym w:font="Wingdings" w:char="F0E0"/>
            </w:r>
            <w:r w:rsidRPr="00BE738A">
              <w:rPr>
                <w:bCs/>
              </w:rPr>
              <w:t xml:space="preserve"> SKIP TO NEXT SECTION</w:t>
            </w:r>
          </w:p>
          <w:p w:rsidR="00655C22" w:rsidRPr="00BE738A" w:rsidP="00655C22" w14:paraId="5E178069" w14:textId="5138DBA8">
            <w:pPr>
              <w:rPr>
                <w:bCs/>
              </w:rPr>
            </w:pPr>
            <w:r w:rsidRPr="00BE738A">
              <w:rPr>
                <w:bCs/>
              </w:rPr>
              <w:t xml:space="preserve">d.    RF </w:t>
            </w:r>
            <w:r w:rsidRPr="00BE738A">
              <w:rPr>
                <w:rFonts w:ascii="Wingdings" w:hAnsi="Wingdings"/>
                <w:bCs/>
              </w:rPr>
              <w:sym w:font="Wingdings" w:char="F0E0"/>
            </w:r>
            <w:r w:rsidRPr="00BE738A">
              <w:rPr>
                <w:bCs/>
              </w:rPr>
              <w:t xml:space="preserve"> SKIP TO NEXT SECTION</w:t>
            </w:r>
          </w:p>
        </w:tc>
      </w:tr>
      <w:tr w14:paraId="0BAA4932" w14:textId="77777777" w:rsidTr="00D04AC4">
        <w:tblPrEx>
          <w:tblW w:w="0" w:type="auto"/>
          <w:tblLook w:val="04A0"/>
        </w:tblPrEx>
        <w:tc>
          <w:tcPr>
            <w:tcW w:w="3356" w:type="dxa"/>
          </w:tcPr>
          <w:p w:rsidR="00655C22" w:rsidP="00655C22" w14:paraId="70242DFF" w14:textId="77777777"/>
        </w:tc>
        <w:tc>
          <w:tcPr>
            <w:tcW w:w="3357" w:type="dxa"/>
          </w:tcPr>
          <w:p w:rsidR="00655C22" w:rsidRPr="00BE738A" w:rsidP="00655C22" w14:paraId="21BD0AD1" w14:textId="77777777">
            <w:pPr>
              <w:rPr>
                <w:bCs/>
                <w:lang w:eastAsia="ja-JP"/>
              </w:rPr>
            </w:pPr>
            <w:r w:rsidRPr="00BE738A">
              <w:rPr>
                <w:bCs/>
              </w:rPr>
              <w:t xml:space="preserve">V634. </w:t>
            </w:r>
            <w:r w:rsidRPr="00BE738A">
              <w:rPr>
                <w:bCs/>
                <w:lang w:eastAsia="ja-JP"/>
              </w:rPr>
              <w:t>Do you know what type of COVID-19 vaccine you received?</w:t>
            </w:r>
          </w:p>
          <w:p w:rsidR="00655C22" w:rsidRPr="00BE738A" w:rsidP="00655C22" w14:paraId="3A3A3840" w14:textId="77777777">
            <w:pPr>
              <w:ind w:left="342" w:hanging="342"/>
              <w:rPr>
                <w:bCs/>
              </w:rPr>
            </w:pPr>
            <w:r w:rsidRPr="00BE738A">
              <w:rPr>
                <w:bCs/>
              </w:rPr>
              <w:t>a.</w:t>
            </w:r>
            <w:r w:rsidRPr="00BE738A">
              <w:rPr>
                <w:bCs/>
              </w:rPr>
              <w:tab/>
              <w:t xml:space="preserve">YES </w:t>
            </w:r>
            <w:r w:rsidRPr="00BE738A">
              <w:rPr>
                <w:rFonts w:ascii="Wingdings" w:hAnsi="Wingdings"/>
                <w:bCs/>
              </w:rPr>
              <w:sym w:font="Wingdings" w:char="F0E0"/>
            </w:r>
            <w:r w:rsidRPr="00BE738A">
              <w:rPr>
                <w:bCs/>
              </w:rPr>
              <w:t xml:space="preserve"> CONTINUE TO V634a</w:t>
            </w:r>
          </w:p>
          <w:p w:rsidR="00655C22" w:rsidRPr="00BE738A" w:rsidP="00655C22" w14:paraId="37057FBB" w14:textId="668CD4C7">
            <w:pPr>
              <w:rPr>
                <w:bCs/>
              </w:rPr>
            </w:pPr>
            <w:r w:rsidRPr="00BE738A">
              <w:rPr>
                <w:bCs/>
              </w:rPr>
              <w:t>b.</w:t>
            </w:r>
            <w:r w:rsidRPr="00BE738A">
              <w:rPr>
                <w:bCs/>
              </w:rPr>
              <w:tab/>
              <w:t xml:space="preserve">NO </w:t>
            </w:r>
            <w:r w:rsidRPr="00BE738A">
              <w:rPr>
                <w:rFonts w:ascii="Wingdings" w:hAnsi="Wingdings"/>
                <w:bCs/>
              </w:rPr>
              <w:sym w:font="Wingdings" w:char="F0E0"/>
            </w:r>
            <w:r w:rsidRPr="00BE738A">
              <w:rPr>
                <w:bCs/>
              </w:rPr>
              <w:t xml:space="preserve"> CONTINUE TO V635</w:t>
            </w:r>
          </w:p>
        </w:tc>
        <w:tc>
          <w:tcPr>
            <w:tcW w:w="3357" w:type="dxa"/>
          </w:tcPr>
          <w:p w:rsidR="00655C22" w:rsidRPr="00BE738A" w:rsidP="00655C22" w14:paraId="60AAF5E0" w14:textId="77777777">
            <w:pPr>
              <w:rPr>
                <w:bCs/>
                <w:lang w:eastAsia="ja-JP"/>
              </w:rPr>
            </w:pPr>
            <w:r w:rsidRPr="00BE738A">
              <w:rPr>
                <w:bCs/>
              </w:rPr>
              <w:t xml:space="preserve">V640. </w:t>
            </w:r>
            <w:r w:rsidRPr="00BE738A">
              <w:rPr>
                <w:bCs/>
                <w:lang w:eastAsia="ja-JP"/>
              </w:rPr>
              <w:t xml:space="preserve">How many COVID-19 vaccine doses do you remember getting? This includes any boosters you may have received. </w:t>
            </w:r>
          </w:p>
          <w:p w:rsidR="00655C22" w:rsidRPr="00BE738A" w:rsidP="00655C22" w14:paraId="46E5DA8E" w14:textId="7143E204">
            <w:pPr>
              <w:ind w:left="342" w:hanging="342"/>
              <w:rPr>
                <w:bCs/>
              </w:rPr>
            </w:pPr>
            <w:r w:rsidRPr="00BE738A">
              <w:rPr>
                <w:bCs/>
              </w:rPr>
              <w:t>a.</w:t>
            </w:r>
            <w:r w:rsidRPr="00BE738A">
              <w:rPr>
                <w:bCs/>
              </w:rPr>
              <w:tab/>
              <w:t>Number:________________</w:t>
            </w:r>
          </w:p>
          <w:p w:rsidR="00655C22" w:rsidRPr="00BE738A" w:rsidP="00655C22" w14:paraId="6901F895" w14:textId="7AFE55D2">
            <w:pPr>
              <w:rPr>
                <w:bCs/>
              </w:rPr>
            </w:pPr>
            <w:r w:rsidRPr="00BE738A">
              <w:rPr>
                <w:bCs/>
                <w:lang w:eastAsia="ja-JP"/>
              </w:rPr>
              <w:t>[IF DK NUMBER, SELECT 1 AND ASK MOM FOR DETAILS ABOUT 1 VACCINE SHE REMEMBERS.] [ASK V641-V642 FOR EACH VACCINE DOSE LISTED.]</w:t>
            </w:r>
          </w:p>
        </w:tc>
      </w:tr>
      <w:tr w14:paraId="19502D74" w14:textId="77777777" w:rsidTr="00D04AC4">
        <w:tblPrEx>
          <w:tblW w:w="0" w:type="auto"/>
          <w:tblLook w:val="04A0"/>
        </w:tblPrEx>
        <w:tc>
          <w:tcPr>
            <w:tcW w:w="3356" w:type="dxa"/>
          </w:tcPr>
          <w:p w:rsidR="00655C22" w:rsidP="00655C22" w14:paraId="2B3C6CE9" w14:textId="77777777"/>
        </w:tc>
        <w:tc>
          <w:tcPr>
            <w:tcW w:w="3357" w:type="dxa"/>
          </w:tcPr>
          <w:p w:rsidR="00655C22" w:rsidP="00655C22" w14:paraId="482AFB8A" w14:textId="77777777">
            <w:pPr>
              <w:rPr>
                <w:b/>
              </w:rPr>
            </w:pPr>
          </w:p>
        </w:tc>
        <w:tc>
          <w:tcPr>
            <w:tcW w:w="3357" w:type="dxa"/>
          </w:tcPr>
          <w:p w:rsidR="00655C22" w:rsidP="00655C22" w14:paraId="02FC0980" w14:textId="77777777">
            <w:pPr>
              <w:rPr>
                <w:b/>
              </w:rPr>
            </w:pPr>
            <w:r>
              <w:rPr>
                <w:b/>
              </w:rPr>
              <w:t>For each vaccine dose that the mother reported, ask the following questions:</w:t>
            </w:r>
          </w:p>
          <w:p w:rsidR="00655C22" w:rsidP="00655C22" w14:paraId="53F9E7E1" w14:textId="77777777">
            <w:pPr>
              <w:rPr>
                <w:b/>
              </w:rPr>
            </w:pPr>
          </w:p>
          <w:p w:rsidR="00655C22" w:rsidP="00655C22" w14:paraId="51F91639" w14:textId="380EFE98">
            <w:pPr>
              <w:rPr>
                <w:lang w:eastAsia="ja-JP"/>
              </w:rPr>
            </w:pPr>
            <w:r w:rsidRPr="00BE738A">
              <w:rPr>
                <w:lang w:eastAsia="ja-JP"/>
              </w:rPr>
              <w:t>V641.</w:t>
            </w:r>
            <w:r>
              <w:rPr>
                <w:lang w:eastAsia="ja-JP"/>
              </w:rPr>
              <w:t xml:space="preserve"> When did you get the [1</w:t>
            </w:r>
            <w:r w:rsidRPr="007737A3">
              <w:rPr>
                <w:vertAlign w:val="superscript"/>
                <w:lang w:eastAsia="ja-JP"/>
              </w:rPr>
              <w:t>st</w:t>
            </w:r>
            <w:r>
              <w:rPr>
                <w:lang w:eastAsia="ja-JP"/>
              </w:rPr>
              <w:t>/2</w:t>
            </w:r>
            <w:r w:rsidRPr="007737A3">
              <w:rPr>
                <w:vertAlign w:val="superscript"/>
                <w:lang w:eastAsia="ja-JP"/>
              </w:rPr>
              <w:t>nd</w:t>
            </w:r>
            <w:r>
              <w:rPr>
                <w:lang w:eastAsia="ja-JP"/>
              </w:rPr>
              <w:t>/3</w:t>
            </w:r>
            <w:r w:rsidRPr="007737A3">
              <w:rPr>
                <w:vertAlign w:val="superscript"/>
                <w:lang w:eastAsia="ja-JP"/>
              </w:rPr>
              <w:t>rd</w:t>
            </w:r>
            <w:r>
              <w:rPr>
                <w:lang w:eastAsia="ja-JP"/>
              </w:rPr>
              <w:t>/etc.] vaccine dose?</w:t>
            </w:r>
          </w:p>
          <w:p w:rsidR="00655C22" w:rsidP="00655C22" w14:paraId="224B05BA" w14:textId="77777777">
            <w:r>
              <w:t>a. MM/DD/YYY or</w:t>
            </w:r>
          </w:p>
          <w:p w:rsidR="00655C22" w:rsidP="00655C22" w14:paraId="33276279" w14:textId="77777777">
            <w:r>
              <w:t>b. Before B1 OR</w:t>
            </w:r>
          </w:p>
          <w:p w:rsidR="00655C22" w:rsidP="00655C22" w14:paraId="08F994C0" w14:textId="77777777">
            <w:r>
              <w:t xml:space="preserve">c. MONTH OF PREGNANCY (B1-P9) </w:t>
            </w:r>
          </w:p>
          <w:p w:rsidR="00655C22" w:rsidP="00655C22" w14:paraId="69CC4697" w14:textId="77777777">
            <w:r>
              <w:t xml:space="preserve">d. After P9 OR </w:t>
            </w:r>
          </w:p>
          <w:p w:rsidR="00655C22" w:rsidP="00655C22" w14:paraId="5CBCFB93" w14:textId="77777777">
            <w:r>
              <w:t>e. HOW LONG AGO (with units for days, weeks, months, years)</w:t>
            </w:r>
          </w:p>
          <w:p w:rsidR="00655C22" w:rsidP="00655C22" w14:paraId="1C3D88B4" w14:textId="77777777">
            <w:r>
              <w:t>f. Age in years OR</w:t>
            </w:r>
          </w:p>
          <w:p w:rsidR="00655C22" w:rsidP="00655C22" w14:paraId="7FB22A5E" w14:textId="77777777">
            <w:r>
              <w:t>g. DK</w:t>
            </w:r>
          </w:p>
          <w:p w:rsidR="00655C22" w:rsidP="00655C22" w14:paraId="3400AF41" w14:textId="71105533">
            <w:pPr>
              <w:rPr>
                <w:b/>
              </w:rPr>
            </w:pPr>
            <w:r>
              <w:t>h. RF</w:t>
            </w:r>
          </w:p>
        </w:tc>
      </w:tr>
      <w:tr w14:paraId="0C891F74" w14:textId="77777777" w:rsidTr="00D04AC4">
        <w:tblPrEx>
          <w:tblW w:w="0" w:type="auto"/>
          <w:tblLook w:val="04A0"/>
        </w:tblPrEx>
        <w:tc>
          <w:tcPr>
            <w:tcW w:w="3356" w:type="dxa"/>
          </w:tcPr>
          <w:p w:rsidR="00655C22" w:rsidP="00655C22" w14:paraId="07DD7AC7" w14:textId="77777777"/>
        </w:tc>
        <w:tc>
          <w:tcPr>
            <w:tcW w:w="3357" w:type="dxa"/>
          </w:tcPr>
          <w:p w:rsidR="00655C22" w:rsidP="00655C22" w14:paraId="56BBCA21" w14:textId="77777777">
            <w:pPr>
              <w:rPr>
                <w:b/>
              </w:rPr>
            </w:pPr>
          </w:p>
        </w:tc>
        <w:tc>
          <w:tcPr>
            <w:tcW w:w="3357" w:type="dxa"/>
          </w:tcPr>
          <w:p w:rsidR="00655C22" w:rsidRPr="00BE738A" w:rsidP="00655C22" w14:paraId="627FC9AC" w14:textId="4299BD1A">
            <w:pPr>
              <w:rPr>
                <w:lang w:eastAsia="ja-JP"/>
              </w:rPr>
            </w:pPr>
            <w:r w:rsidRPr="00BE738A">
              <w:rPr>
                <w:lang w:eastAsia="ja-JP"/>
              </w:rPr>
              <w:t>V642. Do you know what type of COVID-19 vaccine you received?</w:t>
            </w:r>
          </w:p>
          <w:p w:rsidR="00655C22" w:rsidRPr="00BE738A" w:rsidP="00655C22" w14:paraId="0EACB536" w14:textId="77777777">
            <w:pPr>
              <w:ind w:left="342" w:hanging="342"/>
            </w:pPr>
            <w:r w:rsidRPr="00BE738A">
              <w:t xml:space="preserve">a. YES </w:t>
            </w:r>
            <w:r w:rsidRPr="00BE738A">
              <w:rPr>
                <w:rFonts w:ascii="Wingdings" w:hAnsi="Wingdings"/>
              </w:rPr>
              <w:sym w:font="Wingdings" w:char="F0E0"/>
            </w:r>
            <w:r w:rsidRPr="00BE738A">
              <w:t xml:space="preserve"> CONTINUE TO V642a.</w:t>
            </w:r>
          </w:p>
          <w:p w:rsidR="00655C22" w:rsidRPr="00BE738A" w:rsidP="00655C22" w14:paraId="7D4649C6" w14:textId="12B095C3">
            <w:r w:rsidRPr="00BE738A">
              <w:t xml:space="preserve">b. NO </w:t>
            </w:r>
            <w:r w:rsidRPr="00BE738A">
              <w:rPr>
                <w:rFonts w:ascii="Wingdings" w:hAnsi="Wingdings"/>
              </w:rPr>
              <w:sym w:font="Wingdings" w:char="F0E0"/>
            </w:r>
            <w:r w:rsidRPr="00BE738A">
              <w:t xml:space="preserve"> RECORD NEXT DOSE INFORMATION OR GO TO NEXT SECTION</w:t>
            </w:r>
          </w:p>
        </w:tc>
      </w:tr>
      <w:tr w14:paraId="33163997" w14:textId="77777777" w:rsidTr="00D04AC4">
        <w:tblPrEx>
          <w:tblW w:w="0" w:type="auto"/>
          <w:tblLook w:val="04A0"/>
        </w:tblPrEx>
        <w:tc>
          <w:tcPr>
            <w:tcW w:w="3356" w:type="dxa"/>
          </w:tcPr>
          <w:p w:rsidR="00655C22" w:rsidP="00655C22" w14:paraId="7D7D4A28" w14:textId="77777777"/>
        </w:tc>
        <w:tc>
          <w:tcPr>
            <w:tcW w:w="3357" w:type="dxa"/>
          </w:tcPr>
          <w:p w:rsidR="00655C22" w:rsidP="00655C22" w14:paraId="4A92E6A7" w14:textId="77777777">
            <w:pPr>
              <w:rPr>
                <w:b/>
              </w:rPr>
            </w:pPr>
          </w:p>
        </w:tc>
        <w:tc>
          <w:tcPr>
            <w:tcW w:w="3357" w:type="dxa"/>
          </w:tcPr>
          <w:p w:rsidR="00655C22" w:rsidRPr="00BE738A" w:rsidP="00655C22" w14:paraId="288027B3" w14:textId="604F774F">
            <w:pPr>
              <w:rPr>
                <w:lang w:eastAsia="ja-JP"/>
              </w:rPr>
            </w:pPr>
            <w:r w:rsidRPr="00BE738A">
              <w:rPr>
                <w:lang w:eastAsia="ja-JP"/>
              </w:rPr>
              <w:t>V642a. Which brand of COVID-19 vaccine did you receive?</w:t>
            </w:r>
          </w:p>
          <w:p w:rsidR="00655C22" w:rsidRPr="00BE738A" w:rsidP="00655C22" w14:paraId="4F8956F7" w14:textId="77777777">
            <w:r w:rsidRPr="00BE738A">
              <w:t>a. Pfizer-BioNTech</w:t>
            </w:r>
          </w:p>
          <w:p w:rsidR="00655C22" w:rsidRPr="00BE738A" w:rsidP="00655C22" w14:paraId="62DA1606" w14:textId="77777777">
            <w:r w:rsidRPr="00BE738A">
              <w:t>b. Moderna</w:t>
            </w:r>
          </w:p>
          <w:p w:rsidR="00655C22" w:rsidRPr="00BE738A" w:rsidP="00655C22" w14:paraId="638BCB47" w14:textId="77777777">
            <w:r w:rsidRPr="00BE738A">
              <w:t xml:space="preserve">c. Johnson and Johnson (Janssen) </w:t>
            </w:r>
          </w:p>
          <w:p w:rsidR="00655C22" w:rsidRPr="00BE738A" w:rsidP="00655C22" w14:paraId="0502609A" w14:textId="77777777">
            <w:r w:rsidRPr="00BE738A">
              <w:t xml:space="preserve">d. One of the brands that require two initial shots, but not sure which brand </w:t>
            </w:r>
          </w:p>
          <w:p w:rsidR="00655C22" w:rsidRPr="00BE738A" w:rsidP="00655C22" w14:paraId="4740A672" w14:textId="77777777">
            <w:r w:rsidRPr="00BE738A">
              <w:t xml:space="preserve">c. Other (SPECIFY): _______ </w:t>
            </w:r>
          </w:p>
          <w:p w:rsidR="00655C22" w:rsidRPr="00BE738A" w:rsidP="00655C22" w14:paraId="163E4D97" w14:textId="77777777">
            <w:r w:rsidRPr="00BE738A">
              <w:t xml:space="preserve">d. DK </w:t>
            </w:r>
          </w:p>
          <w:p w:rsidR="00655C22" w:rsidRPr="00BE738A" w:rsidP="00655C22" w14:paraId="00A773E8" w14:textId="6F335C17">
            <w:r w:rsidRPr="00BE738A">
              <w:t xml:space="preserve">f. RF  </w:t>
            </w:r>
          </w:p>
        </w:tc>
      </w:tr>
      <w:tr w14:paraId="40826309" w14:textId="77777777" w:rsidTr="00D04AC4">
        <w:tblPrEx>
          <w:tblW w:w="0" w:type="auto"/>
          <w:tblLook w:val="04A0"/>
        </w:tblPrEx>
        <w:tc>
          <w:tcPr>
            <w:tcW w:w="3356" w:type="dxa"/>
          </w:tcPr>
          <w:p w:rsidR="00655C22" w:rsidP="00655C22" w14:paraId="1EC6A735" w14:textId="77777777"/>
        </w:tc>
        <w:tc>
          <w:tcPr>
            <w:tcW w:w="3357" w:type="dxa"/>
          </w:tcPr>
          <w:p w:rsidR="00655C22" w:rsidP="00655C22" w14:paraId="554163A1" w14:textId="6B4C79CD">
            <w:pPr>
              <w:rPr>
                <w:lang w:eastAsia="ja-JP"/>
              </w:rPr>
            </w:pPr>
            <w:r>
              <w:rPr>
                <w:lang w:eastAsia="ja-JP"/>
              </w:rPr>
              <w:t>V634a. What was it?</w:t>
            </w:r>
          </w:p>
          <w:p w:rsidR="00655C22" w:rsidP="00655C22" w14:paraId="46095DE4" w14:textId="4897EC62">
            <w:pPr>
              <w:rPr>
                <w:b/>
              </w:rPr>
            </w:pPr>
            <w:r>
              <w:t>SPECIFY______________</w:t>
            </w:r>
          </w:p>
        </w:tc>
        <w:tc>
          <w:tcPr>
            <w:tcW w:w="3357" w:type="dxa"/>
          </w:tcPr>
          <w:p w:rsidR="00655C22" w:rsidP="00655C22" w14:paraId="7063D229" w14:textId="77777777">
            <w:pPr>
              <w:rPr>
                <w:b/>
              </w:rPr>
            </w:pPr>
          </w:p>
        </w:tc>
      </w:tr>
      <w:tr w14:paraId="68953F1A" w14:textId="77777777" w:rsidTr="00D04AC4">
        <w:tblPrEx>
          <w:tblW w:w="0" w:type="auto"/>
          <w:tblLook w:val="04A0"/>
        </w:tblPrEx>
        <w:tc>
          <w:tcPr>
            <w:tcW w:w="3356" w:type="dxa"/>
          </w:tcPr>
          <w:p w:rsidR="00655C22" w:rsidP="00655C22" w14:paraId="651E18B9" w14:textId="77777777"/>
        </w:tc>
        <w:tc>
          <w:tcPr>
            <w:tcW w:w="3357" w:type="dxa"/>
          </w:tcPr>
          <w:p w:rsidR="00655C22" w:rsidP="00655C22" w14:paraId="16C57BCD" w14:textId="4AC4D683">
            <w:pPr>
              <w:rPr>
                <w:lang w:eastAsia="ja-JP"/>
              </w:rPr>
            </w:pPr>
            <w:r>
              <w:rPr>
                <w:lang w:eastAsia="ja-JP"/>
              </w:rPr>
              <w:t>V635. Did the type of vaccine you received require 2 doses?</w:t>
            </w:r>
          </w:p>
          <w:p w:rsidR="00655C22" w:rsidP="00655C22" w14:paraId="312B2AAF" w14:textId="77777777">
            <w:pPr>
              <w:ind w:left="342" w:hanging="342"/>
            </w:pPr>
            <w:r>
              <w:t>a.</w:t>
            </w:r>
            <w:r>
              <w:tab/>
              <w:t xml:space="preserve">YES </w:t>
            </w:r>
            <w:r>
              <w:rPr>
                <w:rFonts w:ascii="Wingdings" w:hAnsi="Wingdings"/>
              </w:rPr>
              <w:sym w:font="Wingdings" w:char="F0E0"/>
            </w:r>
            <w:r>
              <w:t xml:space="preserve"> CONTINUE TO V636</w:t>
            </w:r>
          </w:p>
          <w:p w:rsidR="00655C22" w:rsidP="00655C22" w14:paraId="601152CA" w14:textId="77777777">
            <w:pPr>
              <w:ind w:left="342" w:hanging="342"/>
            </w:pPr>
            <w:r>
              <w:t>b.</w:t>
            </w:r>
            <w:r>
              <w:tab/>
              <w:t xml:space="preserve">NO </w:t>
            </w:r>
            <w:r>
              <w:rPr>
                <w:rFonts w:ascii="Wingdings" w:hAnsi="Wingdings"/>
              </w:rPr>
              <w:sym w:font="Wingdings" w:char="F0E0"/>
            </w:r>
            <w:r>
              <w:t xml:space="preserve"> CONTINUE TO V638</w:t>
            </w:r>
          </w:p>
          <w:p w:rsidR="00655C22" w:rsidP="00655C22" w14:paraId="4EA763D9" w14:textId="13A1F9B6">
            <w:pPr>
              <w:rPr>
                <w:b/>
              </w:rPr>
            </w:pPr>
            <w:r>
              <w:t xml:space="preserve">c.    DK </w:t>
            </w:r>
            <w:r>
              <w:rPr>
                <w:rFonts w:ascii="Wingdings" w:hAnsi="Wingdings"/>
              </w:rPr>
              <w:sym w:font="Wingdings" w:char="F0E0"/>
            </w:r>
            <w:r>
              <w:t xml:space="preserve"> CONTINUE TO V636</w:t>
            </w:r>
          </w:p>
        </w:tc>
        <w:tc>
          <w:tcPr>
            <w:tcW w:w="3357" w:type="dxa"/>
          </w:tcPr>
          <w:p w:rsidR="00655C22" w:rsidP="00655C22" w14:paraId="06AE523A" w14:textId="77777777">
            <w:pPr>
              <w:rPr>
                <w:b/>
              </w:rPr>
            </w:pPr>
          </w:p>
        </w:tc>
      </w:tr>
      <w:tr w14:paraId="78338F8A" w14:textId="77777777" w:rsidTr="00D04AC4">
        <w:tblPrEx>
          <w:tblW w:w="0" w:type="auto"/>
          <w:tblLook w:val="04A0"/>
        </w:tblPrEx>
        <w:tc>
          <w:tcPr>
            <w:tcW w:w="3356" w:type="dxa"/>
          </w:tcPr>
          <w:p w:rsidR="00655C22" w:rsidP="00655C22" w14:paraId="40A2C5F3" w14:textId="77777777"/>
        </w:tc>
        <w:tc>
          <w:tcPr>
            <w:tcW w:w="3357" w:type="dxa"/>
          </w:tcPr>
          <w:p w:rsidR="00655C22" w:rsidP="00655C22" w14:paraId="1A6FEB0F" w14:textId="7059BB55">
            <w:pPr>
              <w:rPr>
                <w:lang w:eastAsia="ja-JP"/>
              </w:rPr>
            </w:pPr>
            <w:r>
              <w:rPr>
                <w:lang w:eastAsia="ja-JP"/>
              </w:rPr>
              <w:t>V636. Did you receive 2 doses?</w:t>
            </w:r>
          </w:p>
          <w:p w:rsidR="00655C22" w:rsidP="00655C22" w14:paraId="529954FF" w14:textId="77777777">
            <w:pPr>
              <w:ind w:left="342" w:hanging="342"/>
            </w:pPr>
            <w:r>
              <w:t>a.</w:t>
            </w:r>
            <w:r>
              <w:tab/>
              <w:t xml:space="preserve">YES </w:t>
            </w:r>
            <w:r>
              <w:rPr>
                <w:rFonts w:ascii="Wingdings" w:hAnsi="Wingdings"/>
              </w:rPr>
              <w:sym w:font="Wingdings" w:char="F0E0"/>
            </w:r>
            <w:r>
              <w:t xml:space="preserve"> CONTINUE TO V637</w:t>
            </w:r>
          </w:p>
          <w:p w:rsidR="00655C22" w:rsidP="00655C22" w14:paraId="3F90DEA2" w14:textId="5F5EA8F8">
            <w:pPr>
              <w:rPr>
                <w:b/>
              </w:rPr>
            </w:pPr>
            <w:r>
              <w:t>b.</w:t>
            </w:r>
            <w:r>
              <w:tab/>
              <w:t xml:space="preserve">NO </w:t>
            </w:r>
            <w:r>
              <w:rPr>
                <w:rFonts w:ascii="Wingdings" w:hAnsi="Wingdings"/>
              </w:rPr>
              <w:sym w:font="Wingdings" w:char="F0E0"/>
            </w:r>
            <w:r>
              <w:t xml:space="preserve"> CONTINUE TO V638</w:t>
            </w:r>
          </w:p>
        </w:tc>
        <w:tc>
          <w:tcPr>
            <w:tcW w:w="3357" w:type="dxa"/>
          </w:tcPr>
          <w:p w:rsidR="00655C22" w:rsidP="00655C22" w14:paraId="33B9C126" w14:textId="77777777">
            <w:pPr>
              <w:rPr>
                <w:b/>
              </w:rPr>
            </w:pPr>
          </w:p>
        </w:tc>
      </w:tr>
      <w:tr w14:paraId="32ACF265" w14:textId="77777777" w:rsidTr="00087998">
        <w:tblPrEx>
          <w:tblW w:w="0" w:type="auto"/>
          <w:tblLook w:val="04A0"/>
        </w:tblPrEx>
        <w:tc>
          <w:tcPr>
            <w:tcW w:w="3356" w:type="dxa"/>
          </w:tcPr>
          <w:p w:rsidR="00655C22" w:rsidP="00655C22" w14:paraId="61D14D35" w14:textId="77777777"/>
        </w:tc>
        <w:tc>
          <w:tcPr>
            <w:tcW w:w="3357" w:type="dxa"/>
          </w:tcPr>
          <w:p w:rsidR="00655C22" w:rsidP="00655C22" w14:paraId="470823C2" w14:textId="3C363FDB">
            <w:pPr>
              <w:rPr>
                <w:lang w:eastAsia="ja-JP"/>
              </w:rPr>
            </w:pPr>
            <w:r>
              <w:rPr>
                <w:lang w:eastAsia="ja-JP"/>
              </w:rPr>
              <w:t>V637. When did you get the 1</w:t>
            </w:r>
            <w:r w:rsidRPr="00693613">
              <w:rPr>
                <w:vertAlign w:val="superscript"/>
                <w:lang w:eastAsia="ja-JP"/>
              </w:rPr>
              <w:t>st</w:t>
            </w:r>
            <w:r>
              <w:rPr>
                <w:lang w:eastAsia="ja-JP"/>
              </w:rPr>
              <w:t xml:space="preserve"> dose?</w:t>
            </w:r>
          </w:p>
          <w:p w:rsidR="00655C22" w:rsidP="00655C22" w14:paraId="1E50B381" w14:textId="77777777">
            <w:pPr>
              <w:ind w:left="342" w:hanging="271"/>
            </w:pPr>
            <w:r>
              <w:t>a.</w:t>
            </w:r>
            <w:r>
              <w:tab/>
              <w:t>Before B1 or</w:t>
            </w:r>
          </w:p>
          <w:p w:rsidR="00655C22" w:rsidP="00655C22" w14:paraId="1903102A" w14:textId="77777777">
            <w:pPr>
              <w:ind w:left="342" w:hanging="271"/>
            </w:pPr>
            <w:r>
              <w:t>b.</w:t>
            </w:r>
            <w:r>
              <w:tab/>
              <w:t>MM/DD/YYY or</w:t>
            </w:r>
          </w:p>
          <w:p w:rsidR="00655C22" w:rsidP="00655C22" w14:paraId="258FECDB" w14:textId="77777777">
            <w:pPr>
              <w:ind w:left="342" w:hanging="271"/>
            </w:pPr>
            <w:r>
              <w:t xml:space="preserve">c. MONTH OF PREGNANCY (B1-P9) </w:t>
            </w:r>
          </w:p>
          <w:p w:rsidR="00655C22" w:rsidP="00655C22" w14:paraId="1D7E5FFB" w14:textId="77777777">
            <w:pPr>
              <w:ind w:left="342" w:hanging="271"/>
            </w:pPr>
            <w:r>
              <w:t>d.</w:t>
            </w:r>
            <w:r>
              <w:tab/>
              <w:t>HOW LONG AGO (with units for days, weeks, months, years)</w:t>
            </w:r>
          </w:p>
          <w:p w:rsidR="00655C22" w:rsidP="00655C22" w14:paraId="1434F288" w14:textId="77777777">
            <w:r>
              <w:t>e.    DK</w:t>
            </w:r>
          </w:p>
          <w:p w:rsidR="00655C22" w:rsidP="00655C22" w14:paraId="358BC91D" w14:textId="4E4916C9">
            <w:pPr>
              <w:rPr>
                <w:b/>
              </w:rPr>
            </w:pPr>
            <w:r>
              <w:t>f.     RF</w:t>
            </w:r>
          </w:p>
        </w:tc>
        <w:tc>
          <w:tcPr>
            <w:tcW w:w="3357" w:type="dxa"/>
          </w:tcPr>
          <w:p w:rsidR="00655C22" w:rsidP="00655C22" w14:paraId="4EAF35BA" w14:textId="77777777">
            <w:pPr>
              <w:rPr>
                <w:b/>
              </w:rPr>
            </w:pPr>
          </w:p>
        </w:tc>
      </w:tr>
      <w:tr w14:paraId="2CB2F8F0" w14:textId="77777777" w:rsidTr="00087998">
        <w:tblPrEx>
          <w:tblW w:w="0" w:type="auto"/>
          <w:tblLook w:val="04A0"/>
        </w:tblPrEx>
        <w:tc>
          <w:tcPr>
            <w:tcW w:w="3356" w:type="dxa"/>
          </w:tcPr>
          <w:p w:rsidR="00655C22" w:rsidP="00655C22" w14:paraId="2FDBCDA8" w14:textId="77777777"/>
        </w:tc>
        <w:tc>
          <w:tcPr>
            <w:tcW w:w="3357" w:type="dxa"/>
          </w:tcPr>
          <w:p w:rsidR="00655C22" w:rsidP="00655C22" w14:paraId="2825B1EB" w14:textId="574BFCE6">
            <w:pPr>
              <w:rPr>
                <w:lang w:eastAsia="ja-JP"/>
              </w:rPr>
            </w:pPr>
            <w:r>
              <w:rPr>
                <w:lang w:eastAsia="ja-JP"/>
              </w:rPr>
              <w:t>V637a. When did you get the 2</w:t>
            </w:r>
            <w:r w:rsidRPr="00693613">
              <w:rPr>
                <w:vertAlign w:val="superscript"/>
                <w:lang w:eastAsia="ja-JP"/>
              </w:rPr>
              <w:t>nd</w:t>
            </w:r>
            <w:r>
              <w:rPr>
                <w:lang w:eastAsia="ja-JP"/>
              </w:rPr>
              <w:t xml:space="preserve"> dose?</w:t>
            </w:r>
          </w:p>
          <w:p w:rsidR="00655C22" w:rsidP="00655C22" w14:paraId="7A346A53" w14:textId="77777777">
            <w:pPr>
              <w:ind w:left="342" w:hanging="271"/>
            </w:pPr>
            <w:r>
              <w:t>a.</w:t>
            </w:r>
            <w:r>
              <w:tab/>
              <w:t>After P9 or</w:t>
            </w:r>
          </w:p>
          <w:p w:rsidR="00655C22" w:rsidP="00655C22" w14:paraId="47DFE4CB" w14:textId="77777777">
            <w:pPr>
              <w:ind w:left="342" w:hanging="271"/>
            </w:pPr>
            <w:r>
              <w:t>b.</w:t>
            </w:r>
            <w:r>
              <w:tab/>
              <w:t>MM/DD/YYY or</w:t>
            </w:r>
          </w:p>
          <w:p w:rsidR="00655C22" w:rsidP="00655C22" w14:paraId="73591649" w14:textId="77777777">
            <w:pPr>
              <w:ind w:left="342" w:hanging="271"/>
            </w:pPr>
            <w:r>
              <w:t xml:space="preserve">c. MONTH OF PREGNANCY (B1-P9) </w:t>
            </w:r>
          </w:p>
          <w:p w:rsidR="00655C22" w:rsidP="00655C22" w14:paraId="3BB8E6DB" w14:textId="77777777">
            <w:pPr>
              <w:ind w:left="342" w:hanging="271"/>
            </w:pPr>
            <w:r>
              <w:t>d.</w:t>
            </w:r>
            <w:r>
              <w:tab/>
              <w:t>HOW LONG AGO (with units for days, weeks, months, years)</w:t>
            </w:r>
          </w:p>
          <w:p w:rsidR="00655C22" w:rsidP="00655C22" w14:paraId="3F7D2E9C" w14:textId="77777777">
            <w:r>
              <w:t>e.    DK</w:t>
            </w:r>
          </w:p>
          <w:p w:rsidR="00655C22" w:rsidP="00655C22" w14:paraId="4071E25A" w14:textId="77777777">
            <w:r>
              <w:t>f.     RF</w:t>
            </w:r>
          </w:p>
          <w:p w:rsidR="00655C22" w:rsidP="00655C22" w14:paraId="6C055BB4" w14:textId="77777777"/>
          <w:p w:rsidR="00655C22" w:rsidP="00655C22" w14:paraId="1E6D6C04" w14:textId="249BED65">
            <w:pPr>
              <w:rPr>
                <w:b/>
              </w:rPr>
            </w:pPr>
            <w:r>
              <w:t>SKIP TO NEXT SECTION</w:t>
            </w:r>
          </w:p>
        </w:tc>
        <w:tc>
          <w:tcPr>
            <w:tcW w:w="3357" w:type="dxa"/>
          </w:tcPr>
          <w:p w:rsidR="00655C22" w:rsidP="00655C22" w14:paraId="66D5A1F4" w14:textId="77777777">
            <w:pPr>
              <w:rPr>
                <w:b/>
              </w:rPr>
            </w:pPr>
          </w:p>
        </w:tc>
      </w:tr>
      <w:tr w14:paraId="56C9CC2A" w14:textId="77777777" w:rsidTr="00087998">
        <w:tblPrEx>
          <w:tblW w:w="0" w:type="auto"/>
          <w:tblLook w:val="04A0"/>
        </w:tblPrEx>
        <w:tc>
          <w:tcPr>
            <w:tcW w:w="3356" w:type="dxa"/>
          </w:tcPr>
          <w:p w:rsidR="00655C22" w:rsidP="00655C22" w14:paraId="6904ED38" w14:textId="77777777"/>
        </w:tc>
        <w:tc>
          <w:tcPr>
            <w:tcW w:w="3357" w:type="dxa"/>
          </w:tcPr>
          <w:p w:rsidR="00655C22" w:rsidP="00655C22" w14:paraId="3058E4CA" w14:textId="5EB17448">
            <w:pPr>
              <w:rPr>
                <w:lang w:eastAsia="ja-JP"/>
              </w:rPr>
            </w:pPr>
            <w:r>
              <w:rPr>
                <w:lang w:eastAsia="ja-JP"/>
              </w:rPr>
              <w:t>V638. When did you get your dose of vaccine?</w:t>
            </w:r>
          </w:p>
          <w:p w:rsidR="00655C22" w:rsidP="00655C22" w14:paraId="5D4DEA87" w14:textId="77777777">
            <w:pPr>
              <w:ind w:left="342" w:hanging="271"/>
            </w:pPr>
            <w:r>
              <w:t>a.</w:t>
            </w:r>
            <w:r>
              <w:tab/>
              <w:t>MM/DD/YYYY or</w:t>
            </w:r>
          </w:p>
          <w:p w:rsidR="00655C22" w:rsidP="00655C22" w14:paraId="112B3262" w14:textId="77777777">
            <w:pPr>
              <w:ind w:left="342" w:hanging="271"/>
            </w:pPr>
            <w:r>
              <w:t>b.</w:t>
            </w:r>
            <w:r>
              <w:tab/>
              <w:t>MONTH OF PREGNANCY (B1-P9) or</w:t>
            </w:r>
          </w:p>
          <w:p w:rsidR="00655C22" w:rsidP="00655C22" w14:paraId="41389E50" w14:textId="77777777">
            <w:pPr>
              <w:ind w:left="342" w:hanging="271"/>
            </w:pPr>
            <w:r>
              <w:t xml:space="preserve">c. HOW LONG AGO (with units for days, weeks, months, years) </w:t>
            </w:r>
          </w:p>
          <w:p w:rsidR="00655C22" w:rsidP="00655C22" w14:paraId="341E2C32" w14:textId="77777777">
            <w:pPr>
              <w:ind w:left="342" w:hanging="271"/>
            </w:pPr>
            <w:r>
              <w:t>d.</w:t>
            </w:r>
            <w:r>
              <w:tab/>
              <w:t>DK</w:t>
            </w:r>
          </w:p>
          <w:p w:rsidR="00655C22" w:rsidP="00655C22" w14:paraId="0492386F" w14:textId="77777777">
            <w:r>
              <w:t>e.    RF</w:t>
            </w:r>
          </w:p>
          <w:p w:rsidR="00655C22" w:rsidP="00655C22" w14:paraId="788BABA0" w14:textId="77777777"/>
          <w:p w:rsidR="00655C22" w:rsidP="00655C22" w14:paraId="7D0D7BF8" w14:textId="214406E6">
            <w:pPr>
              <w:rPr>
                <w:b/>
              </w:rPr>
            </w:pPr>
            <w:r>
              <w:t>SKIP TO NEXT SECTION</w:t>
            </w:r>
          </w:p>
        </w:tc>
        <w:tc>
          <w:tcPr>
            <w:tcW w:w="3357" w:type="dxa"/>
          </w:tcPr>
          <w:p w:rsidR="00655C22" w:rsidP="00655C22" w14:paraId="0959D840" w14:textId="77777777">
            <w:pPr>
              <w:rPr>
                <w:b/>
              </w:rPr>
            </w:pPr>
          </w:p>
        </w:tc>
      </w:tr>
    </w:tbl>
    <w:p w:rsidR="00F34EC2" w:rsidP="00F34EC2" w14:paraId="7955CBC9" w14:textId="1934507E">
      <w:pPr>
        <w:spacing w:after="0" w:line="240" w:lineRule="auto"/>
      </w:pPr>
    </w:p>
    <w:p w:rsidR="00D04AC4" w:rsidP="00F34EC2" w14:paraId="0700AF12" w14:textId="77777777">
      <w:pPr>
        <w:spacing w:after="0" w:line="240" w:lineRule="auto"/>
      </w:pPr>
    </w:p>
    <w:p w:rsidR="00F34EC2" w:rsidP="00F34EC2" w14:paraId="6B77CA5D" w14:textId="77777777">
      <w:pPr>
        <w:spacing w:after="0" w:line="240" w:lineRule="auto"/>
      </w:pPr>
      <w:r w:rsidRPr="00300EB3">
        <w:rPr>
          <w:b/>
        </w:rPr>
        <w:t>Effect on Burden Estimate</w:t>
      </w:r>
      <w:r>
        <w:t>:</w:t>
      </w:r>
    </w:p>
    <w:p w:rsidR="00BB4797" w:rsidRPr="008C5379" w:rsidP="00BB4797" w14:paraId="6B9CA3B0" w14:textId="5BE93C5E">
      <w:pPr>
        <w:spacing w:after="0" w:line="240" w:lineRule="auto"/>
      </w:pPr>
      <w:r w:rsidRPr="008C5379">
        <w:t>This proposed change would not impact the burden</w:t>
      </w:r>
      <w:r w:rsidR="00BE738A">
        <w:t>.</w:t>
      </w:r>
    </w:p>
    <w:p w:rsidR="00BB4797" w:rsidP="00F34EC2" w14:paraId="73409244" w14:textId="77777777">
      <w:pPr>
        <w:spacing w:after="0" w:line="240" w:lineRule="auto"/>
      </w:pPr>
    </w:p>
    <w:p w:rsidR="00F34EC2" w:rsidRPr="00300EB3" w:rsidP="00F34EC2" w14:paraId="7A13C5B9" w14:textId="77777777">
      <w:pPr>
        <w:spacing w:after="0" w:line="240" w:lineRule="auto"/>
      </w:pPr>
    </w:p>
    <w:p w:rsidR="00300EB3" w:rsidRPr="00F34EC2" w:rsidP="00F34EC2" w14:paraId="6395508D" w14:textId="77777777"/>
    <w:sectPr w:rsidSect="00D26908">
      <w:headerReference w:type="even" r:id="rId4"/>
      <w:headerReference w:type="default" r:id="rId5"/>
      <w:footerReference w:type="even" r:id="rId6"/>
      <w:footerReference w:type="default" r:id="rId7"/>
      <w:headerReference w:type="first" r:id="rId8"/>
      <w:footerReference w:type="firs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797" w14:paraId="22C2B2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4510420"/>
      <w:docPartObj>
        <w:docPartGallery w:val="Page Numbers (Bottom of Page)"/>
        <w:docPartUnique/>
      </w:docPartObj>
    </w:sdtPr>
    <w:sdtEndPr>
      <w:rPr>
        <w:noProof/>
      </w:rPr>
    </w:sdtEndPr>
    <w:sdtContent>
      <w:p w:rsidR="005451F7" w14:paraId="6C85B6ED" w14:textId="77777777">
        <w:pPr>
          <w:pStyle w:val="Footer"/>
          <w:jc w:val="right"/>
        </w:pPr>
        <w:r>
          <w:fldChar w:fldCharType="begin"/>
        </w:r>
        <w:r>
          <w:instrText xml:space="preserve"> PAGE   \* MERGEFORMAT </w:instrText>
        </w:r>
        <w:r>
          <w:fldChar w:fldCharType="separate"/>
        </w:r>
        <w:r w:rsidR="0077536E">
          <w:rPr>
            <w:noProof/>
          </w:rPr>
          <w:t>1</w:t>
        </w:r>
        <w:r>
          <w:rPr>
            <w:noProof/>
          </w:rPr>
          <w:fldChar w:fldCharType="end"/>
        </w:r>
      </w:p>
    </w:sdtContent>
  </w:sdt>
  <w:p w:rsidR="005451F7" w14:paraId="60C7A1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797" w14:paraId="443D539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797" w14:paraId="21E349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0EB3" w:rsidRPr="00300EB3" w:rsidP="00300EB3" w14:paraId="7A9799E1" w14:textId="77777777">
    <w:pPr>
      <w:pStyle w:val="Header"/>
      <w:jc w:val="center"/>
      <w:rPr>
        <w:b/>
      </w:rPr>
    </w:pPr>
    <w:r w:rsidRPr="00300EB3">
      <w:rPr>
        <w:b/>
      </w:rPr>
      <w:t xml:space="preserve">ICR </w:t>
    </w:r>
    <w:r w:rsidR="005451F7">
      <w:rPr>
        <w:b/>
      </w:rPr>
      <w:t xml:space="preserve">Non-Substantive </w:t>
    </w:r>
    <w:r w:rsidRPr="00300EB3">
      <w:rPr>
        <w:b/>
      </w:rPr>
      <w:t>CHANGE REQUEST MEMO</w:t>
    </w:r>
  </w:p>
  <w:p w:rsidR="00300EB3" w14:paraId="24F739E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797" w14:paraId="4601E9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057747"/>
    <w:multiLevelType w:val="hybridMultilevel"/>
    <w:tmpl w:val="59C684E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1D6408F"/>
    <w:multiLevelType w:val="multilevel"/>
    <w:tmpl w:val="EC8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75059E3"/>
    <w:multiLevelType w:val="multilevel"/>
    <w:tmpl w:val="31AC0EF2"/>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3">
    <w:nsid w:val="46014B51"/>
    <w:multiLevelType w:val="hybridMultilevel"/>
    <w:tmpl w:val="334C7B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62F4231"/>
    <w:multiLevelType w:val="hybridMultilevel"/>
    <w:tmpl w:val="037E4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72B6509"/>
    <w:multiLevelType w:val="hybridMultilevel"/>
    <w:tmpl w:val="A2981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4F2386A"/>
    <w:multiLevelType w:val="hybridMultilevel"/>
    <w:tmpl w:val="747AEE6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9EF239D"/>
    <w:multiLevelType w:val="hybridMultilevel"/>
    <w:tmpl w:val="3FF4E8C8"/>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B276A2D"/>
    <w:multiLevelType w:val="hybridMultilevel"/>
    <w:tmpl w:val="2BD4E0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8"/>
  </w:num>
  <w:num w:numId="6">
    <w:abstractNumId w:val="1"/>
  </w:num>
  <w:num w:numId="7">
    <w:abstractNumId w:val="6"/>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B3"/>
    <w:rsid w:val="00012BE8"/>
    <w:rsid w:val="00087998"/>
    <w:rsid w:val="000A62C2"/>
    <w:rsid w:val="000E4FE9"/>
    <w:rsid w:val="001D29BA"/>
    <w:rsid w:val="00216D24"/>
    <w:rsid w:val="002457BE"/>
    <w:rsid w:val="00295717"/>
    <w:rsid w:val="002E4EEE"/>
    <w:rsid w:val="00300EB3"/>
    <w:rsid w:val="00334969"/>
    <w:rsid w:val="00471C32"/>
    <w:rsid w:val="005451F7"/>
    <w:rsid w:val="0055621D"/>
    <w:rsid w:val="0061527F"/>
    <w:rsid w:val="00655C22"/>
    <w:rsid w:val="006707DC"/>
    <w:rsid w:val="006916B1"/>
    <w:rsid w:val="00693613"/>
    <w:rsid w:val="006C7E64"/>
    <w:rsid w:val="006F7505"/>
    <w:rsid w:val="00716567"/>
    <w:rsid w:val="00762D69"/>
    <w:rsid w:val="007737A3"/>
    <w:rsid w:val="0077536E"/>
    <w:rsid w:val="008C5379"/>
    <w:rsid w:val="00917765"/>
    <w:rsid w:val="00925149"/>
    <w:rsid w:val="009A6848"/>
    <w:rsid w:val="009C32FC"/>
    <w:rsid w:val="009D1966"/>
    <w:rsid w:val="00AC3FDC"/>
    <w:rsid w:val="00AD4B2C"/>
    <w:rsid w:val="00B0001E"/>
    <w:rsid w:val="00B1017D"/>
    <w:rsid w:val="00B65AAE"/>
    <w:rsid w:val="00BB4797"/>
    <w:rsid w:val="00BB761B"/>
    <w:rsid w:val="00BE738A"/>
    <w:rsid w:val="00C71EE5"/>
    <w:rsid w:val="00D04AC4"/>
    <w:rsid w:val="00D26908"/>
    <w:rsid w:val="00D53E63"/>
    <w:rsid w:val="00DD3ED6"/>
    <w:rsid w:val="00DF7035"/>
    <w:rsid w:val="00E65E3D"/>
    <w:rsid w:val="00E867F1"/>
    <w:rsid w:val="00EA3FE0"/>
    <w:rsid w:val="00EB0219"/>
    <w:rsid w:val="00EF5B70"/>
    <w:rsid w:val="00F01D72"/>
    <w:rsid w:val="00F34EC2"/>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31633"/>
  <w15:chartTrackingRefBased/>
  <w15:docId w15:val="{B35E06B0-4326-4F97-9A87-635E5D3F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EB3"/>
  </w:style>
  <w:style w:type="paragraph" w:styleId="Footer">
    <w:name w:val="footer"/>
    <w:basedOn w:val="Normal"/>
    <w:link w:val="FooterChar"/>
    <w:uiPriority w:val="99"/>
    <w:unhideWhenUsed/>
    <w:rsid w:val="00300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EB3"/>
  </w:style>
  <w:style w:type="table" w:styleId="TableGrid">
    <w:name w:val="Table Grid"/>
    <w:basedOn w:val="TableNormal"/>
    <w:uiPriority w:val="39"/>
    <w:rsid w:val="00300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1F7"/>
    <w:pPr>
      <w:ind w:left="720"/>
      <w:contextualSpacing/>
    </w:pPr>
  </w:style>
  <w:style w:type="paragraph" w:styleId="BalloonText">
    <w:name w:val="Balloon Text"/>
    <w:basedOn w:val="Normal"/>
    <w:link w:val="BalloonTextChar"/>
    <w:uiPriority w:val="99"/>
    <w:semiHidden/>
    <w:unhideWhenUsed/>
    <w:rsid w:val="00925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149"/>
    <w:rPr>
      <w:rFonts w:ascii="Segoe UI" w:hAnsi="Segoe UI" w:cs="Segoe UI"/>
      <w:sz w:val="18"/>
      <w:szCs w:val="18"/>
    </w:rPr>
  </w:style>
  <w:style w:type="character" w:styleId="CommentReference">
    <w:name w:val="annotation reference"/>
    <w:basedOn w:val="DefaultParagraphFont"/>
    <w:uiPriority w:val="99"/>
    <w:semiHidden/>
    <w:unhideWhenUsed/>
    <w:rsid w:val="00925149"/>
    <w:rPr>
      <w:sz w:val="16"/>
      <w:szCs w:val="16"/>
    </w:rPr>
  </w:style>
  <w:style w:type="paragraph" w:styleId="CommentText">
    <w:name w:val="annotation text"/>
    <w:basedOn w:val="Normal"/>
    <w:link w:val="CommentTextChar"/>
    <w:uiPriority w:val="99"/>
    <w:semiHidden/>
    <w:unhideWhenUsed/>
    <w:rsid w:val="00925149"/>
    <w:pPr>
      <w:spacing w:line="240" w:lineRule="auto"/>
    </w:pPr>
    <w:rPr>
      <w:sz w:val="20"/>
      <w:szCs w:val="20"/>
    </w:rPr>
  </w:style>
  <w:style w:type="character" w:customStyle="1" w:styleId="CommentTextChar">
    <w:name w:val="Comment Text Char"/>
    <w:basedOn w:val="DefaultParagraphFont"/>
    <w:link w:val="CommentText"/>
    <w:uiPriority w:val="99"/>
    <w:semiHidden/>
    <w:rsid w:val="00925149"/>
    <w:rPr>
      <w:sz w:val="20"/>
      <w:szCs w:val="20"/>
    </w:rPr>
  </w:style>
  <w:style w:type="paragraph" w:styleId="CommentSubject">
    <w:name w:val="annotation subject"/>
    <w:basedOn w:val="CommentText"/>
    <w:next w:val="CommentText"/>
    <w:link w:val="CommentSubjectChar"/>
    <w:uiPriority w:val="99"/>
    <w:semiHidden/>
    <w:unhideWhenUsed/>
    <w:rsid w:val="00925149"/>
    <w:rPr>
      <w:b/>
      <w:bCs/>
    </w:rPr>
  </w:style>
  <w:style w:type="character" w:customStyle="1" w:styleId="CommentSubjectChar">
    <w:name w:val="Comment Subject Char"/>
    <w:basedOn w:val="CommentTextChar"/>
    <w:link w:val="CommentSubject"/>
    <w:uiPriority w:val="99"/>
    <w:semiHidden/>
    <w:rsid w:val="00925149"/>
    <w:rPr>
      <w:b/>
      <w:bCs/>
      <w:sz w:val="20"/>
      <w:szCs w:val="20"/>
    </w:rPr>
  </w:style>
  <w:style w:type="paragraph" w:customStyle="1" w:styleId="xmsolistparagraph">
    <w:name w:val="x_msolistparagraph"/>
    <w:basedOn w:val="Normal"/>
    <w:rsid w:val="00BB4797"/>
    <w:pPr>
      <w:spacing w:after="0" w:line="240" w:lineRule="auto"/>
      <w:ind w:left="720"/>
    </w:pPr>
    <w:rPr>
      <w:rFonts w:ascii="Calibri" w:hAnsi="Calibri" w:cs="Calibri"/>
    </w:rPr>
  </w:style>
  <w:style w:type="paragraph" w:styleId="BodyText">
    <w:name w:val="Body Text"/>
    <w:basedOn w:val="Normal"/>
    <w:link w:val="BodyTextChar"/>
    <w:uiPriority w:val="1"/>
    <w:qFormat/>
    <w:rsid w:val="0055621D"/>
    <w:pPr>
      <w:widowControl w:val="0"/>
      <w:autoSpaceDE w:val="0"/>
      <w:autoSpaceDN w:val="0"/>
      <w:spacing w:after="0" w:line="240" w:lineRule="auto"/>
      <w:ind w:left="1512"/>
    </w:pPr>
    <w:rPr>
      <w:rFonts w:ascii="Calibri" w:eastAsia="Calibri" w:hAnsi="Calibri" w:cs="Calibri"/>
      <w:sz w:val="21"/>
      <w:szCs w:val="21"/>
    </w:rPr>
  </w:style>
  <w:style w:type="character" w:customStyle="1" w:styleId="BodyTextChar">
    <w:name w:val="Body Text Char"/>
    <w:basedOn w:val="DefaultParagraphFont"/>
    <w:link w:val="BodyText"/>
    <w:uiPriority w:val="1"/>
    <w:rsid w:val="0055621D"/>
    <w:rPr>
      <w:rFonts w:ascii="Calibri" w:eastAsia="Calibri" w:hAnsi="Calibri" w:cs="Calibri"/>
      <w:sz w:val="21"/>
      <w:szCs w:val="21"/>
    </w:rPr>
  </w:style>
  <w:style w:type="character" w:styleId="Hyperlink">
    <w:name w:val="Hyperlink"/>
    <w:basedOn w:val="DefaultParagraphFont"/>
    <w:uiPriority w:val="99"/>
    <w:unhideWhenUsed/>
    <w:rsid w:val="002457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ICR Change request memo</vt:lpstr>
    </vt:vector>
  </TitlesOfParts>
  <Company>Centers for Disease Control and Prevention</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Change request memo</dc:title>
  <dc:creator>Herron, Adrienne R. (CDC/DDNID/NCBDDD/OD)</dc:creator>
  <cp:lastModifiedBy>Ailes, Elizabeth (CDC/DDNID/NCBDDD/DBDID)</cp:lastModifiedBy>
  <cp:revision>3</cp:revision>
  <dcterms:created xsi:type="dcterms:W3CDTF">2022-11-09T16:45:00Z</dcterms:created>
  <dcterms:modified xsi:type="dcterms:W3CDTF">2022-11-09T16:45:00Z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a0db51c7-2c0e-4525-9da7-b5040951f98f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2022-06-06T15:12:21Z</vt:lpwstr>
  </property>
  <property fmtid="{D5CDD505-2E9C-101B-9397-08002B2CF9AE}" pid="8" name="MSIP_Label_7b94a7b8-f06c-4dfe-bdcc-9b548fd58c31_SiteId">
    <vt:lpwstr>9ce70869-60db-44fd-abe8-d2767077fc8f</vt:lpwstr>
  </property>
</Properties>
</file>