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5F19" w:rsidP="00BD1FED" w14:paraId="1FCF309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4A2D">
        <w:rPr>
          <w:rFonts w:ascii="Times New Roman" w:hAnsi="Times New Roman" w:cs="Times New Roman"/>
          <w:b/>
          <w:bCs/>
          <w:sz w:val="24"/>
          <w:szCs w:val="24"/>
        </w:rPr>
        <w:t xml:space="preserve">Crosswalk of </w:t>
      </w:r>
      <w:r w:rsidR="00574E3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F48EC">
        <w:rPr>
          <w:rFonts w:ascii="Times New Roman" w:hAnsi="Times New Roman" w:cs="Times New Roman"/>
          <w:b/>
          <w:bCs/>
          <w:sz w:val="24"/>
          <w:szCs w:val="24"/>
        </w:rPr>
        <w:t>hanges</w:t>
      </w:r>
      <w:r w:rsidRPr="00204A2D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1A2084" w:rsidR="001A2084">
        <w:rPr>
          <w:rFonts w:ascii="Times New Roman" w:hAnsi="Times New Roman" w:cs="Times New Roman"/>
          <w:b/>
          <w:bCs/>
          <w:sz w:val="24"/>
          <w:szCs w:val="24"/>
        </w:rPr>
        <w:t xml:space="preserve"> Model Notices in the Summary of Benefits and Coverage PRA Package (CMS-10407)</w:t>
      </w:r>
      <w:r w:rsidRPr="001A2084" w:rsidR="001A2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2DF8" w:rsidP="00BD1FED" w14:paraId="6A3F9456" w14:textId="27F5E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chart </w:t>
      </w:r>
      <w:r w:rsidR="005E5D1D">
        <w:rPr>
          <w:rFonts w:ascii="Times New Roman" w:hAnsi="Times New Roman" w:cs="Times New Roman"/>
          <w:sz w:val="24"/>
          <w:szCs w:val="24"/>
        </w:rPr>
        <w:t xml:space="preserve">below </w:t>
      </w:r>
      <w:r>
        <w:rPr>
          <w:rFonts w:ascii="Times New Roman" w:hAnsi="Times New Roman" w:cs="Times New Roman"/>
          <w:sz w:val="24"/>
          <w:szCs w:val="24"/>
        </w:rPr>
        <w:t xml:space="preserve">outlines </w:t>
      </w:r>
      <w:r w:rsidRPr="00492794">
        <w:rPr>
          <w:rFonts w:ascii="Times New Roman" w:hAnsi="Times New Roman" w:cs="Times New Roman"/>
          <w:sz w:val="24"/>
          <w:szCs w:val="24"/>
        </w:rPr>
        <w:t xml:space="preserve">formatting </w:t>
      </w:r>
      <w:r w:rsidR="00550103">
        <w:rPr>
          <w:rFonts w:ascii="Times New Roman" w:hAnsi="Times New Roman" w:cs="Times New Roman"/>
          <w:sz w:val="24"/>
          <w:szCs w:val="24"/>
        </w:rPr>
        <w:t xml:space="preserve">inconsistencies </w:t>
      </w:r>
      <w:r w:rsidR="005E5D1D">
        <w:rPr>
          <w:rFonts w:ascii="Times New Roman" w:hAnsi="Times New Roman" w:cs="Times New Roman"/>
          <w:sz w:val="24"/>
          <w:szCs w:val="24"/>
        </w:rPr>
        <w:t>in the</w:t>
      </w:r>
      <w:r w:rsidRPr="00492794">
        <w:rPr>
          <w:rFonts w:ascii="Times New Roman" w:hAnsi="Times New Roman" w:cs="Times New Roman"/>
          <w:sz w:val="24"/>
          <w:szCs w:val="24"/>
        </w:rPr>
        <w:t xml:space="preserve"> </w:t>
      </w:r>
      <w:r w:rsidR="005E5D1D">
        <w:rPr>
          <w:rFonts w:ascii="Times New Roman" w:hAnsi="Times New Roman" w:cs="Times New Roman"/>
          <w:sz w:val="24"/>
          <w:szCs w:val="24"/>
        </w:rPr>
        <w:t xml:space="preserve">public-facing SBC documents </w:t>
      </w:r>
      <w:r w:rsidR="00550103">
        <w:rPr>
          <w:rFonts w:ascii="Times New Roman" w:hAnsi="Times New Roman" w:cs="Times New Roman"/>
          <w:sz w:val="24"/>
          <w:szCs w:val="24"/>
        </w:rPr>
        <w:t>that</w:t>
      </w:r>
      <w:r w:rsidR="005E5D1D">
        <w:rPr>
          <w:rFonts w:ascii="Times New Roman" w:hAnsi="Times New Roman" w:cs="Times New Roman"/>
          <w:sz w:val="24"/>
          <w:szCs w:val="24"/>
        </w:rPr>
        <w:t xml:space="preserve"> </w:t>
      </w:r>
      <w:r w:rsidR="00550103">
        <w:rPr>
          <w:rFonts w:ascii="Times New Roman" w:hAnsi="Times New Roman" w:cs="Times New Roman"/>
          <w:sz w:val="24"/>
          <w:szCs w:val="24"/>
        </w:rPr>
        <w:t>were corrected to</w:t>
      </w:r>
      <w:r w:rsidR="005E5D1D">
        <w:rPr>
          <w:rFonts w:ascii="Times New Roman" w:hAnsi="Times New Roman" w:cs="Times New Roman"/>
          <w:sz w:val="24"/>
          <w:szCs w:val="24"/>
        </w:rPr>
        <w:t xml:space="preserve"> </w:t>
      </w:r>
      <w:r w:rsidRPr="00492794" w:rsidR="005E5D1D">
        <w:rPr>
          <w:rFonts w:ascii="Times New Roman" w:hAnsi="Times New Roman" w:cs="Times New Roman"/>
          <w:sz w:val="24"/>
          <w:szCs w:val="24"/>
        </w:rPr>
        <w:t xml:space="preserve">align with </w:t>
      </w:r>
      <w:r w:rsidR="005E5D1D">
        <w:rPr>
          <w:rFonts w:ascii="Times New Roman" w:hAnsi="Times New Roman" w:cs="Times New Roman"/>
          <w:sz w:val="24"/>
          <w:szCs w:val="24"/>
        </w:rPr>
        <w:t xml:space="preserve">the formatting guidelines in </w:t>
      </w:r>
      <w:r w:rsidRPr="00492794" w:rsidR="005E5D1D">
        <w:rPr>
          <w:rFonts w:ascii="Times New Roman" w:hAnsi="Times New Roman" w:cs="Times New Roman"/>
          <w:sz w:val="24"/>
          <w:szCs w:val="24"/>
        </w:rPr>
        <w:t>the</w:t>
      </w:r>
      <w:r w:rsidR="00550103">
        <w:rPr>
          <w:rFonts w:ascii="Times New Roman" w:hAnsi="Times New Roman" w:cs="Times New Roman"/>
          <w:sz w:val="24"/>
          <w:szCs w:val="24"/>
        </w:rPr>
        <w:t xml:space="preserve"> Summary of Benefits and Coverage</w:t>
      </w:r>
      <w:r w:rsidRPr="00492794" w:rsidR="005E5D1D">
        <w:rPr>
          <w:rFonts w:ascii="Times New Roman" w:hAnsi="Times New Roman" w:cs="Times New Roman"/>
          <w:sz w:val="24"/>
          <w:szCs w:val="24"/>
        </w:rPr>
        <w:t xml:space="preserve"> Instruction Guide for Group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492794" w:rsidR="005E5D1D">
        <w:rPr>
          <w:rFonts w:ascii="Times New Roman" w:hAnsi="Times New Roman" w:cs="Times New Roman"/>
          <w:sz w:val="24"/>
          <w:szCs w:val="24"/>
        </w:rPr>
        <w:t xml:space="preserve"> and Individual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492794" w:rsidR="005E5D1D">
        <w:rPr>
          <w:rFonts w:ascii="Times New Roman" w:hAnsi="Times New Roman" w:cs="Times New Roman"/>
          <w:sz w:val="24"/>
          <w:szCs w:val="24"/>
        </w:rPr>
        <w:t xml:space="preserve"> Health Coverage</w:t>
      </w:r>
      <w:r w:rsidRPr="004927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4495"/>
        <w:gridCol w:w="1420"/>
        <w:gridCol w:w="1554"/>
        <w:gridCol w:w="1881"/>
      </w:tblGrid>
      <w:tr w14:paraId="1A532B2F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  <w:hideMark/>
          </w:tcPr>
          <w:p w:rsidR="005E5D1D" w:rsidRPr="00AD2058" w:rsidP="004E0956" w14:paraId="736A881C" w14:textId="4D3781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058">
              <w:rPr>
                <w:rFonts w:ascii="Times New Roman" w:hAnsi="Times New Roman" w:cs="Times New Roman"/>
                <w:b/>
                <w:bCs/>
              </w:rPr>
              <w:t>SBC Document</w:t>
            </w:r>
          </w:p>
        </w:tc>
        <w:tc>
          <w:tcPr>
            <w:tcW w:w="1420" w:type="dxa"/>
            <w:noWrap/>
            <w:vAlign w:val="center"/>
            <w:hideMark/>
          </w:tcPr>
          <w:p w:rsidR="005E5D1D" w:rsidRPr="00AD2058" w:rsidP="004E0956" w14:paraId="58F48CF6" w14:textId="27EE79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058">
              <w:rPr>
                <w:rFonts w:ascii="Times New Roman" w:hAnsi="Times New Roman" w:cs="Times New Roman"/>
                <w:b/>
                <w:bCs/>
              </w:rPr>
              <w:t>Pages</w:t>
            </w:r>
            <w:r w:rsidRPr="00AD2058">
              <w:rPr>
                <w:rFonts w:ascii="Times New Roman" w:hAnsi="Times New Roman" w:cs="Times New Roman"/>
                <w:b/>
                <w:bCs/>
              </w:rPr>
              <w:t xml:space="preserve"> affected</w:t>
            </w:r>
          </w:p>
        </w:tc>
        <w:tc>
          <w:tcPr>
            <w:tcW w:w="1554" w:type="dxa"/>
            <w:noWrap/>
            <w:vAlign w:val="center"/>
            <w:hideMark/>
          </w:tcPr>
          <w:p w:rsidR="005E5D1D" w:rsidRPr="00AD2058" w:rsidP="004E0956" w14:paraId="38D09DB2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058">
              <w:rPr>
                <w:rFonts w:ascii="Times New Roman" w:hAnsi="Times New Roman" w:cs="Times New Roman"/>
                <w:b/>
                <w:bCs/>
              </w:rPr>
              <w:t>Changes made</w:t>
            </w:r>
          </w:p>
        </w:tc>
        <w:tc>
          <w:tcPr>
            <w:tcW w:w="1881" w:type="dxa"/>
            <w:noWrap/>
            <w:vAlign w:val="center"/>
            <w:hideMark/>
          </w:tcPr>
          <w:p w:rsidR="005E5D1D" w:rsidRPr="00AD2058" w:rsidP="004E0956" w14:paraId="363E97D2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058">
              <w:rPr>
                <w:rFonts w:ascii="Times New Roman" w:hAnsi="Times New Roman" w:cs="Times New Roman"/>
                <w:b/>
                <w:bCs/>
              </w:rPr>
              <w:t>Rationale for Change</w:t>
            </w:r>
          </w:p>
        </w:tc>
      </w:tr>
      <w:tr w14:paraId="048C2CFE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6358E1" w:rsidRPr="00AD2058" w:rsidP="004E0956" w14:paraId="03AC6007" w14:textId="5D55EA2D">
            <w:pPr>
              <w:pStyle w:val="NormalWeb"/>
              <w:spacing w:before="0" w:beforeAutospacing="0" w:after="0" w:afterAutospacing="0" w:line="259" w:lineRule="auto"/>
              <w:rPr>
                <w:b/>
                <w:bCs/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>English Sample Completed SBC (Word)</w:t>
            </w:r>
          </w:p>
        </w:tc>
        <w:tc>
          <w:tcPr>
            <w:tcW w:w="1420" w:type="dxa"/>
            <w:noWrap/>
            <w:vAlign w:val="center"/>
          </w:tcPr>
          <w:p w:rsidR="006358E1" w:rsidRPr="00AD2058" w:rsidP="004E0956" w14:paraId="06EC97A1" w14:textId="02B9A4FD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Page 4</w:t>
            </w:r>
          </w:p>
        </w:tc>
        <w:tc>
          <w:tcPr>
            <w:tcW w:w="1554" w:type="dxa"/>
            <w:noWrap/>
            <w:vAlign w:val="center"/>
          </w:tcPr>
          <w:p w:rsidR="006358E1" w:rsidRPr="00AD2058" w:rsidP="004E0956" w14:paraId="3D81BFF9" w14:textId="0F0EF89F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6358E1" w:rsidRPr="00AD2058" w:rsidP="004E0956" w14:paraId="35AE8E0C" w14:textId="33B211F4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7AD438EE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70B9CECE" w14:textId="09996993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 xml:space="preserve">English Sample Completed SBC </w:t>
            </w:r>
            <w:r w:rsidRPr="00AD2058" w:rsidR="009F202F">
              <w:rPr>
                <w:sz w:val="22"/>
                <w:szCs w:val="22"/>
              </w:rPr>
              <w:t xml:space="preserve">Accessible Format </w:t>
            </w:r>
            <w:r w:rsidRPr="00AD2058">
              <w:rPr>
                <w:sz w:val="22"/>
                <w:szCs w:val="22"/>
              </w:rPr>
              <w:t>(PDF)</w:t>
            </w:r>
          </w:p>
        </w:tc>
        <w:tc>
          <w:tcPr>
            <w:tcW w:w="1420" w:type="dxa"/>
            <w:vAlign w:val="center"/>
          </w:tcPr>
          <w:p w:rsidR="00CF10F2" w:rsidRPr="00AD2058" w:rsidP="004E0956" w14:paraId="233F9B44" w14:textId="77D6B032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Page</w:t>
            </w:r>
            <w:r w:rsidRPr="00AD2058" w:rsidR="007D542D">
              <w:rPr>
                <w:rFonts w:ascii="Times New Roman" w:hAnsi="Times New Roman" w:cs="Times New Roman"/>
              </w:rPr>
              <w:t>s</w:t>
            </w:r>
            <w:r w:rsidRPr="00AD2058">
              <w:rPr>
                <w:rFonts w:ascii="Times New Roman" w:hAnsi="Times New Roman" w:cs="Times New Roman"/>
              </w:rPr>
              <w:t xml:space="preserve"> </w:t>
            </w:r>
            <w:r w:rsidRPr="00AD2058" w:rsidR="007D542D">
              <w:rPr>
                <w:rFonts w:ascii="Times New Roman" w:hAnsi="Times New Roman" w:cs="Times New Roman"/>
              </w:rPr>
              <w:t>1,</w:t>
            </w:r>
            <w:r w:rsidRPr="00AD2058" w:rsidR="00550103">
              <w:rPr>
                <w:rFonts w:ascii="Times New Roman" w:hAnsi="Times New Roman" w:cs="Times New Roman"/>
              </w:rPr>
              <w:t xml:space="preserve"> </w:t>
            </w:r>
            <w:r w:rsidRPr="00AD2058">
              <w:rPr>
                <w:rFonts w:ascii="Times New Roman" w:hAnsi="Times New Roman" w:cs="Times New Roman"/>
              </w:rPr>
              <w:t>4</w:t>
            </w:r>
            <w:r w:rsidRPr="00AD2058" w:rsidR="007D542D">
              <w:rPr>
                <w:rFonts w:ascii="Times New Roman" w:hAnsi="Times New Roman" w:cs="Times New Roman"/>
              </w:rPr>
              <w:t xml:space="preserve"> and 5</w:t>
            </w:r>
          </w:p>
        </w:tc>
        <w:tc>
          <w:tcPr>
            <w:tcW w:w="1554" w:type="dxa"/>
            <w:vAlign w:val="center"/>
          </w:tcPr>
          <w:p w:rsidR="00CF10F2" w:rsidRPr="00AD2058" w:rsidP="004E0956" w14:paraId="5A343EDE" w14:textId="6EE70707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215CA936" w14:textId="6DFB7801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03F81637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10A6BC75" w14:textId="1628EBB9">
            <w:pPr>
              <w:pStyle w:val="NormalWeb"/>
              <w:spacing w:before="0" w:beforeAutospacing="0" w:after="0" w:afterAutospacing="0" w:line="259" w:lineRule="auto"/>
              <w:rPr>
                <w:b/>
                <w:bCs/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>English AIAN Limited Cost Sharing SBC (Word)</w:t>
            </w:r>
          </w:p>
        </w:tc>
        <w:tc>
          <w:tcPr>
            <w:tcW w:w="1420" w:type="dxa"/>
            <w:vAlign w:val="center"/>
          </w:tcPr>
          <w:p w:rsidR="00CF10F2" w:rsidRPr="00AD2058" w:rsidP="004E0956" w14:paraId="6798801C" w14:textId="714228B4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Page 7</w:t>
            </w:r>
          </w:p>
        </w:tc>
        <w:tc>
          <w:tcPr>
            <w:tcW w:w="1554" w:type="dxa"/>
            <w:vAlign w:val="center"/>
          </w:tcPr>
          <w:p w:rsidR="00CF10F2" w:rsidRPr="00AD2058" w:rsidP="004E0956" w14:paraId="6077A76F" w14:textId="737C2A65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695F316D" w14:textId="107CF5B3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34B55EA9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13F026B9" w14:textId="13616406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>English AIAN Limited Cost Sharing SBC (PDF)</w:t>
            </w:r>
          </w:p>
        </w:tc>
        <w:tc>
          <w:tcPr>
            <w:tcW w:w="1420" w:type="dxa"/>
            <w:vAlign w:val="center"/>
          </w:tcPr>
          <w:p w:rsidR="00CF10F2" w:rsidRPr="00AD2058" w:rsidP="004E0956" w14:paraId="7F0A30F0" w14:textId="02E13E01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Pages 1,</w:t>
            </w:r>
            <w:r w:rsidRPr="00AD2058" w:rsidR="00550103">
              <w:rPr>
                <w:rFonts w:ascii="Times New Roman" w:hAnsi="Times New Roman" w:cs="Times New Roman"/>
              </w:rPr>
              <w:t xml:space="preserve"> </w:t>
            </w:r>
            <w:r w:rsidRPr="00AD2058">
              <w:rPr>
                <w:rFonts w:ascii="Times New Roman" w:hAnsi="Times New Roman" w:cs="Times New Roman"/>
              </w:rPr>
              <w:t>7 and 8</w:t>
            </w:r>
          </w:p>
        </w:tc>
        <w:tc>
          <w:tcPr>
            <w:tcW w:w="1554" w:type="dxa"/>
            <w:vAlign w:val="center"/>
          </w:tcPr>
          <w:p w:rsidR="00CF10F2" w:rsidRPr="00AD2058" w:rsidP="004E0956" w14:paraId="45046E0F" w14:textId="17BA7915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55FF0D7D" w14:textId="22E0EAC3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74DCD081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5F78F9DF" w14:textId="3B1499C9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>English AIAN Zero Cost Sharing SBC (Word)</w:t>
            </w:r>
          </w:p>
        </w:tc>
        <w:tc>
          <w:tcPr>
            <w:tcW w:w="1420" w:type="dxa"/>
            <w:noWrap/>
            <w:vAlign w:val="center"/>
          </w:tcPr>
          <w:p w:rsidR="00CF10F2" w:rsidRPr="00AD2058" w:rsidP="004E0956" w14:paraId="3F16BB33" w14:textId="4B810E65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Page 5</w:t>
            </w:r>
          </w:p>
        </w:tc>
        <w:tc>
          <w:tcPr>
            <w:tcW w:w="1554" w:type="dxa"/>
            <w:noWrap/>
            <w:vAlign w:val="center"/>
          </w:tcPr>
          <w:p w:rsidR="00CF10F2" w:rsidRPr="00AD2058" w:rsidP="004E0956" w14:paraId="66186F8A" w14:textId="31120472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527BDD12" w14:textId="2CD1DE4D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7995E225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23CA3F6C" w14:textId="7B4A7E13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>English AIAN Zero Cost Sharing SBC (PDF)</w:t>
            </w:r>
          </w:p>
        </w:tc>
        <w:tc>
          <w:tcPr>
            <w:tcW w:w="1420" w:type="dxa"/>
            <w:noWrap/>
            <w:vAlign w:val="center"/>
          </w:tcPr>
          <w:p w:rsidR="00CF10F2" w:rsidRPr="00AD2058" w:rsidP="004E0956" w14:paraId="20EFDB24" w14:textId="41098D55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Pages 5 and 6</w:t>
            </w:r>
          </w:p>
        </w:tc>
        <w:tc>
          <w:tcPr>
            <w:tcW w:w="1554" w:type="dxa"/>
            <w:noWrap/>
            <w:vAlign w:val="center"/>
          </w:tcPr>
          <w:p w:rsidR="00CF10F2" w:rsidRPr="00AD2058" w:rsidP="004E0956" w14:paraId="2CB6C3CE" w14:textId="5824B85B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7A827380" w14:textId="41F54E99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02446502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06118DF8" w14:textId="7AD51C72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 xml:space="preserve">Chinese SBC Template </w:t>
            </w:r>
            <w:r w:rsidRPr="00AD2058" w:rsidR="0008253E">
              <w:rPr>
                <w:sz w:val="22"/>
                <w:szCs w:val="22"/>
              </w:rPr>
              <w:t xml:space="preserve">Standard Format </w:t>
            </w:r>
            <w:r w:rsidRPr="00AD2058">
              <w:rPr>
                <w:sz w:val="22"/>
                <w:szCs w:val="22"/>
              </w:rPr>
              <w:t>(Word)</w:t>
            </w:r>
          </w:p>
        </w:tc>
        <w:tc>
          <w:tcPr>
            <w:tcW w:w="1420" w:type="dxa"/>
            <w:noWrap/>
            <w:vAlign w:val="center"/>
          </w:tcPr>
          <w:p w:rsidR="00CF10F2" w:rsidRPr="00AD2058" w:rsidP="004E0956" w14:paraId="6A80258E" w14:textId="44195DCF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 xml:space="preserve">Pages 2, 4 and 5 </w:t>
            </w:r>
          </w:p>
        </w:tc>
        <w:tc>
          <w:tcPr>
            <w:tcW w:w="1554" w:type="dxa"/>
            <w:noWrap/>
            <w:vAlign w:val="center"/>
          </w:tcPr>
          <w:p w:rsidR="00CF10F2" w:rsidRPr="00AD2058" w:rsidP="004E0956" w14:paraId="512D96D8" w14:textId="3264E5BB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5D00C9A3" w14:textId="42C341F7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349D46F3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480F3B61" w14:textId="2C1A662C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 xml:space="preserve">Chinese SBC Template </w:t>
            </w:r>
            <w:r w:rsidRPr="00AD2058" w:rsidR="009F202F">
              <w:rPr>
                <w:sz w:val="22"/>
                <w:szCs w:val="22"/>
              </w:rPr>
              <w:t xml:space="preserve">Accessible Format </w:t>
            </w:r>
            <w:r w:rsidRPr="00AD2058">
              <w:rPr>
                <w:sz w:val="22"/>
                <w:szCs w:val="22"/>
              </w:rPr>
              <w:t>(PDF)</w:t>
            </w:r>
          </w:p>
        </w:tc>
        <w:tc>
          <w:tcPr>
            <w:tcW w:w="1420" w:type="dxa"/>
            <w:noWrap/>
            <w:vAlign w:val="center"/>
          </w:tcPr>
          <w:p w:rsidR="00CF10F2" w:rsidRPr="00AD2058" w:rsidP="004E0956" w14:paraId="0B65C0B3" w14:textId="6EF61459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 xml:space="preserve">Pages 2, 3, 4 and 5 </w:t>
            </w:r>
          </w:p>
        </w:tc>
        <w:tc>
          <w:tcPr>
            <w:tcW w:w="1554" w:type="dxa"/>
            <w:noWrap/>
            <w:vAlign w:val="center"/>
          </w:tcPr>
          <w:p w:rsidR="00CF10F2" w:rsidRPr="00AD2058" w:rsidP="004E0956" w14:paraId="599E38F1" w14:textId="1339088F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25FB4BF2" w14:textId="2953C350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496AAA3E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14E3BBB2" w14:textId="0D789EEB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 xml:space="preserve">Chamorro SBC Template </w:t>
            </w:r>
            <w:r w:rsidRPr="00AD2058" w:rsidR="0008253E">
              <w:rPr>
                <w:sz w:val="22"/>
                <w:szCs w:val="22"/>
              </w:rPr>
              <w:t xml:space="preserve">Standard Format </w:t>
            </w:r>
            <w:r w:rsidRPr="00AD2058">
              <w:rPr>
                <w:sz w:val="22"/>
                <w:szCs w:val="22"/>
              </w:rPr>
              <w:t>(Word)</w:t>
            </w:r>
          </w:p>
        </w:tc>
        <w:tc>
          <w:tcPr>
            <w:tcW w:w="1420" w:type="dxa"/>
            <w:noWrap/>
            <w:vAlign w:val="center"/>
          </w:tcPr>
          <w:p w:rsidR="00CF10F2" w:rsidRPr="00AD2058" w:rsidP="004E0956" w14:paraId="7FA45775" w14:textId="59F65B0B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All pages</w:t>
            </w:r>
          </w:p>
        </w:tc>
        <w:tc>
          <w:tcPr>
            <w:tcW w:w="1554" w:type="dxa"/>
            <w:noWrap/>
            <w:vAlign w:val="center"/>
          </w:tcPr>
          <w:p w:rsidR="00CF10F2" w:rsidRPr="00AD2058" w:rsidP="004E0956" w14:paraId="5EBC1265" w14:textId="2A0842B4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701AA64C" w14:textId="5889F77D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46957A92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CF10F2" w:rsidRPr="00AD2058" w:rsidP="004E0956" w14:paraId="6448A176" w14:textId="6F080B9F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 xml:space="preserve">Chamorro SBC Template </w:t>
            </w:r>
            <w:r w:rsidRPr="00AD2058" w:rsidR="009F202F">
              <w:rPr>
                <w:sz w:val="22"/>
                <w:szCs w:val="22"/>
              </w:rPr>
              <w:t xml:space="preserve">Accessible Format </w:t>
            </w:r>
            <w:r w:rsidRPr="00AD2058">
              <w:rPr>
                <w:sz w:val="22"/>
                <w:szCs w:val="22"/>
              </w:rPr>
              <w:t>(PDF)</w:t>
            </w:r>
          </w:p>
        </w:tc>
        <w:tc>
          <w:tcPr>
            <w:tcW w:w="1420" w:type="dxa"/>
            <w:noWrap/>
            <w:vAlign w:val="center"/>
          </w:tcPr>
          <w:p w:rsidR="00CF10F2" w:rsidRPr="00AD2058" w:rsidP="004E0956" w14:paraId="51670F72" w14:textId="33F5192C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All pages</w:t>
            </w:r>
          </w:p>
        </w:tc>
        <w:tc>
          <w:tcPr>
            <w:tcW w:w="1554" w:type="dxa"/>
            <w:noWrap/>
            <w:vAlign w:val="center"/>
          </w:tcPr>
          <w:p w:rsidR="00CF10F2" w:rsidRPr="00AD2058" w:rsidP="004E0956" w14:paraId="79C8719C" w14:textId="5CD38BC4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CF10F2" w:rsidRPr="00AD2058" w:rsidP="004E0956" w14:paraId="19BB6EC7" w14:textId="3E8EE370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0AC3E119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  <w:vAlign w:val="center"/>
          </w:tcPr>
          <w:p w:rsidR="00FB74C5" w:rsidRPr="00AD2058" w:rsidP="004E0956" w14:paraId="58037BB3" w14:textId="0AB82046">
            <w:pPr>
              <w:pStyle w:val="NormalWeb"/>
              <w:spacing w:before="0" w:beforeAutospacing="0" w:after="0" w:afterAutospacing="0" w:line="259" w:lineRule="auto"/>
              <w:rPr>
                <w:sz w:val="22"/>
                <w:szCs w:val="22"/>
              </w:rPr>
            </w:pPr>
            <w:r w:rsidRPr="00AD2058">
              <w:rPr>
                <w:sz w:val="22"/>
                <w:szCs w:val="22"/>
              </w:rPr>
              <w:t xml:space="preserve">Navajo SBC Template </w:t>
            </w:r>
            <w:r w:rsidRPr="00AD2058" w:rsidR="0008253E">
              <w:rPr>
                <w:sz w:val="22"/>
                <w:szCs w:val="22"/>
              </w:rPr>
              <w:t xml:space="preserve">Standard Format </w:t>
            </w:r>
            <w:r w:rsidRPr="00AD2058">
              <w:rPr>
                <w:sz w:val="22"/>
                <w:szCs w:val="22"/>
              </w:rPr>
              <w:t>(Word)</w:t>
            </w:r>
          </w:p>
        </w:tc>
        <w:tc>
          <w:tcPr>
            <w:tcW w:w="1420" w:type="dxa"/>
            <w:noWrap/>
            <w:vAlign w:val="center"/>
          </w:tcPr>
          <w:p w:rsidR="00FB74C5" w:rsidRPr="00AD2058" w:rsidP="004E0956" w14:paraId="18AD6589" w14:textId="33E843BA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All pages</w:t>
            </w:r>
          </w:p>
        </w:tc>
        <w:tc>
          <w:tcPr>
            <w:tcW w:w="1554" w:type="dxa"/>
            <w:noWrap/>
            <w:vAlign w:val="center"/>
          </w:tcPr>
          <w:p w:rsidR="00FB74C5" w:rsidRPr="00AD2058" w:rsidP="004E0956" w14:paraId="4F1CF4A3" w14:textId="707B12F5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  <w:vAlign w:val="center"/>
          </w:tcPr>
          <w:p w:rsidR="00FB74C5" w:rsidRPr="00AD2058" w:rsidP="004E0956" w14:paraId="24E1F013" w14:textId="63D22E1F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  <w:tr w14:paraId="5192A6F6" w14:textId="77777777" w:rsidTr="007D5F19">
        <w:tblPrEx>
          <w:tblW w:w="0" w:type="auto"/>
          <w:tblLook w:val="04A0"/>
        </w:tblPrEx>
        <w:trPr>
          <w:trHeight w:val="290"/>
        </w:trPr>
        <w:tc>
          <w:tcPr>
            <w:tcW w:w="4495" w:type="dxa"/>
            <w:noWrap/>
          </w:tcPr>
          <w:p w:rsidR="00FB74C5" w:rsidRPr="00AD2058" w:rsidP="00FB74C5" w14:paraId="179F278B" w14:textId="68F9C454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Navajo SBC Template</w:t>
            </w:r>
            <w:r w:rsidRPr="00AD2058" w:rsidR="009F202F">
              <w:rPr>
                <w:rFonts w:ascii="Times New Roman" w:hAnsi="Times New Roman" w:cs="Times New Roman"/>
              </w:rPr>
              <w:t xml:space="preserve"> Accessible Format</w:t>
            </w:r>
            <w:r w:rsidRPr="00AD2058">
              <w:rPr>
                <w:rFonts w:ascii="Times New Roman" w:hAnsi="Times New Roman" w:cs="Times New Roman"/>
              </w:rPr>
              <w:t xml:space="preserve"> (PDF)</w:t>
            </w:r>
          </w:p>
        </w:tc>
        <w:tc>
          <w:tcPr>
            <w:tcW w:w="1420" w:type="dxa"/>
            <w:noWrap/>
          </w:tcPr>
          <w:p w:rsidR="00FB74C5" w:rsidRPr="00AD2058" w:rsidP="00FB74C5" w14:paraId="4FBCC075" w14:textId="1F62D489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All pages</w:t>
            </w:r>
          </w:p>
        </w:tc>
        <w:tc>
          <w:tcPr>
            <w:tcW w:w="1554" w:type="dxa"/>
            <w:noWrap/>
          </w:tcPr>
          <w:p w:rsidR="00FB74C5" w:rsidRPr="00AD2058" w:rsidP="00FB74C5" w14:paraId="173034DA" w14:textId="4C9171B5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Adjusted font size to 12-point</w:t>
            </w:r>
          </w:p>
        </w:tc>
        <w:tc>
          <w:tcPr>
            <w:tcW w:w="1881" w:type="dxa"/>
            <w:noWrap/>
          </w:tcPr>
          <w:p w:rsidR="00FB74C5" w:rsidRPr="00AD2058" w:rsidP="00FB74C5" w14:paraId="2F685BB3" w14:textId="739632C2">
            <w:pPr>
              <w:rPr>
                <w:rFonts w:ascii="Times New Roman" w:hAnsi="Times New Roman" w:cs="Times New Roman"/>
              </w:rPr>
            </w:pPr>
            <w:r w:rsidRPr="00AD2058">
              <w:rPr>
                <w:rFonts w:ascii="Times New Roman" w:hAnsi="Times New Roman" w:cs="Times New Roman"/>
              </w:rPr>
              <w:t>To comply with SBC formatting requirements</w:t>
            </w:r>
          </w:p>
        </w:tc>
      </w:tr>
    </w:tbl>
    <w:p w:rsidR="005E5D1D" w:rsidRPr="00492794" w:rsidP="00BD1FED" w14:paraId="312855A6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46833" w:rsidP="00492794" w14:paraId="45D54A54" w14:textId="77777777">
      <w:pPr>
        <w:spacing w:after="0" w:line="240" w:lineRule="auto"/>
      </w:pPr>
      <w:r>
        <w:separator/>
      </w:r>
    </w:p>
  </w:footnote>
  <w:footnote w:type="continuationSeparator" w:id="1">
    <w:p w:rsidR="00346833" w:rsidP="00492794" w14:paraId="3B36C88F" w14:textId="77777777">
      <w:pPr>
        <w:spacing w:after="0" w:line="240" w:lineRule="auto"/>
      </w:pPr>
      <w:r>
        <w:continuationSeparator/>
      </w:r>
    </w:p>
  </w:footnote>
  <w:footnote w:id="2">
    <w:p w:rsidR="005E5D1D" w:rsidP="005E5D1D" w14:paraId="07E3FADE" w14:textId="77777777">
      <w:pPr>
        <w:pStyle w:val="FootnoteText"/>
        <w:spacing w:after="0" w:line="240" w:lineRule="auto"/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Summary of Benefits and Coverage: Instruction Guide for Group Health Insurance Coverage, available at </w:t>
      </w:r>
      <w:hyperlink r:id="rId1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https://www.cms.gov/files/document/group-instructions-060723.pdf</w:t>
        </w:r>
      </w:hyperlink>
      <w:r>
        <w:rPr>
          <w:rFonts w:ascii="Times New Roman" w:hAnsi="Times New Roman" w:cs="Times New Roman"/>
        </w:rPr>
        <w:t>.</w:t>
      </w:r>
    </w:p>
  </w:footnote>
  <w:footnote w:id="3">
    <w:p w:rsidR="005E5D1D" w:rsidRPr="00B94969" w:rsidP="005E5D1D" w14:paraId="501BD0B8" w14:textId="77777777">
      <w:pPr>
        <w:pStyle w:val="FootnoteText"/>
        <w:spacing w:after="0" w:line="240" w:lineRule="auto"/>
        <w:rPr>
          <w:rFonts w:ascii="Times New Roman" w:hAnsi="Times New Roman" w:cs="Times New Roman"/>
        </w:rPr>
      </w:pPr>
      <w:r w:rsidRPr="00B94969">
        <w:rPr>
          <w:rStyle w:val="FootnoteReference"/>
          <w:rFonts w:ascii="Times New Roman" w:hAnsi="Times New Roman" w:cs="Times New Roman"/>
        </w:rPr>
        <w:footnoteRef/>
      </w:r>
      <w:r w:rsidRPr="00B94969">
        <w:rPr>
          <w:rFonts w:ascii="Times New Roman" w:hAnsi="Times New Roman" w:cs="Times New Roman"/>
        </w:rPr>
        <w:t xml:space="preserve"> Summary of Benefits and Coverage: Instruction Guide for Individual Health Insurance Coverage, available at </w:t>
      </w:r>
      <w:hyperlink r:id="rId2" w:history="1">
        <w:r w:rsidRPr="00B94969">
          <w:rPr>
            <w:rStyle w:val="Hyperlink"/>
            <w:rFonts w:ascii="Times New Roman" w:hAnsi="Times New Roman" w:cs="Times New Roman"/>
          </w:rPr>
          <w:t>https://www.cms.gov/files/document/individual-instructions-060723.pdf</w:t>
        </w:r>
      </w:hyperlink>
    </w:p>
    <w:p w:rsidR="005E5D1D" w:rsidP="005E5D1D" w14:paraId="5622F3EA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865CFB"/>
    <w:multiLevelType w:val="hybridMultilevel"/>
    <w:tmpl w:val="B91E4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43BD8"/>
    <w:multiLevelType w:val="hybridMultilevel"/>
    <w:tmpl w:val="0AFE1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55A4F"/>
    <w:multiLevelType w:val="hybridMultilevel"/>
    <w:tmpl w:val="8C4482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56D21"/>
    <w:multiLevelType w:val="multilevel"/>
    <w:tmpl w:val="8E1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53147">
    <w:abstractNumId w:val="2"/>
  </w:num>
  <w:num w:numId="2" w16cid:durableId="1321158105">
    <w:abstractNumId w:val="0"/>
  </w:num>
  <w:num w:numId="3" w16cid:durableId="1704671100">
    <w:abstractNumId w:val="1"/>
  </w:num>
  <w:num w:numId="4" w16cid:durableId="1307784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3"/>
    <w:rsid w:val="000316A1"/>
    <w:rsid w:val="0008253E"/>
    <w:rsid w:val="000F4FBD"/>
    <w:rsid w:val="000F50A3"/>
    <w:rsid w:val="00106CD0"/>
    <w:rsid w:val="00123A7C"/>
    <w:rsid w:val="00167148"/>
    <w:rsid w:val="0017496E"/>
    <w:rsid w:val="001A2084"/>
    <w:rsid w:val="001A6E94"/>
    <w:rsid w:val="00204A2D"/>
    <w:rsid w:val="00207103"/>
    <w:rsid w:val="002124F1"/>
    <w:rsid w:val="00237FB3"/>
    <w:rsid w:val="0024544E"/>
    <w:rsid w:val="00272503"/>
    <w:rsid w:val="002C5E39"/>
    <w:rsid w:val="0033530D"/>
    <w:rsid w:val="00346833"/>
    <w:rsid w:val="00387EE8"/>
    <w:rsid w:val="003975F1"/>
    <w:rsid w:val="003B7F89"/>
    <w:rsid w:val="003C0CC0"/>
    <w:rsid w:val="003C128A"/>
    <w:rsid w:val="003C131E"/>
    <w:rsid w:val="00403FCC"/>
    <w:rsid w:val="00437D3E"/>
    <w:rsid w:val="00445BBD"/>
    <w:rsid w:val="00492794"/>
    <w:rsid w:val="004B7E08"/>
    <w:rsid w:val="004C084C"/>
    <w:rsid w:val="004D07B8"/>
    <w:rsid w:val="004E0956"/>
    <w:rsid w:val="004E391A"/>
    <w:rsid w:val="00522421"/>
    <w:rsid w:val="00550103"/>
    <w:rsid w:val="00574E3A"/>
    <w:rsid w:val="005939C6"/>
    <w:rsid w:val="005C2D8E"/>
    <w:rsid w:val="005C3CFF"/>
    <w:rsid w:val="005C46AE"/>
    <w:rsid w:val="005E5D1D"/>
    <w:rsid w:val="006241B1"/>
    <w:rsid w:val="00624A65"/>
    <w:rsid w:val="006358E1"/>
    <w:rsid w:val="00667688"/>
    <w:rsid w:val="006A2B50"/>
    <w:rsid w:val="006C49DB"/>
    <w:rsid w:val="006D2BF0"/>
    <w:rsid w:val="00703920"/>
    <w:rsid w:val="007236EE"/>
    <w:rsid w:val="007473C0"/>
    <w:rsid w:val="00763C5F"/>
    <w:rsid w:val="00786429"/>
    <w:rsid w:val="007B0960"/>
    <w:rsid w:val="007D542D"/>
    <w:rsid w:val="007D5F19"/>
    <w:rsid w:val="00864669"/>
    <w:rsid w:val="008676F1"/>
    <w:rsid w:val="0088244D"/>
    <w:rsid w:val="008829F9"/>
    <w:rsid w:val="008A704A"/>
    <w:rsid w:val="008B4197"/>
    <w:rsid w:val="008E3D52"/>
    <w:rsid w:val="008F3B27"/>
    <w:rsid w:val="008F466F"/>
    <w:rsid w:val="008F6503"/>
    <w:rsid w:val="009031A2"/>
    <w:rsid w:val="0094765B"/>
    <w:rsid w:val="00967B49"/>
    <w:rsid w:val="009B5514"/>
    <w:rsid w:val="009C3DE6"/>
    <w:rsid w:val="009C5A68"/>
    <w:rsid w:val="009F202F"/>
    <w:rsid w:val="00A03142"/>
    <w:rsid w:val="00A155ED"/>
    <w:rsid w:val="00A16BD9"/>
    <w:rsid w:val="00A30AD6"/>
    <w:rsid w:val="00A522C7"/>
    <w:rsid w:val="00A65300"/>
    <w:rsid w:val="00A9733D"/>
    <w:rsid w:val="00AB0F82"/>
    <w:rsid w:val="00AC067B"/>
    <w:rsid w:val="00AD2058"/>
    <w:rsid w:val="00B255D8"/>
    <w:rsid w:val="00B94969"/>
    <w:rsid w:val="00BC4C47"/>
    <w:rsid w:val="00BD1FED"/>
    <w:rsid w:val="00BD2AB4"/>
    <w:rsid w:val="00C14848"/>
    <w:rsid w:val="00C20435"/>
    <w:rsid w:val="00C3119B"/>
    <w:rsid w:val="00C47B32"/>
    <w:rsid w:val="00C64CA0"/>
    <w:rsid w:val="00C8543B"/>
    <w:rsid w:val="00CA1210"/>
    <w:rsid w:val="00CB5108"/>
    <w:rsid w:val="00CC34B3"/>
    <w:rsid w:val="00CC5F2F"/>
    <w:rsid w:val="00CF10F2"/>
    <w:rsid w:val="00D41118"/>
    <w:rsid w:val="00D623DD"/>
    <w:rsid w:val="00DD4743"/>
    <w:rsid w:val="00E67235"/>
    <w:rsid w:val="00E7695F"/>
    <w:rsid w:val="00EA2DF8"/>
    <w:rsid w:val="00EA4862"/>
    <w:rsid w:val="00EA6B1A"/>
    <w:rsid w:val="00EB2CC9"/>
    <w:rsid w:val="00EC33D3"/>
    <w:rsid w:val="00EF48EC"/>
    <w:rsid w:val="00F24C41"/>
    <w:rsid w:val="00F65947"/>
    <w:rsid w:val="00F82858"/>
    <w:rsid w:val="00F83A73"/>
    <w:rsid w:val="00F925B0"/>
    <w:rsid w:val="00F95282"/>
    <w:rsid w:val="00FB74C5"/>
    <w:rsid w:val="00FC51C3"/>
    <w:rsid w:val="00FE3C85"/>
    <w:rsid w:val="00FF3899"/>
    <w:rsid w:val="20291811"/>
    <w:rsid w:val="69ECEB74"/>
    <w:rsid w:val="7F01200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DB86D3"/>
  <w15:chartTrackingRefBased/>
  <w15:docId w15:val="{C1C184A7-7DEC-453F-8324-D901D39C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F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4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24544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4544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7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F650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794"/>
    <w:pPr>
      <w:spacing w:after="200" w:line="276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279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2794"/>
    <w:rPr>
      <w:vertAlign w:val="superscript"/>
    </w:rPr>
  </w:style>
  <w:style w:type="table" w:styleId="TableGrid">
    <w:name w:val="Table Grid"/>
    <w:basedOn w:val="TableNormal"/>
    <w:uiPriority w:val="39"/>
    <w:rsid w:val="005E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ms.gov/files/document/group-instructions-060723.pdf" TargetMode="External" /><Relationship Id="rId2" Type="http://schemas.openxmlformats.org/officeDocument/2006/relationships/hyperlink" Target="https://www.cms.gov/files/document/individual-instructions-060723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low_x0020_Up xmlns="81f50321-2bc1-4e72-8287-ed7ce74776e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932C901BC914CA8D36498365495B4" ma:contentTypeVersion="3" ma:contentTypeDescription="Create a new document." ma:contentTypeScope="" ma:versionID="9ef1bc3690ba580e46f85b1df3576fc9">
  <xsd:schema xmlns:xsd="http://www.w3.org/2001/XMLSchema" xmlns:xs="http://www.w3.org/2001/XMLSchema" xmlns:p="http://schemas.microsoft.com/office/2006/metadata/properties" xmlns:ns2="81f50321-2bc1-4e72-8287-ed7ce74776e5" targetNamespace="http://schemas.microsoft.com/office/2006/metadata/properties" ma:root="true" ma:fieldsID="59a96062d1431678d02a282b7cac2b89" ns2:_="">
    <xsd:import namespace="81f50321-2bc1-4e72-8287-ed7ce74776e5"/>
    <xsd:element name="properties">
      <xsd:complexType>
        <xsd:sequence>
          <xsd:element name="documentManagement">
            <xsd:complexType>
              <xsd:all>
                <xsd:element ref="ns2:Follow_x0020_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0321-2bc1-4e72-8287-ed7ce74776e5" elementFormDefault="qualified">
    <xsd:import namespace="http://schemas.microsoft.com/office/2006/documentManagement/types"/>
    <xsd:import namespace="http://schemas.microsoft.com/office/infopath/2007/PartnerControls"/>
    <xsd:element name="Follow_x0020_Up" ma:index="4" nillable="true" ma:displayName="Follow Up" ma:internalName="Follow_x0020_Up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D7E39-9E0A-4619-B9A2-01A18E58A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551AF-F934-44D5-9C88-8FE11BEE80F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689F4F-B625-44C5-9380-DBB6041B9D69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customXml/itemProps4.xml><?xml version="1.0" encoding="utf-8"?>
<ds:datastoreItem xmlns:ds="http://schemas.openxmlformats.org/officeDocument/2006/customXml" ds:itemID="{14868CE5-935A-4126-938D-9003C420B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50321-2bc1-4e72-8287-ed7ce747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Mariam - EBSA</dc:creator>
  <cp:lastModifiedBy>Hill, Jamaa (CMS/OSORA)</cp:lastModifiedBy>
  <cp:revision>2</cp:revision>
  <dcterms:created xsi:type="dcterms:W3CDTF">2025-04-10T15:10:00Z</dcterms:created>
  <dcterms:modified xsi:type="dcterms:W3CDTF">2025-04-10T15:10:00Z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0x010100C25932C901BC914CA8D36498365495B4</vt:lpwstr>
  </property>
  <property fmtid="{D5CDD505-2E9C-101B-9397-08002B2CF9AE}" pid="3" name="TaxKeyword">
    <vt:lpwstr/>
  </property>
  <property fmtid="{D5CDD505-2E9C-101B-9397-08002B2CF9AE}" pid="4" name="_dlc_DocIdItemGuid">
    <vt:lpwstr>a00957d2-a411-49bf-8af0-0356efbf7de4</vt:lpwstr>
  </property>
</Properties>
</file>