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50E29" w:rsidRPr="00C50E29" w:rsidP="00BA3C58" w14:paraId="0F78F3DF" w14:textId="3ADE264A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NYTS Publications </w:t>
      </w:r>
      <w:r w:rsidR="00BA3C58">
        <w:rPr>
          <w:b/>
          <w:bCs/>
          <w:iCs/>
        </w:rPr>
        <w:t>2000-20</w:t>
      </w:r>
      <w:r w:rsidR="00C44CDF">
        <w:rPr>
          <w:b/>
          <w:bCs/>
          <w:iCs/>
        </w:rPr>
        <w:t>23</w:t>
      </w:r>
    </w:p>
    <w:p w:rsidR="00C50E29" w:rsidRPr="00C50E29" w:rsidP="0086589A" w14:paraId="2E3062B7" w14:textId="77777777">
      <w:pPr>
        <w:rPr>
          <w:b/>
          <w:bCs/>
          <w:iCs/>
        </w:rPr>
      </w:pPr>
    </w:p>
    <w:p w:rsidR="0086589A" w:rsidRPr="00F10581" w:rsidP="0086589A" w14:paraId="1147E2DF" w14:textId="77777777">
      <w:pPr>
        <w:rPr>
          <w:b/>
          <w:bCs/>
          <w:iCs/>
        </w:rPr>
      </w:pPr>
      <w:r w:rsidRPr="00F10581">
        <w:rPr>
          <w:b/>
          <w:bCs/>
          <w:i/>
          <w:iCs/>
        </w:rPr>
        <w:t>Morbidity and Mortality Weekly Report</w:t>
      </w:r>
      <w:r w:rsidRPr="00F10581">
        <w:rPr>
          <w:b/>
          <w:bCs/>
          <w:iCs/>
        </w:rPr>
        <w:t xml:space="preserve"> (CDC Publication)</w:t>
      </w:r>
    </w:p>
    <w:p w:rsidR="00AB0112" w:rsidP="00AB0112" w14:paraId="65A84E3B" w14:textId="77777777">
      <w:pPr>
        <w:spacing w:after="0"/>
      </w:pPr>
      <w:r>
        <w:t xml:space="preserve">Cooper M, Park-Lee E, </w:t>
      </w:r>
      <w:r>
        <w:t>Chunfeng</w:t>
      </w:r>
      <w:r>
        <w:t xml:space="preserve"> R, Cornelius M, Jamal A. Notes from the Field: E-Cigarette Use Among Middle and  High School Students - United States, 2022. MMWR </w:t>
      </w:r>
      <w:r>
        <w:t>Morb</w:t>
      </w:r>
      <w:r>
        <w:t xml:space="preserve"> Mortal </w:t>
      </w:r>
      <w:r>
        <w:t>Wkly</w:t>
      </w:r>
      <w:r>
        <w:t xml:space="preserve"> Rep. 2022 Oct 7;71(40):1283-1285. </w:t>
      </w:r>
      <w:r>
        <w:t>doi</w:t>
      </w:r>
      <w:r>
        <w:t xml:space="preserve">: </w:t>
      </w:r>
      <w:r w:rsidRPr="00AB0112">
        <w:t>10.15585/mmwr.mm7140a3</w:t>
      </w:r>
      <w:r>
        <w:t>. PubMed PMID: 36201370; PubMed Central PMCID: PMC9541029.</w:t>
      </w:r>
    </w:p>
    <w:p w:rsidR="00AB0112" w:rsidP="00AB0112" w14:paraId="43B27B07" w14:textId="77777777">
      <w:pPr>
        <w:spacing w:after="0"/>
      </w:pPr>
    </w:p>
    <w:p w:rsidR="00AB0112" w:rsidP="00AB0112" w14:paraId="092508AC" w14:textId="77777777">
      <w:pPr>
        <w:spacing w:after="0"/>
      </w:pPr>
      <w:r>
        <w:t xml:space="preserve">Gentzke AS, Wang TW, Cornelius M, Park-Lee E, </w:t>
      </w:r>
      <w:r>
        <w:t>Chunfeng</w:t>
      </w:r>
      <w:r>
        <w:t xml:space="preserve"> R, </w:t>
      </w:r>
      <w:r>
        <w:t>Sawdey</w:t>
      </w:r>
      <w:r>
        <w:t xml:space="preserve"> MD, Cullen KA, Loretan C, Jamal A, Homa DM. Vital Signs: Tobacco Product Use and Associated Factors Among Middle and High School Students – National Youth Tobacco Survey, United States, 2021. MMWR </w:t>
      </w:r>
      <w:r>
        <w:t>Morb</w:t>
      </w:r>
      <w:r>
        <w:t xml:space="preserve"> Mortal </w:t>
      </w:r>
      <w:r>
        <w:t>Wkly</w:t>
      </w:r>
      <w:r>
        <w:t xml:space="preserve"> Rep. 2022 Mar 11;71(5):1-29. </w:t>
      </w:r>
      <w:r>
        <w:t>doi</w:t>
      </w:r>
      <w:r>
        <w:t xml:space="preserve">: </w:t>
      </w:r>
      <w:r w:rsidRPr="00AB0112">
        <w:t>10.15585/mmwr.ss7105a1</w:t>
      </w:r>
      <w:r>
        <w:t>. PubMed PMID: 35271557; PubMed Central PMCID: PMC8923300.</w:t>
      </w:r>
    </w:p>
    <w:p w:rsidR="00AB0112" w:rsidP="00AB0112" w14:paraId="29DAFA86" w14:textId="77777777">
      <w:pPr>
        <w:spacing w:after="0"/>
      </w:pPr>
    </w:p>
    <w:p w:rsidR="00AB0112" w:rsidP="00AB0112" w14:paraId="3981AC76" w14:textId="77777777">
      <w:pPr>
        <w:spacing w:after="0"/>
      </w:pPr>
      <w:r>
        <w:t xml:space="preserve">Wang TW, Neff LJ, Park-Lee E, </w:t>
      </w:r>
      <w:r>
        <w:t>Chunfeng</w:t>
      </w:r>
      <w:r>
        <w:t xml:space="preserve"> R, Cullen KA, King BA. E-cigarette Use Among Middle and High School Students - United States, 2020. MMWR </w:t>
      </w:r>
      <w:r>
        <w:t>Morb</w:t>
      </w:r>
      <w:r>
        <w:t xml:space="preserve"> Mortal </w:t>
      </w:r>
      <w:r>
        <w:t>Wkly</w:t>
      </w:r>
      <w:r>
        <w:t xml:space="preserve"> Rep. 2020 Sep 18;69(37):1310-1312. </w:t>
      </w:r>
      <w:r>
        <w:t>doi</w:t>
      </w:r>
      <w:r>
        <w:t xml:space="preserve">: </w:t>
      </w:r>
      <w:r w:rsidRPr="00AB0112">
        <w:t>10.15585/mmwr.mm6937e1</w:t>
      </w:r>
      <w:r>
        <w:t>. PubMed PMID: 32941408; PubMed Central PMCID: PMC7498174.</w:t>
      </w:r>
    </w:p>
    <w:p w:rsidR="00AB0112" w:rsidP="00AB0112" w14:paraId="34554443" w14:textId="77777777">
      <w:pPr>
        <w:spacing w:after="0"/>
      </w:pPr>
    </w:p>
    <w:p w:rsidR="00AB0112" w:rsidP="00AB0112" w14:paraId="466AAABD" w14:textId="3EC20562">
      <w:pPr>
        <w:spacing w:after="0"/>
      </w:pPr>
      <w:r>
        <w:t xml:space="preserve">Gentzke AS, Wang TW, Jamal A, Park-Lee E, </w:t>
      </w:r>
      <w:r>
        <w:t>Chunfeng</w:t>
      </w:r>
      <w:r>
        <w:t xml:space="preserve"> R, Cullen KA, Neff L. Tobacco Product Use Among Middle and High School Students – United States, 2020. MMWR </w:t>
      </w:r>
      <w:r>
        <w:t>Morb</w:t>
      </w:r>
      <w:r>
        <w:t xml:space="preserve"> Mortal </w:t>
      </w:r>
      <w:r>
        <w:t>Wkly</w:t>
      </w:r>
      <w:r>
        <w:t xml:space="preserve"> Rep. 2020 Dec 18;69(50):1881-1888. </w:t>
      </w:r>
      <w:r>
        <w:t>doi</w:t>
      </w:r>
      <w:r>
        <w:t>:</w:t>
      </w:r>
      <w:r w:rsidRPr="00AB0112">
        <w:t xml:space="preserve"> 10.15585/mmwr.mm6950a1</w:t>
      </w:r>
      <w:r>
        <w:t>. PubMed PMID: 33332300; PubMed Central PMCID: PMC7745956.</w:t>
      </w:r>
    </w:p>
    <w:p w:rsidR="00AB0112" w:rsidP="00C44CDF" w14:paraId="5E10D28F" w14:textId="77777777">
      <w:pPr>
        <w:spacing w:after="0"/>
      </w:pPr>
    </w:p>
    <w:p w:rsidR="00AB0112" w:rsidP="00AB0112" w14:paraId="11668BCB" w14:textId="2240CFC0">
      <w:pPr>
        <w:spacing w:after="0"/>
      </w:pPr>
      <w:r>
        <w:t xml:space="preserve">Wang TW, Gentzke AS, Creamer MR, Cullen KA, Holder-Hayes E, </w:t>
      </w:r>
      <w:r>
        <w:t>Sawdey</w:t>
      </w:r>
      <w:r>
        <w:t xml:space="preserve"> MD, </w:t>
      </w:r>
      <w:r>
        <w:t>Anic</w:t>
      </w:r>
      <w:r>
        <w:t xml:space="preserve"> GM, Portnoy DB, Hu S, Homa DM, Jamal A, Neff LJ. Tobacco Use and Associated Factors Among Middle and High School Students - United States, 2019. MMWR </w:t>
      </w:r>
      <w:r>
        <w:t>Morb</w:t>
      </w:r>
      <w:r>
        <w:t xml:space="preserve"> Mortal </w:t>
      </w:r>
      <w:r>
        <w:t>Wkly</w:t>
      </w:r>
      <w:r>
        <w:t xml:space="preserve"> Rep. 2019 Nov 6;68(12):1-22. </w:t>
      </w:r>
      <w:r>
        <w:t>doi</w:t>
      </w:r>
      <w:r>
        <w:t xml:space="preserve">: </w:t>
      </w:r>
      <w:r w:rsidRPr="00AB0112">
        <w:t>10.15585/mmwr.ss6812a1</w:t>
      </w:r>
      <w:r>
        <w:t>. PubMed PMID: 31805035; PubMed Central PMCID: PMC6903396.</w:t>
      </w:r>
    </w:p>
    <w:p w:rsidR="00C44CDF" w:rsidP="00487B60" w14:paraId="123BD0C7" w14:textId="77777777">
      <w:pPr>
        <w:spacing w:after="0"/>
      </w:pPr>
    </w:p>
    <w:p w:rsidR="00487B60" w:rsidP="00487B60" w14:paraId="0DD73711" w14:textId="0F2ED205">
      <w:pPr>
        <w:spacing w:after="0"/>
      </w:pPr>
      <w:r>
        <w:t xml:space="preserve">Gentzke AS, Creamer M, Cullen KA, Ambrose BK, Willis G, Jamal A, King BA. Vital Signs: Tobacco Product Use Among Middle and High School Students – United States, 2011-2018. MMWR </w:t>
      </w:r>
      <w:r>
        <w:t>Morb</w:t>
      </w:r>
      <w:r>
        <w:t xml:space="preserve"> Mortal </w:t>
      </w:r>
      <w:r>
        <w:t>Wkly</w:t>
      </w:r>
      <w:r>
        <w:t xml:space="preserve"> Rep. 2019 Feb 15;68(6):157-164. </w:t>
      </w:r>
      <w:r>
        <w:t>doi</w:t>
      </w:r>
      <w:r>
        <w:t>: 10.15585/mmwr.mm6806e1. PubMed PMID: 30763302; PubMed Central PMCID: PMC6375658.</w:t>
      </w:r>
    </w:p>
    <w:p w:rsidR="00487B60" w:rsidP="005B30DB" w14:paraId="1468478B" w14:textId="77777777">
      <w:pPr>
        <w:spacing w:after="0"/>
      </w:pPr>
    </w:p>
    <w:p w:rsidR="00487B60" w:rsidRPr="001D75B3" w:rsidP="00487B60" w14:paraId="7F8D5418" w14:textId="77777777">
      <w:pPr>
        <w:spacing w:after="0"/>
      </w:pPr>
      <w:r w:rsidRPr="001D75B3">
        <w:t>Anic</w:t>
      </w:r>
      <w:r w:rsidRPr="001D75B3">
        <w:t xml:space="preserve"> GM, </w:t>
      </w:r>
      <w:r w:rsidRPr="001D75B3">
        <w:t>Sawdey</w:t>
      </w:r>
      <w:r w:rsidRPr="001D75B3">
        <w:t xml:space="preserve"> MD, Jamal A, Trivers KF. Frequency of Use Among Middle and</w:t>
      </w:r>
      <w:r>
        <w:t xml:space="preserve"> </w:t>
      </w:r>
      <w:r w:rsidRPr="001D75B3">
        <w:t xml:space="preserve">High School Student Tobacco Product Users - United States, 2015-2017. MMWR </w:t>
      </w:r>
      <w:r w:rsidRPr="001D75B3">
        <w:t>Morb</w:t>
      </w:r>
      <w:r>
        <w:t xml:space="preserve"> </w:t>
      </w:r>
      <w:r w:rsidRPr="001D75B3">
        <w:t xml:space="preserve">Mortal </w:t>
      </w:r>
      <w:r w:rsidRPr="001D75B3">
        <w:t>Wkly</w:t>
      </w:r>
      <w:r w:rsidRPr="001D75B3">
        <w:t xml:space="preserve"> Rep. 2018 Dec 14;67(49):1353-1357. </w:t>
      </w:r>
      <w:r w:rsidRPr="001D75B3">
        <w:t>doi</w:t>
      </w:r>
      <w:r w:rsidRPr="001D75B3">
        <w:t>: 10.15585/mmwr.mm6749a1.</w:t>
      </w:r>
      <w:r>
        <w:t xml:space="preserve"> </w:t>
      </w:r>
      <w:r w:rsidRPr="001D75B3">
        <w:t>PubMed PMID: 30543601; PubMed Central PMCID: PMC6300076.</w:t>
      </w:r>
    </w:p>
    <w:p w:rsidR="00487B60" w:rsidP="005B30DB" w14:paraId="6BE00A30" w14:textId="77777777">
      <w:pPr>
        <w:spacing w:after="0"/>
      </w:pPr>
    </w:p>
    <w:p w:rsidR="00487B60" w:rsidP="00487B60" w14:paraId="0CF3BBD1" w14:textId="77777777">
      <w:pPr>
        <w:spacing w:after="0"/>
      </w:pPr>
      <w:r>
        <w:t xml:space="preserve">Cullen KA, Ambrose BK, </w:t>
      </w:r>
      <w:r>
        <w:t>Gentzke</w:t>
      </w:r>
      <w:r>
        <w:t xml:space="preserve"> AS, </w:t>
      </w:r>
      <w:r>
        <w:t>Apelberg</w:t>
      </w:r>
      <w:r>
        <w:t xml:space="preserve"> BJ, Jamal A, King BA. Notes from the Field: Use of Electronic Cigarettes and Any Tobacco Product Among Middle and  High School Students - United States, 2011-2018. MMWR </w:t>
      </w:r>
      <w:r>
        <w:t>Morb</w:t>
      </w:r>
      <w:r>
        <w:t xml:space="preserve"> Mortal </w:t>
      </w:r>
      <w:r>
        <w:t>Wkly</w:t>
      </w:r>
      <w:r>
        <w:t xml:space="preserve"> Rep. 2018  Nov 16;67(45):1276-1277. </w:t>
      </w:r>
      <w:r>
        <w:t>doi</w:t>
      </w:r>
      <w:r>
        <w:t>: 10.15585/mmwr.mm6745a5. PubMed PMID: 30439875; PubMed Central PMCID: PMC6290807.</w:t>
      </w:r>
    </w:p>
    <w:p w:rsidR="00487B60" w:rsidP="005B30DB" w14:paraId="7D78F572" w14:textId="77777777">
      <w:pPr>
        <w:spacing w:after="0"/>
      </w:pPr>
    </w:p>
    <w:p w:rsidR="00487B60" w:rsidP="00487B60" w14:paraId="246D2348" w14:textId="77777777">
      <w:pPr>
        <w:spacing w:after="0"/>
      </w:pPr>
      <w:r>
        <w:t xml:space="preserve">Odani S, Armour BS, </w:t>
      </w:r>
      <w:r>
        <w:t>Agaku</w:t>
      </w:r>
      <w:r>
        <w:t xml:space="preserve"> IT. Racial/Ethnic Disparities in Tobacco Product Use Among Middle and High School Students - United States, 2014-2017. MMWR </w:t>
      </w:r>
      <w:r>
        <w:t>Morb</w:t>
      </w:r>
      <w:r>
        <w:t xml:space="preserve"> Mortal </w:t>
      </w:r>
      <w:r>
        <w:t>Wkly</w:t>
      </w:r>
      <w:r>
        <w:t xml:space="preserve"> Rep. 2018 Aug 31;67(34):952-957. </w:t>
      </w:r>
      <w:r>
        <w:t>doi</w:t>
      </w:r>
      <w:r>
        <w:t>: 10.15585/mmwr.mm6734a3. PubMed  PMID: 30161103; PubMed Central PMCID: PMC6124817.</w:t>
      </w:r>
    </w:p>
    <w:p w:rsidR="00487B60" w:rsidP="005B30DB" w14:paraId="09EF4738" w14:textId="77777777">
      <w:pPr>
        <w:spacing w:after="0"/>
      </w:pPr>
    </w:p>
    <w:p w:rsidR="00487B60" w:rsidP="00487B60" w14:paraId="3B8BDC74" w14:textId="77777777">
      <w:pPr>
        <w:spacing w:after="0"/>
      </w:pPr>
      <w:r>
        <w:t xml:space="preserve">Wang TW, Gentzke A, Sharapova S, Cullen KA, Ambrose BK, Jamal A. Tobacco Product Use Among Middle and High School Students - United States, 2011-2017. MMWR </w:t>
      </w:r>
      <w:r>
        <w:t>Morb</w:t>
      </w:r>
      <w:r>
        <w:t xml:space="preserve"> Mortal </w:t>
      </w:r>
      <w:r>
        <w:t>Wkly</w:t>
      </w:r>
      <w:r>
        <w:t xml:space="preserve"> Rep. 2018 Jun 8;67(22):629-633. </w:t>
      </w:r>
      <w:r>
        <w:t>doi</w:t>
      </w:r>
      <w:r>
        <w:t>: 10.15585/mmwr.mm6722a3. PubMed PMID: 29879097; PubMed Central PMCID: PMC5991815.</w:t>
      </w:r>
    </w:p>
    <w:p w:rsidR="00487B60" w:rsidRPr="00F13304" w:rsidP="00487B60" w14:paraId="7F950EF3" w14:textId="77777777">
      <w:pPr>
        <w:spacing w:after="0"/>
      </w:pPr>
    </w:p>
    <w:p w:rsidR="00487B60" w:rsidP="00487B60" w14:paraId="146B850E" w14:textId="77777777">
      <w:pPr>
        <w:spacing w:after="0"/>
      </w:pPr>
      <w:r w:rsidRPr="00F13304">
        <w:t>Tsai J, Walton K, Coleman BN, Sharapova SR, Johnson SE, Kennedy SM, Caraballo</w:t>
      </w:r>
      <w:r>
        <w:t xml:space="preserve"> </w:t>
      </w:r>
      <w:r w:rsidRPr="00F13304">
        <w:t xml:space="preserve">RS. Reasons for Electronic Cigarette Use Among Middle and High School Students - </w:t>
      </w:r>
      <w:r>
        <w:t xml:space="preserve"> </w:t>
      </w:r>
      <w:r w:rsidRPr="00F13304">
        <w:t xml:space="preserve">National Youth Tobacco Survey, United States, 2016. MMWR </w:t>
      </w:r>
      <w:r w:rsidRPr="00F13304">
        <w:t>Morb</w:t>
      </w:r>
      <w:r w:rsidRPr="00F13304">
        <w:t xml:space="preserve"> Mortal </w:t>
      </w:r>
      <w:r w:rsidRPr="00F13304">
        <w:t>Wkly</w:t>
      </w:r>
      <w:r w:rsidRPr="00F13304">
        <w:t xml:space="preserve"> Rep.</w:t>
      </w:r>
      <w:r>
        <w:t xml:space="preserve"> </w:t>
      </w:r>
      <w:r w:rsidRPr="00F13304">
        <w:t xml:space="preserve">2018 Feb 16;67(6):196-200. </w:t>
      </w:r>
      <w:r w:rsidRPr="00F13304">
        <w:t>doi</w:t>
      </w:r>
      <w:r w:rsidRPr="00F13304">
        <w:t>: 10.15585/mmwr.mm6706a5. PubMed PMID: 29447148;</w:t>
      </w:r>
      <w:r>
        <w:t xml:space="preserve"> </w:t>
      </w:r>
      <w:r w:rsidRPr="00F13304">
        <w:t>PubMed Central PMCID: PMC5815490.</w:t>
      </w:r>
    </w:p>
    <w:p w:rsidR="00487B60" w:rsidP="00487B60" w14:paraId="7BDC1877" w14:textId="77777777">
      <w:pPr>
        <w:spacing w:after="0"/>
      </w:pPr>
    </w:p>
    <w:p w:rsidR="00C84E01" w:rsidP="00C84E01" w14:paraId="45A377C7" w14:textId="77777777">
      <w:pPr>
        <w:spacing w:after="0"/>
      </w:pPr>
      <w:r w:rsidRPr="00F13304">
        <w:t xml:space="preserve">Perks SN, Armour B, </w:t>
      </w:r>
      <w:r w:rsidRPr="00F13304">
        <w:t>Agaku</w:t>
      </w:r>
      <w:r w:rsidRPr="00F13304">
        <w:t xml:space="preserve"> IT. Cigarette Brand Preference and Pro-Tobacco</w:t>
      </w:r>
      <w:r>
        <w:t xml:space="preserve"> </w:t>
      </w:r>
      <w:r w:rsidRPr="00F13304">
        <w:t>Advertising Among Middle and High School Students - United States, 2012-2016.</w:t>
      </w:r>
      <w:r>
        <w:t xml:space="preserve"> </w:t>
      </w:r>
      <w:r w:rsidRPr="00F13304">
        <w:t xml:space="preserve">MMWR </w:t>
      </w:r>
      <w:r w:rsidRPr="00F13304">
        <w:t>Morb</w:t>
      </w:r>
      <w:r w:rsidRPr="00F13304">
        <w:t xml:space="preserve"> Mortal </w:t>
      </w:r>
      <w:r w:rsidRPr="00F13304">
        <w:t>Wkly</w:t>
      </w:r>
      <w:r w:rsidRPr="00F13304">
        <w:t xml:space="preserve"> Rep. 2018 Feb 2;67(4):119-124. </w:t>
      </w:r>
      <w:r w:rsidRPr="00F13304">
        <w:t>doi</w:t>
      </w:r>
      <w:r w:rsidRPr="00F13304">
        <w:t>: 10.15585/mmwr.mm6704a3.</w:t>
      </w:r>
      <w:r>
        <w:t xml:space="preserve"> </w:t>
      </w:r>
      <w:r w:rsidRPr="00F13304">
        <w:t>PubMed PMID: 29389916; PubMed Central PMCID: PMC5794349.</w:t>
      </w:r>
    </w:p>
    <w:p w:rsidR="00487B60" w:rsidP="005B30DB" w14:paraId="2B36F286" w14:textId="77777777">
      <w:pPr>
        <w:spacing w:after="0"/>
      </w:pPr>
    </w:p>
    <w:p w:rsidR="00C84E01" w:rsidP="00C84E01" w14:paraId="7602C15D" w14:textId="77777777">
      <w:pPr>
        <w:spacing w:after="0"/>
      </w:pPr>
      <w:r>
        <w:t xml:space="preserve">Jamal A, Gentzke A, Hu SS, Cullen KA, </w:t>
      </w:r>
      <w:r>
        <w:t>Apelberg</w:t>
      </w:r>
      <w:r>
        <w:t xml:space="preserve"> BJ, Homa DM, King BA. Tobacco  Use Among Middle and High School Students - United States, 2011-2016. MMWR </w:t>
      </w:r>
      <w:r>
        <w:t>Morb</w:t>
      </w:r>
      <w:r>
        <w:t xml:space="preserve"> Mortal </w:t>
      </w:r>
      <w:r>
        <w:t>Wkly</w:t>
      </w:r>
      <w:r>
        <w:t xml:space="preserve"> Rep. 2017 Jun 16;66(23):597-603. </w:t>
      </w:r>
      <w:r>
        <w:t>doi</w:t>
      </w:r>
      <w:r>
        <w:t xml:space="preserve">: 10.15585/mmwr.mm6623a1. Erratum in: MMWR </w:t>
      </w:r>
      <w:r>
        <w:t>Morb</w:t>
      </w:r>
      <w:r>
        <w:t xml:space="preserve"> Mortal </w:t>
      </w:r>
      <w:r>
        <w:t>Wkly</w:t>
      </w:r>
      <w:r>
        <w:t xml:space="preserve"> Rep. 2017 Jul 21;66(28):765. PubMed PMID: 28617771; PubMed Central PMCID: PMC5657845.</w:t>
      </w:r>
    </w:p>
    <w:p w:rsidR="00C84E01" w:rsidRPr="00F13304" w:rsidP="00C84E01" w14:paraId="62C0FFF3" w14:textId="77777777">
      <w:pPr>
        <w:spacing w:after="0"/>
      </w:pPr>
    </w:p>
    <w:p w:rsidR="0086589A" w:rsidP="0086589A" w14:paraId="2127EE29" w14:textId="77777777">
      <w:pPr>
        <w:spacing w:after="0"/>
      </w:pPr>
      <w:r w:rsidRPr="00F13304">
        <w:t xml:space="preserve">Singh T, Kennedy S, </w:t>
      </w:r>
      <w:r w:rsidRPr="00F13304">
        <w:t>Marynak</w:t>
      </w:r>
      <w:r w:rsidRPr="00F13304">
        <w:t xml:space="preserve"> K, </w:t>
      </w:r>
      <w:r w:rsidRPr="00F13304">
        <w:t>Persoskie</w:t>
      </w:r>
      <w:r w:rsidRPr="00F13304">
        <w:t xml:space="preserve"> A, Melstrom P, King BA.</w:t>
      </w:r>
      <w:r>
        <w:t xml:space="preserve"> </w:t>
      </w:r>
      <w:r w:rsidRPr="00F13304">
        <w:t>Characteristics of Electronic Cigarette Use Among Middle and High School Students</w:t>
      </w:r>
      <w:r>
        <w:t xml:space="preserve"> </w:t>
      </w:r>
      <w:r w:rsidRPr="00F13304">
        <w:t xml:space="preserve">- United States, 2015. MMWR </w:t>
      </w:r>
      <w:r w:rsidRPr="00F13304">
        <w:t>Morb</w:t>
      </w:r>
      <w:r w:rsidRPr="00F13304">
        <w:t xml:space="preserve"> Mortal </w:t>
      </w:r>
      <w:r w:rsidRPr="00F13304">
        <w:t>Wkly</w:t>
      </w:r>
      <w:r w:rsidRPr="00F13304">
        <w:t xml:space="preserve"> Rep. 2016 Dec</w:t>
      </w:r>
      <w:r>
        <w:t xml:space="preserve"> </w:t>
      </w:r>
      <w:r w:rsidRPr="00F13304">
        <w:t xml:space="preserve">30;65(50-51):1425-1429. </w:t>
      </w:r>
      <w:r w:rsidRPr="00F13304">
        <w:t>doi</w:t>
      </w:r>
      <w:r w:rsidRPr="00F13304">
        <w:t>: 10.15585/mmwr.mm655051a2. PubMed PMID: 28033310.</w:t>
      </w:r>
    </w:p>
    <w:p w:rsidR="00487B60" w:rsidP="005B30DB" w14:paraId="13E86F6B" w14:textId="77777777">
      <w:pPr>
        <w:spacing w:after="0"/>
      </w:pPr>
    </w:p>
    <w:p w:rsidR="0086589A" w:rsidP="0086589A" w14:paraId="57070B26" w14:textId="77777777">
      <w:pPr>
        <w:spacing w:after="0"/>
      </w:pPr>
      <w:r>
        <w:t xml:space="preserve">Singh T, Arrazola RA, Corey CG, </w:t>
      </w:r>
      <w:r>
        <w:t>Husten</w:t>
      </w:r>
      <w:r>
        <w:t xml:space="preserve"> CG, Neff LJ, Homa DM, King BA. Tobacco Use Among Middle and High School Students--United States, 2011-2015. MMWR </w:t>
      </w:r>
      <w:r>
        <w:t>Morb</w:t>
      </w:r>
      <w:r>
        <w:t xml:space="preserve"> Mortal </w:t>
      </w:r>
      <w:r>
        <w:t>Wkly</w:t>
      </w:r>
      <w:r>
        <w:t xml:space="preserve"> Rep. 2016 Apr 15;65(14):361-7. </w:t>
      </w:r>
      <w:r>
        <w:t>doi</w:t>
      </w:r>
      <w:r>
        <w:t>: 10.15585/mmwr.mm6514a1. PubMed PMID: 27077789.</w:t>
      </w:r>
    </w:p>
    <w:p w:rsidR="00487B60" w:rsidP="005B30DB" w14:paraId="4443A23F" w14:textId="77777777">
      <w:pPr>
        <w:spacing w:after="0"/>
      </w:pPr>
    </w:p>
    <w:p w:rsidR="0086589A" w:rsidP="0086589A" w14:paraId="71B424DF" w14:textId="77777777">
      <w:pPr>
        <w:spacing w:after="0"/>
      </w:pPr>
      <w:r w:rsidRPr="00F13304">
        <w:t xml:space="preserve">Singh T, </w:t>
      </w:r>
      <w:r w:rsidRPr="00F13304">
        <w:t>Marynak</w:t>
      </w:r>
      <w:r w:rsidRPr="00F13304">
        <w:t xml:space="preserve"> K, Arrazola RA, Cox S, Rolle IV, King BA. Vital Signs:</w:t>
      </w:r>
      <w:r>
        <w:t xml:space="preserve"> </w:t>
      </w:r>
      <w:r w:rsidRPr="00F13304">
        <w:t xml:space="preserve">Exposure to Electronic Cigarette Advertising Among Middle School and High School </w:t>
      </w:r>
      <w:r>
        <w:t xml:space="preserve"> </w:t>
      </w:r>
      <w:r w:rsidRPr="00F13304">
        <w:t xml:space="preserve">Students - United States, 2014. MMWR </w:t>
      </w:r>
      <w:r w:rsidRPr="00F13304">
        <w:t>Morb</w:t>
      </w:r>
      <w:r w:rsidRPr="00F13304">
        <w:t xml:space="preserve"> Mortal </w:t>
      </w:r>
      <w:r w:rsidRPr="00F13304">
        <w:t>Wkly</w:t>
      </w:r>
      <w:r w:rsidRPr="00F13304">
        <w:t xml:space="preserve"> Rep. 2016 Jan</w:t>
      </w:r>
      <w:r>
        <w:t xml:space="preserve"> </w:t>
      </w:r>
      <w:r w:rsidRPr="00F13304">
        <w:t xml:space="preserve">8;64(52):1403-8. </w:t>
      </w:r>
      <w:r w:rsidRPr="00F13304">
        <w:t>doi</w:t>
      </w:r>
      <w:r w:rsidRPr="00F13304">
        <w:t>: 10.15585/mmwr.mm6452a3. PubMed PMID: 26741522.</w:t>
      </w:r>
    </w:p>
    <w:p w:rsidR="0086589A" w:rsidP="0086589A" w14:paraId="26F784FC" w14:textId="77777777">
      <w:pPr>
        <w:spacing w:after="0"/>
      </w:pPr>
    </w:p>
    <w:p w:rsidR="0086589A" w:rsidP="0086589A" w14:paraId="00B588B3" w14:textId="77777777">
      <w:pPr>
        <w:spacing w:after="0"/>
      </w:pPr>
      <w:r w:rsidRPr="00F13304">
        <w:t xml:space="preserve">Neff LJ, Arrazola RA, Caraballo RS, Corey CG, Cox S, King BA, </w:t>
      </w:r>
      <w:r w:rsidRPr="00F13304">
        <w:t>Choiniere</w:t>
      </w:r>
      <w:r w:rsidRPr="00F13304">
        <w:t xml:space="preserve"> CJ,</w:t>
      </w:r>
      <w:r>
        <w:t xml:space="preserve"> </w:t>
      </w:r>
      <w:r w:rsidRPr="00F13304">
        <w:t>Husten</w:t>
      </w:r>
      <w:r w:rsidRPr="00F13304">
        <w:t xml:space="preserve"> CG. Frequency of Tobacco Use Among Middle and High School Students--United</w:t>
      </w:r>
      <w:r>
        <w:t xml:space="preserve"> </w:t>
      </w:r>
      <w:r w:rsidRPr="00F13304">
        <w:t xml:space="preserve">States, 2014. MMWR </w:t>
      </w:r>
      <w:r w:rsidRPr="00F13304">
        <w:t>Morb</w:t>
      </w:r>
      <w:r w:rsidRPr="00F13304">
        <w:t xml:space="preserve"> Mortal </w:t>
      </w:r>
      <w:r w:rsidRPr="00F13304">
        <w:t>Wkly</w:t>
      </w:r>
      <w:r w:rsidRPr="00F13304">
        <w:t xml:space="preserve"> Rep. 2015 Oct 2;64(38):1061-5. </w:t>
      </w:r>
      <w:r w:rsidRPr="00F13304">
        <w:t>doi</w:t>
      </w:r>
      <w:r w:rsidRPr="00F13304">
        <w:t>:</w:t>
      </w:r>
      <w:r>
        <w:t xml:space="preserve"> </w:t>
      </w:r>
      <w:r w:rsidRPr="00F13304">
        <w:t>10.15585/mmwr.mm6438a1. PubMed PMID: 26422781.</w:t>
      </w:r>
    </w:p>
    <w:p w:rsidR="0086589A" w:rsidP="0086589A" w14:paraId="4F49E3A3" w14:textId="77777777">
      <w:pPr>
        <w:spacing w:after="0"/>
      </w:pPr>
    </w:p>
    <w:p w:rsidR="0086589A" w:rsidP="0086589A" w14:paraId="60AECF49" w14:textId="77777777">
      <w:pPr>
        <w:spacing w:after="0"/>
      </w:pPr>
      <w:r w:rsidRPr="00F13304">
        <w:t xml:space="preserve">Corey CG, Ambrose BK, </w:t>
      </w:r>
      <w:r w:rsidRPr="00F13304">
        <w:t>Apelberg</w:t>
      </w:r>
      <w:r w:rsidRPr="00F13304">
        <w:t xml:space="preserve"> BJ, King BA. Flavored Tobacco Product Use</w:t>
      </w:r>
      <w:r>
        <w:t xml:space="preserve"> </w:t>
      </w:r>
      <w:r w:rsidRPr="00F13304">
        <w:t xml:space="preserve">Among Middle and High School Students--United States, 2014. MMWR </w:t>
      </w:r>
      <w:r w:rsidRPr="00F13304">
        <w:t>Morb</w:t>
      </w:r>
      <w:r w:rsidRPr="00F13304">
        <w:t xml:space="preserve"> Mortal </w:t>
      </w:r>
      <w:r w:rsidRPr="00F13304">
        <w:t>Wkly</w:t>
      </w:r>
      <w:r>
        <w:t xml:space="preserve"> </w:t>
      </w:r>
      <w:r w:rsidRPr="00F13304">
        <w:t xml:space="preserve">Rep. 2015 Oct 2;64(38):1066-70. </w:t>
      </w:r>
      <w:r w:rsidRPr="00F13304">
        <w:t>doi</w:t>
      </w:r>
      <w:r w:rsidRPr="00F13304">
        <w:t>: 10.15585/mmwr.mm6438a2. PubMed PMID:</w:t>
      </w:r>
      <w:r>
        <w:t xml:space="preserve"> </w:t>
      </w:r>
      <w:r w:rsidRPr="00F13304">
        <w:t>26421418.</w:t>
      </w:r>
    </w:p>
    <w:p w:rsidR="0086589A" w:rsidP="0086589A" w14:paraId="2D531E7A" w14:textId="77777777">
      <w:pPr>
        <w:spacing w:after="0"/>
      </w:pPr>
    </w:p>
    <w:p w:rsidR="0086589A" w:rsidP="0086589A" w14:paraId="68C50AEE" w14:textId="77777777">
      <w:pPr>
        <w:spacing w:after="0"/>
      </w:pPr>
      <w:r w:rsidRPr="00F13304">
        <w:t>Arrazola RA, Neff LJ, Kennedy SM, Holder-Hayes E, Jones CD; Centers for</w:t>
      </w:r>
      <w:r>
        <w:t xml:space="preserve"> </w:t>
      </w:r>
      <w:r w:rsidRPr="00F13304">
        <w:t>Disease Control and Prevention (CDC). Tobacco use among middle and high school</w:t>
      </w:r>
      <w:r>
        <w:t xml:space="preserve"> </w:t>
      </w:r>
      <w:r w:rsidRPr="00F13304">
        <w:t xml:space="preserve">students--United States, 2013. MMWR </w:t>
      </w:r>
      <w:r w:rsidRPr="00F13304">
        <w:t>Morb</w:t>
      </w:r>
      <w:r w:rsidRPr="00F13304">
        <w:t xml:space="preserve"> Mortal </w:t>
      </w:r>
      <w:r w:rsidRPr="00F13304">
        <w:t>Wkly</w:t>
      </w:r>
      <w:r w:rsidRPr="00F13304">
        <w:t xml:space="preserve"> Rep. 2014 Nov</w:t>
      </w:r>
      <w:r>
        <w:t xml:space="preserve"> </w:t>
      </w:r>
      <w:r w:rsidRPr="00F13304">
        <w:t xml:space="preserve">14;63(45):1021-6. Erratum in: MMWR </w:t>
      </w:r>
      <w:r w:rsidRPr="00F13304">
        <w:t>Morb</w:t>
      </w:r>
      <w:r w:rsidRPr="00F13304">
        <w:t xml:space="preserve"> Mortal </w:t>
      </w:r>
      <w:r w:rsidRPr="00F13304">
        <w:t>Wkly</w:t>
      </w:r>
      <w:r w:rsidRPr="00F13304">
        <w:t xml:space="preserve"> Rep. 2015 Aug 28;64(33):924. </w:t>
      </w:r>
      <w:r>
        <w:t xml:space="preserve"> </w:t>
      </w:r>
      <w:r w:rsidRPr="00F13304">
        <w:t>PubMed PMID: 25393220; PubMed Central PMCID: PMC5779497.</w:t>
      </w:r>
    </w:p>
    <w:p w:rsidR="0086589A" w:rsidP="0086589A" w14:paraId="6A4139C7" w14:textId="77777777">
      <w:pPr>
        <w:spacing w:after="0"/>
      </w:pPr>
    </w:p>
    <w:p w:rsidR="0086589A" w:rsidP="0086589A" w14:paraId="63528805" w14:textId="77777777">
      <w:pPr>
        <w:spacing w:after="0"/>
      </w:pPr>
      <w:r w:rsidRPr="00F13304">
        <w:t>Centers for Disease Control and Prevention (CDC). Tobacco product use among</w:t>
      </w:r>
      <w:r>
        <w:t xml:space="preserve"> </w:t>
      </w:r>
      <w:r w:rsidRPr="00F13304">
        <w:t xml:space="preserve">middle and high school students--United States, 2011 and 2012. MMWR </w:t>
      </w:r>
      <w:r w:rsidRPr="00F13304">
        <w:t>Morb</w:t>
      </w:r>
      <w:r w:rsidRPr="00F13304">
        <w:t xml:space="preserve"> Mortal</w:t>
      </w:r>
      <w:r>
        <w:t xml:space="preserve"> </w:t>
      </w:r>
      <w:r w:rsidRPr="00F13304">
        <w:t>Wkly</w:t>
      </w:r>
      <w:r w:rsidRPr="00F13304">
        <w:t xml:space="preserve"> Rep. 2013 Nov 15;62(45):893-7. Erratum in: MMWR </w:t>
      </w:r>
      <w:r w:rsidRPr="00F13304">
        <w:t>Morb</w:t>
      </w:r>
      <w:r w:rsidRPr="00F13304">
        <w:t xml:space="preserve"> Mortal </w:t>
      </w:r>
      <w:r w:rsidRPr="00F13304">
        <w:t>Wkly</w:t>
      </w:r>
      <w:r w:rsidRPr="00F13304">
        <w:t xml:space="preserve"> Rep. 2013</w:t>
      </w:r>
      <w:r>
        <w:t xml:space="preserve"> </w:t>
      </w:r>
      <w:r w:rsidRPr="00F13304">
        <w:t>Nov 22;62(46):940. PubMed PMID: 24226625; PubMed Central PMCID: PMC4585347.</w:t>
      </w:r>
    </w:p>
    <w:p w:rsidR="00487B60" w:rsidP="005B30DB" w14:paraId="703903E7" w14:textId="77777777">
      <w:pPr>
        <w:spacing w:after="0"/>
      </w:pPr>
    </w:p>
    <w:p w:rsidR="0086589A" w:rsidRPr="005F440B" w:rsidP="0086589A" w14:paraId="565797D3" w14:textId="77777777">
      <w:pPr>
        <w:spacing w:after="0"/>
      </w:pPr>
      <w:r w:rsidRPr="005F440B">
        <w:t xml:space="preserve">Centers for Disease Control and Prevention (CDC). Notes from the field: electronic cigarette use among middle and high school students - United States, 2011-2012. MMWR </w:t>
      </w:r>
      <w:r w:rsidRPr="005F440B">
        <w:t>Morb</w:t>
      </w:r>
      <w:r w:rsidRPr="005F440B">
        <w:t xml:space="preserve"> Mortal </w:t>
      </w:r>
      <w:r w:rsidRPr="005F440B">
        <w:t>Wkly</w:t>
      </w:r>
      <w:r w:rsidRPr="005F440B">
        <w:t xml:space="preserve"> Rep. 2013 Sep 6;62(35):729-30. PubMed PMID: 24005229; PubMed Central PMCID: PMC4585627.</w:t>
      </w:r>
    </w:p>
    <w:p w:rsidR="0086589A" w:rsidP="0086589A" w14:paraId="79684A7F" w14:textId="77777777">
      <w:pPr>
        <w:spacing w:after="0"/>
      </w:pPr>
    </w:p>
    <w:p w:rsidR="0086589A" w:rsidP="0086589A" w14:paraId="30FEE9F7" w14:textId="77777777">
      <w:pPr>
        <w:spacing w:after="0"/>
      </w:pPr>
      <w:r w:rsidRPr="00F13304">
        <w:t xml:space="preserve">Centers for Disease Control and Prevention (CDC). Current tobacco use </w:t>
      </w:r>
      <w:r w:rsidRPr="00F13304">
        <w:t xml:space="preserve">among </w:t>
      </w:r>
      <w:r>
        <w:t xml:space="preserve"> </w:t>
      </w:r>
      <w:r w:rsidRPr="00F13304">
        <w:t>middle</w:t>
      </w:r>
      <w:r w:rsidRPr="00F13304">
        <w:t xml:space="preserve"> and high school students--United States, 2011. MMWR </w:t>
      </w:r>
      <w:r w:rsidRPr="00F13304">
        <w:t>Morb</w:t>
      </w:r>
      <w:r w:rsidRPr="00F13304">
        <w:t xml:space="preserve"> Mortal </w:t>
      </w:r>
      <w:r w:rsidRPr="00F13304">
        <w:t>Wkly</w:t>
      </w:r>
      <w:r w:rsidRPr="00F13304">
        <w:t xml:space="preserve"> Rep. </w:t>
      </w:r>
      <w:r>
        <w:t xml:space="preserve"> </w:t>
      </w:r>
      <w:r w:rsidRPr="00F13304">
        <w:t>2012 Aug 10;61(31):581-5. PubMed PMID: 22874835.</w:t>
      </w:r>
    </w:p>
    <w:p w:rsidR="0086589A" w:rsidP="005B30DB" w14:paraId="3E627E13" w14:textId="77777777">
      <w:pPr>
        <w:spacing w:after="0"/>
      </w:pPr>
    </w:p>
    <w:p w:rsidR="0086589A" w:rsidP="0086589A" w14:paraId="638B7478" w14:textId="77777777">
      <w:pPr>
        <w:spacing w:after="0"/>
      </w:pPr>
      <w:r w:rsidRPr="00F13304">
        <w:t>Centers for Disease Control and Prevention (CDC). Tobacco use among middle</w:t>
      </w:r>
      <w:r>
        <w:t xml:space="preserve"> </w:t>
      </w:r>
      <w:r w:rsidRPr="00F13304">
        <w:t xml:space="preserve">and high school students --- United States, 2000-2009. MMWR </w:t>
      </w:r>
      <w:r w:rsidRPr="00F13304">
        <w:t>Morb</w:t>
      </w:r>
      <w:r w:rsidRPr="00F13304">
        <w:t xml:space="preserve"> Mortal </w:t>
      </w:r>
      <w:r w:rsidRPr="00F13304">
        <w:t>Wkly</w:t>
      </w:r>
      <w:r w:rsidRPr="00F13304">
        <w:t xml:space="preserve"> Rep.</w:t>
      </w:r>
      <w:r>
        <w:t xml:space="preserve"> </w:t>
      </w:r>
      <w:r w:rsidRPr="00F13304">
        <w:t>2010 Aug 27;59(33):1063-8. PubMed PMID: 20798668.</w:t>
      </w:r>
    </w:p>
    <w:p w:rsidR="0086589A" w:rsidP="005B30DB" w14:paraId="78000A10" w14:textId="77777777">
      <w:pPr>
        <w:spacing w:after="0"/>
      </w:pPr>
    </w:p>
    <w:p w:rsidR="0086589A" w:rsidP="0086589A" w14:paraId="348F0C49" w14:textId="77777777">
      <w:pPr>
        <w:spacing w:after="0"/>
      </w:pPr>
      <w:r w:rsidRPr="00F13304">
        <w:t>Centers for Disease Control and Prevention (CDC). Cigarette brand preference</w:t>
      </w:r>
      <w:r>
        <w:t xml:space="preserve"> </w:t>
      </w:r>
      <w:r w:rsidRPr="00F13304">
        <w:t>among middle and high school students who are established smokers - United</w:t>
      </w:r>
      <w:r>
        <w:t xml:space="preserve"> </w:t>
      </w:r>
      <w:r w:rsidRPr="00F13304">
        <w:t xml:space="preserve">States, 2004 and 2006. MMWR </w:t>
      </w:r>
      <w:r w:rsidRPr="00F13304">
        <w:t>Morb</w:t>
      </w:r>
      <w:r w:rsidRPr="00F13304">
        <w:t xml:space="preserve"> Mortal </w:t>
      </w:r>
      <w:r w:rsidRPr="00F13304">
        <w:t>Wkly</w:t>
      </w:r>
      <w:r w:rsidRPr="00F13304">
        <w:t xml:space="preserve"> Rep. 2009 Feb 13;58(5):112-5. PubMed</w:t>
      </w:r>
      <w:r>
        <w:t xml:space="preserve"> </w:t>
      </w:r>
      <w:r w:rsidRPr="00F13304">
        <w:t>PMID: 19214160.</w:t>
      </w:r>
    </w:p>
    <w:p w:rsidR="0086589A" w:rsidP="005B30DB" w14:paraId="6ED72BC0" w14:textId="77777777">
      <w:pPr>
        <w:spacing w:after="0"/>
      </w:pPr>
    </w:p>
    <w:p w:rsidR="0086589A" w:rsidP="0086589A" w14:paraId="4FB65FC8" w14:textId="77777777">
      <w:pPr>
        <w:spacing w:after="0"/>
      </w:pPr>
      <w:r w:rsidRPr="00F13304">
        <w:t xml:space="preserve">Marshall L, Schooley M, Ryan H, Cox P, Easton A, </w:t>
      </w:r>
      <w:r w:rsidRPr="00F13304">
        <w:t>Healton</w:t>
      </w:r>
      <w:r w:rsidRPr="00F13304">
        <w:t xml:space="preserve"> C, Jackson K, Davis</w:t>
      </w:r>
      <w:r>
        <w:t xml:space="preserve"> </w:t>
      </w:r>
      <w:r w:rsidRPr="00F13304">
        <w:t>KC, Homsi G; Centers for Disease Control and Prevention. Youth tobacco</w:t>
      </w:r>
      <w:r>
        <w:t xml:space="preserve"> </w:t>
      </w:r>
      <w:r w:rsidRPr="00F13304">
        <w:t xml:space="preserve">surveillance--United States, 2001-2002. MMWR </w:t>
      </w:r>
      <w:r w:rsidRPr="00F13304">
        <w:t>Surveill</w:t>
      </w:r>
      <w:r w:rsidRPr="00F13304">
        <w:t xml:space="preserve"> </w:t>
      </w:r>
      <w:r w:rsidRPr="00F13304">
        <w:t>Summ</w:t>
      </w:r>
      <w:r w:rsidRPr="00F13304">
        <w:t>. 2006 May</w:t>
      </w:r>
      <w:r>
        <w:t xml:space="preserve"> </w:t>
      </w:r>
      <w:r w:rsidRPr="00F13304">
        <w:t>19;55(3):1-56. PubMed PMID: 16708059.</w:t>
      </w:r>
    </w:p>
    <w:p w:rsidR="0086589A" w:rsidP="005B30DB" w14:paraId="22855F63" w14:textId="77777777">
      <w:pPr>
        <w:spacing w:after="0"/>
      </w:pPr>
    </w:p>
    <w:p w:rsidR="0086589A" w:rsidP="0086589A" w14:paraId="71A929BC" w14:textId="77777777">
      <w:pPr>
        <w:spacing w:after="0"/>
      </w:pPr>
      <w:r w:rsidRPr="00F13304">
        <w:t>Centers for Disease Control and Prevention (CDC). Tobacco use, access, and</w:t>
      </w:r>
      <w:r>
        <w:t xml:space="preserve"> </w:t>
      </w:r>
      <w:r w:rsidRPr="00F13304">
        <w:t>exposure to tobacco in media among middle and high school students--United</w:t>
      </w:r>
      <w:r>
        <w:t xml:space="preserve"> </w:t>
      </w:r>
      <w:r w:rsidRPr="00F13304">
        <w:t xml:space="preserve">States, 2004. MMWR </w:t>
      </w:r>
      <w:r w:rsidRPr="00F13304">
        <w:t>Morb</w:t>
      </w:r>
      <w:r w:rsidRPr="00F13304">
        <w:t xml:space="preserve"> Mortal </w:t>
      </w:r>
      <w:r w:rsidRPr="00F13304">
        <w:t>Wkly</w:t>
      </w:r>
      <w:r w:rsidRPr="00F13304">
        <w:t xml:space="preserve"> Rep. 2005 Apr 1;54(12):297-301. Erratum in:</w:t>
      </w:r>
      <w:r>
        <w:t xml:space="preserve"> </w:t>
      </w:r>
      <w:r w:rsidRPr="00F13304">
        <w:t xml:space="preserve">MMWR </w:t>
      </w:r>
      <w:r w:rsidRPr="00F13304">
        <w:t>Morb</w:t>
      </w:r>
      <w:r w:rsidRPr="00F13304">
        <w:t xml:space="preserve"> Mortal </w:t>
      </w:r>
      <w:r w:rsidRPr="00F13304">
        <w:t>Wkly</w:t>
      </w:r>
      <w:r w:rsidRPr="00F13304">
        <w:t xml:space="preserve"> Rep. 2006 May 5;55(17):490. PubMed PMID: 15800473.</w:t>
      </w:r>
    </w:p>
    <w:p w:rsidR="0086589A" w:rsidP="005B30DB" w14:paraId="01B30A29" w14:textId="77777777">
      <w:pPr>
        <w:spacing w:after="0"/>
      </w:pPr>
    </w:p>
    <w:p w:rsidR="0086589A" w:rsidP="0086589A" w14:paraId="4C9979EC" w14:textId="77777777">
      <w:pPr>
        <w:spacing w:after="0"/>
      </w:pPr>
      <w:r w:rsidRPr="00F13304">
        <w:t>Centers for Disease Control and Prevention (CDC). Tobacco use among middle</w:t>
      </w:r>
      <w:r>
        <w:t xml:space="preserve"> </w:t>
      </w:r>
      <w:r w:rsidRPr="00F13304">
        <w:t xml:space="preserve">and high school students--United States, 2002. MMWR </w:t>
      </w:r>
      <w:r w:rsidRPr="00F13304">
        <w:t>Morb</w:t>
      </w:r>
      <w:r w:rsidRPr="00F13304">
        <w:t xml:space="preserve"> Mortal </w:t>
      </w:r>
      <w:r w:rsidRPr="00F13304">
        <w:t>Wkly</w:t>
      </w:r>
      <w:r w:rsidRPr="00F13304">
        <w:t xml:space="preserve"> Rep. 2003</w:t>
      </w:r>
      <w:r>
        <w:t xml:space="preserve"> </w:t>
      </w:r>
      <w:r w:rsidRPr="00F13304">
        <w:t>Nov 14;52(45):1096-8. PubMed PMID: 14614406.</w:t>
      </w:r>
    </w:p>
    <w:p w:rsidR="0086589A" w:rsidP="0086589A" w14:paraId="36E720F6" w14:textId="77777777">
      <w:pPr>
        <w:spacing w:after="0"/>
      </w:pPr>
    </w:p>
    <w:p w:rsidR="0086589A" w:rsidP="0086589A" w14:paraId="5BE8601F" w14:textId="77777777">
      <w:pPr>
        <w:spacing w:after="0"/>
      </w:pPr>
      <w:r w:rsidRPr="00F13304">
        <w:t xml:space="preserve">Youth tobacco surveillance--United States, 2000. MMWR CDC </w:t>
      </w:r>
      <w:r w:rsidRPr="00F13304">
        <w:t>Surveill</w:t>
      </w:r>
      <w:r w:rsidRPr="00F13304">
        <w:t xml:space="preserve"> </w:t>
      </w:r>
      <w:r w:rsidRPr="00F13304">
        <w:t>Summ</w:t>
      </w:r>
      <w:r w:rsidRPr="00F13304">
        <w:t>.</w:t>
      </w:r>
      <w:r>
        <w:t xml:space="preserve"> </w:t>
      </w:r>
      <w:r w:rsidRPr="00F13304">
        <w:t xml:space="preserve">2001 Nov 2;50(4):1-84. Erratum in: MMWR CDC </w:t>
      </w:r>
      <w:r w:rsidRPr="00F13304">
        <w:t>Surveill</w:t>
      </w:r>
      <w:r w:rsidRPr="00F13304">
        <w:t xml:space="preserve"> </w:t>
      </w:r>
      <w:r w:rsidRPr="00F13304">
        <w:t>Summ</w:t>
      </w:r>
      <w:r w:rsidRPr="00F13304">
        <w:t xml:space="preserve"> 2001 Nov</w:t>
      </w:r>
      <w:r>
        <w:t xml:space="preserve"> </w:t>
      </w:r>
      <w:r w:rsidRPr="00F13304">
        <w:t>23;50(46):1036. PubMed PMID: 11902401.</w:t>
      </w:r>
    </w:p>
    <w:p w:rsidR="0086589A" w:rsidP="005B30DB" w14:paraId="7CBC6E88" w14:textId="77777777">
      <w:pPr>
        <w:spacing w:after="0"/>
      </w:pPr>
    </w:p>
    <w:p w:rsidR="0086589A" w:rsidP="0086589A" w14:paraId="63E95F79" w14:textId="77777777">
      <w:pPr>
        <w:spacing w:after="0"/>
      </w:pPr>
      <w:r w:rsidRPr="00F13304">
        <w:t xml:space="preserve">Youth tobacco surveillance--United States, 1998-1999. MMWR CDC </w:t>
      </w:r>
      <w:r w:rsidRPr="00F13304">
        <w:t>Surveill</w:t>
      </w:r>
      <w:r>
        <w:t xml:space="preserve"> </w:t>
      </w:r>
      <w:r w:rsidRPr="00F13304">
        <w:t>Summ</w:t>
      </w:r>
      <w:r w:rsidRPr="00F13304">
        <w:t>. 2000 Oct 13;49(10):1-94. PubMed PMID: 11057729.</w:t>
      </w:r>
      <w:r>
        <w:t xml:space="preserve"> </w:t>
      </w:r>
    </w:p>
    <w:p w:rsidR="0086589A" w:rsidP="005B30DB" w14:paraId="760EB6EF" w14:textId="77777777">
      <w:pPr>
        <w:spacing w:after="0"/>
      </w:pPr>
    </w:p>
    <w:p w:rsidR="0086589A" w:rsidRPr="0086589A" w:rsidP="0086589A" w14:paraId="2D8CEECE" w14:textId="77777777">
      <w:pPr>
        <w:rPr>
          <w:b/>
        </w:rPr>
      </w:pPr>
      <w:r w:rsidRPr="0086589A">
        <w:rPr>
          <w:b/>
        </w:rPr>
        <w:t>Peer Reviewed Publications</w:t>
      </w:r>
    </w:p>
    <w:p w:rsidR="009E7761" w:rsidP="00AB0112" w14:paraId="455A8F81" w14:textId="77777777">
      <w:pPr>
        <w:spacing w:after="0"/>
      </w:pPr>
      <w:r w:rsidRPr="009E7761">
        <w:t>Azagba</w:t>
      </w:r>
      <w:r w:rsidRPr="009E7761">
        <w:t xml:space="preserve"> S, Ebling T, Shan L. Is socioeconomic status related to youth e-cigarette use? Examining family affluence and sexual identity. Addict </w:t>
      </w:r>
      <w:r w:rsidRPr="009E7761">
        <w:t>Behav</w:t>
      </w:r>
      <w:r w:rsidRPr="009E7761">
        <w:t xml:space="preserve">. 2023 Jun;141:107636. </w:t>
      </w:r>
      <w:r w:rsidRPr="009E7761">
        <w:t>doi</w:t>
      </w:r>
      <w:r w:rsidRPr="009E7761">
        <w:t xml:space="preserve">: 10.1016/j.addbeh.2023.107636. </w:t>
      </w:r>
      <w:r w:rsidRPr="009E7761">
        <w:t>Epub</w:t>
      </w:r>
      <w:r w:rsidRPr="009E7761">
        <w:t xml:space="preserve"> 2023 Feb 3. PMID: 36821881. </w:t>
      </w:r>
    </w:p>
    <w:p w:rsidR="009E7761" w:rsidP="00AB0112" w14:paraId="3BF2783B" w14:textId="77777777">
      <w:pPr>
        <w:spacing w:after="0"/>
      </w:pPr>
    </w:p>
    <w:p w:rsidR="009E7761" w:rsidP="00AB0112" w14:paraId="7ABA690A" w14:textId="3E401856">
      <w:pPr>
        <w:spacing w:after="0"/>
      </w:pPr>
      <w:r w:rsidRPr="009E7761">
        <w:t xml:space="preserve">Rao S, Peterson CJ, Yang S, Nugent K. Marijuana Use in Middle and High School Students: Insights from the 2020 National Youth Tobacco Survey. South Med J. 2023 Mar;116(3):279-285. </w:t>
      </w:r>
      <w:r w:rsidRPr="009E7761">
        <w:t>doi</w:t>
      </w:r>
      <w:r w:rsidRPr="009E7761">
        <w:t xml:space="preserve">: 10.14423/SMJ.0000000000001530. PMID: 36863048. </w:t>
      </w:r>
    </w:p>
    <w:p w:rsidR="009E7761" w:rsidP="00AB0112" w14:paraId="658EE121" w14:textId="77777777">
      <w:pPr>
        <w:spacing w:after="0"/>
      </w:pPr>
    </w:p>
    <w:p w:rsidR="009E7761" w:rsidP="00AB0112" w14:paraId="4B10392E" w14:textId="5C5C8CB5">
      <w:pPr>
        <w:spacing w:after="0"/>
      </w:pPr>
      <w:r w:rsidRPr="009E7761">
        <w:t xml:space="preserve">Pane J, Murray J, Nugent R, Yang S, Nugent K. Electronic cigarette use by and perceptions of middle and high school students in the United States. J </w:t>
      </w:r>
      <w:r w:rsidRPr="009E7761">
        <w:t>Investig</w:t>
      </w:r>
      <w:r w:rsidRPr="009E7761">
        <w:t xml:space="preserve"> Med. 2023 Mar;71(3):212-222. </w:t>
      </w:r>
      <w:r w:rsidRPr="009E7761">
        <w:t>doi</w:t>
      </w:r>
      <w:r w:rsidRPr="009E7761">
        <w:t xml:space="preserve">: 10.1177/10815589221140588. </w:t>
      </w:r>
      <w:r w:rsidRPr="009E7761">
        <w:t>Epub</w:t>
      </w:r>
      <w:r w:rsidRPr="009E7761">
        <w:t xml:space="preserve"> 2023 Feb 11. PMID: 36772925. </w:t>
      </w:r>
    </w:p>
    <w:p w:rsidR="009E7761" w:rsidP="00AB0112" w14:paraId="533678A8" w14:textId="77777777">
      <w:pPr>
        <w:spacing w:after="0"/>
      </w:pPr>
    </w:p>
    <w:p w:rsidR="009E7761" w:rsidP="00AB0112" w14:paraId="1355092B" w14:textId="486E86CE">
      <w:pPr>
        <w:spacing w:after="0"/>
      </w:pPr>
      <w:r w:rsidRPr="009E7761">
        <w:t xml:space="preserve">Glantz SA. e-Cigarettes Used by Adolescents to Try to Quit Smoking Are Associated </w:t>
      </w:r>
      <w:r w:rsidRPr="009E7761">
        <w:t>With</w:t>
      </w:r>
      <w:r w:rsidRPr="009E7761">
        <w:t xml:space="preserve"> Less Quitting: A Cross-Sectional Analysis of the National Youth Tobacco Survey. J </w:t>
      </w:r>
      <w:r w:rsidRPr="009E7761">
        <w:t>Adolesc</w:t>
      </w:r>
      <w:r w:rsidRPr="009E7761">
        <w:t xml:space="preserve"> Health. 2023 Mar;72(3):359-364. </w:t>
      </w:r>
      <w:r w:rsidRPr="009E7761">
        <w:t>doi</w:t>
      </w:r>
      <w:r w:rsidRPr="009E7761">
        <w:t xml:space="preserve">: 10.1016/j.jadohealth.2022.10.011. </w:t>
      </w:r>
      <w:r w:rsidRPr="009E7761">
        <w:t>Epub</w:t>
      </w:r>
      <w:r w:rsidRPr="009E7761">
        <w:t xml:space="preserve"> 2022 Dec 5. PMID: 36476393. </w:t>
      </w:r>
    </w:p>
    <w:p w:rsidR="009E7761" w:rsidP="00AB0112" w14:paraId="76CC1D27" w14:textId="77777777">
      <w:pPr>
        <w:spacing w:after="0"/>
      </w:pPr>
    </w:p>
    <w:p w:rsidR="009E7761" w:rsidP="00AB0112" w14:paraId="276BA663" w14:textId="404D769C">
      <w:pPr>
        <w:spacing w:after="0"/>
      </w:pPr>
      <w:r w:rsidRPr="009E7761">
        <w:t xml:space="preserve">Park-Lee E, Gentzke AS, Ren C, Cooper M, </w:t>
      </w:r>
      <w:r w:rsidRPr="009E7761">
        <w:t>Sawdey</w:t>
      </w:r>
      <w:r w:rsidRPr="009E7761">
        <w:t xml:space="preserve"> MD, Hu SS, Cullen KA. Impact of Survey Setting on Current Tobacco Product Use: National Youth Tobacco Survey, 2021. J </w:t>
      </w:r>
      <w:r w:rsidRPr="009E7761">
        <w:t>Adolesc</w:t>
      </w:r>
      <w:r w:rsidRPr="009E7761">
        <w:t xml:space="preserve"> Health. 2023 Mar;72(3):365-374. </w:t>
      </w:r>
      <w:r w:rsidRPr="009E7761">
        <w:t>doi</w:t>
      </w:r>
      <w:r w:rsidRPr="009E7761">
        <w:t xml:space="preserve">: 10.1016/j.jadohealth.2022.10.012. </w:t>
      </w:r>
      <w:r w:rsidRPr="009E7761">
        <w:t>Epub</w:t>
      </w:r>
      <w:r w:rsidRPr="009E7761">
        <w:t xml:space="preserve"> 2022 Dec 5. PMID: 36470692. </w:t>
      </w:r>
    </w:p>
    <w:p w:rsidR="009E7761" w:rsidP="00AB0112" w14:paraId="544547AB" w14:textId="77777777">
      <w:pPr>
        <w:spacing w:after="0"/>
      </w:pPr>
    </w:p>
    <w:p w:rsidR="009E7761" w:rsidP="00AB0112" w14:paraId="4C375096" w14:textId="67DAE9B9">
      <w:pPr>
        <w:spacing w:after="0"/>
      </w:pPr>
      <w:r w:rsidRPr="009E7761">
        <w:t xml:space="preserve">Watson CV, </w:t>
      </w:r>
      <w:r w:rsidRPr="009E7761">
        <w:t>Puvanesarajah</w:t>
      </w:r>
      <w:r w:rsidRPr="009E7761">
        <w:t xml:space="preserve"> S, Hawkins NA, Trivers KF. Racial Disparities in Flavored Tobacco Product Use, Curiosity, Susceptibility, and Harm Perception, National Youth Tobacco Survey 2019-2020. Health Equity. 2023 Feb 28;7(1):137-147. </w:t>
      </w:r>
      <w:r w:rsidRPr="009E7761">
        <w:t>doi</w:t>
      </w:r>
      <w:r w:rsidRPr="009E7761">
        <w:t xml:space="preserve">: 10.1089/heq.2022.0087. PMID: 36876232; PMCID: PMC9982141. </w:t>
      </w:r>
    </w:p>
    <w:p w:rsidR="009E7761" w:rsidP="00AB0112" w14:paraId="14B0CDDD" w14:textId="77777777">
      <w:pPr>
        <w:spacing w:after="0"/>
      </w:pPr>
    </w:p>
    <w:p w:rsidR="009E7761" w:rsidP="00AB0112" w14:paraId="3E83F2A2" w14:textId="011B7053">
      <w:pPr>
        <w:spacing w:after="0"/>
      </w:pPr>
      <w:r w:rsidRPr="009E7761">
        <w:t xml:space="preserve">Mattingly DT, Agbonlahor O, Rai J, Hart JL, McLeish AC, Walker KL. Harm perceptions of secondhand e-cigarette aerosol among youth in the United States. Addict </w:t>
      </w:r>
      <w:r w:rsidRPr="009E7761">
        <w:t>Behav</w:t>
      </w:r>
      <w:r w:rsidRPr="009E7761">
        <w:t xml:space="preserve">. 2023 Feb;137:107535. </w:t>
      </w:r>
      <w:r w:rsidRPr="009E7761">
        <w:t>doi</w:t>
      </w:r>
      <w:r w:rsidRPr="009E7761">
        <w:t xml:space="preserve">: 10.1016/j.addbeh.2022.107535. </w:t>
      </w:r>
      <w:r w:rsidRPr="009E7761">
        <w:t>Epub</w:t>
      </w:r>
      <w:r w:rsidRPr="009E7761">
        <w:t xml:space="preserve"> 2022 Oct 29. PMID: 36351320. </w:t>
      </w:r>
    </w:p>
    <w:p w:rsidR="009E7761" w:rsidP="00AB0112" w14:paraId="063CCA46" w14:textId="77777777">
      <w:pPr>
        <w:spacing w:after="0"/>
      </w:pPr>
    </w:p>
    <w:p w:rsidR="009E7761" w:rsidP="00AB0112" w14:paraId="7C08B649" w14:textId="6700013F">
      <w:pPr>
        <w:spacing w:after="0"/>
      </w:pPr>
      <w:r w:rsidRPr="009E7761">
        <w:t xml:space="preserve">Dai HD, Leventhal AM. Use of Traditional Smokeless, Snus, and Dissolvable Tobacco Among U.S. Youth. Am J Prev Med. 2023 Feb;64(2):204-212. </w:t>
      </w:r>
      <w:r w:rsidRPr="009E7761">
        <w:t>doi</w:t>
      </w:r>
      <w:r w:rsidRPr="009E7761">
        <w:t xml:space="preserve">: 10.1016/j.amepre.2022.09.011. </w:t>
      </w:r>
      <w:r w:rsidRPr="009E7761">
        <w:t>Epub</w:t>
      </w:r>
      <w:r w:rsidRPr="009E7761">
        <w:t xml:space="preserve"> 2022 Nov 3. PMID: 36335080; PMCID: PMC10019526. </w:t>
      </w:r>
    </w:p>
    <w:p w:rsidR="009E7761" w:rsidP="00AB0112" w14:paraId="1B92E240" w14:textId="77777777">
      <w:pPr>
        <w:spacing w:after="0"/>
      </w:pPr>
    </w:p>
    <w:p w:rsidR="009E7761" w:rsidP="00AB0112" w14:paraId="22EDC99F" w14:textId="75460DF8">
      <w:pPr>
        <w:spacing w:after="0"/>
      </w:pPr>
      <w:r w:rsidRPr="009E7761">
        <w:t xml:space="preserve">Parms TA, Valverde R, Park-Lee E, Graham-Glover BS, Cunningham CS, </w:t>
      </w:r>
      <w:r w:rsidRPr="009E7761">
        <w:t>Sawdey</w:t>
      </w:r>
      <w:r w:rsidRPr="009E7761">
        <w:t xml:space="preserve"> MD, Cullen KA. Symptoms of tobacco dependence among middle and high school tobacco users - Data from the 2019-2020 National Youth Tobacco Survey. Addict </w:t>
      </w:r>
      <w:r w:rsidRPr="009E7761">
        <w:t>Behav</w:t>
      </w:r>
      <w:r w:rsidRPr="009E7761">
        <w:t xml:space="preserve">. 2023 Feb;137:107537. </w:t>
      </w:r>
      <w:r w:rsidRPr="009E7761">
        <w:t>doi</w:t>
      </w:r>
      <w:r w:rsidRPr="009E7761">
        <w:t xml:space="preserve">: 10.1016/j.addbeh.2022.107537. </w:t>
      </w:r>
      <w:r w:rsidRPr="009E7761">
        <w:t>Epub</w:t>
      </w:r>
      <w:r w:rsidRPr="009E7761">
        <w:t xml:space="preserve"> 2022 Oct 29. PMID: 36332518; PMCID: PMC9712249. </w:t>
      </w:r>
    </w:p>
    <w:p w:rsidR="009E7761" w:rsidP="00AB0112" w14:paraId="5645DD45" w14:textId="77777777">
      <w:pPr>
        <w:spacing w:after="0"/>
      </w:pPr>
    </w:p>
    <w:p w:rsidR="009E7761" w:rsidP="00AB0112" w14:paraId="4928FDE5" w14:textId="175C9827">
      <w:pPr>
        <w:spacing w:after="0"/>
      </w:pPr>
      <w:r w:rsidRPr="009E7761">
        <w:rPr>
          <w:lang w:val="es-MX"/>
        </w:rPr>
        <w:t>Boakye</w:t>
      </w:r>
      <w:r w:rsidRPr="009E7761">
        <w:rPr>
          <w:lang w:val="es-MX"/>
        </w:rPr>
        <w:t xml:space="preserve"> E, </w:t>
      </w:r>
      <w:r w:rsidRPr="009E7761">
        <w:rPr>
          <w:lang w:val="es-MX"/>
        </w:rPr>
        <w:t>Osuji</w:t>
      </w:r>
      <w:r w:rsidRPr="009E7761">
        <w:rPr>
          <w:lang w:val="es-MX"/>
        </w:rPr>
        <w:t xml:space="preserve"> N, </w:t>
      </w:r>
      <w:r w:rsidRPr="009E7761">
        <w:rPr>
          <w:lang w:val="es-MX"/>
        </w:rPr>
        <w:t>Erhabor</w:t>
      </w:r>
      <w:r w:rsidRPr="009E7761">
        <w:rPr>
          <w:lang w:val="es-MX"/>
        </w:rPr>
        <w:t xml:space="preserve"> J, </w:t>
      </w:r>
      <w:r w:rsidRPr="009E7761">
        <w:rPr>
          <w:lang w:val="es-MX"/>
        </w:rPr>
        <w:t>Obisesan</w:t>
      </w:r>
      <w:r w:rsidRPr="009E7761">
        <w:rPr>
          <w:lang w:val="es-MX"/>
        </w:rPr>
        <w:t xml:space="preserve"> O, </w:t>
      </w:r>
      <w:r w:rsidRPr="009E7761">
        <w:rPr>
          <w:lang w:val="es-MX"/>
        </w:rPr>
        <w:t>Osei</w:t>
      </w:r>
      <w:r w:rsidRPr="009E7761">
        <w:rPr>
          <w:lang w:val="es-MX"/>
        </w:rPr>
        <w:t xml:space="preserve"> AD, El </w:t>
      </w:r>
      <w:r w:rsidRPr="009E7761">
        <w:rPr>
          <w:lang w:val="es-MX"/>
        </w:rPr>
        <w:t>Shahawy</w:t>
      </w:r>
      <w:r w:rsidRPr="009E7761">
        <w:rPr>
          <w:lang w:val="es-MX"/>
        </w:rPr>
        <w:t xml:space="preserve"> O, </w:t>
      </w:r>
      <w:r w:rsidRPr="009E7761">
        <w:rPr>
          <w:lang w:val="es-MX"/>
        </w:rPr>
        <w:t>Blaha</w:t>
      </w:r>
      <w:r w:rsidRPr="009E7761">
        <w:rPr>
          <w:lang w:val="es-MX"/>
        </w:rPr>
        <w:t xml:space="preserve"> MJ. </w:t>
      </w:r>
      <w:r w:rsidRPr="009E7761">
        <w:t xml:space="preserve">Healthcare Provider Screening for Tobacco Product and Electronic Cigarette Use Among Youth in the United States. J </w:t>
      </w:r>
      <w:r w:rsidRPr="009E7761">
        <w:t>Adolesc</w:t>
      </w:r>
      <w:r w:rsidRPr="009E7761">
        <w:t xml:space="preserve"> Health. 2023 Jan 6:S1054-139X(22)01045-X. </w:t>
      </w:r>
      <w:r w:rsidRPr="009E7761">
        <w:t>doi</w:t>
      </w:r>
      <w:r w:rsidRPr="009E7761">
        <w:t xml:space="preserve">: 10.1016/j.jadohealth.2022.12.004. </w:t>
      </w:r>
      <w:r w:rsidRPr="009E7761">
        <w:t>Epub</w:t>
      </w:r>
      <w:r w:rsidRPr="009E7761">
        <w:t xml:space="preserve"> ahead of print. PMID: 36621392. </w:t>
      </w:r>
    </w:p>
    <w:p w:rsidR="009E7761" w:rsidP="00AB0112" w14:paraId="75BAA3D9" w14:textId="77777777">
      <w:pPr>
        <w:spacing w:after="0"/>
      </w:pPr>
    </w:p>
    <w:p w:rsidR="009E7761" w:rsidP="00AB0112" w14:paraId="47DCF2B7" w14:textId="44A1294F">
      <w:pPr>
        <w:spacing w:after="0"/>
      </w:pPr>
      <w:r w:rsidRPr="009E7761">
        <w:t xml:space="preserve">Nguyen T, Shah G, </w:t>
      </w:r>
      <w:r w:rsidRPr="009E7761">
        <w:t>Barefield</w:t>
      </w:r>
      <w:r w:rsidRPr="009E7761">
        <w:t xml:space="preserve"> AC. The Influence of E-cigarette Warning Labels on Youths' Use Intentions - A Mediation Analysis of Role of Perceived Harm. </w:t>
      </w:r>
      <w:r w:rsidRPr="009E7761">
        <w:t>Subst</w:t>
      </w:r>
      <w:r w:rsidRPr="009E7761">
        <w:t xml:space="preserve"> Use Misuse. 2023;58(5):709-716. </w:t>
      </w:r>
      <w:r w:rsidRPr="009E7761">
        <w:t>doi</w:t>
      </w:r>
      <w:r w:rsidRPr="009E7761">
        <w:t xml:space="preserve">: 10.1080/10826084.2023.2184205. </w:t>
      </w:r>
      <w:r w:rsidRPr="009E7761">
        <w:t>Epub</w:t>
      </w:r>
      <w:r w:rsidRPr="009E7761">
        <w:t xml:space="preserve"> 2023 Mar 2. PMID: 36861946. </w:t>
      </w:r>
    </w:p>
    <w:p w:rsidR="009E7761" w:rsidP="00AB0112" w14:paraId="0A2EC364" w14:textId="77777777">
      <w:pPr>
        <w:spacing w:after="0"/>
      </w:pPr>
    </w:p>
    <w:p w:rsidR="009E7761" w:rsidP="00AB0112" w14:paraId="15AE34B9" w14:textId="02582276">
      <w:pPr>
        <w:spacing w:after="0"/>
      </w:pPr>
      <w:r w:rsidRPr="009E7761">
        <w:t>Azagba</w:t>
      </w:r>
      <w:r w:rsidRPr="009E7761">
        <w:t xml:space="preserve"> S, Ebling T, </w:t>
      </w:r>
      <w:r w:rsidRPr="009E7761">
        <w:t>Adekeye</w:t>
      </w:r>
      <w:r w:rsidRPr="009E7761">
        <w:t xml:space="preserve"> OT, Shan L. Mental health condition indicators and e-cigarette use among sexual minority youth. J Affect </w:t>
      </w:r>
      <w:r w:rsidRPr="009E7761">
        <w:t>Disord</w:t>
      </w:r>
      <w:r w:rsidRPr="009E7761">
        <w:t xml:space="preserve">. 2022 Dec 15;319:1-7. </w:t>
      </w:r>
      <w:r w:rsidRPr="009E7761">
        <w:t>doi</w:t>
      </w:r>
      <w:r w:rsidRPr="009E7761">
        <w:t xml:space="preserve">: 10.1016/j.jad.2022.09.032. </w:t>
      </w:r>
      <w:r w:rsidRPr="009E7761">
        <w:t>Epub</w:t>
      </w:r>
      <w:r w:rsidRPr="009E7761">
        <w:t xml:space="preserve"> 2022 Sep 15. PMID: 36116602. </w:t>
      </w:r>
    </w:p>
    <w:p w:rsidR="009E7761" w:rsidP="00AB0112" w14:paraId="6B0E2CF2" w14:textId="77777777">
      <w:pPr>
        <w:spacing w:after="0"/>
      </w:pPr>
    </w:p>
    <w:p w:rsidR="009E7761" w:rsidP="00AB0112" w14:paraId="2381891F" w14:textId="57296B82">
      <w:pPr>
        <w:spacing w:after="0"/>
      </w:pPr>
      <w:r w:rsidRPr="009E7761">
        <w:t>Lindpere</w:t>
      </w:r>
      <w:r w:rsidRPr="009E7761">
        <w:t xml:space="preserve"> V, </w:t>
      </w:r>
      <w:r w:rsidRPr="009E7761">
        <w:t>Winickoff</w:t>
      </w:r>
      <w:r w:rsidRPr="009E7761">
        <w:t xml:space="preserve"> JP, Khan AS, Dong J, Michaud TL, Liu J, Dai HD. Reasons for E-cigarette Use, Vaping Patterns, and Cessation Behaviors among U.S. Adolescents. Nicotine Tob Res. 2022 Dec 12:ntac278. </w:t>
      </w:r>
      <w:r w:rsidRPr="009E7761">
        <w:t>doi</w:t>
      </w:r>
      <w:r w:rsidRPr="009E7761">
        <w:t>: 10.1093/</w:t>
      </w:r>
      <w:r w:rsidRPr="009E7761">
        <w:t>ntr</w:t>
      </w:r>
      <w:r w:rsidRPr="009E7761">
        <w:t xml:space="preserve">/ntac278. </w:t>
      </w:r>
      <w:r w:rsidRPr="009E7761">
        <w:t>Epub</w:t>
      </w:r>
      <w:r w:rsidRPr="009E7761">
        <w:t xml:space="preserve"> ahead of print. PMID: 36507903. </w:t>
      </w:r>
    </w:p>
    <w:p w:rsidR="009E7761" w:rsidP="00AB0112" w14:paraId="40C98604" w14:textId="77777777">
      <w:pPr>
        <w:spacing w:after="0"/>
      </w:pPr>
    </w:p>
    <w:p w:rsidR="009E7761" w:rsidP="00AB0112" w14:paraId="5F9293C2" w14:textId="3B763484">
      <w:pPr>
        <w:spacing w:after="0"/>
      </w:pPr>
      <w:r w:rsidRPr="009E7761">
        <w:t xml:space="preserve">Harrell MB, </w:t>
      </w:r>
      <w:r w:rsidRPr="009E7761">
        <w:t>Mantey</w:t>
      </w:r>
      <w:r w:rsidRPr="009E7761">
        <w:t xml:space="preserve"> DS, Chen B, </w:t>
      </w:r>
      <w:r w:rsidRPr="009E7761">
        <w:t>Kelder</w:t>
      </w:r>
      <w:r w:rsidRPr="009E7761">
        <w:t xml:space="preserve"> SH, Barrington-</w:t>
      </w:r>
      <w:r w:rsidRPr="009E7761">
        <w:t>Trimis</w:t>
      </w:r>
      <w:r w:rsidRPr="009E7761">
        <w:t xml:space="preserve"> J. Impact of the e-cigarette era on cigarette smoking among youth in the United States: A population-level study. Prev Med. 2022 Nov;164:107265. </w:t>
      </w:r>
      <w:r w:rsidRPr="009E7761">
        <w:t>doi</w:t>
      </w:r>
      <w:r w:rsidRPr="009E7761">
        <w:t xml:space="preserve">: 10.1016/j.ypmed.2022.107265. </w:t>
      </w:r>
      <w:r w:rsidRPr="009E7761">
        <w:t>Epub</w:t>
      </w:r>
      <w:r w:rsidRPr="009E7761">
        <w:t xml:space="preserve"> 2022 Sep 22. PMID: 36152819. </w:t>
      </w:r>
    </w:p>
    <w:p w:rsidR="009E7761" w:rsidP="00AB0112" w14:paraId="23CF2FDF" w14:textId="77777777">
      <w:pPr>
        <w:spacing w:after="0"/>
      </w:pPr>
    </w:p>
    <w:p w:rsidR="009E7761" w:rsidP="00AB0112" w14:paraId="101E111A" w14:textId="153B6CF2">
      <w:pPr>
        <w:spacing w:after="0"/>
      </w:pPr>
      <w:r w:rsidRPr="009E7761">
        <w:t>Namwase</w:t>
      </w:r>
      <w:r w:rsidRPr="009E7761">
        <w:t xml:space="preserve"> AS, Gyimah EA, Carothers BJ, Combs TB, Harris JK. Changes in Harm Perception for E-Cigarettes Among Youth in the United States, 2014-2019. Am J Health </w:t>
      </w:r>
      <w:r w:rsidRPr="009E7761">
        <w:t>Promot</w:t>
      </w:r>
      <w:r w:rsidRPr="009E7761">
        <w:t xml:space="preserve">. 2022 Oct 19:8901171221133805. </w:t>
      </w:r>
      <w:r w:rsidRPr="009E7761">
        <w:t>doi</w:t>
      </w:r>
      <w:r w:rsidRPr="009E7761">
        <w:t xml:space="preserve">: 10.1177/08901171221133805. </w:t>
      </w:r>
      <w:r w:rsidRPr="009E7761">
        <w:t>Epub</w:t>
      </w:r>
      <w:r w:rsidRPr="009E7761">
        <w:t xml:space="preserve"> ahead of print. PMID: 36263457. </w:t>
      </w:r>
    </w:p>
    <w:p w:rsidR="009E7761" w:rsidP="00AB0112" w14:paraId="70C48533" w14:textId="77777777">
      <w:pPr>
        <w:spacing w:after="0"/>
      </w:pPr>
    </w:p>
    <w:p w:rsidR="009E7761" w:rsidP="00AB0112" w14:paraId="7C06B66E" w14:textId="6C82CB77">
      <w:pPr>
        <w:spacing w:after="0"/>
      </w:pPr>
      <w:r w:rsidRPr="009E7761">
        <w:t xml:space="preserve">Glidden E, Hawkins NA, Jamal A, Wang TW. Tobacco Product Harm Perceptions Among US Middle and High School Students, 2016-2020. J </w:t>
      </w:r>
      <w:r w:rsidRPr="009E7761">
        <w:t>Adolesc</w:t>
      </w:r>
      <w:r w:rsidRPr="009E7761">
        <w:t xml:space="preserve"> Health. 2022 Sep;71(3):364-369. </w:t>
      </w:r>
      <w:r w:rsidRPr="009E7761">
        <w:t>doi</w:t>
      </w:r>
      <w:r w:rsidRPr="009E7761">
        <w:t xml:space="preserve">: 10.1016/j.jadohealth.2022.03.018. </w:t>
      </w:r>
      <w:r w:rsidRPr="009E7761">
        <w:t>Epub</w:t>
      </w:r>
      <w:r w:rsidRPr="009E7761">
        <w:t xml:space="preserve"> 2022 May 19. PMID: 35599085. </w:t>
      </w:r>
    </w:p>
    <w:p w:rsidR="009E7761" w:rsidP="00AB0112" w14:paraId="71F4301C" w14:textId="77777777">
      <w:pPr>
        <w:spacing w:after="0"/>
      </w:pPr>
    </w:p>
    <w:p w:rsidR="009E7761" w:rsidP="00AB0112" w14:paraId="143EFF71" w14:textId="289186FC">
      <w:pPr>
        <w:spacing w:after="0"/>
      </w:pPr>
      <w:r w:rsidRPr="009E7761">
        <w:t>Casseus</w:t>
      </w:r>
      <w:r w:rsidRPr="009E7761">
        <w:t xml:space="preserve"> M, Cooney JM, </w:t>
      </w:r>
      <w:r w:rsidRPr="009E7761">
        <w:t>Wackowski</w:t>
      </w:r>
      <w:r w:rsidRPr="009E7761">
        <w:t xml:space="preserve"> OA. Tobacco Use, Dependence, and Age of Initiation among Youths with Cognitive Disability. J </w:t>
      </w:r>
      <w:r w:rsidRPr="009E7761">
        <w:t>Pediatr</w:t>
      </w:r>
      <w:r w:rsidRPr="009E7761">
        <w:t xml:space="preserve">. 2022 Aug;247:102-108.e8. </w:t>
      </w:r>
      <w:r w:rsidRPr="009E7761">
        <w:t>doi</w:t>
      </w:r>
      <w:r w:rsidRPr="009E7761">
        <w:t xml:space="preserve">: 10.1016/j.jpeds.2022.04.049. </w:t>
      </w:r>
      <w:r w:rsidRPr="009E7761">
        <w:t>Epub</w:t>
      </w:r>
      <w:r w:rsidRPr="009E7761">
        <w:t xml:space="preserve"> 2022 May 13. PMID: 35569523. </w:t>
      </w:r>
    </w:p>
    <w:p w:rsidR="009E7761" w:rsidP="00AB0112" w14:paraId="073674DA" w14:textId="77777777">
      <w:pPr>
        <w:spacing w:after="0"/>
      </w:pPr>
    </w:p>
    <w:p w:rsidR="009E7761" w:rsidP="00AB0112" w14:paraId="420DD237" w14:textId="4FDA5D34">
      <w:pPr>
        <w:spacing w:after="0"/>
      </w:pPr>
      <w:r w:rsidRPr="009E7761">
        <w:t>Puvanesarajah</w:t>
      </w:r>
      <w:r w:rsidRPr="009E7761">
        <w:t xml:space="preserve"> S, Wang T, Alexander DS, Gomez Y, Head SK, </w:t>
      </w:r>
      <w:r w:rsidRPr="009E7761">
        <w:t>Alexandridis</w:t>
      </w:r>
      <w:r w:rsidRPr="009E7761">
        <w:t xml:space="preserve"> AA, Jamal A, Trivers K. Awareness and Use of Heated Tobacco Products Among Middle School and High School Students, United States, 2019-2020. Nicotine Tob Res. 2022 Jul 13;24(8):1273-1280. </w:t>
      </w:r>
      <w:r w:rsidRPr="009E7761">
        <w:t>doi</w:t>
      </w:r>
      <w:r w:rsidRPr="009E7761">
        <w:t>: 10.1093/</w:t>
      </w:r>
      <w:r w:rsidRPr="009E7761">
        <w:t>ntr</w:t>
      </w:r>
      <w:r w:rsidRPr="009E7761">
        <w:t xml:space="preserve">/ntac065. PMID: 35380704. </w:t>
      </w:r>
    </w:p>
    <w:p w:rsidR="009E7761" w:rsidP="00AB0112" w14:paraId="541A9054" w14:textId="77777777">
      <w:pPr>
        <w:spacing w:after="0"/>
      </w:pPr>
    </w:p>
    <w:p w:rsidR="009E7761" w:rsidP="00AB0112" w14:paraId="7006FF71" w14:textId="27466EEF">
      <w:pPr>
        <w:spacing w:after="0"/>
      </w:pPr>
      <w:r w:rsidRPr="009E7761">
        <w:t>Jebai</w:t>
      </w:r>
      <w:r w:rsidRPr="009E7761">
        <w:t xml:space="preserve"> R, </w:t>
      </w:r>
      <w:r w:rsidRPr="009E7761">
        <w:t>Osibogun</w:t>
      </w:r>
      <w:r w:rsidRPr="009E7761">
        <w:t xml:space="preserve"> O, Li W, Gautam P, </w:t>
      </w:r>
      <w:r w:rsidRPr="009E7761">
        <w:t>Bursac</w:t>
      </w:r>
      <w:r w:rsidRPr="009E7761">
        <w:t xml:space="preserve"> Z, Ward KD, </w:t>
      </w:r>
      <w:r w:rsidRPr="009E7761">
        <w:t>Maziak</w:t>
      </w:r>
      <w:r w:rsidRPr="009E7761">
        <w:t xml:space="preserve"> W. Temporal Trends in Tobacco Product Use Among US Middle and High School Students: National Youth Tobacco Survey, 2011-2020. Public Health Rep. 2022 Jun 9:333549221103812. </w:t>
      </w:r>
      <w:r w:rsidRPr="009E7761">
        <w:t>doi</w:t>
      </w:r>
      <w:r w:rsidRPr="009E7761">
        <w:t xml:space="preserve">: 10.1177/00333549221103812. </w:t>
      </w:r>
      <w:r w:rsidRPr="009E7761">
        <w:t>Epub</w:t>
      </w:r>
      <w:r w:rsidRPr="009E7761">
        <w:t xml:space="preserve"> ahead of print. PMID: 35684996. </w:t>
      </w:r>
    </w:p>
    <w:p w:rsidR="009E7761" w:rsidP="00AB0112" w14:paraId="4742D895" w14:textId="77777777">
      <w:pPr>
        <w:spacing w:after="0"/>
      </w:pPr>
    </w:p>
    <w:p w:rsidR="009E7761" w:rsidP="00AB0112" w14:paraId="58B79FFE" w14:textId="578292B4">
      <w:pPr>
        <w:spacing w:after="0"/>
      </w:pPr>
      <w:r w:rsidRPr="009E7761">
        <w:t xml:space="preserve">Sun T, Lim CCW, Rutherford BN, Johnson B, Connor J, Gartner CE, Hall WD, Leung J, Chan G. Changes in patterns of youth multiple tobacco and/or e-cigarette product use in the US between 2014 and 2020: a multiple-group latent class analysis. Tob Control. 2022 Jun 6:tobaccocontrol-2022-057266. </w:t>
      </w:r>
      <w:r w:rsidRPr="009E7761">
        <w:t>doi</w:t>
      </w:r>
      <w:r w:rsidRPr="009E7761">
        <w:t xml:space="preserve">: 10.1136/tobaccocontrol-2022-057266. </w:t>
      </w:r>
      <w:r w:rsidRPr="009E7761">
        <w:t>Epub</w:t>
      </w:r>
      <w:r w:rsidRPr="009E7761">
        <w:t xml:space="preserve"> ahead of print. PMID: 35667834. </w:t>
      </w:r>
    </w:p>
    <w:p w:rsidR="009E7761" w:rsidP="00AB0112" w14:paraId="672E086F" w14:textId="77777777">
      <w:pPr>
        <w:spacing w:after="0"/>
      </w:pPr>
    </w:p>
    <w:p w:rsidR="009E7761" w:rsidP="00AB0112" w14:paraId="3E0FD185" w14:textId="1781BCA0">
      <w:pPr>
        <w:spacing w:after="0"/>
      </w:pPr>
      <w:r w:rsidRPr="009E7761">
        <w:t>Puvanesarajah</w:t>
      </w:r>
      <w:r w:rsidRPr="009E7761">
        <w:t xml:space="preserve"> S, Tsai J, Alexander DS, Tynan MA, Gentzke AS. Youth Indoor and Outdoor Exposure to Secondhand Smoke and Secondhand Aerosol. Am J Prev Med. 2022 Jun;62(6):903-913. </w:t>
      </w:r>
      <w:r w:rsidRPr="009E7761">
        <w:t>doi</w:t>
      </w:r>
      <w:r w:rsidRPr="009E7761">
        <w:t xml:space="preserve">: 10.1016/j.amepre.2021.12.013. </w:t>
      </w:r>
      <w:r w:rsidRPr="009E7761">
        <w:t>Epub</w:t>
      </w:r>
      <w:r w:rsidRPr="009E7761">
        <w:t xml:space="preserve"> 2022 Apr 14. PMID: 35431081. </w:t>
      </w:r>
    </w:p>
    <w:p w:rsidR="009E7761" w:rsidP="00AB0112" w14:paraId="2B88C403" w14:textId="77777777">
      <w:pPr>
        <w:spacing w:after="0"/>
      </w:pPr>
    </w:p>
    <w:p w:rsidR="009E7761" w:rsidP="00AB0112" w14:paraId="7AF01627" w14:textId="7FE5BCCB">
      <w:pPr>
        <w:spacing w:after="0"/>
      </w:pPr>
      <w:r w:rsidRPr="009E7761">
        <w:t xml:space="preserve">Chen-Sankey J, </w:t>
      </w:r>
      <w:r w:rsidRPr="009E7761">
        <w:t>Bover</w:t>
      </w:r>
      <w:r w:rsidRPr="009E7761">
        <w:t xml:space="preserve"> </w:t>
      </w:r>
      <w:r w:rsidRPr="009E7761">
        <w:t>Manderski</w:t>
      </w:r>
      <w:r w:rsidRPr="009E7761">
        <w:t xml:space="preserve"> MT, Young WJ, </w:t>
      </w:r>
      <w:r w:rsidRPr="009E7761">
        <w:t>Delnevo</w:t>
      </w:r>
      <w:r w:rsidRPr="009E7761">
        <w:t xml:space="preserve"> CD. Examining the Survey Setting Effect on Current E-Cigarette Use Estimates among High School Students in the 2021 National Youth Tobacco Survey. Int J Environ Res Public Health. 2022 May 26;19(11):6468. </w:t>
      </w:r>
      <w:r w:rsidRPr="009E7761">
        <w:t>doi</w:t>
      </w:r>
      <w:r w:rsidRPr="009E7761">
        <w:t xml:space="preserve">: 10.3390/ijerph19116468. PMID: 35682059; PMCID: PMC9180474. </w:t>
      </w:r>
    </w:p>
    <w:p w:rsidR="009E7761" w:rsidP="00AB0112" w14:paraId="6BB7A3CB" w14:textId="77777777">
      <w:pPr>
        <w:spacing w:after="0"/>
      </w:pPr>
    </w:p>
    <w:p w:rsidR="009E7761" w:rsidP="00AB0112" w14:paraId="09463777" w14:textId="678EC8BB">
      <w:pPr>
        <w:spacing w:after="0"/>
      </w:pPr>
      <w:r w:rsidRPr="009E7761">
        <w:t>Saller</w:t>
      </w:r>
      <w:r w:rsidRPr="009E7761">
        <w:t xml:space="preserve"> FS, </w:t>
      </w:r>
      <w:r w:rsidRPr="009E7761">
        <w:t>Agaku</w:t>
      </w:r>
      <w:r w:rsidRPr="009E7761">
        <w:t xml:space="preserve"> IT, </w:t>
      </w:r>
      <w:r w:rsidRPr="009E7761">
        <w:t>Filippidis</w:t>
      </w:r>
      <w:r w:rsidRPr="009E7761">
        <w:t xml:space="preserve"> FT. Association between e-cigarette use initiated after cigarette smoking and smoking abstinence: a cross-sectional study among adolescent established smokers in the USA. Tob Control. 2022 May;31(3):416-423. </w:t>
      </w:r>
      <w:r w:rsidRPr="009E7761">
        <w:t>doi</w:t>
      </w:r>
      <w:r w:rsidRPr="009E7761">
        <w:t xml:space="preserve">: 10.1136/tobaccocontrol-2020-055943. </w:t>
      </w:r>
      <w:r w:rsidRPr="009E7761">
        <w:t>Epub</w:t>
      </w:r>
      <w:r w:rsidRPr="009E7761">
        <w:t xml:space="preserve"> 2021 Jan 7. PMID: 33414265. </w:t>
      </w:r>
    </w:p>
    <w:p w:rsidR="009E7761" w:rsidP="00AB0112" w14:paraId="263C9C24" w14:textId="77777777">
      <w:pPr>
        <w:spacing w:after="0"/>
      </w:pPr>
    </w:p>
    <w:p w:rsidR="009E7761" w:rsidP="00AB0112" w14:paraId="3942D0BB" w14:textId="65CA8AD3">
      <w:pPr>
        <w:spacing w:after="0"/>
      </w:pPr>
      <w:r w:rsidRPr="009E7761">
        <w:t>Azagba</w:t>
      </w:r>
      <w:r w:rsidRPr="009E7761">
        <w:t xml:space="preserve"> S, Shan L. Exposure to tobacco and e-cigarette advertisements by sexual identity status among high school students. Addict </w:t>
      </w:r>
      <w:r w:rsidRPr="009E7761">
        <w:t>Behav</w:t>
      </w:r>
      <w:r w:rsidRPr="009E7761">
        <w:t xml:space="preserve">. 2022 Feb;125:107165. </w:t>
      </w:r>
      <w:r w:rsidRPr="009E7761">
        <w:t>doi</w:t>
      </w:r>
      <w:r w:rsidRPr="009E7761">
        <w:t xml:space="preserve">: 10.1016/j.addbeh.2021.107165. </w:t>
      </w:r>
      <w:r w:rsidRPr="009E7761">
        <w:t>Epub</w:t>
      </w:r>
      <w:r w:rsidRPr="009E7761">
        <w:t xml:space="preserve"> 2021 Oct 28. PMID: 34749170. </w:t>
      </w:r>
    </w:p>
    <w:p w:rsidR="009E7761" w:rsidP="00AB0112" w14:paraId="018AA2F8" w14:textId="77777777">
      <w:pPr>
        <w:spacing w:after="0"/>
      </w:pPr>
    </w:p>
    <w:p w:rsidR="009E7761" w:rsidP="00AB0112" w14:paraId="41C43711" w14:textId="534E6522">
      <w:pPr>
        <w:spacing w:after="0"/>
      </w:pPr>
      <w:r w:rsidRPr="009E7761">
        <w:t xml:space="preserve">Zhang L, Gentzke A, </w:t>
      </w:r>
      <w:r w:rsidRPr="009E7761">
        <w:t>Trivers</w:t>
      </w:r>
      <w:r w:rsidRPr="009E7761">
        <w:t xml:space="preserve"> KF, </w:t>
      </w:r>
      <w:r w:rsidRPr="009E7761">
        <w:t>VanFrank</w:t>
      </w:r>
      <w:r w:rsidRPr="009E7761">
        <w:t xml:space="preserve"> B. Tobacco Cessation Behaviors Among U.S. Middle and High School Students, 2020. J </w:t>
      </w:r>
      <w:r w:rsidRPr="009E7761">
        <w:t>Adolesc</w:t>
      </w:r>
      <w:r w:rsidRPr="009E7761">
        <w:t xml:space="preserve"> Health. 2022 Jan;70(1):147-154. </w:t>
      </w:r>
      <w:r w:rsidRPr="009E7761">
        <w:t>doi</w:t>
      </w:r>
      <w:r w:rsidRPr="009E7761">
        <w:t xml:space="preserve">: 10.1016/j.jadohealth.2021.07.011. </w:t>
      </w:r>
      <w:r w:rsidRPr="009E7761">
        <w:t>Epub</w:t>
      </w:r>
      <w:r w:rsidRPr="009E7761">
        <w:t xml:space="preserve"> 2021 Aug 20. PMID: 34930566. </w:t>
      </w:r>
    </w:p>
    <w:p w:rsidR="009E7761" w:rsidP="00AB0112" w14:paraId="401D9784" w14:textId="77777777">
      <w:pPr>
        <w:spacing w:after="0"/>
      </w:pPr>
    </w:p>
    <w:p w:rsidR="009E7761" w:rsidP="00AB0112" w14:paraId="097837A2" w14:textId="1F81581A">
      <w:pPr>
        <w:spacing w:after="0"/>
      </w:pPr>
      <w:r w:rsidRPr="009E7761">
        <w:t xml:space="preserve">Parms TA, Head SK, </w:t>
      </w:r>
      <w:r w:rsidRPr="009E7761">
        <w:t>Sawdey</w:t>
      </w:r>
      <w:r w:rsidRPr="009E7761">
        <w:t xml:space="preserve"> MD, Rostron BL, Cullen KA. Characteristics of Past 30-Day Cigar Smoking, U.S. Adolescents, 2020. Am J Prev Med. 2022 Jan;62(1):e39-e44. </w:t>
      </w:r>
      <w:r w:rsidRPr="009E7761">
        <w:t>doi</w:t>
      </w:r>
      <w:r w:rsidRPr="009E7761">
        <w:t xml:space="preserve">: 10.1016/j.amepre.2021.06.011. </w:t>
      </w:r>
      <w:r w:rsidRPr="009E7761">
        <w:t>Epub</w:t>
      </w:r>
      <w:r w:rsidRPr="009E7761">
        <w:t xml:space="preserve"> 2021 Sep 5. PMID: 34497029. </w:t>
      </w:r>
    </w:p>
    <w:p w:rsidR="009E7761" w:rsidP="00AB0112" w14:paraId="2C15BB09" w14:textId="77777777">
      <w:pPr>
        <w:spacing w:after="0"/>
      </w:pPr>
    </w:p>
    <w:p w:rsidR="009E7761" w:rsidP="00AB0112" w14:paraId="29E54F88" w14:textId="63FAEAFC">
      <w:pPr>
        <w:spacing w:after="0"/>
      </w:pPr>
      <w:r w:rsidRPr="009E7761">
        <w:rPr>
          <w:lang w:val="es-MX"/>
        </w:rPr>
        <w:t xml:space="preserve">Li X, Kaiser N, </w:t>
      </w:r>
      <w:r w:rsidRPr="009E7761">
        <w:rPr>
          <w:lang w:val="es-MX"/>
        </w:rPr>
        <w:t>Borodovsky</w:t>
      </w:r>
      <w:r w:rsidRPr="009E7761">
        <w:rPr>
          <w:lang w:val="es-MX"/>
        </w:rPr>
        <w:t xml:space="preserve"> JT, Riordan R, </w:t>
      </w:r>
      <w:r w:rsidRPr="009E7761">
        <w:rPr>
          <w:lang w:val="es-MX"/>
        </w:rPr>
        <w:t>Kasson</w:t>
      </w:r>
      <w:r w:rsidRPr="009E7761">
        <w:rPr>
          <w:lang w:val="es-MX"/>
        </w:rPr>
        <w:t xml:space="preserve"> E, Cao C, Cavazos-</w:t>
      </w:r>
      <w:r w:rsidRPr="009E7761">
        <w:rPr>
          <w:lang w:val="es-MX"/>
        </w:rPr>
        <w:t>Rehg</w:t>
      </w:r>
      <w:r w:rsidRPr="009E7761">
        <w:rPr>
          <w:lang w:val="es-MX"/>
        </w:rPr>
        <w:t xml:space="preserve"> PA. </w:t>
      </w:r>
      <w:r w:rsidRPr="009E7761">
        <w:t xml:space="preserve">National Trends of Adolescent Exposure to Tobacco Advertisements: 2012-2020. Pediatrics. 2021 Dec 1;148(6):e2021050495. </w:t>
      </w:r>
      <w:r w:rsidRPr="009E7761">
        <w:t>doi</w:t>
      </w:r>
      <w:r w:rsidRPr="009E7761">
        <w:t xml:space="preserve">: 10.1542/peds.2021-050495. PMID: 34851424. </w:t>
      </w:r>
    </w:p>
    <w:p w:rsidR="009E7761" w:rsidP="00AB0112" w14:paraId="05FDFBED" w14:textId="77777777">
      <w:pPr>
        <w:spacing w:after="0"/>
      </w:pPr>
    </w:p>
    <w:p w:rsidR="009E7761" w:rsidP="00AB0112" w14:paraId="1098FF03" w14:textId="5D28EC4C">
      <w:pPr>
        <w:spacing w:after="0"/>
      </w:pPr>
      <w:r w:rsidRPr="009E7761">
        <w:t>Mantey</w:t>
      </w:r>
      <w:r w:rsidRPr="009E7761">
        <w:t xml:space="preserve"> DS, Case KR, Omega-</w:t>
      </w:r>
      <w:r w:rsidRPr="009E7761">
        <w:t>Njemnobi</w:t>
      </w:r>
      <w:r w:rsidRPr="009E7761">
        <w:t xml:space="preserve"> O, Springer AE, </w:t>
      </w:r>
      <w:r w:rsidRPr="009E7761">
        <w:t>Kelder</w:t>
      </w:r>
      <w:r w:rsidRPr="009E7761">
        <w:t xml:space="preserve"> SH. Use frequency and symptoms of nicotine dependence among adolescent E-cigarette users: Comparison of JUUL and Non-JUUL users. Drug Alcohol Depend. 2021 Nov 1;228:109078. </w:t>
      </w:r>
      <w:r w:rsidRPr="009E7761">
        <w:t>doi</w:t>
      </w:r>
      <w:r w:rsidRPr="009E7761">
        <w:t xml:space="preserve">: 10.1016/j.drugalcdep.2021.109078. </w:t>
      </w:r>
      <w:r w:rsidRPr="009E7761">
        <w:t>Epub</w:t>
      </w:r>
      <w:r w:rsidRPr="009E7761">
        <w:t xml:space="preserve"> 2021 Sep 24. PMID: 34614433; PMCID: PMC8595823. </w:t>
      </w:r>
    </w:p>
    <w:p w:rsidR="009E7761" w:rsidP="00AB0112" w14:paraId="1E5B4396" w14:textId="77777777">
      <w:pPr>
        <w:spacing w:after="0"/>
      </w:pPr>
    </w:p>
    <w:p w:rsidR="009E7761" w:rsidP="00AB0112" w14:paraId="50D12E97" w14:textId="587BBF00">
      <w:pPr>
        <w:spacing w:after="0"/>
      </w:pPr>
      <w:r w:rsidRPr="009E7761">
        <w:t xml:space="preserve">Dai H, Ramos AK, </w:t>
      </w:r>
      <w:r w:rsidRPr="009E7761">
        <w:t>Faseru</w:t>
      </w:r>
      <w:r w:rsidRPr="009E7761">
        <w:t xml:space="preserve"> B, Hill JL, Sussman SY. Racial Disparities of E-Cigarette Use Among US Youths: 2014‒2019. Am J Public Health. 2021 Nov;111(11):2050-2058. </w:t>
      </w:r>
      <w:r w:rsidRPr="009E7761">
        <w:t>doi</w:t>
      </w:r>
      <w:r w:rsidRPr="009E7761">
        <w:t xml:space="preserve">: 10.2105/AJPH.2021.306448. </w:t>
      </w:r>
      <w:r w:rsidRPr="009E7761">
        <w:t>Epub</w:t>
      </w:r>
      <w:r w:rsidRPr="009E7761">
        <w:t xml:space="preserve"> 2021 Sep 23. PMID: 34554815; PMCID: PMC8630507. </w:t>
      </w:r>
    </w:p>
    <w:p w:rsidR="009E7761" w:rsidP="00AB0112" w14:paraId="71D27D64" w14:textId="77777777">
      <w:pPr>
        <w:spacing w:after="0"/>
      </w:pPr>
    </w:p>
    <w:p w:rsidR="009E7761" w:rsidP="00AB0112" w14:paraId="68CFFA5D" w14:textId="03F53A84">
      <w:pPr>
        <w:spacing w:after="0"/>
      </w:pPr>
      <w:r w:rsidRPr="009E7761">
        <w:t>Azagba</w:t>
      </w:r>
      <w:r w:rsidRPr="009E7761">
        <w:t xml:space="preserve"> S, Shan L. Disparities in the frequency of tobacco products use by sexual identity status. Addict </w:t>
      </w:r>
      <w:r w:rsidRPr="009E7761">
        <w:t>Behav</w:t>
      </w:r>
      <w:r w:rsidRPr="009E7761">
        <w:t xml:space="preserve">. 2021 Nov;122:107032. </w:t>
      </w:r>
      <w:r w:rsidRPr="009E7761">
        <w:t>doi</w:t>
      </w:r>
      <w:r w:rsidRPr="009E7761">
        <w:t xml:space="preserve">: 10.1016/j.addbeh.2021.107032. </w:t>
      </w:r>
      <w:r w:rsidRPr="009E7761">
        <w:t>Epub</w:t>
      </w:r>
      <w:r w:rsidRPr="009E7761">
        <w:t xml:space="preserve"> 2021 Jun 29. PMID: 34229134. </w:t>
      </w:r>
    </w:p>
    <w:p w:rsidR="009E7761" w:rsidP="00AB0112" w14:paraId="4F1986AE" w14:textId="77777777">
      <w:pPr>
        <w:spacing w:after="0"/>
      </w:pPr>
    </w:p>
    <w:p w:rsidR="009E7761" w:rsidP="00AB0112" w14:paraId="4B88C3BE" w14:textId="0DC4B9D3">
      <w:pPr>
        <w:spacing w:after="0"/>
      </w:pPr>
      <w:r w:rsidRPr="009E7761">
        <w:t>Mantey</w:t>
      </w:r>
      <w:r w:rsidRPr="009E7761">
        <w:t xml:space="preserve"> DS, </w:t>
      </w:r>
      <w:r w:rsidRPr="009E7761">
        <w:t>Chido-Amajuoyi</w:t>
      </w:r>
      <w:r w:rsidRPr="009E7761">
        <w:t xml:space="preserve"> OG, Omega-</w:t>
      </w:r>
      <w:r w:rsidRPr="009E7761">
        <w:t>Njemnobi</w:t>
      </w:r>
      <w:r w:rsidRPr="009E7761">
        <w:t xml:space="preserve"> O, Montgomery L. Cigarette smoking frequency, quantity, dependence, and quit intentions during adolescence: Comparison of menthol and non-menthol smokers (National Youth Tobacco Survey 2017-2020). Addict </w:t>
      </w:r>
      <w:r w:rsidRPr="009E7761">
        <w:t>Behav</w:t>
      </w:r>
      <w:r w:rsidRPr="009E7761">
        <w:t xml:space="preserve">. 2021 Oct;121:106986. </w:t>
      </w:r>
      <w:r w:rsidRPr="009E7761">
        <w:t>doi</w:t>
      </w:r>
      <w:r w:rsidRPr="009E7761">
        <w:t xml:space="preserve">: 10.1016/j.addbeh.2021.106986. </w:t>
      </w:r>
      <w:r w:rsidRPr="009E7761">
        <w:t>Epub</w:t>
      </w:r>
      <w:r w:rsidRPr="009E7761">
        <w:t xml:space="preserve"> 2021 May 15. PMID: 34087763; PMCID: PMC8244158. </w:t>
      </w:r>
    </w:p>
    <w:p w:rsidR="009E7761" w:rsidP="00AB0112" w14:paraId="6052C255" w14:textId="77777777">
      <w:pPr>
        <w:spacing w:after="0"/>
      </w:pPr>
    </w:p>
    <w:p w:rsidR="00D81D5E" w:rsidP="00AB0112" w14:paraId="1AFDE074" w14:textId="58CA34A7">
      <w:pPr>
        <w:spacing w:after="0"/>
      </w:pPr>
      <w:r w:rsidRPr="00D81D5E">
        <w:t xml:space="preserve">Dai H. Prevalence and Factors Associated </w:t>
      </w:r>
      <w:r w:rsidRPr="00D81D5E">
        <w:t>With</w:t>
      </w:r>
      <w:r w:rsidRPr="00D81D5E">
        <w:t xml:space="preserve"> Youth Vaping Cessation Intention and Quit Attempts. Pediatrics. 2021 Sep;148(3):e2021050164. </w:t>
      </w:r>
      <w:r w:rsidRPr="00D81D5E">
        <w:t>doi</w:t>
      </w:r>
      <w:r w:rsidRPr="00D81D5E">
        <w:t xml:space="preserve">: 10.1542/peds.2021-050164. </w:t>
      </w:r>
      <w:r w:rsidRPr="00D81D5E">
        <w:t>Epub</w:t>
      </w:r>
      <w:r w:rsidRPr="00D81D5E">
        <w:t xml:space="preserve"> 2021 Aug 18. PMID: 34408090. </w:t>
      </w:r>
    </w:p>
    <w:p w:rsidR="00D81D5E" w:rsidP="00AB0112" w14:paraId="2BC5617F" w14:textId="77777777">
      <w:pPr>
        <w:spacing w:after="0"/>
      </w:pPr>
    </w:p>
    <w:p w:rsidR="00D81D5E" w:rsidP="00AB0112" w14:paraId="47D1783B" w14:textId="189874CB">
      <w:pPr>
        <w:spacing w:after="0"/>
      </w:pPr>
      <w:r w:rsidRPr="00D81D5E">
        <w:t>Anic</w:t>
      </w:r>
      <w:r w:rsidRPr="00D81D5E">
        <w:t xml:space="preserve"> G, Cullen KA, Gardner LD, Liu ST. E-Cigarette Device Types Used by Middle School Students and High School Students-The U.S., 2019. J </w:t>
      </w:r>
      <w:r w:rsidRPr="00D81D5E">
        <w:t>Adolesc</w:t>
      </w:r>
      <w:r w:rsidRPr="00D81D5E">
        <w:t xml:space="preserve"> Health. 2021 Sep;69(3):515-518. </w:t>
      </w:r>
      <w:r w:rsidRPr="00D81D5E">
        <w:t>doi</w:t>
      </w:r>
      <w:r w:rsidRPr="00D81D5E">
        <w:t xml:space="preserve">: 10.1016/j.jadohealth.2021.01.001. </w:t>
      </w:r>
      <w:r w:rsidRPr="00D81D5E">
        <w:t>Epub</w:t>
      </w:r>
      <w:r w:rsidRPr="00D81D5E">
        <w:t xml:space="preserve"> 2021 Feb 16. PMID: 33608195. </w:t>
      </w:r>
    </w:p>
    <w:p w:rsidR="00D81D5E" w:rsidP="00AB0112" w14:paraId="3B92D100" w14:textId="77777777">
      <w:pPr>
        <w:spacing w:after="0"/>
      </w:pPr>
    </w:p>
    <w:p w:rsidR="00D81D5E" w:rsidP="00AB0112" w14:paraId="40B49A01" w14:textId="49FE4B12">
      <w:pPr>
        <w:spacing w:after="0"/>
      </w:pPr>
      <w:r w:rsidRPr="00D81D5E">
        <w:t>Azagba</w:t>
      </w:r>
      <w:r w:rsidRPr="00D81D5E">
        <w:t xml:space="preserve"> S, Shan L. Tobacco Craving, Nicotine Dependence, and Quit Intentions among LGB and Non-LGB High School Students: A Quasi-Experimental Analysis. Int J Environ Res Public Health. 2021 Aug 26;18(17):9000. </w:t>
      </w:r>
      <w:r w:rsidRPr="00D81D5E">
        <w:t>doi</w:t>
      </w:r>
      <w:r w:rsidRPr="00D81D5E">
        <w:t xml:space="preserve">: 10.3390/ijerph18179000. PMID: 34501586; PMCID: PMC8431691. </w:t>
      </w:r>
    </w:p>
    <w:p w:rsidR="00D81D5E" w:rsidP="00AB0112" w14:paraId="68660E60" w14:textId="77777777">
      <w:pPr>
        <w:spacing w:after="0"/>
      </w:pPr>
    </w:p>
    <w:p w:rsidR="00D81D5E" w:rsidP="00AB0112" w14:paraId="7A77445C" w14:textId="6B850036">
      <w:pPr>
        <w:spacing w:after="0"/>
      </w:pPr>
      <w:r w:rsidRPr="00D81D5E">
        <w:rPr>
          <w:lang w:val="es-MX"/>
        </w:rPr>
        <w:t>Mantey</w:t>
      </w:r>
      <w:r w:rsidRPr="00D81D5E">
        <w:rPr>
          <w:lang w:val="es-MX"/>
        </w:rPr>
        <w:t xml:space="preserve"> DS, Omega-</w:t>
      </w:r>
      <w:r w:rsidRPr="00D81D5E">
        <w:rPr>
          <w:lang w:val="es-MX"/>
        </w:rPr>
        <w:t>Njemnobi</w:t>
      </w:r>
      <w:r w:rsidRPr="00D81D5E">
        <w:rPr>
          <w:lang w:val="es-MX"/>
        </w:rPr>
        <w:t xml:space="preserve"> O, Barroso CS. </w:t>
      </w:r>
      <w:r w:rsidRPr="00D81D5E">
        <w:t xml:space="preserve">Secondhand Smoke Exposure at Home and/or in a Vehicle: Differences Between Urban and Non-Urban Adolescents in the United States, From 2015 to 2018. Nicotine Tob Res. 2021 Aug 4;23(8):1327-1333. </w:t>
      </w:r>
      <w:r w:rsidRPr="00D81D5E">
        <w:t>doi</w:t>
      </w:r>
      <w:r w:rsidRPr="00D81D5E">
        <w:t>: 10.1093/</w:t>
      </w:r>
      <w:r w:rsidRPr="00D81D5E">
        <w:t>ntr</w:t>
      </w:r>
      <w:r w:rsidRPr="00D81D5E">
        <w:t xml:space="preserve">/ntaa222. PMID: 33155051; PMCID: PMC8496497. </w:t>
      </w:r>
    </w:p>
    <w:p w:rsidR="00D81D5E" w:rsidP="00AB0112" w14:paraId="5B8617CA" w14:textId="77777777">
      <w:pPr>
        <w:spacing w:after="0"/>
      </w:pPr>
    </w:p>
    <w:p w:rsidR="00D81D5E" w:rsidP="00AB0112" w14:paraId="23C1FEFD" w14:textId="4C866965">
      <w:pPr>
        <w:spacing w:after="0"/>
      </w:pPr>
      <w:r w:rsidRPr="00D81D5E">
        <w:t xml:space="preserve">Sun R, Mendez D, Warner KE. Trends in Nicotine Product Use Among US Adolescents, 1999-2020. JAMA </w:t>
      </w:r>
      <w:r w:rsidRPr="00D81D5E">
        <w:t>Netw</w:t>
      </w:r>
      <w:r w:rsidRPr="00D81D5E">
        <w:t xml:space="preserve"> Open. 2021 Aug 2;4(8):e2118788. </w:t>
      </w:r>
      <w:r w:rsidRPr="00D81D5E">
        <w:t>doi</w:t>
      </w:r>
      <w:r w:rsidRPr="00D81D5E">
        <w:t xml:space="preserve">: 10.1001/jamanetworkopen.2021.18788. PMID: 34432013; PMCID: PMC8387850. </w:t>
      </w:r>
    </w:p>
    <w:p w:rsidR="00D81D5E" w:rsidP="00AB0112" w14:paraId="4F60AA97" w14:textId="77777777">
      <w:pPr>
        <w:spacing w:after="0"/>
      </w:pPr>
    </w:p>
    <w:p w:rsidR="00D81D5E" w:rsidP="00AB0112" w14:paraId="0EFBFF26" w14:textId="645FEEFF">
      <w:pPr>
        <w:spacing w:after="0"/>
      </w:pPr>
      <w:r w:rsidRPr="00D81D5E">
        <w:t xml:space="preserve">Rapp JL, Alpert N, Wilson KM, Flores RM, </w:t>
      </w:r>
      <w:r w:rsidRPr="00D81D5E">
        <w:t>Taioli</w:t>
      </w:r>
      <w:r w:rsidRPr="00D81D5E">
        <w:t xml:space="preserve"> E. Changes in E-Cigarette Perceptions Over Time: A National Youth Tobacco Survey Analysis. Am J Prev Med. 2021 Aug;61(2):174-181. </w:t>
      </w:r>
      <w:r w:rsidRPr="00D81D5E">
        <w:t>doi</w:t>
      </w:r>
      <w:r w:rsidRPr="00D81D5E">
        <w:t xml:space="preserve">: 10.1016/j.amepre.2021.03.006. </w:t>
      </w:r>
      <w:r w:rsidRPr="00D81D5E">
        <w:t>Epub</w:t>
      </w:r>
      <w:r w:rsidRPr="00D81D5E">
        <w:t xml:space="preserve"> 2021 May 26. PMID: 34052076. </w:t>
      </w:r>
    </w:p>
    <w:p w:rsidR="00D81D5E" w:rsidP="00AB0112" w14:paraId="3B6129A6" w14:textId="77777777">
      <w:pPr>
        <w:spacing w:after="0"/>
      </w:pPr>
    </w:p>
    <w:p w:rsidR="00D81D5E" w:rsidP="00AB0112" w14:paraId="5FFD35B2" w14:textId="747804E8">
      <w:pPr>
        <w:spacing w:after="0"/>
      </w:pPr>
      <w:r w:rsidRPr="00D81D5E">
        <w:t xml:space="preserve">Brown C, </w:t>
      </w:r>
      <w:r w:rsidRPr="00D81D5E">
        <w:t>Nkemjika</w:t>
      </w:r>
      <w:r w:rsidRPr="00D81D5E">
        <w:t xml:space="preserve"> S, </w:t>
      </w:r>
      <w:r w:rsidRPr="00D81D5E">
        <w:t>Yankey</w:t>
      </w:r>
      <w:r w:rsidRPr="00D81D5E">
        <w:t xml:space="preserve"> B, </w:t>
      </w:r>
      <w:r w:rsidRPr="00D81D5E">
        <w:t>Okosun</w:t>
      </w:r>
      <w:r w:rsidRPr="00D81D5E">
        <w:t xml:space="preserve"> I. Alternative Tobacco Product Use and Smoking Quit Attempts Among Teenagers in the United States: A Cross-Sectional Study. </w:t>
      </w:r>
      <w:r w:rsidRPr="00D81D5E">
        <w:t>Cureus</w:t>
      </w:r>
      <w:r w:rsidRPr="00D81D5E">
        <w:t xml:space="preserve">. 2021 Jul 29;13(7):e16740. </w:t>
      </w:r>
      <w:r w:rsidRPr="00D81D5E">
        <w:t>doi</w:t>
      </w:r>
      <w:r w:rsidRPr="00D81D5E">
        <w:t xml:space="preserve">: 10.7759/cureus.16740. PMID: 34471583; PMCID: PMC8403058. </w:t>
      </w:r>
    </w:p>
    <w:p w:rsidR="00D81D5E" w:rsidP="00AB0112" w14:paraId="32E18869" w14:textId="77777777">
      <w:pPr>
        <w:spacing w:after="0"/>
      </w:pPr>
    </w:p>
    <w:p w:rsidR="00D81D5E" w:rsidP="00AB0112" w14:paraId="7E8724BC" w14:textId="1001DF55">
      <w:pPr>
        <w:spacing w:after="0"/>
      </w:pPr>
      <w:r w:rsidRPr="00D81D5E">
        <w:t>Kowitt</w:t>
      </w:r>
      <w:r w:rsidRPr="00D81D5E">
        <w:t xml:space="preserve"> SD, </w:t>
      </w:r>
      <w:r w:rsidRPr="00D81D5E">
        <w:t>Cornacchione</w:t>
      </w:r>
      <w:r w:rsidRPr="00D81D5E">
        <w:t xml:space="preserve"> Ross J, Goldstein AO, Jarman KL, Thrasher JF, Ranney LM. Youth Exposure to Warnings on Cigar, E-Cigarette, and Waterpipe Tobacco Packages. Am J Prev Med. 2021 Jul;61(1):80-87. </w:t>
      </w:r>
      <w:r w:rsidRPr="00D81D5E">
        <w:t>doi</w:t>
      </w:r>
      <w:r w:rsidRPr="00D81D5E">
        <w:t xml:space="preserve">: 10.1016/j.amepre.2021.01.028. </w:t>
      </w:r>
      <w:r w:rsidRPr="00D81D5E">
        <w:t>Epub</w:t>
      </w:r>
      <w:r w:rsidRPr="00D81D5E">
        <w:t xml:space="preserve"> 2021 Apr 11. PMID: 33849776. </w:t>
      </w:r>
    </w:p>
    <w:p w:rsidR="00D81D5E" w:rsidP="00AB0112" w14:paraId="0FF2F8C0" w14:textId="77777777">
      <w:pPr>
        <w:spacing w:after="0"/>
      </w:pPr>
    </w:p>
    <w:p w:rsidR="00D81D5E" w:rsidP="00AB0112" w14:paraId="580E62DA" w14:textId="219944D9">
      <w:pPr>
        <w:spacing w:after="0"/>
      </w:pPr>
      <w:r w:rsidRPr="00D81D5E">
        <w:t xml:space="preserve">Wang TW, Gentzke AS, Neff LJ, Glidden EV, Jamal A, Park-Lee E, Ren C, Cullen KA, King BA, Hacker KA. Characteristics of e-Cigarette Use Behaviors Among US Youth, 2020. JAMA </w:t>
      </w:r>
      <w:r w:rsidRPr="00D81D5E">
        <w:t>Netw</w:t>
      </w:r>
      <w:r w:rsidRPr="00D81D5E">
        <w:t xml:space="preserve"> Open. 2021 Jun 1;4(6):e2111336. </w:t>
      </w:r>
      <w:r w:rsidRPr="00D81D5E">
        <w:t>doi</w:t>
      </w:r>
      <w:r w:rsidRPr="00D81D5E">
        <w:t xml:space="preserve">: 10.1001/jamanetworkopen.2021.11336. Erratum in: JAMA </w:t>
      </w:r>
      <w:r w:rsidRPr="00D81D5E">
        <w:t>Netw</w:t>
      </w:r>
      <w:r w:rsidRPr="00D81D5E">
        <w:t xml:space="preserve"> Open. 2021 Jun 1;4(6):e2120001. PMID: 34097049; PMCID: PMC8185598. </w:t>
      </w:r>
    </w:p>
    <w:p w:rsidR="00D81D5E" w:rsidP="00AB0112" w14:paraId="1F86C514" w14:textId="77777777">
      <w:pPr>
        <w:spacing w:after="0"/>
      </w:pPr>
    </w:p>
    <w:p w:rsidR="00D81D5E" w:rsidP="00AB0112" w14:paraId="63FE5B99" w14:textId="3AF336B6">
      <w:pPr>
        <w:spacing w:after="0"/>
      </w:pPr>
      <w:r w:rsidRPr="00D81D5E">
        <w:t xml:space="preserve">Tackett AP, Keller-Hamilton B, Hébert ET, Smith CE, Wallace SW, Stevens EM, Johnson AL, Wagener TL. Adolescent Susceptibility to E-Cigarettes: An Update From the 2018 National Youth Tobacco Survey. Am J Health </w:t>
      </w:r>
      <w:r w:rsidRPr="00D81D5E">
        <w:t>Promot</w:t>
      </w:r>
      <w:r w:rsidRPr="00D81D5E">
        <w:t xml:space="preserve">. 2021 May;35(4):551-558. </w:t>
      </w:r>
      <w:r w:rsidRPr="00D81D5E">
        <w:t>doi</w:t>
      </w:r>
      <w:r w:rsidRPr="00D81D5E">
        <w:t xml:space="preserve">: 10.1177/0890117120971121. </w:t>
      </w:r>
      <w:r w:rsidRPr="00D81D5E">
        <w:t>Epub</w:t>
      </w:r>
      <w:r w:rsidRPr="00D81D5E">
        <w:t xml:space="preserve"> 2020 Nov 10. PMID: 33167676; PMCID: PMC8496989. </w:t>
      </w:r>
    </w:p>
    <w:p w:rsidR="00D81D5E" w:rsidP="00AB0112" w14:paraId="7B7E9161" w14:textId="77777777">
      <w:pPr>
        <w:spacing w:after="0"/>
      </w:pPr>
    </w:p>
    <w:p w:rsidR="00D81D5E" w:rsidP="00AB0112" w14:paraId="157D83A9" w14:textId="300CF0CC">
      <w:pPr>
        <w:spacing w:after="0"/>
      </w:pPr>
      <w:r w:rsidRPr="00D81D5E">
        <w:t xml:space="preserve">Choi J, Jung HT, Ferrell A, Woo S, Haddad L. Machine Learning-Based Nicotine Addiction Prediction Models for Youth E-Cigarette and Waterpipe (Hookah) Users. J Clin Med. 2021 Mar 2;10(5):972. </w:t>
      </w:r>
      <w:r w:rsidRPr="00D81D5E">
        <w:t>doi</w:t>
      </w:r>
      <w:r w:rsidRPr="00D81D5E">
        <w:t xml:space="preserve">: 10.3390/jcm10050972. PMID: 33801175; PMCID: PMC7957622. </w:t>
      </w:r>
    </w:p>
    <w:p w:rsidR="00D81D5E" w:rsidP="00AB0112" w14:paraId="62F747C0" w14:textId="77777777">
      <w:pPr>
        <w:spacing w:after="0"/>
      </w:pPr>
    </w:p>
    <w:p w:rsidR="00D81D5E" w:rsidP="00AB0112" w14:paraId="71A40D6B" w14:textId="0B309CAD">
      <w:pPr>
        <w:spacing w:after="0"/>
      </w:pPr>
      <w:r w:rsidRPr="00D81D5E">
        <w:t xml:space="preserve">Shahab L, Beard E, Brown J. Association of initial e-cigarette and other tobacco product use with subsequent cigarette smoking in adolescents: a cross-sectional, matched control study. Tob Control. 2021 Mar;30(2):212-220. </w:t>
      </w:r>
      <w:r w:rsidRPr="00D81D5E">
        <w:t>doi</w:t>
      </w:r>
      <w:r w:rsidRPr="00D81D5E">
        <w:t xml:space="preserve">: 10.1136/tobaccocontrol-2019-055283. </w:t>
      </w:r>
      <w:r w:rsidRPr="00D81D5E">
        <w:t>Epub</w:t>
      </w:r>
      <w:r w:rsidRPr="00D81D5E">
        <w:t xml:space="preserve"> 2020 Mar 17. PMID: 32184339; PMCID: PMC7907552. </w:t>
      </w:r>
    </w:p>
    <w:p w:rsidR="00D81D5E" w:rsidP="00AB0112" w14:paraId="49B5FA23" w14:textId="77777777">
      <w:pPr>
        <w:spacing w:after="0"/>
      </w:pPr>
    </w:p>
    <w:p w:rsidR="00D81D5E" w:rsidP="00AB0112" w14:paraId="4A4ABD16" w14:textId="3DA3A321">
      <w:pPr>
        <w:spacing w:after="0"/>
      </w:pPr>
      <w:r w:rsidRPr="00D81D5E">
        <w:t xml:space="preserve">Glasser AM, Johnson AL, </w:t>
      </w:r>
      <w:r w:rsidRPr="00D81D5E">
        <w:t>Niaura</w:t>
      </w:r>
      <w:r w:rsidRPr="00D81D5E">
        <w:t xml:space="preserve"> RS, Abrams DB, Pearson JL. Youth Vaping and Tobacco Use in Context in the United States: Results From the 2018 National Youth Tobacco Survey. Nicotine Tob Res. 2021 Feb 16;23(3):447-453. </w:t>
      </w:r>
      <w:r w:rsidRPr="00D81D5E">
        <w:t>doi</w:t>
      </w:r>
      <w:r w:rsidRPr="00D81D5E">
        <w:t>: 10.1093/</w:t>
      </w:r>
      <w:r w:rsidRPr="00D81D5E">
        <w:t>ntr</w:t>
      </w:r>
      <w:r w:rsidRPr="00D81D5E">
        <w:t xml:space="preserve">/ntaa010. PMID: 31930295. </w:t>
      </w:r>
    </w:p>
    <w:p w:rsidR="00D81D5E" w:rsidP="00AB0112" w14:paraId="5CF019D5" w14:textId="77777777">
      <w:pPr>
        <w:spacing w:after="0"/>
      </w:pPr>
    </w:p>
    <w:p w:rsidR="00D81D5E" w:rsidP="00AB0112" w14:paraId="7698A792" w14:textId="3044DD72">
      <w:pPr>
        <w:spacing w:after="0"/>
      </w:pPr>
      <w:r w:rsidRPr="00D81D5E">
        <w:t>Mantey</w:t>
      </w:r>
      <w:r w:rsidRPr="00D81D5E">
        <w:t xml:space="preserve"> DS, Omega-</w:t>
      </w:r>
      <w:r w:rsidRPr="00D81D5E">
        <w:t>Njemnobi</w:t>
      </w:r>
      <w:r w:rsidRPr="00D81D5E">
        <w:t xml:space="preserve"> O, Ruiz FA, Vaughn TL, </w:t>
      </w:r>
      <w:r w:rsidRPr="00D81D5E">
        <w:t>Kelder</w:t>
      </w:r>
      <w:r w:rsidRPr="00D81D5E">
        <w:t xml:space="preserve"> SH, Springer AE. Association between observing peers vaping on campus and E-cigarette use and susceptibility in middle and high school students. Drug Alcohol Depend. 2021 Feb 1;219:108476. </w:t>
      </w:r>
      <w:r w:rsidRPr="00D81D5E">
        <w:t>doi</w:t>
      </w:r>
      <w:r w:rsidRPr="00D81D5E">
        <w:t xml:space="preserve">: 10.1016/j.drugalcdep.2020.108476. </w:t>
      </w:r>
      <w:r w:rsidRPr="00D81D5E">
        <w:t>Epub</w:t>
      </w:r>
      <w:r w:rsidRPr="00D81D5E">
        <w:t xml:space="preserve"> 2020 Dec 24. PMID: 33360854; PMCID: PMC7975070. </w:t>
      </w:r>
    </w:p>
    <w:p w:rsidR="00D81D5E" w:rsidP="00AB0112" w14:paraId="0A65A547" w14:textId="77777777">
      <w:pPr>
        <w:spacing w:after="0"/>
      </w:pPr>
    </w:p>
    <w:p w:rsidR="00D81D5E" w:rsidP="00AB0112" w14:paraId="1726DBB9" w14:textId="5961722A">
      <w:pPr>
        <w:spacing w:after="0"/>
      </w:pPr>
      <w:r w:rsidRPr="00D81D5E">
        <w:t xml:space="preserve">Dai H. Youth Observation of E-Cigarette Use in or Around School, 2019. Am J Prev Med. 2021 Feb;60(2):241-249. </w:t>
      </w:r>
      <w:r w:rsidRPr="00D81D5E">
        <w:t>doi</w:t>
      </w:r>
      <w:r w:rsidRPr="00D81D5E">
        <w:t xml:space="preserve">: 10.1016/j.amepre.2020.07.022. PMID: 33353794. </w:t>
      </w:r>
    </w:p>
    <w:p w:rsidR="00D81D5E" w:rsidP="00AB0112" w14:paraId="3F48099F" w14:textId="77777777">
      <w:pPr>
        <w:spacing w:after="0"/>
      </w:pPr>
    </w:p>
    <w:p w:rsidR="00D81D5E" w:rsidP="00AB0112" w14:paraId="6B048939" w14:textId="48C817DB">
      <w:pPr>
        <w:spacing w:after="0"/>
      </w:pPr>
      <w:r w:rsidRPr="00D81D5E">
        <w:t>Margolis KA, Thakur SK, Nguyen Zarndt A, Kemp CB, Glover-</w:t>
      </w:r>
      <w:r w:rsidRPr="00D81D5E">
        <w:t>Kudon</w:t>
      </w:r>
      <w:r w:rsidRPr="00D81D5E">
        <w:t xml:space="preserve"> R. E-cigarette susceptibility among U.S. middle and high school students: National Youth Tobacco Survey Data Trend Analysis, 2014-2018. Prev Med. 2021 Feb;143:106347. </w:t>
      </w:r>
      <w:r w:rsidRPr="00D81D5E">
        <w:t>doi</w:t>
      </w:r>
      <w:r w:rsidRPr="00D81D5E">
        <w:t xml:space="preserve">: 10.1016/j.ypmed.2020.106347. </w:t>
      </w:r>
      <w:r w:rsidRPr="00D81D5E">
        <w:t>Epub</w:t>
      </w:r>
      <w:r w:rsidRPr="00D81D5E">
        <w:t xml:space="preserve"> 2020 Nov 30. PMID: 33271235. </w:t>
      </w:r>
    </w:p>
    <w:p w:rsidR="00D81D5E" w:rsidP="00AB0112" w14:paraId="394225D7" w14:textId="77777777">
      <w:pPr>
        <w:spacing w:after="0"/>
      </w:pPr>
    </w:p>
    <w:p w:rsidR="00D81D5E" w:rsidP="00AB0112" w14:paraId="6DFBD212" w14:textId="281142F3">
      <w:pPr>
        <w:spacing w:after="0"/>
      </w:pPr>
      <w:r w:rsidRPr="00D81D5E">
        <w:rPr>
          <w:lang w:val="es-MX"/>
        </w:rPr>
        <w:t xml:space="preserve">Lee J, Thompson LA, </w:t>
      </w:r>
      <w:r w:rsidRPr="00D81D5E">
        <w:rPr>
          <w:lang w:val="es-MX"/>
        </w:rPr>
        <w:t>Salloum</w:t>
      </w:r>
      <w:r w:rsidRPr="00D81D5E">
        <w:rPr>
          <w:lang w:val="es-MX"/>
        </w:rPr>
        <w:t xml:space="preserve"> RG. </w:t>
      </w:r>
      <w:r w:rsidRPr="00D81D5E">
        <w:t xml:space="preserve">Heated tobacco product use among US adolescents in 2019: The new tobacco risk. Tob Prev </w:t>
      </w:r>
      <w:r w:rsidRPr="00D81D5E">
        <w:t>Cessat</w:t>
      </w:r>
      <w:r w:rsidRPr="00D81D5E">
        <w:t xml:space="preserve">. 2021 Jan 8;7:01. </w:t>
      </w:r>
      <w:r w:rsidRPr="00D81D5E">
        <w:t>doi</w:t>
      </w:r>
      <w:r w:rsidRPr="00D81D5E">
        <w:t>: 10.18332/</w:t>
      </w:r>
      <w:r w:rsidRPr="00D81D5E">
        <w:t>tpc</w:t>
      </w:r>
      <w:r w:rsidRPr="00D81D5E">
        <w:t xml:space="preserve">/130502. PMID: 33437895; PMCID: PMC7796675. </w:t>
      </w:r>
    </w:p>
    <w:p w:rsidR="00D81D5E" w:rsidP="00AB0112" w14:paraId="33FFD9BE" w14:textId="77777777">
      <w:pPr>
        <w:spacing w:after="0"/>
      </w:pPr>
    </w:p>
    <w:p w:rsidR="00AB0112" w:rsidP="00AB0112" w14:paraId="78356C61" w14:textId="70B6E86F">
      <w:pPr>
        <w:spacing w:after="0"/>
      </w:pPr>
      <w:r w:rsidRPr="00AB0112">
        <w:t xml:space="preserve">Stevens EM, Hébert ET, Keller-Hamilton B, Frank-Pearce SG, Tackett AP, </w:t>
      </w:r>
      <w:r w:rsidRPr="00AB0112">
        <w:t>Leshner</w:t>
      </w:r>
      <w:r w:rsidRPr="00AB0112">
        <w:t xml:space="preserve"> G, Wagener TL. Associations Between Exposure to The Real Cost Campaign, Pro-Tobacco Advertisements, and Tobacco Use Among Youth in the U.S. Am J Prev Med. 2021 May;60(5):706-710. </w:t>
      </w:r>
      <w:r w:rsidRPr="00AB0112">
        <w:t>doi</w:t>
      </w:r>
      <w:r w:rsidRPr="00AB0112">
        <w:t xml:space="preserve">: 10.1016/j.amepre.2020.11.006. </w:t>
      </w:r>
      <w:r w:rsidRPr="00AB0112">
        <w:t>Epub</w:t>
      </w:r>
      <w:r w:rsidRPr="00AB0112">
        <w:t xml:space="preserve"> 2021 Feb 12. PMID: 33583677; PMCID: PMC8506651.</w:t>
      </w:r>
    </w:p>
    <w:p w:rsidR="00AB0112" w:rsidP="005B30DB" w14:paraId="6F28688E" w14:textId="77777777">
      <w:pPr>
        <w:spacing w:after="0"/>
      </w:pPr>
    </w:p>
    <w:p w:rsidR="00D81D5E" w:rsidP="005B30DB" w14:paraId="6CF67AED" w14:textId="77777777">
      <w:pPr>
        <w:spacing w:after="0"/>
      </w:pPr>
      <w:r w:rsidRPr="00D81D5E">
        <w:t>Farsalinos</w:t>
      </w:r>
      <w:r w:rsidRPr="00D81D5E">
        <w:t xml:space="preserve"> K, </w:t>
      </w:r>
      <w:r w:rsidRPr="00D81D5E">
        <w:t>Barbouni</w:t>
      </w:r>
      <w:r w:rsidRPr="00D81D5E">
        <w:t xml:space="preserve"> A, </w:t>
      </w:r>
      <w:r w:rsidRPr="00D81D5E">
        <w:t>Niaura</w:t>
      </w:r>
      <w:r w:rsidRPr="00D81D5E">
        <w:t xml:space="preserve"> R. Changes from 2017 to 2018 in e-cigarette use and in ever marijuana use with e-cigarettes among US adolescents: analysis of the National Youth Tobacco Survey. Addiction. 2021 Jan;116(1):139-149. </w:t>
      </w:r>
      <w:r w:rsidRPr="00D81D5E">
        <w:t>doi</w:t>
      </w:r>
      <w:r w:rsidRPr="00D81D5E">
        <w:t xml:space="preserve">: 10.1111/add.15162. </w:t>
      </w:r>
      <w:r w:rsidRPr="00D81D5E">
        <w:t>Epub</w:t>
      </w:r>
      <w:r w:rsidRPr="00D81D5E">
        <w:t xml:space="preserve"> 2020 Aug 7. PMID: 32533631. </w:t>
      </w:r>
    </w:p>
    <w:p w:rsidR="00D81D5E" w:rsidP="005B30DB" w14:paraId="3A08943C" w14:textId="77777777">
      <w:pPr>
        <w:spacing w:after="0"/>
      </w:pPr>
    </w:p>
    <w:p w:rsidR="00D81D5E" w:rsidP="005B30DB" w14:paraId="6A27101F" w14:textId="79512BC1">
      <w:pPr>
        <w:spacing w:after="0"/>
      </w:pPr>
      <w:r w:rsidRPr="00D81D5E">
        <w:t xml:space="preserve">Xie C, Xie Z, Li D. Association of electronic cigarette use with self-reported difficulty concentrating, remembering, or making decisions in US youth. Tob </w:t>
      </w:r>
      <w:r w:rsidRPr="00D81D5E">
        <w:t>Induc</w:t>
      </w:r>
      <w:r w:rsidRPr="00D81D5E">
        <w:t xml:space="preserve"> Dis. 2020 Dec 22;18:106. </w:t>
      </w:r>
      <w:r w:rsidRPr="00D81D5E">
        <w:t>doi</w:t>
      </w:r>
      <w:r w:rsidRPr="00D81D5E">
        <w:t>: 10.18332/</w:t>
      </w:r>
      <w:r w:rsidRPr="00D81D5E">
        <w:t>tid</w:t>
      </w:r>
      <w:r w:rsidRPr="00D81D5E">
        <w:t xml:space="preserve">/130925. PMID: 33402884; PMCID: PMC7759092. </w:t>
      </w:r>
    </w:p>
    <w:p w:rsidR="00D81D5E" w:rsidP="005B30DB" w14:paraId="38D171C6" w14:textId="77777777">
      <w:pPr>
        <w:spacing w:after="0"/>
      </w:pPr>
    </w:p>
    <w:p w:rsidR="00D81D5E" w:rsidP="005B30DB" w14:paraId="15C6218A" w14:textId="46D6C85D">
      <w:pPr>
        <w:spacing w:after="0"/>
      </w:pPr>
      <w:r w:rsidRPr="00D81D5E">
        <w:t xml:space="preserve">Ben </w:t>
      </w:r>
      <w:r w:rsidRPr="00D81D5E">
        <w:t>Taleb</w:t>
      </w:r>
      <w:r w:rsidRPr="00D81D5E">
        <w:t xml:space="preserve"> Z, Kalan ME, </w:t>
      </w:r>
      <w:r w:rsidRPr="00D81D5E">
        <w:t>Bahelah</w:t>
      </w:r>
      <w:r w:rsidRPr="00D81D5E">
        <w:t xml:space="preserve"> R, Boateng GO, Rahman M, </w:t>
      </w:r>
      <w:r w:rsidRPr="00D81D5E">
        <w:t>Alshbool</w:t>
      </w:r>
      <w:r w:rsidRPr="00D81D5E">
        <w:t xml:space="preserve"> FZ. Vaping while high: Factors associated with vaping marijuana among youth in the United States. Drug Alcohol Depend. 2020 Dec 1;217:108290. </w:t>
      </w:r>
      <w:r w:rsidRPr="00D81D5E">
        <w:t>doi</w:t>
      </w:r>
      <w:r w:rsidRPr="00D81D5E">
        <w:t xml:space="preserve">: 10.1016/j.drugalcdep.2020.108290. </w:t>
      </w:r>
      <w:r w:rsidRPr="00D81D5E">
        <w:t>Epub</w:t>
      </w:r>
      <w:r w:rsidRPr="00D81D5E">
        <w:t xml:space="preserve"> 2020 Sep 15. PMID: 32956975. </w:t>
      </w:r>
    </w:p>
    <w:p w:rsidR="00D81D5E" w:rsidP="005B30DB" w14:paraId="2E954700" w14:textId="77777777">
      <w:pPr>
        <w:spacing w:after="0"/>
      </w:pPr>
    </w:p>
    <w:p w:rsidR="00D81D5E" w:rsidP="005B30DB" w14:paraId="5560DFB5" w14:textId="77A275FC">
      <w:pPr>
        <w:spacing w:after="0"/>
      </w:pPr>
      <w:r w:rsidRPr="00D81D5E">
        <w:t>Foxon</w:t>
      </w:r>
      <w:r w:rsidRPr="00D81D5E">
        <w:t xml:space="preserve"> F, </w:t>
      </w:r>
      <w:r w:rsidRPr="00D81D5E">
        <w:t>Selya</w:t>
      </w:r>
      <w:r w:rsidRPr="00D81D5E">
        <w:t xml:space="preserve"> AS. Electronic cigarettes, nicotine use trends and use initiation ages among US adolescents from 1999 to 2018. Addiction. 2020 Dec;115(12):2369-2378. </w:t>
      </w:r>
      <w:r w:rsidRPr="00D81D5E">
        <w:t>doi</w:t>
      </w:r>
      <w:r w:rsidRPr="00D81D5E">
        <w:t xml:space="preserve">: 10.1111/add.15099. </w:t>
      </w:r>
      <w:r w:rsidRPr="00D81D5E">
        <w:t>Epub</w:t>
      </w:r>
      <w:r w:rsidRPr="00D81D5E">
        <w:t xml:space="preserve"> 2020 May 19. PMID: 32335976; PMCID: PMC7606254. </w:t>
      </w:r>
    </w:p>
    <w:p w:rsidR="00D81D5E" w:rsidP="005B30DB" w14:paraId="6760E64F" w14:textId="77777777">
      <w:pPr>
        <w:spacing w:after="0"/>
      </w:pPr>
    </w:p>
    <w:p w:rsidR="00D81D5E" w:rsidP="005B30DB" w14:paraId="36851EF5" w14:textId="6D015684">
      <w:pPr>
        <w:spacing w:after="0"/>
      </w:pPr>
      <w:r w:rsidRPr="00D81D5E">
        <w:t>Sawdey</w:t>
      </w:r>
      <w:r w:rsidRPr="00D81D5E">
        <w:t xml:space="preserve"> MD, Chang JT, Cullen KA, </w:t>
      </w:r>
      <w:r w:rsidRPr="00D81D5E">
        <w:t>Rass</w:t>
      </w:r>
      <w:r w:rsidRPr="00D81D5E">
        <w:t xml:space="preserve"> O, Jackson KJ, Ali FRM, Odani S, Courtney-Long EA, Armour BS, Ambrose BK, </w:t>
      </w:r>
      <w:r w:rsidRPr="00D81D5E">
        <w:t>Agaku</w:t>
      </w:r>
      <w:r w:rsidRPr="00D81D5E">
        <w:t xml:space="preserve"> IT. Trends and Associations of Menthol Cigarette Smoking Among US Middle and High School Students-National Youth Tobacco Survey, 2011-2018. Nicotine Tob Res. 2020 Oct 8;22(10):1726-1735. </w:t>
      </w:r>
      <w:r w:rsidRPr="00D81D5E">
        <w:t>doi</w:t>
      </w:r>
      <w:r w:rsidRPr="00D81D5E">
        <w:t>: 10.1093/</w:t>
      </w:r>
      <w:r w:rsidRPr="00D81D5E">
        <w:t>ntr</w:t>
      </w:r>
      <w:r w:rsidRPr="00D81D5E">
        <w:t xml:space="preserve">/ntaa054. PMID: 32347935; PMCID: PMC9679736. </w:t>
      </w:r>
    </w:p>
    <w:p w:rsidR="00D81D5E" w:rsidP="005B30DB" w14:paraId="58E08767" w14:textId="77777777">
      <w:pPr>
        <w:spacing w:after="0"/>
      </w:pPr>
    </w:p>
    <w:p w:rsidR="00D81D5E" w:rsidP="005B30DB" w14:paraId="41E7155F" w14:textId="00730DAE">
      <w:pPr>
        <w:spacing w:after="0"/>
      </w:pPr>
      <w:r w:rsidRPr="00D81D5E">
        <w:t xml:space="preserve">Ebrahimi Kalan M, McKelvey K, </w:t>
      </w:r>
      <w:r w:rsidRPr="00D81D5E">
        <w:t>Ibrahimou</w:t>
      </w:r>
      <w:r w:rsidRPr="00D81D5E">
        <w:t xml:space="preserve"> B, Trucco EM, Ben </w:t>
      </w:r>
      <w:r w:rsidRPr="00D81D5E">
        <w:t>Taleb</w:t>
      </w:r>
      <w:r w:rsidRPr="00D81D5E">
        <w:t xml:space="preserve"> Z. The Road to Vaping: E-cigarette Susceptibility and Curiosity Among U.S. Adolescents Susceptible and </w:t>
      </w:r>
      <w:r w:rsidRPr="00D81D5E">
        <w:t>Nonsusceptible</w:t>
      </w:r>
      <w:r w:rsidRPr="00D81D5E">
        <w:t xml:space="preserve"> to Cigarette Smoking. Health Educ </w:t>
      </w:r>
      <w:r w:rsidRPr="00D81D5E">
        <w:t>Behav</w:t>
      </w:r>
      <w:r w:rsidRPr="00D81D5E">
        <w:t xml:space="preserve">. 2020 Oct;47(5):696-705. </w:t>
      </w:r>
      <w:r w:rsidRPr="00D81D5E">
        <w:t>doi</w:t>
      </w:r>
      <w:r w:rsidRPr="00D81D5E">
        <w:t xml:space="preserve">: 10.1177/1090198120943166. </w:t>
      </w:r>
      <w:r w:rsidRPr="00D81D5E">
        <w:t>Epub</w:t>
      </w:r>
      <w:r w:rsidRPr="00D81D5E">
        <w:t xml:space="preserve"> 2020 Jul 22. PMID: 32696676. </w:t>
      </w:r>
    </w:p>
    <w:p w:rsidR="00D81D5E" w:rsidP="005B30DB" w14:paraId="4BC0D61A" w14:textId="77777777">
      <w:pPr>
        <w:spacing w:after="0"/>
      </w:pPr>
    </w:p>
    <w:p w:rsidR="00D81D5E" w:rsidP="005B30DB" w14:paraId="4942FB2F" w14:textId="2C015FB1">
      <w:pPr>
        <w:spacing w:after="0"/>
      </w:pPr>
      <w:r w:rsidRPr="00D81D5E">
        <w:t xml:space="preserve">Walton K, Gentzke AS, Murphy-Hoefer R, </w:t>
      </w:r>
      <w:r w:rsidRPr="00D81D5E">
        <w:t>Kenemer</w:t>
      </w:r>
      <w:r w:rsidRPr="00D81D5E">
        <w:t xml:space="preserve"> B, Neff LJ. Exposure to Secondhand Smoke in Homes and Vehicles Among US Youths, United States, 2011-2019. Prev Chronic Dis. 2020 Sep 10;17:E103. </w:t>
      </w:r>
      <w:r w:rsidRPr="00D81D5E">
        <w:t>doi</w:t>
      </w:r>
      <w:r w:rsidRPr="00D81D5E">
        <w:t xml:space="preserve">: 10.5888/pcd17.200107. PMID: 32915130; PMCID: PMC7553226. </w:t>
      </w:r>
    </w:p>
    <w:p w:rsidR="00D81D5E" w:rsidP="005B30DB" w14:paraId="247DDA4B" w14:textId="77777777">
      <w:pPr>
        <w:spacing w:after="0"/>
      </w:pPr>
    </w:p>
    <w:p w:rsidR="00D81D5E" w:rsidP="005B30DB" w14:paraId="043B0E48" w14:textId="29AB1CD5">
      <w:pPr>
        <w:spacing w:after="0"/>
      </w:pPr>
      <w:r w:rsidRPr="00D81D5E">
        <w:t xml:space="preserve">Dai H. Heated tobacco product use and associated factors among U.S. youth, 2019. Drug Alcohol Depend. 2020 Sep 1;214:108150. </w:t>
      </w:r>
      <w:r w:rsidRPr="00D81D5E">
        <w:t>doi</w:t>
      </w:r>
      <w:r w:rsidRPr="00D81D5E">
        <w:t xml:space="preserve">: 10.1016/j.drugalcdep.2020.108150. </w:t>
      </w:r>
      <w:r w:rsidRPr="00D81D5E">
        <w:t>Epub</w:t>
      </w:r>
      <w:r w:rsidRPr="00D81D5E">
        <w:t xml:space="preserve"> 2020 Jul 2. PMID: 32645682. </w:t>
      </w:r>
    </w:p>
    <w:p w:rsidR="00D81D5E" w:rsidP="005B30DB" w14:paraId="386AB74D" w14:textId="77777777">
      <w:pPr>
        <w:spacing w:after="0"/>
      </w:pPr>
    </w:p>
    <w:p w:rsidR="00D81D5E" w:rsidP="005B30DB" w14:paraId="7CB86EF0" w14:textId="0B2C2A98">
      <w:pPr>
        <w:spacing w:after="0"/>
      </w:pPr>
      <w:r w:rsidRPr="00D81D5E">
        <w:t>Scheier</w:t>
      </w:r>
      <w:r w:rsidRPr="00D81D5E">
        <w:t xml:space="preserve"> LM, </w:t>
      </w:r>
      <w:r w:rsidRPr="00D81D5E">
        <w:t>Komarc</w:t>
      </w:r>
      <w:r w:rsidRPr="00D81D5E">
        <w:t xml:space="preserve"> M. Are E-cigarette Users a Unique Group of Smokers? Latent Class Analysis of the National Youth Tobacco Survey. J Drug Educ. 2020 Sep-Dec;49(3-4):87-114. </w:t>
      </w:r>
      <w:r w:rsidRPr="00D81D5E">
        <w:t>doi</w:t>
      </w:r>
      <w:r w:rsidRPr="00D81D5E">
        <w:t xml:space="preserve">: 10.1177/0047237920980483. </w:t>
      </w:r>
      <w:r w:rsidRPr="00D81D5E">
        <w:t>Epub</w:t>
      </w:r>
      <w:r w:rsidRPr="00D81D5E">
        <w:t xml:space="preserve"> 2020 Dec 13. PMID: 33307768. </w:t>
      </w:r>
    </w:p>
    <w:p w:rsidR="00D81D5E" w:rsidP="005B30DB" w14:paraId="654F6CA2" w14:textId="77777777">
      <w:pPr>
        <w:spacing w:after="0"/>
      </w:pPr>
    </w:p>
    <w:p w:rsidR="00786692" w:rsidP="005B30DB" w14:paraId="446301C9" w14:textId="4A84D796">
      <w:pPr>
        <w:spacing w:after="0"/>
      </w:pPr>
      <w:r w:rsidRPr="00786692">
        <w:t xml:space="preserve">Marion H, Garner W, Estrada A, Moorer C 2nd, Acosta-Velazquez I. Online Pro-Tobacco Marketing Exposure Is Associated </w:t>
      </w:r>
      <w:r w:rsidRPr="00786692">
        <w:t>With</w:t>
      </w:r>
      <w:r w:rsidRPr="00786692">
        <w:t xml:space="preserve"> Dual Tobacco Product Use Among Underage US Students. Am J Health </w:t>
      </w:r>
      <w:r w:rsidRPr="00786692">
        <w:t>Promot</w:t>
      </w:r>
      <w:r w:rsidRPr="00786692">
        <w:t xml:space="preserve">. 2020 Jul;34(6):648-651. </w:t>
      </w:r>
      <w:r w:rsidRPr="00786692">
        <w:t>doi</w:t>
      </w:r>
      <w:r w:rsidRPr="00786692">
        <w:t xml:space="preserve">: 10.1177/0890117120905231. </w:t>
      </w:r>
      <w:r w:rsidRPr="00786692">
        <w:t>Epub</w:t>
      </w:r>
      <w:r w:rsidRPr="00786692">
        <w:t xml:space="preserve"> 2020 Feb 25. PMID: 32096411. </w:t>
      </w:r>
    </w:p>
    <w:p w:rsidR="00D81D5E" w:rsidP="005B30DB" w14:paraId="4DC435F4" w14:textId="77777777">
      <w:pPr>
        <w:spacing w:after="0"/>
      </w:pPr>
    </w:p>
    <w:p w:rsidR="00786692" w:rsidP="005B30DB" w14:paraId="0C992860" w14:textId="689F992D">
      <w:pPr>
        <w:spacing w:after="0"/>
      </w:pPr>
      <w:r w:rsidRPr="00786692">
        <w:t>Kamke</w:t>
      </w:r>
      <w:r w:rsidRPr="00786692">
        <w:t xml:space="preserve"> K, Sabado-</w:t>
      </w:r>
      <w:r w:rsidRPr="00786692">
        <w:t>Liwag</w:t>
      </w:r>
      <w:r w:rsidRPr="00786692">
        <w:t xml:space="preserve"> M, Rodriquez EJ, Pérez-Stable EJ, El-</w:t>
      </w:r>
      <w:r w:rsidRPr="00786692">
        <w:t>Toukhy</w:t>
      </w:r>
      <w:r w:rsidRPr="00786692">
        <w:t xml:space="preserve"> S. Adolescent Smoking Susceptibility: Gender-Stratified Racial and Ethnic Differences, 1999-2018. Am J Prev Med. 2020 May;58(5):666-674. </w:t>
      </w:r>
      <w:r w:rsidRPr="00786692">
        <w:t>doi</w:t>
      </w:r>
      <w:r w:rsidRPr="00786692">
        <w:t xml:space="preserve">: 10.1016/j.amepre.2019.11.023. </w:t>
      </w:r>
      <w:r w:rsidRPr="00786692">
        <w:t>Epub</w:t>
      </w:r>
      <w:r w:rsidRPr="00786692">
        <w:t xml:space="preserve"> 2020 Mar 20. PMID: 32201186; PMCID: PMC7219202. </w:t>
      </w:r>
    </w:p>
    <w:p w:rsidR="00786692" w:rsidP="005B30DB" w14:paraId="65C1ABAF" w14:textId="77777777">
      <w:pPr>
        <w:spacing w:after="0"/>
      </w:pPr>
    </w:p>
    <w:p w:rsidR="00786692" w:rsidP="005B30DB" w14:paraId="1DBA55E0" w14:textId="254867C5">
      <w:pPr>
        <w:spacing w:after="0"/>
      </w:pPr>
      <w:r w:rsidRPr="00786692">
        <w:t>Azagba</w:t>
      </w:r>
      <w:r w:rsidRPr="00786692">
        <w:t xml:space="preserve"> S, </w:t>
      </w:r>
      <w:r w:rsidRPr="00786692">
        <w:t>Manzione</w:t>
      </w:r>
      <w:r w:rsidRPr="00786692">
        <w:t xml:space="preserve"> L, Shan L, King J. Trends in Smoking Behaviors Among US Adolescent Cigarette Smokers. Pediatrics. 2020 Mar;145(3):e20193047. </w:t>
      </w:r>
      <w:r w:rsidRPr="00786692">
        <w:t>doi</w:t>
      </w:r>
      <w:r w:rsidRPr="00786692">
        <w:t xml:space="preserve">: 10.1542/peds.2019-3047. </w:t>
      </w:r>
      <w:r w:rsidRPr="00786692">
        <w:t>Epub</w:t>
      </w:r>
      <w:r w:rsidRPr="00786692">
        <w:t xml:space="preserve"> 2020 Feb 3. PMID: 32015140. </w:t>
      </w:r>
    </w:p>
    <w:p w:rsidR="00786692" w:rsidP="005B30DB" w14:paraId="475E2B8B" w14:textId="77777777">
      <w:pPr>
        <w:spacing w:after="0"/>
      </w:pPr>
    </w:p>
    <w:p w:rsidR="00786692" w:rsidP="005B30DB" w14:paraId="2797F579" w14:textId="6AAE9A31">
      <w:pPr>
        <w:spacing w:after="0"/>
      </w:pPr>
      <w:r w:rsidRPr="00786692">
        <w:t xml:space="preserve">Hu SS, Gentzke A, Jamal A, Homa D, Neff L. Feasibility of Administering an Electronic Version of the National Youth Tobacco Survey in a Classroom Setting. Prev Chronic Dis. 2020 Feb 27;17:E20. </w:t>
      </w:r>
      <w:r w:rsidRPr="00786692">
        <w:t>doi</w:t>
      </w:r>
      <w:r w:rsidRPr="00786692">
        <w:t xml:space="preserve">: 10.5888/pcd17.190294. PMID: 32105587; PMCID: PMC7085914. </w:t>
      </w:r>
    </w:p>
    <w:p w:rsidR="00786692" w:rsidP="005B30DB" w14:paraId="2F216B57" w14:textId="77777777">
      <w:pPr>
        <w:spacing w:after="0"/>
      </w:pPr>
    </w:p>
    <w:p w:rsidR="00786692" w:rsidP="005B30DB" w14:paraId="245F3C5D" w14:textId="107D39DC">
      <w:pPr>
        <w:spacing w:after="0"/>
      </w:pPr>
      <w:r w:rsidRPr="00786692">
        <w:t xml:space="preserve">Dai H. Self-reported Marijuana Use in Electronic Cigarettes Among US Youth, 2017 to 2018. JAMA. 2020 Feb 4;323(5):473-474. </w:t>
      </w:r>
      <w:r w:rsidRPr="00786692">
        <w:t>doi</w:t>
      </w:r>
      <w:r w:rsidRPr="00786692">
        <w:t xml:space="preserve">: 10.1001/jama.2019.19571. PMID: 31848567; PMCID: PMC6990743. </w:t>
      </w:r>
    </w:p>
    <w:p w:rsidR="00786692" w:rsidP="005B30DB" w14:paraId="1DD0E773" w14:textId="77777777">
      <w:pPr>
        <w:spacing w:after="0"/>
        <w:rPr>
          <w:lang w:val="es-MX"/>
        </w:rPr>
      </w:pPr>
    </w:p>
    <w:p w:rsidR="00786692" w:rsidP="005B30DB" w14:paraId="2A258867" w14:textId="0BB0EF16">
      <w:pPr>
        <w:spacing w:after="0"/>
      </w:pPr>
      <w:r w:rsidRPr="00786692">
        <w:rPr>
          <w:lang w:val="es-MX"/>
        </w:rPr>
        <w:t>Evans-</w:t>
      </w:r>
      <w:r w:rsidRPr="00786692">
        <w:rPr>
          <w:lang w:val="es-MX"/>
        </w:rPr>
        <w:t>Polce</w:t>
      </w:r>
      <w:r w:rsidRPr="00786692">
        <w:rPr>
          <w:lang w:val="es-MX"/>
        </w:rPr>
        <w:t xml:space="preserve"> R, Veliz P, Boyd CJ, McCabe VV, McCabe SE. </w:t>
      </w:r>
      <w:r w:rsidRPr="00786692">
        <w:t xml:space="preserve">Trends in E-Cigarette, Cigarette, Cigar, and Smokeless Tobacco Use Among US Adolescent Cohorts, 2014-2018. Am J Public Health. 2020 Feb;110(2):163-165. </w:t>
      </w:r>
      <w:r w:rsidRPr="00786692">
        <w:t>doi</w:t>
      </w:r>
      <w:r w:rsidRPr="00786692">
        <w:t xml:space="preserve">: 10.2105/AJPH.2019.305421. </w:t>
      </w:r>
      <w:r w:rsidRPr="00786692">
        <w:t>Epub</w:t>
      </w:r>
      <w:r w:rsidRPr="00786692">
        <w:t xml:space="preserve"> 2019 Dec 19. PMID: 31855480; PMCID: PMC6951377. </w:t>
      </w:r>
    </w:p>
    <w:p w:rsidR="00786692" w:rsidP="005B30DB" w14:paraId="0B611F7F" w14:textId="77777777">
      <w:pPr>
        <w:spacing w:after="0"/>
      </w:pPr>
    </w:p>
    <w:p w:rsidR="00786692" w:rsidP="005B30DB" w14:paraId="3087BC09" w14:textId="749B7840">
      <w:pPr>
        <w:spacing w:after="0"/>
      </w:pPr>
      <w:r w:rsidRPr="00786692">
        <w:t xml:space="preserve">Delahanty J, Ganz O, </w:t>
      </w:r>
      <w:r w:rsidRPr="00786692">
        <w:t>Bernat</w:t>
      </w:r>
      <w:r w:rsidRPr="00786692">
        <w:t xml:space="preserve"> JK, Trigger S, Smith A, Lavinghouze R, Rao P. Awareness of "The Real Cost" Campaign Among US Middle and High School Students: National Youth Tobacco Survey, 2017. Public Health Rep. 2020 Jan;135(1):82-89. </w:t>
      </w:r>
      <w:r w:rsidRPr="00786692">
        <w:t>doi</w:t>
      </w:r>
      <w:r w:rsidRPr="00786692">
        <w:t xml:space="preserve">: 10.1177/0033354919889992. PMID: 31835009; PMCID: PMC7119263. </w:t>
      </w:r>
    </w:p>
    <w:p w:rsidR="00786692" w:rsidP="005B30DB" w14:paraId="6BD9853C" w14:textId="77777777">
      <w:pPr>
        <w:spacing w:after="0"/>
      </w:pPr>
    </w:p>
    <w:p w:rsidR="00786692" w:rsidP="005B30DB" w14:paraId="4E3D4591" w14:textId="7CEEAFC1">
      <w:pPr>
        <w:spacing w:after="0"/>
      </w:pPr>
      <w:r w:rsidRPr="00786692">
        <w:t>Papaleontiou</w:t>
      </w:r>
      <w:r w:rsidRPr="00786692">
        <w:t xml:space="preserve"> L, </w:t>
      </w:r>
      <w:r w:rsidRPr="00786692">
        <w:t>Agaku</w:t>
      </w:r>
      <w:r w:rsidRPr="00786692">
        <w:t xml:space="preserve"> IT, </w:t>
      </w:r>
      <w:r w:rsidRPr="00786692">
        <w:t>Filippidis</w:t>
      </w:r>
      <w:r w:rsidRPr="00786692">
        <w:t xml:space="preserve"> FT. Effects of Exposure to Tobacco and Electronic Cigarette Advertisements on Tobacco Use: An Analysis of the 2015 National Youth Tobacco Survey. J </w:t>
      </w:r>
      <w:r w:rsidRPr="00786692">
        <w:t>Adolesc</w:t>
      </w:r>
      <w:r w:rsidRPr="00786692">
        <w:t xml:space="preserve"> Health. 2020 Jan;66(1):64-71. </w:t>
      </w:r>
      <w:r w:rsidRPr="00786692">
        <w:t>doi</w:t>
      </w:r>
      <w:r w:rsidRPr="00786692">
        <w:t xml:space="preserve">: 10.1016/j.jadohealth.2019.05.022. </w:t>
      </w:r>
      <w:r w:rsidRPr="00786692">
        <w:t>Epub</w:t>
      </w:r>
      <w:r w:rsidRPr="00786692">
        <w:t xml:space="preserve"> 2019 Aug 2. PMID: 31383392. </w:t>
      </w:r>
    </w:p>
    <w:p w:rsidR="00786692" w:rsidP="005B30DB" w14:paraId="1DC5B6E2" w14:textId="77777777">
      <w:pPr>
        <w:spacing w:after="0"/>
      </w:pPr>
    </w:p>
    <w:p w:rsidR="00786692" w:rsidP="005B30DB" w14:paraId="4719D482" w14:textId="624575D1">
      <w:pPr>
        <w:spacing w:after="0"/>
      </w:pPr>
      <w:r w:rsidRPr="00786692">
        <w:t xml:space="preserve">Nicksic NE, Do EK, Barnes AJ. Cannabis legalization, tobacco prevention policies, and Cannabis use in E-cigarettes among youth. Drug Alcohol Depend. 2020 Jan 1;206:107730. </w:t>
      </w:r>
      <w:r w:rsidRPr="00786692">
        <w:t>doi</w:t>
      </w:r>
      <w:r w:rsidRPr="00786692">
        <w:t xml:space="preserve">: 10.1016/j.drugalcdep.2019.107730. </w:t>
      </w:r>
      <w:r w:rsidRPr="00786692">
        <w:t>Epub</w:t>
      </w:r>
      <w:r w:rsidRPr="00786692">
        <w:t xml:space="preserve"> 2019 Nov 10. PMID: 31759233; PMCID: PMC6980691. </w:t>
      </w:r>
    </w:p>
    <w:p w:rsidR="00786692" w:rsidP="005B30DB" w14:paraId="5251BD31" w14:textId="77777777">
      <w:pPr>
        <w:spacing w:after="0"/>
      </w:pPr>
    </w:p>
    <w:p w:rsidR="00786692" w:rsidP="005B30DB" w14:paraId="622895EF" w14:textId="44FA5312">
      <w:pPr>
        <w:spacing w:after="0"/>
      </w:pPr>
      <w:r w:rsidRPr="00786692">
        <w:t xml:space="preserve">Odani S, Armour BS, King BA, </w:t>
      </w:r>
      <w:r w:rsidRPr="00786692">
        <w:t>Agaku</w:t>
      </w:r>
      <w:r w:rsidRPr="00786692">
        <w:t xml:space="preserve"> IT. E-Cigarette Use and Subsequent Cigarette Initiation and Sustained Use Among Youth, U.S., 2015-2017. J </w:t>
      </w:r>
      <w:r w:rsidRPr="00786692">
        <w:t>Adolesc</w:t>
      </w:r>
      <w:r w:rsidRPr="00786692">
        <w:t xml:space="preserve"> Health. 2020 Jan;66(1):34-38. </w:t>
      </w:r>
      <w:r w:rsidRPr="00786692">
        <w:t>doi</w:t>
      </w:r>
      <w:r w:rsidRPr="00786692">
        <w:t xml:space="preserve">: 10.1016/j.jadohealth.2019.08.021. </w:t>
      </w:r>
      <w:r w:rsidRPr="00786692">
        <w:t>Epub</w:t>
      </w:r>
      <w:r w:rsidRPr="00786692">
        <w:t xml:space="preserve"> 2019 Nov 2. PMID: 31685373. </w:t>
      </w:r>
    </w:p>
    <w:p w:rsidR="00786692" w:rsidP="005B30DB" w14:paraId="690D7D7F" w14:textId="77777777">
      <w:pPr>
        <w:spacing w:after="0"/>
      </w:pPr>
    </w:p>
    <w:p w:rsidR="00786692" w:rsidP="005B30DB" w14:paraId="07BE1B10" w14:textId="4A0CD328">
      <w:pPr>
        <w:spacing w:after="0"/>
      </w:pPr>
      <w:r w:rsidRPr="00786692">
        <w:t>Wiggins AT, Huntington-</w:t>
      </w:r>
      <w:r w:rsidRPr="00786692">
        <w:t>Moskos</w:t>
      </w:r>
      <w:r w:rsidRPr="00786692">
        <w:t xml:space="preserve"> L, </w:t>
      </w:r>
      <w:r w:rsidRPr="00786692">
        <w:t>Rayens</w:t>
      </w:r>
      <w:r w:rsidRPr="00786692">
        <w:t xml:space="preserve"> EA, </w:t>
      </w:r>
      <w:r w:rsidRPr="00786692">
        <w:t>Rayens</w:t>
      </w:r>
      <w:r w:rsidRPr="00786692">
        <w:t xml:space="preserve"> MK, Noland M, Butler K, Hahn EJ. Tobacco Use Among Rural and Urban US Middle and High School Students: National Youth Tobacco Survey, 2011-2016. J Rural Health. 2020 Jan;36(1):48-54. </w:t>
      </w:r>
      <w:r w:rsidRPr="00786692">
        <w:t>doi</w:t>
      </w:r>
      <w:r w:rsidRPr="00786692">
        <w:t xml:space="preserve">: 10.1111/jrh.12356. </w:t>
      </w:r>
      <w:r w:rsidRPr="00786692">
        <w:t>Epub</w:t>
      </w:r>
      <w:r w:rsidRPr="00786692">
        <w:t xml:space="preserve"> 2019 Mar 13. PMID: 30865335. </w:t>
      </w:r>
    </w:p>
    <w:p w:rsidR="00786692" w:rsidP="005B30DB" w14:paraId="3D361051" w14:textId="77777777">
      <w:pPr>
        <w:spacing w:after="0"/>
      </w:pPr>
    </w:p>
    <w:p w:rsidR="00786692" w:rsidP="005B30DB" w14:paraId="520D708D" w14:textId="1FA2A238">
      <w:pPr>
        <w:spacing w:after="0"/>
      </w:pPr>
      <w:r w:rsidRPr="00786692">
        <w:t xml:space="preserve">Sharapova S, Reyes-Guzman C, Singh T, Phillips E, </w:t>
      </w:r>
      <w:r w:rsidRPr="00786692">
        <w:t>Marynak</w:t>
      </w:r>
      <w:r w:rsidRPr="00786692">
        <w:t xml:space="preserve"> KL, </w:t>
      </w:r>
      <w:r w:rsidRPr="00786692">
        <w:t>Agaku</w:t>
      </w:r>
      <w:r w:rsidRPr="00786692">
        <w:t xml:space="preserve"> I. Age of tobacco use initiation and association with current use and nicotine dependence among US middle and high school students, 2014-2016. Tob Control. 2020 Jan;29(1):49-54. </w:t>
      </w:r>
      <w:r w:rsidRPr="00786692">
        <w:t>doi</w:t>
      </w:r>
      <w:r w:rsidRPr="00786692">
        <w:t xml:space="preserve">: 10.1136/tobaccocontrol-2018-054593. </w:t>
      </w:r>
      <w:r w:rsidRPr="00786692">
        <w:t>Epub</w:t>
      </w:r>
      <w:r w:rsidRPr="00786692">
        <w:t xml:space="preserve"> 2018 Nov 29. PMID: 30498008. </w:t>
      </w:r>
    </w:p>
    <w:p w:rsidR="00786692" w:rsidP="005B30DB" w14:paraId="3EBBC4BB" w14:textId="77777777">
      <w:pPr>
        <w:spacing w:after="0"/>
      </w:pPr>
    </w:p>
    <w:p w:rsidR="00AB0112" w:rsidP="005B30DB" w14:paraId="4A7AD529" w14:textId="2320DC9A">
      <w:pPr>
        <w:spacing w:after="0"/>
      </w:pPr>
      <w:r w:rsidRPr="00AB0112">
        <w:t xml:space="preserve">Gomez Y, Creamer M, </w:t>
      </w:r>
      <w:r w:rsidRPr="00AB0112">
        <w:t>Trivers</w:t>
      </w:r>
      <w:r w:rsidRPr="00AB0112">
        <w:t xml:space="preserve"> KF, </w:t>
      </w:r>
      <w:r w:rsidRPr="00AB0112">
        <w:t>Anic</w:t>
      </w:r>
      <w:r w:rsidRPr="00AB0112">
        <w:t xml:space="preserve"> G, Morse AL, </w:t>
      </w:r>
      <w:r w:rsidRPr="00AB0112">
        <w:t>Reissig</w:t>
      </w:r>
      <w:r w:rsidRPr="00AB0112">
        <w:t xml:space="preserve"> C, </w:t>
      </w:r>
      <w:r w:rsidRPr="00AB0112">
        <w:t>Agaku</w:t>
      </w:r>
      <w:r w:rsidRPr="00AB0112">
        <w:t xml:space="preserve"> I. Patterns of tobacco use and nicotine dependence among youth, United States, 2017-2018. Prev Med. 2020 Dec;141:106284. </w:t>
      </w:r>
      <w:r w:rsidRPr="00AB0112">
        <w:t>doi</w:t>
      </w:r>
      <w:r w:rsidRPr="00AB0112">
        <w:t xml:space="preserve">: 10.1016/j.ypmed.2020.106284. </w:t>
      </w:r>
      <w:r w:rsidRPr="00AB0112">
        <w:t>Epub</w:t>
      </w:r>
      <w:r w:rsidRPr="00AB0112">
        <w:t xml:space="preserve"> 2020 Oct 14. PMID: 33068604. </w:t>
      </w:r>
    </w:p>
    <w:p w:rsidR="00AB0112" w:rsidP="005B30DB" w14:paraId="5ABFBB13" w14:textId="77777777">
      <w:pPr>
        <w:spacing w:after="0"/>
      </w:pPr>
    </w:p>
    <w:p w:rsidR="00AB0112" w:rsidP="005B30DB" w14:paraId="0A05E702" w14:textId="4E7E38D6">
      <w:pPr>
        <w:spacing w:after="0"/>
      </w:pPr>
      <w:r w:rsidRPr="00AB0112">
        <w:t xml:space="preserve">Cullen KA, </w:t>
      </w:r>
      <w:r w:rsidRPr="00AB0112">
        <w:t>Gentzke</w:t>
      </w:r>
      <w:r w:rsidRPr="00AB0112">
        <w:t xml:space="preserve"> AS, </w:t>
      </w:r>
      <w:r w:rsidRPr="00AB0112">
        <w:t>Sawdey</w:t>
      </w:r>
      <w:r w:rsidRPr="00AB0112">
        <w:t xml:space="preserve"> MD, Chang JT, </w:t>
      </w:r>
      <w:r w:rsidRPr="00AB0112">
        <w:t>Anic</w:t>
      </w:r>
      <w:r w:rsidRPr="00AB0112">
        <w:t xml:space="preserve"> GM, Wang TW, Creamer MR, Jamal A, Ambrose BK, King BA. e-Cigarette Use Among Youth in the United States, 2019. JAMA. 2019 Dec 3;322(21):2095-2103. </w:t>
      </w:r>
      <w:r w:rsidRPr="00AB0112">
        <w:t>doi</w:t>
      </w:r>
      <w:r w:rsidRPr="00AB0112">
        <w:t xml:space="preserve">: 10.1001/jama.2019.18387. PMID: 31688912; PMCID: PMC6865299. </w:t>
      </w:r>
    </w:p>
    <w:p w:rsidR="00AB0112" w:rsidP="005B30DB" w14:paraId="72FD58E6" w14:textId="77777777">
      <w:pPr>
        <w:spacing w:after="0"/>
      </w:pPr>
    </w:p>
    <w:p w:rsidR="00786692" w:rsidP="005B30DB" w14:paraId="65FC4754" w14:textId="77777777">
      <w:pPr>
        <w:spacing w:after="0"/>
      </w:pPr>
      <w:r w:rsidRPr="00786692">
        <w:t xml:space="preserve">Liu ST, Snyder K, Tynan MA, Wang TW. Youth Access to Tobacco Products in the United States, 2016-2018. Tob </w:t>
      </w:r>
      <w:r w:rsidRPr="00786692">
        <w:t>Regul</w:t>
      </w:r>
      <w:r w:rsidRPr="00786692">
        <w:t xml:space="preserve"> Sci. 2019 Nov;5(6):491-501. </w:t>
      </w:r>
      <w:r w:rsidRPr="00786692">
        <w:t>doi</w:t>
      </w:r>
      <w:r w:rsidRPr="00786692">
        <w:t xml:space="preserve">: 10.18001/TRS.5.6.2. PMID: 31745494; PMCID: PMC6863345. </w:t>
      </w:r>
    </w:p>
    <w:p w:rsidR="00786692" w:rsidP="005B30DB" w14:paraId="0B1CF9A8" w14:textId="77777777">
      <w:pPr>
        <w:spacing w:after="0"/>
      </w:pPr>
    </w:p>
    <w:p w:rsidR="00EF0238" w:rsidP="005B30DB" w14:paraId="12B2119B" w14:textId="1A495A61">
      <w:pPr>
        <w:spacing w:after="0"/>
      </w:pPr>
      <w:r w:rsidRPr="00F13304">
        <w:t>Chao D, Hashimoto H, Kondo N. Social influence of e-cigarette smoking</w:t>
      </w:r>
      <w:r w:rsidR="005021EC">
        <w:t xml:space="preserve"> </w:t>
      </w:r>
      <w:r w:rsidRPr="00F13304">
        <w:t xml:space="preserve">prevalence on smoking </w:t>
      </w:r>
      <w:r w:rsidRPr="00F13304">
        <w:t>behaviours</w:t>
      </w:r>
      <w:r w:rsidRPr="00F13304">
        <w:t xml:space="preserve"> among high-school teenagers: Microsimulation</w:t>
      </w:r>
      <w:r w:rsidR="00691DE3">
        <w:t xml:space="preserve"> </w:t>
      </w:r>
      <w:r w:rsidRPr="00F13304">
        <w:t xml:space="preserve">experiments. </w:t>
      </w:r>
      <w:r w:rsidRPr="00F13304">
        <w:t>PLoS</w:t>
      </w:r>
      <w:r w:rsidRPr="00F13304">
        <w:t xml:space="preserve"> One. 2019 Aug 29;14(8):e0221557.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 xml:space="preserve">10.1371/journal.pone.0221557. </w:t>
      </w:r>
      <w:r w:rsidRPr="00F13304">
        <w:t>eCollection</w:t>
      </w:r>
      <w:r w:rsidRPr="00F13304">
        <w:t xml:space="preserve"> 2019. PubMed PMID: 31465424.</w:t>
      </w:r>
    </w:p>
    <w:p w:rsidR="00EF0238" w:rsidP="005B30DB" w14:paraId="545A26B2" w14:textId="77777777">
      <w:pPr>
        <w:spacing w:after="0"/>
      </w:pPr>
    </w:p>
    <w:p w:rsidR="00EF0238" w:rsidP="005B30DB" w14:paraId="218B6E21" w14:textId="77777777">
      <w:pPr>
        <w:spacing w:after="0"/>
      </w:pPr>
      <w:r w:rsidRPr="00F13304">
        <w:t xml:space="preserve">Lippert AM, </w:t>
      </w:r>
      <w:r w:rsidRPr="00F13304">
        <w:t>Corsi</w:t>
      </w:r>
      <w:r w:rsidRPr="00F13304">
        <w:t xml:space="preserve"> DJ, </w:t>
      </w:r>
      <w:r w:rsidRPr="00F13304">
        <w:t>Venechuk</w:t>
      </w:r>
      <w:r w:rsidRPr="00F13304">
        <w:t xml:space="preserve"> GE. Schools Influence Adolescent E-Cigarette</w:t>
      </w:r>
      <w:r w:rsidR="00691DE3">
        <w:t xml:space="preserve"> </w:t>
      </w:r>
      <w:r w:rsidRPr="00F13304">
        <w:t>use, but when? Examining the Interdependent Association between School Context</w:t>
      </w:r>
      <w:r w:rsidR="00691DE3">
        <w:t xml:space="preserve"> </w:t>
      </w:r>
      <w:r w:rsidRPr="00F13304">
        <w:t xml:space="preserve">and Teen Vaping over time. J Youth </w:t>
      </w:r>
      <w:r w:rsidRPr="00F13304">
        <w:t>Adolesc</w:t>
      </w:r>
      <w:r w:rsidRPr="00F13304">
        <w:t xml:space="preserve">. 2019 Aug 24.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>10.1007/s10964-019-01106-y. [</w:t>
      </w:r>
      <w:r w:rsidRPr="00F13304">
        <w:t>Epub</w:t>
      </w:r>
      <w:r w:rsidRPr="00F13304">
        <w:t xml:space="preserve"> ahead of print] PubMed PMID: 31446585.</w:t>
      </w:r>
    </w:p>
    <w:p w:rsidR="00EF0238" w:rsidP="005B30DB" w14:paraId="7D0CBE4D" w14:textId="77777777">
      <w:pPr>
        <w:spacing w:after="0"/>
      </w:pPr>
    </w:p>
    <w:p w:rsidR="00EF0238" w:rsidP="005B30DB" w14:paraId="6CED99C3" w14:textId="77777777">
      <w:pPr>
        <w:spacing w:after="0"/>
      </w:pPr>
      <w:r w:rsidRPr="00F13304">
        <w:t>Papaleontiou</w:t>
      </w:r>
      <w:r w:rsidRPr="00F13304">
        <w:t xml:space="preserve"> L, </w:t>
      </w:r>
      <w:r w:rsidRPr="00F13304">
        <w:t>Agaku</w:t>
      </w:r>
      <w:r w:rsidRPr="00F13304">
        <w:t xml:space="preserve"> IT, </w:t>
      </w:r>
      <w:r w:rsidRPr="00F13304">
        <w:t>Filippidis</w:t>
      </w:r>
      <w:r w:rsidRPr="00F13304">
        <w:t xml:space="preserve"> FT. Effects of Exposure to Tobacco and</w:t>
      </w:r>
      <w:r w:rsidR="00691DE3">
        <w:t xml:space="preserve"> </w:t>
      </w:r>
      <w:r w:rsidRPr="00F13304">
        <w:t>Electronic Cigarette Advertisements on Tobacco Use: An Analysis of the 2015</w:t>
      </w:r>
      <w:r w:rsidR="00691DE3">
        <w:t xml:space="preserve"> </w:t>
      </w:r>
      <w:r w:rsidRPr="00F13304">
        <w:t xml:space="preserve">National Youth Tobacco Survey. J </w:t>
      </w:r>
      <w:r w:rsidRPr="00F13304">
        <w:t>Adolesc</w:t>
      </w:r>
      <w:r w:rsidRPr="00F13304">
        <w:t xml:space="preserve"> Health. 2019 Aug 2. </w:t>
      </w:r>
      <w:r w:rsidRPr="00F13304">
        <w:t>pii</w:t>
      </w:r>
      <w:r w:rsidRPr="00F13304">
        <w:t>:</w:t>
      </w:r>
      <w:r w:rsidR="00691DE3">
        <w:t xml:space="preserve"> </w:t>
      </w:r>
      <w:r w:rsidRPr="00F13304">
        <w:t xml:space="preserve">S1054-139X(19)30312-X. </w:t>
      </w:r>
      <w:r w:rsidRPr="00F13304">
        <w:t>doi</w:t>
      </w:r>
      <w:r w:rsidRPr="00F13304">
        <w:t>: 10.1016/j.jadohealth.2019.05.022. [</w:t>
      </w:r>
      <w:r w:rsidRPr="00F13304">
        <w:t>Epub</w:t>
      </w:r>
      <w:r w:rsidRPr="00F13304">
        <w:t xml:space="preserve"> ahead of</w:t>
      </w:r>
      <w:r w:rsidR="00691DE3">
        <w:t xml:space="preserve"> </w:t>
      </w:r>
      <w:r w:rsidRPr="00F13304">
        <w:t>print] PubMed PMID: 31383392.</w:t>
      </w:r>
    </w:p>
    <w:p w:rsidR="00EF0238" w:rsidP="005B30DB" w14:paraId="7230CF8A" w14:textId="77777777">
      <w:pPr>
        <w:spacing w:after="0"/>
      </w:pPr>
    </w:p>
    <w:p w:rsidR="00EF0238" w:rsidP="005B30DB" w14:paraId="5596CB28" w14:textId="77777777">
      <w:pPr>
        <w:spacing w:after="0"/>
      </w:pPr>
      <w:r w:rsidRPr="00F13304">
        <w:t>Azagba</w:t>
      </w:r>
      <w:r w:rsidRPr="00F13304">
        <w:t xml:space="preserve"> S, Shan L, Latham K. Adolescent Dual Use Classification and Its</w:t>
      </w:r>
      <w:r w:rsidR="00691DE3">
        <w:t xml:space="preserve"> </w:t>
      </w:r>
      <w:r w:rsidRPr="00F13304">
        <w:t xml:space="preserve">Association </w:t>
      </w:r>
      <w:r w:rsidRPr="00F13304">
        <w:t>With</w:t>
      </w:r>
      <w:r w:rsidRPr="00F13304">
        <w:t xml:space="preserve"> Nicotine Dependence and Quit Intentions. J </w:t>
      </w:r>
      <w:r w:rsidRPr="00F13304">
        <w:t>Adolesc</w:t>
      </w:r>
      <w:r w:rsidRPr="00F13304">
        <w:t xml:space="preserve"> Health. 2019 </w:t>
      </w:r>
      <w:r w:rsidR="00691DE3">
        <w:t xml:space="preserve"> </w:t>
      </w:r>
      <w:r w:rsidRPr="00F13304">
        <w:t xml:space="preserve">Aug;65(2):195-201. </w:t>
      </w:r>
      <w:r w:rsidRPr="00F13304">
        <w:t>doi</w:t>
      </w:r>
      <w:r w:rsidRPr="00F13304">
        <w:t xml:space="preserve">: 10.1016/j.jadohealth.2019.04.009. </w:t>
      </w:r>
      <w:r w:rsidRPr="00F13304">
        <w:t>Epub</w:t>
      </w:r>
      <w:r w:rsidRPr="00F13304">
        <w:t xml:space="preserve"> 2019 Jun 14.</w:t>
      </w:r>
      <w:r w:rsidR="00691DE3">
        <w:t xml:space="preserve"> </w:t>
      </w:r>
      <w:r w:rsidRPr="00F13304">
        <w:t>PubMed PMID: 31208926.</w:t>
      </w:r>
    </w:p>
    <w:p w:rsidR="00EF0238" w:rsidP="005B30DB" w14:paraId="14FC9846" w14:textId="77777777">
      <w:pPr>
        <w:spacing w:after="0"/>
      </w:pPr>
    </w:p>
    <w:p w:rsidR="00EF0238" w:rsidP="005B30DB" w14:paraId="396A67A2" w14:textId="77777777">
      <w:pPr>
        <w:spacing w:after="0"/>
      </w:pPr>
      <w:r w:rsidRPr="00F13304">
        <w:t>Agaku</w:t>
      </w:r>
      <w:r w:rsidRPr="00F13304">
        <w:t xml:space="preserve"> IT, Odani S, King BA, Armour BS. Prevalence and correlates of secondhand</w:t>
      </w:r>
      <w:r w:rsidR="00691DE3">
        <w:t xml:space="preserve"> </w:t>
      </w:r>
      <w:r w:rsidRPr="00F13304">
        <w:t>smoke exposure in the home and in a vehicle among youth in the United States.</w:t>
      </w:r>
      <w:r w:rsidR="00691DE3">
        <w:t xml:space="preserve"> </w:t>
      </w:r>
      <w:r w:rsidRPr="00F13304">
        <w:t xml:space="preserve">Prev Med. 2019 Sep;126:105745. </w:t>
      </w:r>
      <w:r w:rsidRPr="00F13304">
        <w:t>doi</w:t>
      </w:r>
      <w:r w:rsidRPr="00F13304">
        <w:t xml:space="preserve">: 10.1016/j.ypmed.2019.06.003. </w:t>
      </w:r>
      <w:r w:rsidRPr="00F13304">
        <w:t>Epub</w:t>
      </w:r>
      <w:r w:rsidRPr="00F13304">
        <w:t xml:space="preserve"> 2019 Jun 5.</w:t>
      </w:r>
      <w:r w:rsidR="00691DE3">
        <w:t xml:space="preserve"> </w:t>
      </w:r>
      <w:r w:rsidRPr="00F13304">
        <w:t>PubMed PMID: 31175879.</w:t>
      </w:r>
    </w:p>
    <w:p w:rsidR="00EF0238" w:rsidP="005B30DB" w14:paraId="42168027" w14:textId="77777777">
      <w:pPr>
        <w:spacing w:after="0"/>
      </w:pPr>
    </w:p>
    <w:p w:rsidR="00EF0238" w:rsidP="005B30DB" w14:paraId="743F2AE3" w14:textId="77777777">
      <w:pPr>
        <w:spacing w:after="0"/>
      </w:pPr>
      <w:r w:rsidRPr="00F13304">
        <w:t>Merianos</w:t>
      </w:r>
      <w:r w:rsidRPr="00F13304">
        <w:t xml:space="preserve"> AL, </w:t>
      </w:r>
      <w:r w:rsidRPr="00F13304">
        <w:t>Jandarov</w:t>
      </w:r>
      <w:r w:rsidRPr="00F13304">
        <w:t xml:space="preserve"> RA, Klein JD, </w:t>
      </w:r>
      <w:r w:rsidRPr="00F13304">
        <w:t>Mahabee</w:t>
      </w:r>
      <w:r w:rsidRPr="00F13304">
        <w:t>-Gittens EM. Characteristics of</w:t>
      </w:r>
      <w:r w:rsidR="00691DE3">
        <w:t xml:space="preserve"> </w:t>
      </w:r>
      <w:r w:rsidRPr="00F13304">
        <w:t>Daily E-Cigarette Use and Acquisition Means Among a National Sample of</w:t>
      </w:r>
      <w:r w:rsidR="00691DE3">
        <w:t xml:space="preserve"> </w:t>
      </w:r>
      <w:r w:rsidRPr="00F13304">
        <w:t xml:space="preserve">Adolescents. Am J Health </w:t>
      </w:r>
      <w:r w:rsidRPr="00F13304">
        <w:t>Promot</w:t>
      </w:r>
      <w:r w:rsidRPr="00F13304">
        <w:t xml:space="preserve">. 2019 Jun 3:890117119854051.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>10.1177/0890117119854051. [</w:t>
      </w:r>
      <w:r w:rsidRPr="00F13304">
        <w:t>Epub</w:t>
      </w:r>
      <w:r w:rsidRPr="00F13304">
        <w:t xml:space="preserve"> ahead of print] PubMed PMID: 31159556.</w:t>
      </w:r>
    </w:p>
    <w:p w:rsidR="00EF0238" w:rsidP="005B30DB" w14:paraId="365D34AF" w14:textId="77777777">
      <w:pPr>
        <w:spacing w:after="0"/>
      </w:pPr>
    </w:p>
    <w:p w:rsidR="00EF0238" w:rsidP="005B30DB" w14:paraId="30BAFEE8" w14:textId="77777777">
      <w:pPr>
        <w:spacing w:after="0"/>
      </w:pPr>
      <w:r w:rsidRPr="00F13304">
        <w:t>Azagba</w:t>
      </w:r>
      <w:r w:rsidRPr="00F13304">
        <w:t xml:space="preserve"> S, Latham K, Shan L. Waterpipe tobacco smoking trends among middle and </w:t>
      </w:r>
      <w:r w:rsidR="00691DE3">
        <w:t xml:space="preserve"> </w:t>
      </w:r>
      <w:r w:rsidRPr="00F13304">
        <w:t>high school students in the United States from 2011 to 2017. Drug Alcohol Depend.</w:t>
      </w:r>
      <w:r w:rsidR="00691DE3">
        <w:t xml:space="preserve"> </w:t>
      </w:r>
      <w:r w:rsidRPr="00F13304">
        <w:t xml:space="preserve">2019 Jul 1;200:19-25. </w:t>
      </w:r>
      <w:r w:rsidRPr="00F13304">
        <w:t>doi</w:t>
      </w:r>
      <w:r w:rsidRPr="00F13304">
        <w:t xml:space="preserve">: 10.1016/j.drugalcdep.2019.04.005. </w:t>
      </w:r>
      <w:r w:rsidRPr="00F13304">
        <w:t>Epub</w:t>
      </w:r>
      <w:r w:rsidRPr="00F13304">
        <w:t xml:space="preserve"> 2019 Apr 30.</w:t>
      </w:r>
      <w:r w:rsidR="00691DE3">
        <w:t xml:space="preserve"> </w:t>
      </w:r>
      <w:r w:rsidRPr="00F13304">
        <w:t>PubMed PMID: 31071495.</w:t>
      </w:r>
    </w:p>
    <w:p w:rsidR="00EF0238" w:rsidP="005B30DB" w14:paraId="10D1E240" w14:textId="77777777">
      <w:pPr>
        <w:spacing w:after="0"/>
      </w:pPr>
    </w:p>
    <w:p w:rsidR="00EF0238" w:rsidP="005B30DB" w14:paraId="5EE16E2A" w14:textId="77777777">
      <w:pPr>
        <w:spacing w:after="0"/>
      </w:pPr>
      <w:r w:rsidRPr="00F13304">
        <w:t>Gentzke AS, Wang TW, Marynak KL, Trivers KF, King BA. Exposure to Secondhand</w:t>
      </w:r>
      <w:r w:rsidR="00691DE3">
        <w:t xml:space="preserve"> </w:t>
      </w:r>
      <w:r w:rsidRPr="00F13304">
        <w:t>Smoke and Secondhand E-Cigarette Aerosol Among Middle and High School Students.</w:t>
      </w:r>
      <w:r w:rsidR="00691DE3">
        <w:t xml:space="preserve"> </w:t>
      </w:r>
      <w:r w:rsidRPr="00F13304">
        <w:t xml:space="preserve">Prev Chronic Dis. 2019 Apr 4;16:E42. </w:t>
      </w:r>
      <w:r w:rsidRPr="00F13304">
        <w:t>doi</w:t>
      </w:r>
      <w:r w:rsidRPr="00F13304">
        <w:t>: 10.5888/pcd16.180531. PubMed PMID:</w:t>
      </w:r>
      <w:r w:rsidR="00691DE3">
        <w:t xml:space="preserve"> </w:t>
      </w:r>
      <w:r w:rsidRPr="00F13304">
        <w:t>30950787; PubMed Central PMCID: PMC6464049.</w:t>
      </w:r>
    </w:p>
    <w:p w:rsidR="00EF0238" w:rsidP="005B30DB" w14:paraId="094C34F3" w14:textId="77777777">
      <w:pPr>
        <w:spacing w:after="0"/>
      </w:pPr>
    </w:p>
    <w:p w:rsidR="00EF0238" w:rsidP="005B30DB" w14:paraId="4B981323" w14:textId="77777777">
      <w:pPr>
        <w:spacing w:after="0"/>
      </w:pPr>
      <w:r w:rsidRPr="00F13304">
        <w:t>Mantey</w:t>
      </w:r>
      <w:r w:rsidRPr="00F13304">
        <w:t xml:space="preserve"> DS, Omega-</w:t>
      </w:r>
      <w:r w:rsidRPr="00F13304">
        <w:t>Njemnobi</w:t>
      </w:r>
      <w:r w:rsidRPr="00F13304">
        <w:t xml:space="preserve"> O, Montgomery L. Flavored tobacco use is associated </w:t>
      </w:r>
      <w:r w:rsidR="00691DE3">
        <w:t xml:space="preserve"> </w:t>
      </w:r>
      <w:r w:rsidRPr="00F13304">
        <w:t xml:space="preserve">with dual and poly tobacco use among adolescents. Addict </w:t>
      </w:r>
      <w:r w:rsidRPr="00F13304">
        <w:t>Behav</w:t>
      </w:r>
      <w:r w:rsidRPr="00F13304">
        <w:t>. 2019</w:t>
      </w:r>
      <w:r w:rsidR="00691DE3">
        <w:t xml:space="preserve"> </w:t>
      </w:r>
      <w:r w:rsidRPr="00F13304">
        <w:t xml:space="preserve">Jun;93:269-273. </w:t>
      </w:r>
      <w:r w:rsidRPr="00F13304">
        <w:t>doi</w:t>
      </w:r>
      <w:r w:rsidRPr="00F13304">
        <w:t xml:space="preserve">: 10.1016/j.addbeh.2019.02.022. </w:t>
      </w:r>
      <w:r w:rsidRPr="00F13304">
        <w:t>Epub</w:t>
      </w:r>
      <w:r w:rsidRPr="00F13304">
        <w:t xml:space="preserve"> 2019 Mar 4. PubMed PMID: </w:t>
      </w:r>
      <w:r w:rsidR="00691DE3">
        <w:t xml:space="preserve"> </w:t>
      </w:r>
      <w:r w:rsidRPr="00F13304">
        <w:t>30878182.</w:t>
      </w:r>
    </w:p>
    <w:p w:rsidR="00EF0238" w:rsidP="005B30DB" w14:paraId="2422FCC9" w14:textId="77777777">
      <w:pPr>
        <w:spacing w:after="0"/>
      </w:pPr>
    </w:p>
    <w:p w:rsidR="00C50E29" w:rsidP="005B30DB" w14:paraId="6D48610A" w14:textId="77777777">
      <w:pPr>
        <w:spacing w:after="0"/>
      </w:pPr>
      <w:r w:rsidRPr="00F13304">
        <w:t>Wiggins AT, Huntington-</w:t>
      </w:r>
      <w:r w:rsidRPr="00F13304">
        <w:t>Moskos</w:t>
      </w:r>
      <w:r w:rsidRPr="00F13304">
        <w:t xml:space="preserve"> L, </w:t>
      </w:r>
      <w:r w:rsidRPr="00F13304">
        <w:t>Rayens</w:t>
      </w:r>
      <w:r w:rsidRPr="00F13304">
        <w:t xml:space="preserve"> EA, </w:t>
      </w:r>
      <w:r w:rsidRPr="00F13304">
        <w:t>Rayens</w:t>
      </w:r>
      <w:r w:rsidRPr="00F13304">
        <w:t xml:space="preserve"> MK, Noland M, Butler K,</w:t>
      </w:r>
      <w:r w:rsidR="00691DE3">
        <w:t xml:space="preserve"> </w:t>
      </w:r>
      <w:r w:rsidRPr="00F13304">
        <w:t>Hahn EJ. Tobacco Use Among Rural and Urban US Middle and High School Students:</w:t>
      </w:r>
      <w:r w:rsidR="00691DE3">
        <w:t xml:space="preserve"> </w:t>
      </w:r>
      <w:r w:rsidRPr="00F13304">
        <w:t xml:space="preserve">National Youth Tobacco Survey, 2011-2016. J Rural Health. 2019 Mar 13.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>10.1111/jrh.12356. [</w:t>
      </w:r>
      <w:r w:rsidRPr="00F13304">
        <w:t>Epub</w:t>
      </w:r>
      <w:r w:rsidRPr="00F13304">
        <w:t xml:space="preserve"> ahead of print] PubMed PMID: 30865335.</w:t>
      </w:r>
    </w:p>
    <w:p w:rsidR="00C50E29" w:rsidP="005B30DB" w14:paraId="0CBFBB6A" w14:textId="77777777">
      <w:pPr>
        <w:spacing w:after="0"/>
      </w:pPr>
    </w:p>
    <w:p w:rsidR="00EF0238" w:rsidP="005B30DB" w14:paraId="328591DF" w14:textId="77777777">
      <w:pPr>
        <w:spacing w:after="0"/>
      </w:pPr>
      <w:r w:rsidRPr="00F13304">
        <w:t>Glover-</w:t>
      </w:r>
      <w:r w:rsidRPr="00F13304">
        <w:t>Kudon</w:t>
      </w:r>
      <w:r w:rsidRPr="00F13304">
        <w:t xml:space="preserve"> R, Plunkett E, Lavinghouze R, Trivers KF, Wang X, Hu S, Homa DM.</w:t>
      </w:r>
      <w:r w:rsidR="00691DE3">
        <w:t xml:space="preserve"> </w:t>
      </w:r>
      <w:r w:rsidRPr="00F13304">
        <w:t xml:space="preserve">Association of Peer Influence and Access to Tobacco Products </w:t>
      </w:r>
      <w:r w:rsidRPr="00F13304">
        <w:t>With</w:t>
      </w:r>
      <w:r w:rsidRPr="00F13304">
        <w:t xml:space="preserve"> U.S. Youths'</w:t>
      </w:r>
      <w:r w:rsidR="00691DE3">
        <w:t xml:space="preserve"> </w:t>
      </w:r>
      <w:r w:rsidRPr="00F13304">
        <w:t xml:space="preserve">Support of Tobacco 21 Laws, 2015. J </w:t>
      </w:r>
      <w:r w:rsidRPr="00F13304">
        <w:t>Adolesc</w:t>
      </w:r>
      <w:r w:rsidRPr="00F13304">
        <w:t xml:space="preserve"> Health. 2019 Aug;65(2):202-209. </w:t>
      </w:r>
      <w:r w:rsidRPr="00F13304">
        <w:t>doi</w:t>
      </w:r>
      <w:r w:rsidRPr="00F13304">
        <w:t xml:space="preserve">: </w:t>
      </w:r>
      <w:r w:rsidR="00691DE3">
        <w:t xml:space="preserve"> </w:t>
      </w:r>
      <w:r w:rsidRPr="00F13304">
        <w:t xml:space="preserve">10.1016/j.jadohealth.2018.11.020. </w:t>
      </w:r>
      <w:r w:rsidRPr="00F13304">
        <w:t>Epub</w:t>
      </w:r>
      <w:r w:rsidRPr="00F13304">
        <w:t xml:space="preserve"> 2019 Jan 25. PubMed PMID: 30686573; PubMed</w:t>
      </w:r>
      <w:r w:rsidR="00691DE3">
        <w:t xml:space="preserve"> </w:t>
      </w:r>
      <w:r w:rsidRPr="00F13304">
        <w:t>Central PMCID: PMC6650299.</w:t>
      </w:r>
    </w:p>
    <w:p w:rsidR="00EF0238" w:rsidP="005B30DB" w14:paraId="4939F2F9" w14:textId="77777777">
      <w:pPr>
        <w:spacing w:after="0"/>
      </w:pPr>
    </w:p>
    <w:p w:rsidR="00EF0238" w:rsidP="005B30DB" w14:paraId="4F2B27ED" w14:textId="77777777">
      <w:pPr>
        <w:spacing w:after="0"/>
      </w:pPr>
      <w:r w:rsidRPr="00F13304">
        <w:t>Gentzke AS, Wang B, Robinson JN, Phillips E, King BA. Curiosity About and</w:t>
      </w:r>
      <w:r w:rsidR="00691DE3">
        <w:t xml:space="preserve"> </w:t>
      </w:r>
      <w:r w:rsidRPr="00F13304">
        <w:t xml:space="preserve">Susceptibility Toward Hookah Smoking Among Middle and High School Students. Prev </w:t>
      </w:r>
      <w:r w:rsidR="00691DE3">
        <w:t xml:space="preserve"> </w:t>
      </w:r>
      <w:r w:rsidRPr="00F13304">
        <w:t xml:space="preserve">Chronic Dis. 2019 Jan 10;16:E04. </w:t>
      </w:r>
      <w:r w:rsidRPr="00F13304">
        <w:t>doi</w:t>
      </w:r>
      <w:r w:rsidRPr="00F13304">
        <w:t>: 10.5888/pcd16.180288. PubMed PMID:</w:t>
      </w:r>
      <w:r w:rsidR="00691DE3">
        <w:t xml:space="preserve"> </w:t>
      </w:r>
      <w:r w:rsidRPr="00F13304">
        <w:t>30629485; PubMed Central PMCID: PMC6341822.</w:t>
      </w:r>
    </w:p>
    <w:p w:rsidR="001D75B3" w:rsidRPr="00F13304" w:rsidP="005B30DB" w14:paraId="45A79766" w14:textId="77777777">
      <w:pPr>
        <w:spacing w:after="0"/>
      </w:pPr>
    </w:p>
    <w:p w:rsidR="00EF0238" w:rsidP="005B30DB" w14:paraId="4967F7E6" w14:textId="77777777">
      <w:pPr>
        <w:spacing w:after="0"/>
      </w:pPr>
      <w:r w:rsidRPr="00F13304">
        <w:t xml:space="preserve">Sharapova S, Reyes-Guzman C, Singh T, Phillips E, </w:t>
      </w:r>
      <w:r w:rsidRPr="00F13304">
        <w:t>Marynak</w:t>
      </w:r>
      <w:r w:rsidRPr="00F13304">
        <w:t xml:space="preserve"> KL, </w:t>
      </w:r>
      <w:r w:rsidRPr="00F13304">
        <w:t>Agaku</w:t>
      </w:r>
      <w:r w:rsidRPr="00F13304">
        <w:t xml:space="preserve"> I. Age of</w:t>
      </w:r>
      <w:r w:rsidR="00691DE3">
        <w:t xml:space="preserve"> </w:t>
      </w:r>
      <w:r w:rsidRPr="00F13304">
        <w:t>tobacco use initiation and association with current use and nicotine dependence</w:t>
      </w:r>
      <w:r w:rsidR="00691DE3">
        <w:t xml:space="preserve"> </w:t>
      </w:r>
      <w:r w:rsidRPr="00F13304">
        <w:t>among US middle and high school students, 2014-2016. Tob Control. 2018 Nov 29.</w:t>
      </w:r>
      <w:r w:rsidR="00691DE3">
        <w:t xml:space="preserve"> </w:t>
      </w:r>
      <w:r w:rsidRPr="00F13304">
        <w:t>pii</w:t>
      </w:r>
      <w:r w:rsidRPr="00F13304">
        <w:t xml:space="preserve">: tobaccocontrol-2018-054593. </w:t>
      </w:r>
      <w:r w:rsidRPr="00F13304">
        <w:t>doi</w:t>
      </w:r>
      <w:r w:rsidRPr="00F13304">
        <w:t>: 10.1136/tobaccocontrol-2018-054593. [</w:t>
      </w:r>
      <w:r w:rsidRPr="00F13304">
        <w:t>Epub</w:t>
      </w:r>
      <w:r w:rsidR="00691DE3">
        <w:t xml:space="preserve"> </w:t>
      </w:r>
      <w:r w:rsidRPr="00F13304">
        <w:t>ahead of print] PubMed PMID: 30498008.</w:t>
      </w:r>
    </w:p>
    <w:p w:rsidR="00496B95" w:rsidP="005B30DB" w14:paraId="349E1636" w14:textId="77777777">
      <w:pPr>
        <w:spacing w:after="0"/>
      </w:pPr>
    </w:p>
    <w:p w:rsidR="00F13304" w:rsidP="005B30DB" w14:paraId="2FC6DF6C" w14:textId="77777777">
      <w:pPr>
        <w:spacing w:after="0"/>
      </w:pPr>
      <w:r w:rsidRPr="005A739F">
        <w:rPr>
          <w:lang w:val="es-MX"/>
        </w:rPr>
        <w:t>Auf</w:t>
      </w:r>
      <w:r w:rsidRPr="005A739F">
        <w:rPr>
          <w:lang w:val="es-MX"/>
        </w:rPr>
        <w:t xml:space="preserve"> R, </w:t>
      </w:r>
      <w:r w:rsidRPr="005A739F">
        <w:rPr>
          <w:lang w:val="es-MX"/>
        </w:rPr>
        <w:t>Trepka</w:t>
      </w:r>
      <w:r w:rsidRPr="005A739F">
        <w:rPr>
          <w:lang w:val="es-MX"/>
        </w:rPr>
        <w:t xml:space="preserve"> MJ, Selim M, Ben Taleb Z, De La Rosa M, Bastida E, Cano MÁ.</w:t>
      </w:r>
      <w:r w:rsidRPr="005A739F" w:rsidR="00691DE3">
        <w:rPr>
          <w:lang w:val="es-MX"/>
        </w:rPr>
        <w:t xml:space="preserve"> </w:t>
      </w:r>
      <w:r w:rsidRPr="00F13304">
        <w:t xml:space="preserve">E-cigarette use is associated with other tobacco use among US adolescents. Int J </w:t>
      </w:r>
      <w:r w:rsidR="00691DE3">
        <w:t xml:space="preserve"> </w:t>
      </w:r>
      <w:r w:rsidRPr="00F13304">
        <w:t xml:space="preserve">Public Health. 2019 Jan;64(1):125-134. </w:t>
      </w:r>
      <w:r w:rsidRPr="00F13304">
        <w:t>doi</w:t>
      </w:r>
      <w:r w:rsidRPr="00F13304">
        <w:t xml:space="preserve">: 10.1007/s00038-018-1166-7. </w:t>
      </w:r>
      <w:r w:rsidRPr="00F13304">
        <w:t>Epub</w:t>
      </w:r>
      <w:r w:rsidRPr="00F13304">
        <w:t xml:space="preserve"> 2018 </w:t>
      </w:r>
      <w:r w:rsidR="00691DE3">
        <w:t xml:space="preserve"> </w:t>
      </w:r>
      <w:r w:rsidRPr="00F13304">
        <w:t>Nov 9. PubMed PMID: 30413840; PubMed Central PMCID: PMC6585986.</w:t>
      </w:r>
    </w:p>
    <w:p w:rsidR="00EF0238" w:rsidP="005B30DB" w14:paraId="7B7608D9" w14:textId="77777777">
      <w:pPr>
        <w:spacing w:after="0"/>
      </w:pPr>
    </w:p>
    <w:p w:rsidR="00EF0238" w:rsidP="005B30DB" w14:paraId="7A3E6C22" w14:textId="77777777">
      <w:pPr>
        <w:spacing w:after="0"/>
      </w:pPr>
      <w:r w:rsidRPr="00F13304">
        <w:t>Mantey</w:t>
      </w:r>
      <w:r w:rsidRPr="00F13304">
        <w:t xml:space="preserve"> DS, Creamer MR, Pasch KE, Perry CL. Marketing Exposure Recall is</w:t>
      </w:r>
      <w:r w:rsidR="00691DE3">
        <w:t xml:space="preserve"> </w:t>
      </w:r>
      <w:r w:rsidRPr="00F13304">
        <w:t xml:space="preserve">Associated </w:t>
      </w:r>
      <w:r w:rsidRPr="00F13304">
        <w:t>With</w:t>
      </w:r>
      <w:r w:rsidRPr="00F13304">
        <w:t xml:space="preserve"> Past 30-Day Single, Dual, Polytobacco Use Among US Adolescents.</w:t>
      </w:r>
      <w:r w:rsidR="00691DE3">
        <w:t xml:space="preserve"> </w:t>
      </w:r>
      <w:r w:rsidRPr="00F13304">
        <w:t xml:space="preserve">Nicotine Tob Res. 2018 Aug 14;20(suppl_1):S55-S61. </w:t>
      </w:r>
      <w:r w:rsidRPr="00F13304">
        <w:t>doi</w:t>
      </w:r>
      <w:r w:rsidRPr="00F13304">
        <w:t>: 10.1093/</w:t>
      </w:r>
      <w:r w:rsidRPr="00F13304">
        <w:t>ntr</w:t>
      </w:r>
      <w:r w:rsidRPr="00F13304">
        <w:t>/nty114.</w:t>
      </w:r>
      <w:r w:rsidR="00691DE3">
        <w:t xml:space="preserve"> </w:t>
      </w:r>
      <w:r w:rsidRPr="00F13304">
        <w:t>PubMed PMID: 30125022; PubMed Central PMCID: PMC6093376.</w:t>
      </w:r>
    </w:p>
    <w:p w:rsidR="00EF0238" w:rsidP="005B30DB" w14:paraId="47C74591" w14:textId="77777777">
      <w:pPr>
        <w:spacing w:after="0"/>
      </w:pPr>
    </w:p>
    <w:p w:rsidR="00EF0238" w:rsidP="005B30DB" w14:paraId="42C4B733" w14:textId="77777777">
      <w:pPr>
        <w:spacing w:after="0"/>
      </w:pPr>
      <w:r w:rsidRPr="00F13304">
        <w:t xml:space="preserve">Johnson AL, Collins LK, </w:t>
      </w:r>
      <w:r w:rsidRPr="00F13304">
        <w:t>Villanti</w:t>
      </w:r>
      <w:r w:rsidRPr="00F13304">
        <w:t xml:space="preserve"> AC, Pearson JL, </w:t>
      </w:r>
      <w:r w:rsidRPr="00F13304">
        <w:t>Niaura</w:t>
      </w:r>
      <w:r w:rsidRPr="00F13304">
        <w:t xml:space="preserve"> RS. Patterns of</w:t>
      </w:r>
      <w:r w:rsidR="00691DE3">
        <w:t xml:space="preserve"> </w:t>
      </w:r>
      <w:r w:rsidRPr="00F13304">
        <w:t>Nicotine and Tobacco Product Use in Youth and Young Adults in the United States,</w:t>
      </w:r>
      <w:r w:rsidR="00691DE3">
        <w:t xml:space="preserve"> </w:t>
      </w:r>
      <w:r w:rsidRPr="00F13304">
        <w:t xml:space="preserve">2011-2015. Nicotine Tob Res. 2018 Aug 14;20(suppl_1):S48-S54.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>10.1093/</w:t>
      </w:r>
      <w:r w:rsidRPr="00F13304">
        <w:t>ntr</w:t>
      </w:r>
      <w:r w:rsidRPr="00F13304">
        <w:t>/nty018. PubMed PMID: 30125012; PubMed Central PMCID: PMC6093370.</w:t>
      </w:r>
    </w:p>
    <w:p w:rsidR="00EF0238" w:rsidP="005B30DB" w14:paraId="0FB4EC1B" w14:textId="77777777">
      <w:pPr>
        <w:spacing w:after="0"/>
      </w:pPr>
    </w:p>
    <w:p w:rsidR="00EF0238" w:rsidP="005B30DB" w14:paraId="2AD293B6" w14:textId="77777777">
      <w:pPr>
        <w:spacing w:after="0"/>
      </w:pPr>
      <w:r w:rsidRPr="00F13304">
        <w:t xml:space="preserve">Dai H. Single, Dual, and Poly Use of Flavored Tobacco Products Among Youths. </w:t>
      </w:r>
      <w:r w:rsidR="00691DE3">
        <w:t xml:space="preserve"> </w:t>
      </w:r>
      <w:r w:rsidRPr="00F13304">
        <w:t xml:space="preserve">Prev Chronic Dis. 2018 Jun 28;15:E87. </w:t>
      </w:r>
      <w:r w:rsidRPr="00F13304">
        <w:t>doi</w:t>
      </w:r>
      <w:r w:rsidRPr="00F13304">
        <w:t>: 10.5888/pcd15.170389. PubMed PMID:</w:t>
      </w:r>
      <w:r w:rsidR="00691DE3">
        <w:t xml:space="preserve"> </w:t>
      </w:r>
      <w:r w:rsidRPr="00F13304">
        <w:t>29969094; PubMed Central PMCID: PMC6040597.</w:t>
      </w:r>
    </w:p>
    <w:p w:rsidR="00EF0238" w:rsidP="005B30DB" w14:paraId="6B798707" w14:textId="77777777">
      <w:pPr>
        <w:spacing w:after="0"/>
      </w:pPr>
    </w:p>
    <w:p w:rsidR="00EF0238" w:rsidP="005B30DB" w14:paraId="303E168C" w14:textId="77777777">
      <w:pPr>
        <w:spacing w:after="0"/>
      </w:pPr>
      <w:r w:rsidRPr="00F13304">
        <w:t>Agaku</w:t>
      </w:r>
      <w:r w:rsidRPr="00F13304">
        <w:t xml:space="preserve"> I, Odani S, Armour B, Glover-</w:t>
      </w:r>
      <w:r w:rsidRPr="00F13304">
        <w:t>Kudon</w:t>
      </w:r>
      <w:r w:rsidRPr="00F13304">
        <w:t xml:space="preserve"> R. Social Aspects of Hookah Smoking </w:t>
      </w:r>
      <w:r w:rsidR="00691DE3">
        <w:t xml:space="preserve"> </w:t>
      </w:r>
      <w:r w:rsidRPr="00F13304">
        <w:t xml:space="preserve">Among US Youth. Pediatrics. 2018 Aug;142(2). </w:t>
      </w:r>
      <w:r w:rsidRPr="00F13304">
        <w:t>pii</w:t>
      </w:r>
      <w:r w:rsidRPr="00F13304">
        <w:t xml:space="preserve">: e20180341.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 xml:space="preserve">10.1542/peds.2018-0341. </w:t>
      </w:r>
      <w:r w:rsidRPr="00F13304">
        <w:t>Epub</w:t>
      </w:r>
      <w:r w:rsidRPr="00F13304">
        <w:t xml:space="preserve"> 2018 Jul 2. PubMed PMID: 29967055.</w:t>
      </w:r>
    </w:p>
    <w:p w:rsidR="00EF0238" w:rsidP="005B30DB" w14:paraId="58F3CE34" w14:textId="77777777">
      <w:pPr>
        <w:spacing w:after="0"/>
      </w:pPr>
    </w:p>
    <w:p w:rsidR="00EF0238" w:rsidP="005B30DB" w14:paraId="1C3A7676" w14:textId="77777777">
      <w:pPr>
        <w:spacing w:after="0"/>
      </w:pPr>
      <w:r w:rsidRPr="00F13304">
        <w:t>Dai H, Clements M. Trends in Healthcare Provider Advice on Youth Tobacco Use,</w:t>
      </w:r>
      <w:r w:rsidR="00691DE3">
        <w:t xml:space="preserve"> </w:t>
      </w:r>
      <w:r w:rsidRPr="00F13304">
        <w:t xml:space="preserve">2011-2015. Am J Prev Med. 2018 Aug;55(2):222-230.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 xml:space="preserve">10.1016/j.amepre.2018.04.015. </w:t>
      </w:r>
      <w:r w:rsidRPr="00F13304">
        <w:t>Epub</w:t>
      </w:r>
      <w:r w:rsidRPr="00F13304">
        <w:t xml:space="preserve"> 2018 Jun 20. PubMed PMID: 29934017.</w:t>
      </w:r>
    </w:p>
    <w:p w:rsidR="00EF0238" w:rsidP="005B30DB" w14:paraId="09DF50FB" w14:textId="77777777">
      <w:pPr>
        <w:spacing w:after="0"/>
      </w:pPr>
    </w:p>
    <w:p w:rsidR="00EF0238" w:rsidP="005B30DB" w14:paraId="573264EE" w14:textId="77777777">
      <w:pPr>
        <w:spacing w:after="0"/>
      </w:pPr>
      <w:r w:rsidRPr="00F13304">
        <w:t>Chen X, Yu B, Chen DG. Probabilistic Discrete Event Systems Modeling of</w:t>
      </w:r>
      <w:r w:rsidR="00691DE3">
        <w:t xml:space="preserve"> </w:t>
      </w:r>
      <w:r w:rsidRPr="00F13304">
        <w:t>Nonlinear Transitions between Electronic and Combustible Cigarette Smoking with</w:t>
      </w:r>
      <w:r w:rsidR="00691DE3">
        <w:t xml:space="preserve"> </w:t>
      </w:r>
      <w:r w:rsidRPr="00F13304">
        <w:t>the 2014 National Youth Tobacco Survey Data. Nonlinear Dynamics Psychol Life Sci.</w:t>
      </w:r>
      <w:r w:rsidR="00691DE3">
        <w:t xml:space="preserve"> </w:t>
      </w:r>
      <w:r w:rsidRPr="00F13304">
        <w:t>2018 Jul;22(3):289-312. PubMed PMID: 29908056.</w:t>
      </w:r>
    </w:p>
    <w:p w:rsidR="00EF0238" w:rsidP="005B30DB" w14:paraId="4356DDB2" w14:textId="77777777">
      <w:pPr>
        <w:spacing w:after="0"/>
      </w:pPr>
    </w:p>
    <w:p w:rsidR="00EF0238" w:rsidP="005B30DB" w14:paraId="7683CA54" w14:textId="77777777">
      <w:pPr>
        <w:spacing w:after="0"/>
      </w:pPr>
      <w:r w:rsidRPr="00F13304">
        <w:t>Agaku</w:t>
      </w:r>
      <w:r w:rsidRPr="00F13304">
        <w:t xml:space="preserve"> IT, Odani S, Homa D, Armour B, Glover-</w:t>
      </w:r>
      <w:r w:rsidRPr="00F13304">
        <w:t>Kudon</w:t>
      </w:r>
      <w:r w:rsidRPr="00F13304">
        <w:t xml:space="preserve"> R. Discordance between</w:t>
      </w:r>
      <w:r w:rsidR="00691DE3">
        <w:t xml:space="preserve"> </w:t>
      </w:r>
      <w:r w:rsidRPr="00F13304">
        <w:t>perceived and actual tobacco product use prevalence among US youth: a comparative</w:t>
      </w:r>
      <w:r w:rsidR="00691DE3">
        <w:t xml:space="preserve"> </w:t>
      </w:r>
      <w:r w:rsidRPr="00F13304">
        <w:t>analysis of electronic and regular cigarettes. Tob Control. 2019</w:t>
      </w:r>
      <w:r w:rsidR="00691DE3">
        <w:t xml:space="preserve"> </w:t>
      </w:r>
      <w:r w:rsidRPr="00F13304">
        <w:t xml:space="preserve">Mar;28(2):212-219. </w:t>
      </w:r>
      <w:r w:rsidRPr="00F13304">
        <w:t>doi</w:t>
      </w:r>
      <w:r w:rsidRPr="00F13304">
        <w:t xml:space="preserve">: 10.1136/tobaccocontrol-2017-054113. </w:t>
      </w:r>
      <w:r w:rsidRPr="00F13304">
        <w:t>Epub</w:t>
      </w:r>
      <w:r w:rsidRPr="00F13304">
        <w:t xml:space="preserve"> 2018 Apr 18.</w:t>
      </w:r>
      <w:r w:rsidR="00691DE3">
        <w:t xml:space="preserve"> </w:t>
      </w:r>
      <w:r w:rsidRPr="00F13304">
        <w:t>PubMed PMID: 29674512.</w:t>
      </w:r>
    </w:p>
    <w:p w:rsidR="00EF0238" w:rsidP="005B30DB" w14:paraId="38F60276" w14:textId="77777777">
      <w:pPr>
        <w:spacing w:after="0"/>
      </w:pPr>
    </w:p>
    <w:p w:rsidR="00EF0238" w:rsidP="005B30DB" w14:paraId="50C92BC7" w14:textId="77777777">
      <w:pPr>
        <w:spacing w:after="0"/>
      </w:pPr>
      <w:r w:rsidRPr="00F13304">
        <w:t>Margolis KA, Donaldson EA, Portnoy DB, Robinson J, Neff LJ, Jamal A.</w:t>
      </w:r>
      <w:r w:rsidR="00691DE3">
        <w:t xml:space="preserve"> </w:t>
      </w:r>
      <w:r w:rsidRPr="00F13304">
        <w:t xml:space="preserve">E-cigarette openness, curiosity, harm perceptions and advertising exposure among </w:t>
      </w:r>
      <w:r w:rsidR="00691DE3">
        <w:t xml:space="preserve"> </w:t>
      </w:r>
      <w:r w:rsidRPr="00F13304">
        <w:t xml:space="preserve">U.S. middle and high school students. Prev Med. 2018 Jul;112:119-125.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 xml:space="preserve">10.1016/j.ypmed.2018.04.017. </w:t>
      </w:r>
      <w:r w:rsidRPr="00F13304">
        <w:t>Epub</w:t>
      </w:r>
      <w:r w:rsidRPr="00F13304">
        <w:t xml:space="preserve"> 2018 Apr 17. PubMed PMID: 29673886; PubMed</w:t>
      </w:r>
      <w:r w:rsidR="00691DE3">
        <w:t xml:space="preserve"> </w:t>
      </w:r>
      <w:r w:rsidRPr="00F13304">
        <w:t>Central PMCID: PMC5971002.</w:t>
      </w:r>
    </w:p>
    <w:p w:rsidR="00EF0238" w:rsidP="005B30DB" w14:paraId="50A15300" w14:textId="77777777">
      <w:pPr>
        <w:spacing w:after="0"/>
      </w:pPr>
    </w:p>
    <w:p w:rsidR="00EF0238" w:rsidP="005B30DB" w14:paraId="57F9FB71" w14:textId="77777777">
      <w:pPr>
        <w:spacing w:after="0"/>
      </w:pPr>
      <w:r w:rsidRPr="00F13304">
        <w:t>Farsalinos</w:t>
      </w:r>
      <w:r w:rsidRPr="00F13304">
        <w:t xml:space="preserve"> K, Tomaselli V, </w:t>
      </w:r>
      <w:r w:rsidRPr="00F13304">
        <w:t>Polosa</w:t>
      </w:r>
      <w:r w:rsidRPr="00F13304">
        <w:t xml:space="preserve"> R. Frequency of Use and Smoking Status of</w:t>
      </w:r>
      <w:r w:rsidR="00691DE3">
        <w:t xml:space="preserve"> </w:t>
      </w:r>
      <w:r w:rsidRPr="00F13304">
        <w:t>U.S. Adolescent E-Cigarette Users in 2015. Am J Prev Med. 2018 Jun;54(6):814-820.</w:t>
      </w:r>
      <w:r w:rsidR="00691DE3">
        <w:t xml:space="preserve"> </w:t>
      </w:r>
      <w:r w:rsidRPr="00F13304">
        <w:t>doi</w:t>
      </w:r>
      <w:r w:rsidRPr="00F13304">
        <w:t xml:space="preserve">: 10.1016/j.amepre.2018.03.003. </w:t>
      </w:r>
      <w:r w:rsidRPr="00F13304">
        <w:t>Epub</w:t>
      </w:r>
      <w:r w:rsidRPr="00F13304">
        <w:t xml:space="preserve"> 2018 Apr 7. PubMed PMID: 29631871.</w:t>
      </w:r>
    </w:p>
    <w:p w:rsidR="00EF0238" w:rsidP="005B30DB" w14:paraId="2C301317" w14:textId="77777777">
      <w:pPr>
        <w:spacing w:after="0"/>
      </w:pPr>
    </w:p>
    <w:p w:rsidR="00EF0238" w:rsidRPr="00C44CDF" w:rsidP="005B30DB" w14:paraId="4B59288E" w14:textId="77777777">
      <w:pPr>
        <w:spacing w:after="0"/>
        <w:rPr>
          <w:lang w:val="es-MX"/>
        </w:rPr>
      </w:pPr>
      <w:r w:rsidRPr="00F13304">
        <w:t>Agaku</w:t>
      </w:r>
      <w:r w:rsidRPr="00F13304">
        <w:t xml:space="preserve"> I, Odani S, </w:t>
      </w:r>
      <w:r w:rsidRPr="00F13304">
        <w:t>Vardavas</w:t>
      </w:r>
      <w:r w:rsidRPr="00F13304">
        <w:t xml:space="preserve"> C, Neff L. Self-Identified Tobacco Use and Harm</w:t>
      </w:r>
      <w:r w:rsidR="00691DE3">
        <w:t xml:space="preserve"> </w:t>
      </w:r>
      <w:r w:rsidRPr="00F13304">
        <w:t xml:space="preserve">Perceptions Among US Youth. </w:t>
      </w:r>
      <w:r w:rsidRPr="00C44CDF">
        <w:rPr>
          <w:lang w:val="es-MX"/>
        </w:rPr>
        <w:t>Pediatrics</w:t>
      </w:r>
      <w:r w:rsidRPr="00C44CDF">
        <w:rPr>
          <w:lang w:val="es-MX"/>
        </w:rPr>
        <w:t xml:space="preserve">. 2018 Apr;141(4). </w:t>
      </w:r>
      <w:r w:rsidRPr="00C44CDF">
        <w:rPr>
          <w:lang w:val="es-MX"/>
        </w:rPr>
        <w:t>pii</w:t>
      </w:r>
      <w:r w:rsidRPr="00C44CDF">
        <w:rPr>
          <w:lang w:val="es-MX"/>
        </w:rPr>
        <w:t xml:space="preserve">: e20173523. </w:t>
      </w:r>
      <w:r w:rsidRPr="00C44CDF">
        <w:rPr>
          <w:lang w:val="es-MX"/>
        </w:rPr>
        <w:t>doi</w:t>
      </w:r>
      <w:r w:rsidRPr="00C44CDF">
        <w:rPr>
          <w:lang w:val="es-MX"/>
        </w:rPr>
        <w:t>:</w:t>
      </w:r>
      <w:r w:rsidRPr="00C44CDF" w:rsidR="00691DE3">
        <w:rPr>
          <w:lang w:val="es-MX"/>
        </w:rPr>
        <w:t xml:space="preserve"> </w:t>
      </w:r>
      <w:r w:rsidRPr="00C44CDF">
        <w:rPr>
          <w:lang w:val="es-MX"/>
        </w:rPr>
        <w:t xml:space="preserve">10.1542/peds.2017-3523. </w:t>
      </w:r>
      <w:r w:rsidRPr="00C44CDF">
        <w:rPr>
          <w:lang w:val="es-MX"/>
        </w:rPr>
        <w:t>Epub</w:t>
      </w:r>
      <w:r w:rsidRPr="00C44CDF">
        <w:rPr>
          <w:lang w:val="es-MX"/>
        </w:rPr>
        <w:t xml:space="preserve"> 2018 Mar 15. PubMed PMID: 29545271.</w:t>
      </w:r>
    </w:p>
    <w:p w:rsidR="00EF0238" w:rsidRPr="00C44CDF" w:rsidP="005B30DB" w14:paraId="3675A933" w14:textId="77777777">
      <w:pPr>
        <w:spacing w:after="0"/>
        <w:rPr>
          <w:lang w:val="es-MX"/>
        </w:rPr>
      </w:pPr>
    </w:p>
    <w:p w:rsidR="00EF0238" w:rsidP="005B30DB" w14:paraId="5AE8ECA8" w14:textId="77777777">
      <w:pPr>
        <w:spacing w:after="0"/>
      </w:pPr>
      <w:r w:rsidRPr="00F13304">
        <w:t>Wang TW, Trivers KF, Marynak KL, O'Brien EK, Persoskie A, Liu ST, King BA.</w:t>
      </w:r>
      <w:r w:rsidR="00691DE3">
        <w:t xml:space="preserve"> </w:t>
      </w:r>
      <w:r w:rsidRPr="00F13304">
        <w:t>Harm Perceptions of Intermittent Tobacco Product Use Among U.S. Youth, 2016. J</w:t>
      </w:r>
      <w:r w:rsidR="00691DE3">
        <w:t xml:space="preserve"> </w:t>
      </w:r>
      <w:r w:rsidRPr="00F13304">
        <w:t>Adolesc</w:t>
      </w:r>
      <w:r w:rsidRPr="00F13304">
        <w:t xml:space="preserve"> Health. 2018 Jun;62(6):750-753. </w:t>
      </w:r>
      <w:r w:rsidRPr="00F13304">
        <w:t>doi</w:t>
      </w:r>
      <w:r w:rsidRPr="00F13304">
        <w:t>: 10.1016/j.jadohealth.2017.12.017.</w:t>
      </w:r>
      <w:r w:rsidR="00691DE3">
        <w:t xml:space="preserve"> </w:t>
      </w:r>
      <w:r w:rsidRPr="00F13304">
        <w:t>Epub</w:t>
      </w:r>
      <w:r w:rsidRPr="00F13304">
        <w:t xml:space="preserve"> 2018 Mar 2. PubMed PMID: 29501281; PubMed Central PMCID: PMC5964035.</w:t>
      </w:r>
      <w:r w:rsidR="00691DE3">
        <w:t xml:space="preserve"> </w:t>
      </w:r>
    </w:p>
    <w:p w:rsidR="00AC02B3" w:rsidP="005B30DB" w14:paraId="34CBCEC9" w14:textId="77777777">
      <w:pPr>
        <w:spacing w:after="0"/>
      </w:pPr>
    </w:p>
    <w:p w:rsidR="00EF0238" w:rsidP="005B30DB" w14:paraId="09C8C220" w14:textId="77777777">
      <w:pPr>
        <w:spacing w:after="0"/>
      </w:pPr>
      <w:r w:rsidRPr="00F13304">
        <w:t xml:space="preserve">Stroup AM, </w:t>
      </w:r>
      <w:r w:rsidRPr="00F13304">
        <w:t>Branstetter</w:t>
      </w:r>
      <w:r w:rsidRPr="00F13304">
        <w:t xml:space="preserve"> SA. Effect of e-cigarette advertisement exposure on</w:t>
      </w:r>
      <w:r w:rsidR="00691DE3">
        <w:t xml:space="preserve"> </w:t>
      </w:r>
      <w:r w:rsidRPr="00F13304">
        <w:t xml:space="preserve">intention to use e-cigarettes in adolescents. Addict </w:t>
      </w:r>
      <w:r w:rsidRPr="00F13304">
        <w:t>Behav</w:t>
      </w:r>
      <w:r w:rsidRPr="00F13304">
        <w:t xml:space="preserve">. 2018 Jul;82:1-6.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 xml:space="preserve">10.1016/j.addbeh.2018.02.021. </w:t>
      </w:r>
      <w:r w:rsidRPr="00F13304">
        <w:t>Epub</w:t>
      </w:r>
      <w:r w:rsidRPr="00F13304">
        <w:t xml:space="preserve"> 2018 Feb 14. PubMed PMID: 29471130.</w:t>
      </w:r>
    </w:p>
    <w:p w:rsidR="00EF0238" w:rsidP="005B30DB" w14:paraId="75CBF593" w14:textId="77777777">
      <w:pPr>
        <w:spacing w:after="0"/>
      </w:pPr>
    </w:p>
    <w:p w:rsidR="00C50E29" w:rsidP="00003CA7" w14:paraId="2C991232" w14:textId="77777777">
      <w:pPr>
        <w:spacing w:after="0"/>
      </w:pPr>
      <w:r>
        <w:t>Dutra LM, Glantz SA, Arrazola RA, King BA. Impact of E-Cigarette Minimum</w:t>
      </w:r>
      <w:r w:rsidR="00691DE3">
        <w:t xml:space="preserve"> </w:t>
      </w:r>
      <w:r>
        <w:t xml:space="preserve">Legal Sale Age Laws on Current Cigarette Smoking. J </w:t>
      </w:r>
      <w:r>
        <w:t>Adolesc</w:t>
      </w:r>
      <w:r>
        <w:t xml:space="preserve"> Health. 2018</w:t>
      </w:r>
      <w:r w:rsidR="00691DE3">
        <w:t xml:space="preserve"> </w:t>
      </w:r>
      <w:r>
        <w:t xml:space="preserve">May;62(5):532-538. </w:t>
      </w:r>
      <w:r>
        <w:t>doi</w:t>
      </w:r>
      <w:r>
        <w:t xml:space="preserve">: 10.1016/j.jadohealth.2017.11.302. </w:t>
      </w:r>
      <w:r>
        <w:t>Epub</w:t>
      </w:r>
      <w:r>
        <w:t xml:space="preserve"> 2018 Feb 3.</w:t>
      </w:r>
      <w:r w:rsidR="00691DE3">
        <w:t xml:space="preserve"> </w:t>
      </w:r>
      <w:r>
        <w:t xml:space="preserve">Erratum in: J </w:t>
      </w:r>
      <w:r>
        <w:t>Adolesc</w:t>
      </w:r>
      <w:r>
        <w:t xml:space="preserve"> Health. 2018 Oct;63(4):517. PubMed PMID: 29422436; PubMed</w:t>
      </w:r>
      <w:r w:rsidR="00691DE3">
        <w:t xml:space="preserve"> </w:t>
      </w:r>
      <w:r>
        <w:t>Central PMCID: PMC5930073.</w:t>
      </w:r>
    </w:p>
    <w:p w:rsidR="00C50E29" w:rsidP="00003CA7" w14:paraId="075BE381" w14:textId="77777777">
      <w:pPr>
        <w:spacing w:after="0"/>
      </w:pPr>
    </w:p>
    <w:p w:rsidR="00EF0238" w:rsidP="005B30DB" w14:paraId="6B338F72" w14:textId="77777777">
      <w:pPr>
        <w:spacing w:after="0"/>
      </w:pPr>
      <w:r w:rsidRPr="00F13304">
        <w:t xml:space="preserve">Patel M, Thai CL, Meng YY, Kuo T, Zheng H, </w:t>
      </w:r>
      <w:r w:rsidRPr="00F13304">
        <w:t>Dietsch</w:t>
      </w:r>
      <w:r w:rsidRPr="00F13304">
        <w:t xml:space="preserve"> B, McCarthy WJ. Smoke-Free</w:t>
      </w:r>
      <w:r w:rsidR="00691DE3">
        <w:t xml:space="preserve"> </w:t>
      </w:r>
      <w:r w:rsidRPr="00F13304">
        <w:t>Car Legislation and Student Exposure to Smoking. Pediatrics. 2018 Jan;141(Suppl</w:t>
      </w:r>
      <w:r w:rsidR="00691DE3">
        <w:t xml:space="preserve"> </w:t>
      </w:r>
      <w:r w:rsidRPr="00F13304">
        <w:t xml:space="preserve">1):S40-S50. </w:t>
      </w:r>
      <w:r w:rsidRPr="00F13304">
        <w:t>doi</w:t>
      </w:r>
      <w:r w:rsidRPr="00F13304">
        <w:t>: 10.1542/peds.2017-1026H. PubMed PMID: 29292305.</w:t>
      </w:r>
    </w:p>
    <w:p w:rsidR="00EF0238" w:rsidP="005B30DB" w14:paraId="34130279" w14:textId="77777777">
      <w:pPr>
        <w:spacing w:after="0"/>
      </w:pPr>
    </w:p>
    <w:p w:rsidR="00EF0238" w:rsidP="005B30DB" w14:paraId="5852B1C0" w14:textId="77777777">
      <w:pPr>
        <w:spacing w:after="0"/>
      </w:pPr>
      <w:r w:rsidRPr="00F13304">
        <w:t xml:space="preserve">Yu M, Sacco P, Choi HJ, </w:t>
      </w:r>
      <w:r w:rsidRPr="00F13304">
        <w:t>Wintemberg</w:t>
      </w:r>
      <w:r w:rsidRPr="00F13304">
        <w:t xml:space="preserve"> J. Identifying patterns of tobacco use</w:t>
      </w:r>
      <w:r w:rsidR="00691DE3">
        <w:t xml:space="preserve"> </w:t>
      </w:r>
      <w:r w:rsidRPr="00F13304">
        <w:t xml:space="preserve">among US middle and high school students: A latent class analysis. Addict </w:t>
      </w:r>
      <w:r w:rsidRPr="00F13304">
        <w:t>Behav</w:t>
      </w:r>
      <w:r w:rsidRPr="00F13304">
        <w:t xml:space="preserve">. </w:t>
      </w:r>
      <w:r w:rsidR="00691DE3">
        <w:t xml:space="preserve"> </w:t>
      </w:r>
      <w:r w:rsidRPr="00F13304">
        <w:t xml:space="preserve">2018 Apr;79:1-7. </w:t>
      </w:r>
      <w:r w:rsidRPr="00F13304">
        <w:t>doi</w:t>
      </w:r>
      <w:r w:rsidRPr="00F13304">
        <w:t xml:space="preserve">: 10.1016/j.addbeh.2017.11.034. </w:t>
      </w:r>
      <w:r w:rsidRPr="00F13304">
        <w:t>Epub</w:t>
      </w:r>
      <w:r w:rsidRPr="00F13304">
        <w:t xml:space="preserve"> 2017 Dec 5. PubMed PMID:</w:t>
      </w:r>
      <w:r w:rsidR="00691DE3">
        <w:t xml:space="preserve"> </w:t>
      </w:r>
      <w:r w:rsidRPr="00F13304">
        <w:t>29227789.</w:t>
      </w:r>
    </w:p>
    <w:p w:rsidR="00EF0238" w:rsidP="005B30DB" w14:paraId="7779EBC3" w14:textId="77777777">
      <w:pPr>
        <w:spacing w:after="0"/>
      </w:pPr>
    </w:p>
    <w:p w:rsidR="00EF0238" w:rsidP="005B30DB" w14:paraId="1B568FF4" w14:textId="77777777">
      <w:pPr>
        <w:spacing w:after="0"/>
      </w:pPr>
      <w:r w:rsidRPr="00F13304">
        <w:t>Merianos</w:t>
      </w:r>
      <w:r w:rsidRPr="00F13304">
        <w:t xml:space="preserve"> AL, Mancuso TF, Gordon JS, Wood KJ, </w:t>
      </w:r>
      <w:r w:rsidRPr="00F13304">
        <w:t>Cimperman</w:t>
      </w:r>
      <w:r w:rsidRPr="00F13304">
        <w:t xml:space="preserve"> KA, </w:t>
      </w:r>
      <w:r w:rsidRPr="00F13304">
        <w:t>Mahabee</w:t>
      </w:r>
      <w:r w:rsidRPr="00F13304">
        <w:t>-Gittens</w:t>
      </w:r>
      <w:r w:rsidR="00691DE3">
        <w:t xml:space="preserve"> </w:t>
      </w:r>
      <w:r w:rsidRPr="00F13304">
        <w:t>EM. Dual- and Polytobacco/Nicotine Product Use Trends in a National Sample of</w:t>
      </w:r>
      <w:r w:rsidR="00691DE3">
        <w:t xml:space="preserve"> </w:t>
      </w:r>
      <w:r w:rsidRPr="00F13304">
        <w:t xml:space="preserve">High School Students. Am J Health </w:t>
      </w:r>
      <w:r w:rsidRPr="00F13304">
        <w:t>Promot</w:t>
      </w:r>
      <w:r w:rsidRPr="00F13304">
        <w:t xml:space="preserve">. 2018 Jun;32(5):1280-1290.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 xml:space="preserve">10.1177/0890117117743361. </w:t>
      </w:r>
      <w:r w:rsidRPr="00F13304">
        <w:t>Epub</w:t>
      </w:r>
      <w:r w:rsidRPr="00F13304">
        <w:t xml:space="preserve"> 2017 Nov 26. PubMed PMID: 29172632; PubMed Central</w:t>
      </w:r>
      <w:r w:rsidR="00691DE3">
        <w:t xml:space="preserve"> </w:t>
      </w:r>
      <w:r w:rsidRPr="00F13304">
        <w:t>PMCID: PMC6431262.</w:t>
      </w:r>
    </w:p>
    <w:p w:rsidR="00EF0238" w:rsidP="005B30DB" w14:paraId="62DD3DB5" w14:textId="77777777">
      <w:pPr>
        <w:spacing w:after="0"/>
      </w:pPr>
    </w:p>
    <w:p w:rsidR="00EF0238" w:rsidP="005B30DB" w14:paraId="5C954030" w14:textId="77777777">
      <w:pPr>
        <w:spacing w:after="0"/>
      </w:pPr>
      <w:r w:rsidRPr="00F13304">
        <w:t>Cho HJ, Dutra LM, Glantz SA. Differences in Adolescent E-cigarette and</w:t>
      </w:r>
      <w:r w:rsidR="00691DE3">
        <w:t xml:space="preserve"> </w:t>
      </w:r>
      <w:r w:rsidRPr="00F13304">
        <w:t>Cigarette Prevalence in Two Policy Environments: South Korea and the United</w:t>
      </w:r>
      <w:r w:rsidR="00691DE3">
        <w:t xml:space="preserve"> </w:t>
      </w:r>
      <w:r w:rsidRPr="00F13304">
        <w:t xml:space="preserve">States. Nicotine Tob Res. 2018 Jul 9;20(8):949-953. </w:t>
      </w:r>
      <w:r w:rsidRPr="00F13304">
        <w:t>doi</w:t>
      </w:r>
      <w:r w:rsidRPr="00F13304">
        <w:t>: 10.1093/</w:t>
      </w:r>
      <w:r w:rsidRPr="00F13304">
        <w:t>ntr</w:t>
      </w:r>
      <w:r w:rsidRPr="00F13304">
        <w:t>/ntx198.</w:t>
      </w:r>
      <w:r w:rsidR="00691DE3">
        <w:t xml:space="preserve"> </w:t>
      </w:r>
      <w:r w:rsidRPr="00F13304">
        <w:t>PubMed PMID: 29059418; PubMed Central PMCID: PMC6037057.</w:t>
      </w:r>
      <w:r w:rsidR="00691DE3">
        <w:t xml:space="preserve"> </w:t>
      </w:r>
    </w:p>
    <w:p w:rsidR="00691DE3" w:rsidP="005B30DB" w14:paraId="64CC5FCE" w14:textId="77777777">
      <w:pPr>
        <w:spacing w:after="0"/>
      </w:pPr>
    </w:p>
    <w:p w:rsidR="00EF0238" w:rsidP="005B30DB" w14:paraId="0F845108" w14:textId="77777777">
      <w:pPr>
        <w:spacing w:after="0"/>
      </w:pPr>
      <w:r w:rsidRPr="00F13304">
        <w:t xml:space="preserve">Noland M, </w:t>
      </w:r>
      <w:r w:rsidRPr="00F13304">
        <w:t>Rayens</w:t>
      </w:r>
      <w:r w:rsidRPr="00F13304">
        <w:t xml:space="preserve"> MK, Wiggins AT, Huntington-</w:t>
      </w:r>
      <w:r w:rsidRPr="00F13304">
        <w:t>Moskos</w:t>
      </w:r>
      <w:r w:rsidRPr="00F13304">
        <w:t xml:space="preserve"> L, </w:t>
      </w:r>
      <w:r w:rsidRPr="00F13304">
        <w:t>Rayens</w:t>
      </w:r>
      <w:r w:rsidRPr="00F13304">
        <w:t xml:space="preserve"> EA, Howard T,</w:t>
      </w:r>
      <w:r w:rsidR="00691DE3">
        <w:t xml:space="preserve"> </w:t>
      </w:r>
      <w:r w:rsidRPr="00F13304">
        <w:t>Hahn EJ. Current Use of E-Cigarettes and Conventional Cigarettes Among US High</w:t>
      </w:r>
      <w:r w:rsidR="00691DE3">
        <w:t xml:space="preserve"> </w:t>
      </w:r>
      <w:r w:rsidRPr="00F13304">
        <w:t>School Students in Urban and Rural Locations: 2014 National Youth Tobacco Survey.</w:t>
      </w:r>
      <w:r w:rsidR="00691DE3">
        <w:t xml:space="preserve"> </w:t>
      </w:r>
      <w:r w:rsidRPr="00F13304">
        <w:t xml:space="preserve">Am J Health </w:t>
      </w:r>
      <w:r w:rsidRPr="00F13304">
        <w:t>Promot</w:t>
      </w:r>
      <w:r w:rsidRPr="00F13304">
        <w:t xml:space="preserve">. 2018 Jun;32(5):1239-1247. </w:t>
      </w:r>
      <w:r w:rsidRPr="00F13304">
        <w:t>doi</w:t>
      </w:r>
      <w:r w:rsidRPr="00F13304">
        <w:t xml:space="preserve">: 10.1177/0890117117719621. </w:t>
      </w:r>
      <w:r w:rsidRPr="00F13304">
        <w:t>Epub</w:t>
      </w:r>
      <w:r w:rsidR="00691DE3">
        <w:t xml:space="preserve"> </w:t>
      </w:r>
      <w:r w:rsidRPr="00F13304">
        <w:t>2017 Jul 21. PubMed PMID: 28731384.</w:t>
      </w:r>
    </w:p>
    <w:p w:rsidR="00EF0238" w:rsidP="005B30DB" w14:paraId="622568A9" w14:textId="77777777">
      <w:pPr>
        <w:spacing w:after="0"/>
      </w:pPr>
    </w:p>
    <w:p w:rsidR="00F13304" w:rsidRPr="00F13304" w:rsidP="005B30DB" w14:paraId="502D038B" w14:textId="77777777">
      <w:pPr>
        <w:spacing w:after="0"/>
      </w:pPr>
      <w:r w:rsidRPr="00F13304">
        <w:t xml:space="preserve">Dai H. Attitudes Toward Tobacco 21 Among US Youth. </w:t>
      </w:r>
      <w:r w:rsidRPr="00C44CDF">
        <w:rPr>
          <w:lang w:val="es-MX"/>
        </w:rPr>
        <w:t>Pediatrics</w:t>
      </w:r>
      <w:r w:rsidRPr="00C44CDF">
        <w:rPr>
          <w:lang w:val="es-MX"/>
        </w:rPr>
        <w:t>. 2017</w:t>
      </w:r>
      <w:r w:rsidRPr="00C44CDF" w:rsidR="00691DE3">
        <w:rPr>
          <w:lang w:val="es-MX"/>
        </w:rPr>
        <w:t xml:space="preserve"> </w:t>
      </w:r>
      <w:r w:rsidRPr="00C44CDF">
        <w:rPr>
          <w:lang w:val="es-MX"/>
        </w:rPr>
        <w:t>Jul</w:t>
      </w:r>
      <w:r w:rsidRPr="00C44CDF">
        <w:rPr>
          <w:lang w:val="es-MX"/>
        </w:rPr>
        <w:t xml:space="preserve">;140(1). </w:t>
      </w:r>
      <w:r w:rsidRPr="00C44CDF">
        <w:rPr>
          <w:lang w:val="es-MX"/>
        </w:rPr>
        <w:t>pii</w:t>
      </w:r>
      <w:r w:rsidRPr="00C44CDF">
        <w:rPr>
          <w:lang w:val="es-MX"/>
        </w:rPr>
        <w:t xml:space="preserve">: e20170570. </w:t>
      </w:r>
      <w:r w:rsidRPr="00C44CDF">
        <w:rPr>
          <w:lang w:val="es-MX"/>
        </w:rPr>
        <w:t>doi</w:t>
      </w:r>
      <w:r w:rsidRPr="00C44CDF">
        <w:rPr>
          <w:lang w:val="es-MX"/>
        </w:rPr>
        <w:t xml:space="preserve">: 10.1542/peds.2017-0570. </w:t>
      </w:r>
      <w:r w:rsidRPr="00F13304">
        <w:t>Epub</w:t>
      </w:r>
      <w:r w:rsidRPr="00F13304">
        <w:t xml:space="preserve"> 2017 Jun 19. PubMed</w:t>
      </w:r>
      <w:r w:rsidR="00691DE3">
        <w:t xml:space="preserve"> </w:t>
      </w:r>
      <w:r w:rsidRPr="00F13304">
        <w:t>PMID: 28630116.</w:t>
      </w:r>
    </w:p>
    <w:p w:rsidR="001D75B3" w:rsidP="00AC02B3" w14:paraId="69EDD7C4" w14:textId="77777777">
      <w:pPr>
        <w:spacing w:after="0"/>
      </w:pPr>
    </w:p>
    <w:p w:rsidR="00EF0238" w:rsidP="005B30DB" w14:paraId="647B6619" w14:textId="77777777">
      <w:pPr>
        <w:spacing w:after="0"/>
      </w:pPr>
      <w:r w:rsidRPr="00F13304">
        <w:t>Yu E, Lippert AM. Race/ethnicity modifies the association between school</w:t>
      </w:r>
      <w:r w:rsidR="00691DE3">
        <w:t xml:space="preserve"> </w:t>
      </w:r>
      <w:r w:rsidRPr="00F13304">
        <w:t>prevalence of e-cigarette use and student-level use: Results from the 2014 US</w:t>
      </w:r>
      <w:r w:rsidR="00691DE3">
        <w:t xml:space="preserve"> </w:t>
      </w:r>
      <w:r w:rsidRPr="00F13304">
        <w:t xml:space="preserve">National Youth Tobacco Survey. Health Place. 2017 Jul;46:114-120.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 xml:space="preserve">10.1016/j.healthplace.2017.05.003. </w:t>
      </w:r>
      <w:r w:rsidRPr="00F13304">
        <w:t>Epub</w:t>
      </w:r>
      <w:r w:rsidRPr="00F13304">
        <w:t xml:space="preserve"> 2017 May 17. PubMed PMID: 28527326.</w:t>
      </w:r>
    </w:p>
    <w:p w:rsidR="00EF0238" w:rsidP="005B30DB" w14:paraId="6D08BC7F" w14:textId="77777777">
      <w:pPr>
        <w:spacing w:after="0"/>
      </w:pPr>
    </w:p>
    <w:p w:rsidR="00EF0238" w:rsidP="005B30DB" w14:paraId="0334582A" w14:textId="77777777">
      <w:pPr>
        <w:spacing w:after="0"/>
      </w:pPr>
      <w:r w:rsidRPr="00F13304">
        <w:t xml:space="preserve">Chaffee BW, Couch ET, Gansky SA. Trends in characteristics and multi-product </w:t>
      </w:r>
      <w:r w:rsidR="00691DE3">
        <w:t xml:space="preserve"> </w:t>
      </w:r>
      <w:r w:rsidRPr="00F13304">
        <w:t>use among adolescents who use electronic cigarettes, United States 2011-2015.</w:t>
      </w:r>
      <w:r w:rsidR="00691DE3">
        <w:t xml:space="preserve"> </w:t>
      </w:r>
      <w:r w:rsidRPr="00F13304">
        <w:t>PLoS</w:t>
      </w:r>
      <w:r w:rsidRPr="00F13304">
        <w:t xml:space="preserve"> One. 2017 May 5;12(5):e0177073. </w:t>
      </w:r>
      <w:r w:rsidRPr="00F13304">
        <w:t>doi</w:t>
      </w:r>
      <w:r w:rsidRPr="00F13304">
        <w:t>: 10.1371/journal.pone.0177073.</w:t>
      </w:r>
      <w:r w:rsidR="00691DE3">
        <w:t xml:space="preserve"> </w:t>
      </w:r>
      <w:r w:rsidRPr="00F13304">
        <w:t>eCollection</w:t>
      </w:r>
      <w:r w:rsidRPr="00F13304">
        <w:t xml:space="preserve"> 2017. PubMed PMID: 28475634; PubMed Central PMCID: PMC5419603.</w:t>
      </w:r>
    </w:p>
    <w:p w:rsidR="00EF0238" w:rsidP="005B30DB" w14:paraId="0A26F8D6" w14:textId="77777777">
      <w:pPr>
        <w:spacing w:after="0"/>
      </w:pPr>
    </w:p>
    <w:p w:rsidR="00EF0238" w:rsidP="005B30DB" w14:paraId="1424D85A" w14:textId="77777777">
      <w:pPr>
        <w:spacing w:after="0"/>
      </w:pPr>
      <w:r w:rsidRPr="00F13304">
        <w:t>Pu J, Zhang X. Exposure to advertising and perception, interest, and use of</w:t>
      </w:r>
      <w:r w:rsidR="00691DE3">
        <w:t xml:space="preserve"> </w:t>
      </w:r>
      <w:r w:rsidRPr="00F13304">
        <w:t>e-cigarettes among adolescents: findings from the US National Youth Tobacco</w:t>
      </w:r>
      <w:r w:rsidR="00691DE3">
        <w:t xml:space="preserve"> </w:t>
      </w:r>
      <w:r w:rsidRPr="00F13304">
        <w:t xml:space="preserve">Survey. </w:t>
      </w:r>
      <w:r w:rsidRPr="00F13304">
        <w:t>Perspect</w:t>
      </w:r>
      <w:r w:rsidRPr="00F13304">
        <w:t xml:space="preserve"> Public Health. 2017 Nov;137(6):322-325.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 xml:space="preserve">10.1177/1757913917703151. </w:t>
      </w:r>
      <w:r w:rsidRPr="00F13304">
        <w:t>Epub</w:t>
      </w:r>
      <w:r w:rsidRPr="00F13304">
        <w:t xml:space="preserve"> 2017 Apr 5. PubMed PMID: 28379069.</w:t>
      </w:r>
    </w:p>
    <w:p w:rsidR="00EF0238" w:rsidP="005B30DB" w14:paraId="648CBE6A" w14:textId="77777777">
      <w:pPr>
        <w:spacing w:after="0"/>
      </w:pPr>
    </w:p>
    <w:p w:rsidR="00EF0238" w:rsidP="005B30DB" w14:paraId="0671CF47" w14:textId="77777777">
      <w:pPr>
        <w:spacing w:after="0"/>
      </w:pPr>
      <w:r w:rsidRPr="00F13304">
        <w:t>Chen X, Yu B, Wang Y. Initiation of Electronic Cigarette Use by Age Among</w:t>
      </w:r>
      <w:r w:rsidR="00691DE3">
        <w:t xml:space="preserve"> </w:t>
      </w:r>
      <w:r w:rsidRPr="00F13304">
        <w:t xml:space="preserve">Youth in the U.S. Am J Prev Med. 2017 Sep;53(3):396-399.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 xml:space="preserve">10.1016/j.amepre.2017.02.011. </w:t>
      </w:r>
      <w:r w:rsidRPr="00F13304">
        <w:t>Epub</w:t>
      </w:r>
      <w:r w:rsidRPr="00F13304">
        <w:t xml:space="preserve"> 2017 Mar 31. PubMed PMID: 28372920.</w:t>
      </w:r>
    </w:p>
    <w:p w:rsidR="00EF0238" w:rsidP="005B30DB" w14:paraId="57297BA8" w14:textId="77777777">
      <w:pPr>
        <w:spacing w:after="0"/>
      </w:pPr>
    </w:p>
    <w:p w:rsidR="00EF0238" w:rsidP="005B30DB" w14:paraId="6D79C3F4" w14:textId="77777777">
      <w:pPr>
        <w:spacing w:after="0"/>
      </w:pPr>
      <w:r w:rsidRPr="00F13304">
        <w:t xml:space="preserve">Pesko MF, Robarts AMT. Adolescent Tobacco Use in Urban Versus Rural Areas of </w:t>
      </w:r>
      <w:r w:rsidR="00691DE3">
        <w:t xml:space="preserve"> </w:t>
      </w:r>
      <w:r w:rsidRPr="00F13304">
        <w:t>the United States: The Influence of Tobacco Control Policy Environments. J</w:t>
      </w:r>
      <w:r w:rsidR="00691DE3">
        <w:t xml:space="preserve"> </w:t>
      </w:r>
      <w:r w:rsidRPr="00F13304">
        <w:t>Adolesc</w:t>
      </w:r>
      <w:r w:rsidRPr="00F13304">
        <w:t xml:space="preserve"> Health. 2017 Jul;61(1):70-76. </w:t>
      </w:r>
      <w:r w:rsidRPr="00F13304">
        <w:t>doi</w:t>
      </w:r>
      <w:r w:rsidRPr="00F13304">
        <w:t xml:space="preserve">: 10.1016/j.jadohealth.2017.01.019. </w:t>
      </w:r>
      <w:r w:rsidRPr="00F13304">
        <w:t>Epub</w:t>
      </w:r>
      <w:r w:rsidR="00691DE3">
        <w:t xml:space="preserve"> </w:t>
      </w:r>
      <w:r w:rsidRPr="00F13304">
        <w:t>2017 Mar 28. PubMed PMID: 28363718.</w:t>
      </w:r>
    </w:p>
    <w:p w:rsidR="00EF0238" w:rsidP="005B30DB" w14:paraId="735F655E" w14:textId="77777777">
      <w:pPr>
        <w:spacing w:after="0"/>
      </w:pPr>
    </w:p>
    <w:p w:rsidR="00EF0238" w:rsidP="005B30DB" w14:paraId="2DC0BF8F" w14:textId="77777777">
      <w:pPr>
        <w:spacing w:after="0"/>
      </w:pPr>
      <w:r w:rsidRPr="00F13304">
        <w:t>Fischer F, Kraemer A. Secondhand smoke exposure at home among middle and high</w:t>
      </w:r>
      <w:r w:rsidR="00691DE3">
        <w:t xml:space="preserve"> </w:t>
      </w:r>
      <w:r w:rsidRPr="00F13304">
        <w:t>school students in the United States - does the type of tobacco product matter?</w:t>
      </w:r>
      <w:r w:rsidR="00691DE3">
        <w:t xml:space="preserve"> </w:t>
      </w:r>
      <w:r w:rsidRPr="00F13304">
        <w:t xml:space="preserve">BMC Public Health. 2017 Jan 19;17(1):98. </w:t>
      </w:r>
      <w:r w:rsidRPr="00F13304">
        <w:t>doi</w:t>
      </w:r>
      <w:r w:rsidRPr="00F13304">
        <w:t>: 10.1186/s12889-017-4019-z. PubMed</w:t>
      </w:r>
      <w:r w:rsidR="00691DE3">
        <w:t xml:space="preserve"> </w:t>
      </w:r>
      <w:r w:rsidRPr="00F13304">
        <w:t>PMID: 28103827; PubMed Central PMCID: PMC5248465.</w:t>
      </w:r>
    </w:p>
    <w:p w:rsidR="00EF0238" w:rsidP="005B30DB" w14:paraId="5681A6E4" w14:textId="77777777">
      <w:pPr>
        <w:spacing w:after="0"/>
      </w:pPr>
    </w:p>
    <w:p w:rsidR="00C50E29" w:rsidP="005B30DB" w14:paraId="46EC5FC8" w14:textId="77777777">
      <w:pPr>
        <w:spacing w:after="0"/>
      </w:pPr>
      <w:r w:rsidRPr="00F13304">
        <w:t xml:space="preserve">Chen JC, Das B, Mead EL, </w:t>
      </w:r>
      <w:r w:rsidRPr="00F13304">
        <w:t>Borzekowski</w:t>
      </w:r>
      <w:r w:rsidRPr="00F13304">
        <w:t xml:space="preserve"> DLG. Flavored E-cigarette Use and</w:t>
      </w:r>
      <w:r w:rsidR="00691DE3">
        <w:t xml:space="preserve"> </w:t>
      </w:r>
      <w:r w:rsidRPr="00F13304">
        <w:t xml:space="preserve">Cigarette Smoking Susceptibility among Youth. Tob </w:t>
      </w:r>
      <w:r w:rsidRPr="00F13304">
        <w:t>Regul</w:t>
      </w:r>
      <w:r w:rsidRPr="00F13304">
        <w:t xml:space="preserve"> Sci. 2017 Jan;3(1):68-80.</w:t>
      </w:r>
      <w:r w:rsidR="00691DE3">
        <w:t xml:space="preserve"> </w:t>
      </w:r>
      <w:r w:rsidRPr="00F13304">
        <w:t>doi</w:t>
      </w:r>
      <w:r w:rsidRPr="00F13304">
        <w:t>: 10.18001/TRS.3.1.7. PubMed PMID: 30713989; PubMed Central PMCID: PMC6355139.</w:t>
      </w:r>
    </w:p>
    <w:p w:rsidR="00C50E29" w:rsidP="005B30DB" w14:paraId="75234528" w14:textId="77777777">
      <w:pPr>
        <w:spacing w:after="0"/>
      </w:pPr>
    </w:p>
    <w:p w:rsidR="00EF0238" w:rsidP="005B30DB" w14:paraId="65211700" w14:textId="77777777">
      <w:pPr>
        <w:spacing w:after="0"/>
      </w:pPr>
      <w:r w:rsidRPr="00F13304">
        <w:t>Lippert AM. Association Between School-Level Prevalence of Electronic</w:t>
      </w:r>
      <w:r w:rsidR="00691DE3">
        <w:t xml:space="preserve"> </w:t>
      </w:r>
      <w:r w:rsidRPr="00F13304">
        <w:t>Cigarette Use and Student-Level Use Behaviors, Pre-Use Intentions, and Risk</w:t>
      </w:r>
      <w:r w:rsidR="00691DE3">
        <w:t xml:space="preserve"> </w:t>
      </w:r>
      <w:r w:rsidRPr="00F13304">
        <w:t>Perceptions: Evidence From the 2014 US National Youth Tobacco Survey. Nicotine</w:t>
      </w:r>
      <w:r w:rsidR="00691DE3">
        <w:t xml:space="preserve"> </w:t>
      </w:r>
      <w:r w:rsidRPr="00F13304">
        <w:t xml:space="preserve">Tob Res. 2018 Jan 5;20(2):231-238. </w:t>
      </w:r>
      <w:r w:rsidRPr="00F13304">
        <w:t>doi</w:t>
      </w:r>
      <w:r w:rsidRPr="00F13304">
        <w:t>: 10.1093/</w:t>
      </w:r>
      <w:r w:rsidRPr="00F13304">
        <w:t>ntr</w:t>
      </w:r>
      <w:r w:rsidRPr="00F13304">
        <w:t>/ntw395. PubMed PMID:</w:t>
      </w:r>
      <w:r w:rsidR="00691DE3">
        <w:t xml:space="preserve"> </w:t>
      </w:r>
      <w:r w:rsidRPr="00F13304">
        <w:t>28028128.</w:t>
      </w:r>
    </w:p>
    <w:p w:rsidR="00EF0238" w:rsidP="005B30DB" w14:paraId="417C446D" w14:textId="77777777">
      <w:pPr>
        <w:spacing w:after="0"/>
      </w:pPr>
    </w:p>
    <w:p w:rsidR="00EF0238" w:rsidP="005B30DB" w14:paraId="5759D2E0" w14:textId="77777777">
      <w:pPr>
        <w:spacing w:after="0"/>
      </w:pPr>
      <w:r w:rsidRPr="00F13304">
        <w:t>Villanti</w:t>
      </w:r>
      <w:r w:rsidRPr="00F13304">
        <w:t xml:space="preserve"> AC, Pearson JL, Glasser AM, Johnson AL, Collins LK, </w:t>
      </w:r>
      <w:r w:rsidRPr="00F13304">
        <w:t>Niaura</w:t>
      </w:r>
      <w:r w:rsidRPr="00F13304">
        <w:t xml:space="preserve"> RS,</w:t>
      </w:r>
      <w:r w:rsidR="00691DE3">
        <w:t xml:space="preserve"> </w:t>
      </w:r>
      <w:r w:rsidRPr="00F13304">
        <w:t xml:space="preserve">Abrams DB. Frequency of Youth E-Cigarette and Tobacco Use Patterns in the United </w:t>
      </w:r>
      <w:r w:rsidR="00691DE3">
        <w:t xml:space="preserve"> </w:t>
      </w:r>
      <w:r w:rsidRPr="00F13304">
        <w:t>States: Measurement Precision Is Critical to Inform Public Health. Nicotine Tob</w:t>
      </w:r>
      <w:r w:rsidR="00691DE3">
        <w:t xml:space="preserve"> </w:t>
      </w:r>
      <w:r w:rsidRPr="00F13304">
        <w:t xml:space="preserve">Res. 2017 Nov 1;19(11):1345-1350. </w:t>
      </w:r>
      <w:r w:rsidRPr="00F13304">
        <w:t>doi</w:t>
      </w:r>
      <w:r w:rsidRPr="00F13304">
        <w:t>: 10.1093/</w:t>
      </w:r>
      <w:r w:rsidRPr="00F13304">
        <w:t>ntr</w:t>
      </w:r>
      <w:r w:rsidRPr="00F13304">
        <w:t>/ntw388. PubMed PMID: 28013271;</w:t>
      </w:r>
      <w:r w:rsidR="00691DE3">
        <w:t xml:space="preserve"> </w:t>
      </w:r>
      <w:r w:rsidRPr="00F13304">
        <w:t>PubMed Central PMCID: PMC5896511.</w:t>
      </w:r>
    </w:p>
    <w:p w:rsidR="00EF0238" w:rsidP="005B30DB" w14:paraId="2BFBCDF1" w14:textId="77777777">
      <w:pPr>
        <w:spacing w:after="0"/>
      </w:pPr>
    </w:p>
    <w:p w:rsidR="00EF0238" w:rsidP="005B30DB" w14:paraId="761865F9" w14:textId="77777777">
      <w:pPr>
        <w:spacing w:after="0"/>
      </w:pPr>
      <w:r w:rsidRPr="00F13304">
        <w:t xml:space="preserve">Lanza ST, Russell MA, </w:t>
      </w:r>
      <w:r w:rsidRPr="00F13304">
        <w:t>Braymiller</w:t>
      </w:r>
      <w:r w:rsidRPr="00F13304">
        <w:t xml:space="preserve"> JL. Emergence of electronic cigarette use in</w:t>
      </w:r>
      <w:r w:rsidR="00691DE3">
        <w:t xml:space="preserve"> </w:t>
      </w:r>
      <w:r w:rsidRPr="00F13304">
        <w:t xml:space="preserve">US adolescents and the link to traditional cigarette use. Addict </w:t>
      </w:r>
      <w:r w:rsidRPr="00F13304">
        <w:t>Behav</w:t>
      </w:r>
      <w:r w:rsidRPr="00F13304">
        <w:t>. 2017</w:t>
      </w:r>
      <w:r w:rsidR="00691DE3">
        <w:t xml:space="preserve"> </w:t>
      </w:r>
      <w:r w:rsidRPr="00F13304">
        <w:t xml:space="preserve">Apr;67:38-43. </w:t>
      </w:r>
      <w:r w:rsidRPr="00F13304">
        <w:t>doi</w:t>
      </w:r>
      <w:r w:rsidRPr="00F13304">
        <w:t xml:space="preserve">: 10.1016/j.addbeh.2016.12.003. </w:t>
      </w:r>
      <w:r w:rsidRPr="00F13304">
        <w:t>Epub</w:t>
      </w:r>
      <w:r w:rsidRPr="00F13304">
        <w:t xml:space="preserve"> 2016 Dec 9. PubMed PMID:</w:t>
      </w:r>
      <w:r w:rsidR="00691DE3">
        <w:t xml:space="preserve"> </w:t>
      </w:r>
      <w:r w:rsidRPr="00F13304">
        <w:t>27988415; PubMed Central PMCID: PMC5250583.</w:t>
      </w:r>
    </w:p>
    <w:p w:rsidR="00EF0238" w:rsidP="005B30DB" w14:paraId="210CEFFA" w14:textId="77777777">
      <w:pPr>
        <w:spacing w:after="0"/>
      </w:pPr>
    </w:p>
    <w:p w:rsidR="00EF0238" w:rsidP="005B30DB" w14:paraId="085F20AA" w14:textId="77777777">
      <w:pPr>
        <w:spacing w:after="0"/>
      </w:pPr>
      <w:r w:rsidRPr="00F13304">
        <w:t>El-</w:t>
      </w:r>
      <w:r w:rsidRPr="00F13304">
        <w:t>Toukhy</w:t>
      </w:r>
      <w:r w:rsidRPr="00F13304">
        <w:t xml:space="preserve"> S, Sabado M, Choi K. Trends in Susceptibility to Smoking by Race</w:t>
      </w:r>
      <w:r w:rsidR="00691DE3">
        <w:t xml:space="preserve"> </w:t>
      </w:r>
      <w:r w:rsidRPr="00F13304">
        <w:t xml:space="preserve">and Ethnicity. Pediatrics. 2016 Nov;138(5). </w:t>
      </w:r>
      <w:r w:rsidRPr="00F13304">
        <w:t>pii</w:t>
      </w:r>
      <w:r w:rsidRPr="00F13304">
        <w:t xml:space="preserve">: e20161254. </w:t>
      </w:r>
      <w:r w:rsidRPr="00F13304">
        <w:t>Epub</w:t>
      </w:r>
      <w:r w:rsidRPr="00F13304">
        <w:t xml:space="preserve"> 2016 Oct 17.</w:t>
      </w:r>
      <w:r w:rsidR="00691DE3">
        <w:t xml:space="preserve"> </w:t>
      </w:r>
      <w:r w:rsidRPr="00F13304">
        <w:t xml:space="preserve">Erratum in: Pediatrics. 2019 Aug </w:t>
      </w:r>
      <w:r w:rsidRPr="00F13304">
        <w:t>30;:.</w:t>
      </w:r>
      <w:r w:rsidRPr="00F13304">
        <w:t xml:space="preserve"> PubMed PMID: 27940778; PubMed Central</w:t>
      </w:r>
      <w:r w:rsidR="00691DE3">
        <w:t xml:space="preserve"> </w:t>
      </w:r>
      <w:r w:rsidRPr="00F13304">
        <w:t>PMCID: PMC5079079.</w:t>
      </w:r>
    </w:p>
    <w:p w:rsidR="00EF0238" w:rsidP="005B30DB" w14:paraId="4474E13D" w14:textId="77777777">
      <w:pPr>
        <w:spacing w:after="0"/>
      </w:pPr>
    </w:p>
    <w:p w:rsidR="00EF0238" w:rsidP="005B30DB" w14:paraId="52F1C5F0" w14:textId="77777777">
      <w:pPr>
        <w:spacing w:after="0"/>
      </w:pPr>
      <w:r w:rsidRPr="00F13304">
        <w:t>Amrock</w:t>
      </w:r>
      <w:r w:rsidRPr="00F13304">
        <w:t xml:space="preserve"> SM, Lee L, Weitzman M. Perceptions of e-Cigarettes and Noncigarette</w:t>
      </w:r>
      <w:r w:rsidR="00691DE3">
        <w:t xml:space="preserve"> </w:t>
      </w:r>
      <w:r w:rsidRPr="00F13304">
        <w:t xml:space="preserve">Tobacco Products Among US Youth. Pediatrics. 2016 Nov;138(5). </w:t>
      </w:r>
      <w:r w:rsidRPr="00F13304">
        <w:t>pii</w:t>
      </w:r>
      <w:r w:rsidRPr="00F13304">
        <w:t>: e20154306.</w:t>
      </w:r>
      <w:r w:rsidR="00691DE3">
        <w:t xml:space="preserve"> </w:t>
      </w:r>
      <w:r w:rsidRPr="00F13304">
        <w:t>PubMed PMID: 27940754; PubMed Central PMCID: PMC5079074.</w:t>
      </w:r>
    </w:p>
    <w:p w:rsidR="00EF0238" w:rsidP="005B30DB" w14:paraId="20436DCB" w14:textId="77777777">
      <w:pPr>
        <w:spacing w:after="0"/>
      </w:pPr>
    </w:p>
    <w:p w:rsidR="00EF0238" w:rsidP="005B30DB" w14:paraId="55D7C3E9" w14:textId="77777777">
      <w:pPr>
        <w:spacing w:after="0"/>
      </w:pPr>
      <w:r w:rsidRPr="00F13304">
        <w:t>Dai H, Hao J. Flavored Electronic Cigarette Use and Smoking Among Youth.</w:t>
      </w:r>
      <w:r w:rsidR="00691DE3">
        <w:t xml:space="preserve"> </w:t>
      </w:r>
      <w:r w:rsidRPr="00F13304">
        <w:t xml:space="preserve">Pediatrics. 2016 Dec;138(6). </w:t>
      </w:r>
      <w:r w:rsidRPr="00F13304">
        <w:t>pii</w:t>
      </w:r>
      <w:r w:rsidRPr="00F13304">
        <w:t xml:space="preserve">: e20162513. </w:t>
      </w:r>
      <w:r w:rsidRPr="00F13304">
        <w:t>Epub</w:t>
      </w:r>
      <w:r w:rsidRPr="00F13304">
        <w:t xml:space="preserve"> 2016 Nov 7. PubMed PMID:</w:t>
      </w:r>
      <w:r w:rsidR="00691DE3">
        <w:t xml:space="preserve"> </w:t>
      </w:r>
      <w:r w:rsidRPr="00F13304">
        <w:t>27940718.</w:t>
      </w:r>
    </w:p>
    <w:p w:rsidR="00EF0238" w:rsidP="005B30DB" w14:paraId="5183A034" w14:textId="77777777">
      <w:pPr>
        <w:spacing w:after="0"/>
      </w:pPr>
    </w:p>
    <w:p w:rsidR="00EF0238" w:rsidP="005B30DB" w14:paraId="41A5CD92" w14:textId="77777777">
      <w:pPr>
        <w:spacing w:after="0"/>
      </w:pPr>
      <w:r w:rsidRPr="00F13304">
        <w:t xml:space="preserve">Yu M, Chavez PE, </w:t>
      </w:r>
      <w:r w:rsidRPr="00F13304">
        <w:t>Olate</w:t>
      </w:r>
      <w:r w:rsidRPr="00F13304">
        <w:t xml:space="preserve"> R, Peters C. Cigarette Smoking Status Among</w:t>
      </w:r>
      <w:r w:rsidR="00691DE3">
        <w:t xml:space="preserve"> </w:t>
      </w:r>
      <w:r w:rsidRPr="00F13304">
        <w:t xml:space="preserve">Latino/Hispanic Middle and High School Students in the United States. </w:t>
      </w:r>
      <w:r w:rsidRPr="00F13304">
        <w:t>Subst</w:t>
      </w:r>
      <w:r w:rsidRPr="00F13304">
        <w:t xml:space="preserve"> Use</w:t>
      </w:r>
      <w:r w:rsidR="00691DE3">
        <w:t xml:space="preserve"> </w:t>
      </w:r>
      <w:r w:rsidRPr="00F13304">
        <w:t xml:space="preserve">Misuse. 2017 Feb 23;52(3):303-312. </w:t>
      </w:r>
      <w:r w:rsidRPr="00F13304">
        <w:t>doi</w:t>
      </w:r>
      <w:r w:rsidRPr="00F13304">
        <w:t xml:space="preserve">: 10.1080/10826084.2016.1225763. </w:t>
      </w:r>
      <w:r w:rsidRPr="00F13304">
        <w:t>Epub</w:t>
      </w:r>
      <w:r w:rsidRPr="00F13304">
        <w:t xml:space="preserve"> 2016 </w:t>
      </w:r>
      <w:r w:rsidR="00691DE3">
        <w:t xml:space="preserve"> </w:t>
      </w:r>
      <w:r w:rsidRPr="00F13304">
        <w:t>Oct 21. PubMed PMID: 27767368.</w:t>
      </w:r>
    </w:p>
    <w:p w:rsidR="00EF0238" w:rsidP="005B30DB" w14:paraId="10CC3C59" w14:textId="77777777">
      <w:pPr>
        <w:spacing w:after="0"/>
      </w:pPr>
    </w:p>
    <w:p w:rsidR="00EF0238" w:rsidP="005B30DB" w14:paraId="0633E1CD" w14:textId="77777777">
      <w:pPr>
        <w:spacing w:after="0"/>
      </w:pPr>
      <w:r w:rsidRPr="00F13304">
        <w:t xml:space="preserve">Harrell PT, Naqvi SMH, Plunk AD, Ji M, Martins SS. Patterns of youth tobacco </w:t>
      </w:r>
      <w:r w:rsidR="00691DE3">
        <w:t xml:space="preserve"> </w:t>
      </w:r>
      <w:r w:rsidRPr="00F13304">
        <w:t>and polytobacco usage: The shift to alternative tobacco products. Am J Drug</w:t>
      </w:r>
      <w:r w:rsidR="00691DE3">
        <w:t xml:space="preserve"> </w:t>
      </w:r>
      <w:r w:rsidRPr="00F13304">
        <w:t xml:space="preserve">Alcohol Abuse. 2017 Nov;43(6):694-702. </w:t>
      </w:r>
      <w:r w:rsidRPr="00F13304">
        <w:t>doi</w:t>
      </w:r>
      <w:r w:rsidRPr="00F13304">
        <w:t xml:space="preserve">: 10.1080/00952990.2016.1225072. </w:t>
      </w:r>
      <w:r w:rsidRPr="00F13304">
        <w:t>Epub</w:t>
      </w:r>
      <w:r w:rsidR="00691DE3">
        <w:t xml:space="preserve"> </w:t>
      </w:r>
      <w:r w:rsidRPr="00F13304">
        <w:t>2016 Sep 26. Erratum in: Am J Drug Alcohol Abuse. 2018;44(4):497. PubMed PMID:</w:t>
      </w:r>
      <w:r w:rsidR="00691DE3">
        <w:t xml:space="preserve"> </w:t>
      </w:r>
      <w:r w:rsidRPr="00F13304">
        <w:t>27668320; PubMed Central PMCID: PMC5440212.</w:t>
      </w:r>
    </w:p>
    <w:p w:rsidR="00EF0238" w:rsidP="005B30DB" w14:paraId="0F6A232F" w14:textId="77777777">
      <w:pPr>
        <w:spacing w:after="0"/>
      </w:pPr>
    </w:p>
    <w:p w:rsidR="00EF0238" w:rsidP="005B30DB" w14:paraId="75D46DE8" w14:textId="77777777">
      <w:pPr>
        <w:spacing w:after="0"/>
      </w:pPr>
      <w:r w:rsidRPr="00F13304">
        <w:t>Hammig</w:t>
      </w:r>
      <w:r w:rsidRPr="00F13304">
        <w:t xml:space="preserve"> B, Daniel-Dobbs P, Blunt-</w:t>
      </w:r>
      <w:r w:rsidRPr="00F13304">
        <w:t>Vinti</w:t>
      </w:r>
      <w:r w:rsidRPr="00F13304">
        <w:t xml:space="preserve"> H. Electronic cigarette initiation</w:t>
      </w:r>
      <w:r w:rsidR="00691DE3">
        <w:t xml:space="preserve"> </w:t>
      </w:r>
      <w:r w:rsidRPr="00F13304">
        <w:t>among minority youth in the United States. Am J Drug Alcohol Abuse. 2017</w:t>
      </w:r>
      <w:r w:rsidR="00691DE3">
        <w:t xml:space="preserve"> </w:t>
      </w:r>
      <w:r w:rsidRPr="00F13304">
        <w:t xml:space="preserve">May;43(3):306-310. </w:t>
      </w:r>
      <w:r w:rsidRPr="00F13304">
        <w:t>doi</w:t>
      </w:r>
      <w:r w:rsidRPr="00F13304">
        <w:t xml:space="preserve">: 10.1080/00952990.2016.1203926. </w:t>
      </w:r>
      <w:r w:rsidRPr="00F13304">
        <w:t>Epub</w:t>
      </w:r>
      <w:r w:rsidRPr="00F13304">
        <w:t xml:space="preserve"> 2016 Aug 5. PubMed</w:t>
      </w:r>
      <w:r w:rsidR="00691DE3">
        <w:t xml:space="preserve"> </w:t>
      </w:r>
      <w:r w:rsidRPr="00F13304">
        <w:t>PMID: 27494770.</w:t>
      </w:r>
    </w:p>
    <w:p w:rsidR="00EF0238" w:rsidP="005B30DB" w14:paraId="71894115" w14:textId="77777777">
      <w:pPr>
        <w:spacing w:after="0"/>
      </w:pPr>
    </w:p>
    <w:p w:rsidR="00EF0238" w:rsidP="005B30DB" w14:paraId="3992C0BC" w14:textId="77777777">
      <w:pPr>
        <w:spacing w:after="0"/>
      </w:pPr>
      <w:r w:rsidRPr="00F13304">
        <w:t>Zhao X, Cai X. The association between exposure to "Tips" and smoking-related</w:t>
      </w:r>
      <w:r w:rsidR="00691DE3">
        <w:t xml:space="preserve"> </w:t>
      </w:r>
      <w:r w:rsidRPr="00F13304">
        <w:t>outcomes among adolescents in the United States. Health Educ Res. 2016</w:t>
      </w:r>
      <w:r w:rsidR="00691DE3">
        <w:t xml:space="preserve"> </w:t>
      </w:r>
      <w:r w:rsidRPr="00F13304">
        <w:t xml:space="preserve">Oct;31(5):614-23. </w:t>
      </w:r>
      <w:r w:rsidRPr="00F13304">
        <w:t>doi</w:t>
      </w:r>
      <w:r w:rsidRPr="00F13304">
        <w:t xml:space="preserve">: 10.1093/her/cyw037. </w:t>
      </w:r>
      <w:r w:rsidRPr="00F13304">
        <w:t>Epub</w:t>
      </w:r>
      <w:r w:rsidRPr="00F13304">
        <w:t xml:space="preserve"> 2016 Jul 15. PubMed PMID:</w:t>
      </w:r>
      <w:r w:rsidR="00691DE3">
        <w:t xml:space="preserve"> </w:t>
      </w:r>
      <w:r w:rsidRPr="00F13304">
        <w:t>27422897.</w:t>
      </w:r>
    </w:p>
    <w:p w:rsidR="00EF0238" w:rsidP="005B30DB" w14:paraId="4DF8BABF" w14:textId="77777777">
      <w:pPr>
        <w:spacing w:after="0"/>
      </w:pPr>
    </w:p>
    <w:p w:rsidR="00EF0238" w:rsidP="005B30DB" w14:paraId="5A21120B" w14:textId="77777777">
      <w:pPr>
        <w:spacing w:after="0"/>
      </w:pPr>
      <w:r w:rsidRPr="00F13304">
        <w:t xml:space="preserve">Singh T, </w:t>
      </w:r>
      <w:r w:rsidRPr="00F13304">
        <w:t>Agaku</w:t>
      </w:r>
      <w:r w:rsidRPr="00F13304">
        <w:t xml:space="preserve"> IT, Arrazola RA, Marynak KL, Neff LJ, Rolle IT, King BA.</w:t>
      </w:r>
      <w:r w:rsidR="00691DE3">
        <w:t xml:space="preserve"> </w:t>
      </w:r>
      <w:r w:rsidRPr="00F13304">
        <w:t xml:space="preserve">Exposure to Advertisements and Electronic Cigarette Use Among US Middle and High </w:t>
      </w:r>
      <w:r w:rsidR="00691DE3">
        <w:t xml:space="preserve"> </w:t>
      </w:r>
      <w:r w:rsidRPr="00F13304">
        <w:t xml:space="preserve">School Students. Pediatrics. 2016 May;137(5). </w:t>
      </w:r>
      <w:r w:rsidRPr="00F13304">
        <w:t>pii</w:t>
      </w:r>
      <w:r w:rsidRPr="00F13304">
        <w:t xml:space="preserve">: e20154155.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>10.1542/peds.2015-4155. PubMed PMID: 27244815.</w:t>
      </w:r>
    </w:p>
    <w:p w:rsidR="00EF0238" w:rsidP="005B30DB" w14:paraId="41BE15F9" w14:textId="77777777">
      <w:pPr>
        <w:spacing w:after="0"/>
      </w:pPr>
    </w:p>
    <w:p w:rsidR="00EF0238" w:rsidP="005B30DB" w14:paraId="345DD377" w14:textId="77777777">
      <w:pPr>
        <w:spacing w:after="0"/>
      </w:pPr>
      <w:r w:rsidRPr="00F13304">
        <w:t xml:space="preserve">Margolis KA, Nguyen AB, </w:t>
      </w:r>
      <w:r w:rsidRPr="00F13304">
        <w:t>Slavit</w:t>
      </w:r>
      <w:r w:rsidRPr="00F13304">
        <w:t xml:space="preserve"> WI, King BA. E-cigarette curiosity among U.S. </w:t>
      </w:r>
      <w:r w:rsidR="00691DE3">
        <w:t xml:space="preserve"> </w:t>
      </w:r>
      <w:r w:rsidRPr="00F13304">
        <w:t>middle and high school students: Findings from the 2014 national youth tobacco</w:t>
      </w:r>
      <w:r w:rsidR="00691DE3">
        <w:t xml:space="preserve"> </w:t>
      </w:r>
      <w:r w:rsidRPr="00F13304">
        <w:t xml:space="preserve">survey. Prev Med. 2016 Aug;89:1-6. </w:t>
      </w:r>
      <w:r w:rsidRPr="00F13304">
        <w:t>doi</w:t>
      </w:r>
      <w:r w:rsidRPr="00F13304">
        <w:t xml:space="preserve">: 10.1016/j.ypmed.2016.05.001. </w:t>
      </w:r>
      <w:r w:rsidRPr="00F13304">
        <w:t>Epub</w:t>
      </w:r>
      <w:r w:rsidRPr="00F13304">
        <w:t xml:space="preserve"> 2016</w:t>
      </w:r>
      <w:r w:rsidR="00691DE3">
        <w:t xml:space="preserve"> </w:t>
      </w:r>
      <w:r w:rsidRPr="00F13304">
        <w:t>May 4. PubMed PMID: 27155440; PubMed Central PMCID: PMC4969114.</w:t>
      </w:r>
    </w:p>
    <w:p w:rsidR="00EF0238" w:rsidP="005B30DB" w14:paraId="0E864630" w14:textId="77777777">
      <w:pPr>
        <w:spacing w:after="0"/>
      </w:pPr>
    </w:p>
    <w:p w:rsidR="00C50E29" w:rsidP="005B30DB" w14:paraId="503F5DA1" w14:textId="77777777">
      <w:pPr>
        <w:spacing w:after="0"/>
      </w:pPr>
      <w:r w:rsidRPr="00F13304">
        <w:t>Mantey</w:t>
      </w:r>
      <w:r w:rsidRPr="00F13304">
        <w:t xml:space="preserve"> DS, Cooper MR, </w:t>
      </w:r>
      <w:r w:rsidRPr="00F13304">
        <w:t>Clendennen</w:t>
      </w:r>
      <w:r w:rsidRPr="00F13304">
        <w:t xml:space="preserve"> SL, Pasch KE, Perry CL. E-Cigarette</w:t>
      </w:r>
      <w:r w:rsidR="00691DE3">
        <w:t xml:space="preserve"> </w:t>
      </w:r>
      <w:r w:rsidRPr="00F13304">
        <w:t xml:space="preserve">Marketing Exposure Is Associated </w:t>
      </w:r>
      <w:r w:rsidRPr="00F13304">
        <w:t>With</w:t>
      </w:r>
      <w:r w:rsidRPr="00F13304">
        <w:t xml:space="preserve"> E-Cigarette Use Among US Youth. J </w:t>
      </w:r>
      <w:r w:rsidRPr="00F13304">
        <w:t>Adolesc</w:t>
      </w:r>
      <w:r w:rsidR="00691DE3">
        <w:t xml:space="preserve"> </w:t>
      </w:r>
      <w:r w:rsidRPr="00F13304">
        <w:t xml:space="preserve">Health. 2016 Jun;58(6):686-90. </w:t>
      </w:r>
      <w:r w:rsidRPr="00F13304">
        <w:t>doi</w:t>
      </w:r>
      <w:r w:rsidRPr="00F13304">
        <w:t xml:space="preserve">: 10.1016/j.jadohealth.2016.03.003. </w:t>
      </w:r>
      <w:r w:rsidRPr="00F13304">
        <w:t>Epub</w:t>
      </w:r>
      <w:r w:rsidRPr="00F13304">
        <w:t xml:space="preserve"> 2016</w:t>
      </w:r>
      <w:r w:rsidR="00691DE3">
        <w:t xml:space="preserve"> </w:t>
      </w:r>
      <w:r w:rsidRPr="00F13304">
        <w:t>Apr 12. PubMed PMID: 27080732; PubMed Central PMCID: PMC4900536.</w:t>
      </w:r>
    </w:p>
    <w:p w:rsidR="00C50E29" w:rsidP="005B30DB" w14:paraId="29F7BA30" w14:textId="77777777">
      <w:pPr>
        <w:spacing w:after="0"/>
      </w:pPr>
    </w:p>
    <w:p w:rsidR="00EF0238" w:rsidP="005B30DB" w14:paraId="1FAE8EF8" w14:textId="77777777">
      <w:pPr>
        <w:spacing w:after="0"/>
      </w:pPr>
      <w:r w:rsidRPr="00F13304">
        <w:t>Caraballo RS, Sharapova SR, Asman KJ. Does a Race-Gender-Age Crossover Effect</w:t>
      </w:r>
      <w:r w:rsidR="00691DE3">
        <w:t xml:space="preserve"> </w:t>
      </w:r>
      <w:r w:rsidRPr="00F13304">
        <w:t>Exist in Current Cigarette Smoking Between Non-Hispanic Blacks and Non-Hispanic</w:t>
      </w:r>
      <w:r w:rsidR="00691DE3">
        <w:t xml:space="preserve"> </w:t>
      </w:r>
      <w:r w:rsidRPr="00F13304">
        <w:t>Whites? United States, 2001-2013. Nicotine Tob Res. 2016 Apr;18 Suppl 1:S41-8.</w:t>
      </w:r>
      <w:r w:rsidR="00691DE3">
        <w:t xml:space="preserve"> </w:t>
      </w:r>
      <w:r w:rsidRPr="00F13304">
        <w:t>doi</w:t>
      </w:r>
      <w:r w:rsidRPr="00F13304">
        <w:t>: 10.1093/</w:t>
      </w:r>
      <w:r w:rsidRPr="00F13304">
        <w:t>ntr</w:t>
      </w:r>
      <w:r w:rsidRPr="00F13304">
        <w:t>/ntv150. PubMed PMID: 26980863; PubMed Central PMCID: PMC4809370.</w:t>
      </w:r>
    </w:p>
    <w:p w:rsidR="00EF0238" w:rsidP="005B30DB" w14:paraId="06AF772B" w14:textId="77777777">
      <w:pPr>
        <w:spacing w:after="0"/>
      </w:pPr>
    </w:p>
    <w:p w:rsidR="00EF0238" w:rsidP="005B30DB" w14:paraId="147B7382" w14:textId="77777777">
      <w:pPr>
        <w:spacing w:after="0"/>
      </w:pPr>
      <w:r w:rsidRPr="00F13304">
        <w:t>Ali M, Gray TR, Martinez DJ, Curry LE, Horn KA. Risk Profiles of Youth</w:t>
      </w:r>
      <w:r w:rsidR="00691DE3">
        <w:t xml:space="preserve"> </w:t>
      </w:r>
      <w:r w:rsidRPr="00F13304">
        <w:t>Single, Dual, and Poly Tobacco Users. Nicotine Tob Res. 2016 Jul;18(7):1614-21.</w:t>
      </w:r>
      <w:r w:rsidR="00691DE3">
        <w:t xml:space="preserve"> </w:t>
      </w:r>
      <w:r w:rsidRPr="00F13304">
        <w:t>doi</w:t>
      </w:r>
      <w:r w:rsidRPr="00F13304">
        <w:t>: 10.1093/</w:t>
      </w:r>
      <w:r w:rsidRPr="00F13304">
        <w:t>ntr</w:t>
      </w:r>
      <w:r w:rsidRPr="00F13304">
        <w:t xml:space="preserve">/ntw028. </w:t>
      </w:r>
      <w:r w:rsidRPr="00F13304">
        <w:t>Epub</w:t>
      </w:r>
      <w:r w:rsidRPr="00F13304">
        <w:t xml:space="preserve"> 2016 Feb 19. PubMed PMID: 26896162.</w:t>
      </w:r>
    </w:p>
    <w:p w:rsidR="00EF0238" w:rsidP="005B30DB" w14:paraId="5F0AEF42" w14:textId="77777777">
      <w:pPr>
        <w:spacing w:after="0"/>
      </w:pPr>
    </w:p>
    <w:p w:rsidR="00EF0238" w:rsidP="005B30DB" w14:paraId="4189972F" w14:textId="77777777">
      <w:pPr>
        <w:spacing w:after="0"/>
      </w:pPr>
      <w:r w:rsidRPr="00F13304">
        <w:t xml:space="preserve">Cardenas VM, Evans VL, Balamurugan A, </w:t>
      </w:r>
      <w:r w:rsidRPr="00F13304">
        <w:t>Faramawi</w:t>
      </w:r>
      <w:r w:rsidRPr="00F13304">
        <w:t xml:space="preserve"> MF, </w:t>
      </w:r>
      <w:r w:rsidRPr="00F13304">
        <w:t>Delongchamp</w:t>
      </w:r>
      <w:r w:rsidRPr="00F13304">
        <w:t xml:space="preserve"> RR, Wheeler</w:t>
      </w:r>
      <w:r w:rsidR="00691DE3">
        <w:t xml:space="preserve"> </w:t>
      </w:r>
      <w:r w:rsidRPr="00F13304">
        <w:t xml:space="preserve">JG. Use of electronic nicotine delivery systems and recent initiation of smoking </w:t>
      </w:r>
      <w:r w:rsidR="00691DE3">
        <w:t xml:space="preserve"> </w:t>
      </w:r>
      <w:r w:rsidRPr="00F13304">
        <w:t xml:space="preserve">among US youth. Int J Public Health. 2016 Mar;61(2):237-41.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 xml:space="preserve">10.1007/s00038-015-0783-7. </w:t>
      </w:r>
      <w:r w:rsidRPr="00F13304">
        <w:t>Epub</w:t>
      </w:r>
      <w:r w:rsidRPr="00F13304">
        <w:t xml:space="preserve"> 2016 Feb 1. PubMed PMID: 26833307.</w:t>
      </w:r>
    </w:p>
    <w:p w:rsidR="00EF0238" w:rsidP="005B30DB" w14:paraId="5679C89B" w14:textId="77777777">
      <w:pPr>
        <w:spacing w:after="0"/>
      </w:pPr>
    </w:p>
    <w:p w:rsidR="00EF0238" w:rsidP="005B30DB" w14:paraId="1911B6AE" w14:textId="77777777">
      <w:pPr>
        <w:spacing w:after="0"/>
      </w:pPr>
      <w:r w:rsidRPr="00F13304">
        <w:t>Park JY, Seo DC, Lin HC. E-Cigarette Use and Intention to Initiate or Quit</w:t>
      </w:r>
      <w:r w:rsidR="00691DE3">
        <w:t xml:space="preserve"> </w:t>
      </w:r>
      <w:r w:rsidRPr="00F13304">
        <w:t xml:space="preserve">Smoking Among US Youths. Am J Public Health. 2016 Apr;106(4):672-8.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 xml:space="preserve">10.2105/AJPH.2015.302994. </w:t>
      </w:r>
      <w:r w:rsidRPr="00F13304">
        <w:t>Epub</w:t>
      </w:r>
      <w:r w:rsidRPr="00F13304">
        <w:t xml:space="preserve"> 2016 Jan 21. PubMed PMID: 26794178; PubMed Central</w:t>
      </w:r>
      <w:r w:rsidR="00691DE3">
        <w:t xml:space="preserve"> </w:t>
      </w:r>
      <w:r w:rsidRPr="00F13304">
        <w:t>PMCID: PMC4986055.</w:t>
      </w:r>
    </w:p>
    <w:p w:rsidR="00EF0238" w:rsidP="005B30DB" w14:paraId="5799F8EB" w14:textId="77777777">
      <w:pPr>
        <w:spacing w:after="0"/>
      </w:pPr>
    </w:p>
    <w:p w:rsidR="00EF0238" w:rsidP="005B30DB" w14:paraId="48EF22B1" w14:textId="77777777">
      <w:pPr>
        <w:spacing w:after="0"/>
      </w:pPr>
      <w:r w:rsidRPr="00F13304">
        <w:t>Zhang X, Pu J. E-cigarette use among US adolescents: secondhand smoke at home</w:t>
      </w:r>
      <w:r w:rsidR="00691DE3">
        <w:t xml:space="preserve"> </w:t>
      </w:r>
      <w:r w:rsidRPr="00F13304">
        <w:t xml:space="preserve">matters. Int J Public Health. 2016 Mar;61(2):209-13.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 xml:space="preserve">10.1007/s00038-015-0784-6. </w:t>
      </w:r>
      <w:r w:rsidRPr="00F13304">
        <w:t>Epub</w:t>
      </w:r>
      <w:r w:rsidRPr="00F13304">
        <w:t xml:space="preserve"> 2016 Jan 18. PubMed PMID: 26781545.</w:t>
      </w:r>
    </w:p>
    <w:p w:rsidR="00EF0238" w:rsidP="005B30DB" w14:paraId="1912B98B" w14:textId="77777777">
      <w:pPr>
        <w:spacing w:after="0"/>
      </w:pPr>
    </w:p>
    <w:p w:rsidR="00EF0238" w:rsidP="005B30DB" w14:paraId="7E64C9C8" w14:textId="77777777">
      <w:pPr>
        <w:spacing w:after="0"/>
      </w:pPr>
      <w:r w:rsidRPr="00F13304">
        <w:t>Agaku</w:t>
      </w:r>
      <w:r w:rsidRPr="00F13304">
        <w:t xml:space="preserve"> IT, Singh T, Rolle I, Olalekan AY, King BA. Prevalence and Determinants</w:t>
      </w:r>
      <w:r w:rsidR="00691DE3">
        <w:t xml:space="preserve"> </w:t>
      </w:r>
      <w:r w:rsidRPr="00F13304">
        <w:t>of Secondhand Smoke Exposure Among Middle and High School Students. Pediatrics.</w:t>
      </w:r>
      <w:r w:rsidR="00691DE3">
        <w:t xml:space="preserve"> </w:t>
      </w:r>
      <w:r w:rsidRPr="00F13304">
        <w:t xml:space="preserve">2016 Feb;137(2):e20151985. </w:t>
      </w:r>
      <w:r w:rsidRPr="00F13304">
        <w:t>doi</w:t>
      </w:r>
      <w:r w:rsidRPr="00F13304">
        <w:t xml:space="preserve">: 10.1542/peds.2015-1985. </w:t>
      </w:r>
      <w:r w:rsidRPr="00F13304">
        <w:t>Epub</w:t>
      </w:r>
      <w:r w:rsidRPr="00F13304">
        <w:t xml:space="preserve"> 2016 Jan 11. PubMed </w:t>
      </w:r>
      <w:r w:rsidR="00691DE3">
        <w:t xml:space="preserve"> </w:t>
      </w:r>
      <w:r w:rsidRPr="00F13304">
        <w:t>PMID: 26755696.</w:t>
      </w:r>
    </w:p>
    <w:p w:rsidR="00EF0238" w:rsidP="005B30DB" w14:paraId="7B9DF803" w14:textId="77777777">
      <w:pPr>
        <w:spacing w:after="0"/>
      </w:pPr>
    </w:p>
    <w:p w:rsidR="00EF0238" w:rsidP="005B30DB" w14:paraId="76407CC1" w14:textId="77777777">
      <w:pPr>
        <w:spacing w:after="0"/>
      </w:pPr>
      <w:r w:rsidRPr="00F13304">
        <w:t xml:space="preserve">Zhao X, Cai X. Exposure to the Tips </w:t>
      </w:r>
      <w:r w:rsidRPr="00F13304">
        <w:t>From</w:t>
      </w:r>
      <w:r w:rsidRPr="00F13304">
        <w:t xml:space="preserve"> Former Smokers Campaign Among</w:t>
      </w:r>
      <w:r w:rsidR="00691DE3">
        <w:t xml:space="preserve"> </w:t>
      </w:r>
      <w:r w:rsidRPr="00F13304">
        <w:t xml:space="preserve">Adolescents in the United States. Nicotine Tob Res. 2016 May;18(5):971-5.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>10.1093/</w:t>
      </w:r>
      <w:r w:rsidRPr="00F13304">
        <w:t>ntr</w:t>
      </w:r>
      <w:r w:rsidRPr="00F13304">
        <w:t xml:space="preserve">/ntv265. </w:t>
      </w:r>
      <w:r w:rsidRPr="00F13304">
        <w:t>Epub</w:t>
      </w:r>
      <w:r w:rsidRPr="00F13304">
        <w:t xml:space="preserve"> 2015 Dec 8. PubMed PMID: 26647103.</w:t>
      </w:r>
    </w:p>
    <w:p w:rsidR="00EF0238" w:rsidP="005B30DB" w14:paraId="22FEE716" w14:textId="77777777">
      <w:pPr>
        <w:spacing w:after="0"/>
      </w:pPr>
    </w:p>
    <w:p w:rsidR="00EF0238" w:rsidP="005B30DB" w14:paraId="27F3EAEB" w14:textId="77777777">
      <w:pPr>
        <w:spacing w:after="0"/>
      </w:pPr>
      <w:r w:rsidRPr="00F13304">
        <w:t xml:space="preserve">Fulmer EB, </w:t>
      </w:r>
      <w:r w:rsidRPr="00F13304">
        <w:t>Neilands</w:t>
      </w:r>
      <w:r w:rsidRPr="00F13304">
        <w:t xml:space="preserve"> TB, Dube SR, Kuiper NM, Arrazola RA, Glantz SA.</w:t>
      </w:r>
      <w:r w:rsidR="00691DE3">
        <w:t xml:space="preserve"> </w:t>
      </w:r>
      <w:r w:rsidRPr="00F13304">
        <w:t>Protobacco Media Exposure and Youth Susceptibility to Smoking Cigarettes,</w:t>
      </w:r>
      <w:r w:rsidR="00691DE3">
        <w:t xml:space="preserve"> </w:t>
      </w:r>
      <w:r w:rsidRPr="00F13304">
        <w:t xml:space="preserve">Cigarette Experimentation, and Current Tobacco Use among US Youth. </w:t>
      </w:r>
      <w:r w:rsidRPr="00F13304">
        <w:t>PLoS</w:t>
      </w:r>
      <w:r w:rsidRPr="00F13304">
        <w:t xml:space="preserve"> One. 2015</w:t>
      </w:r>
      <w:r w:rsidR="00691DE3">
        <w:t xml:space="preserve"> </w:t>
      </w:r>
      <w:r w:rsidRPr="00F13304">
        <w:t xml:space="preserve">Aug 26;10(8):e0134734. </w:t>
      </w:r>
      <w:r w:rsidRPr="00F13304">
        <w:t>doi</w:t>
      </w:r>
      <w:r w:rsidRPr="00F13304">
        <w:t xml:space="preserve">: 10.1371/journal.pone.0134734. </w:t>
      </w:r>
      <w:r w:rsidRPr="00F13304">
        <w:t>eCollection</w:t>
      </w:r>
      <w:r w:rsidRPr="00F13304">
        <w:t xml:space="preserve"> 2015.</w:t>
      </w:r>
      <w:r w:rsidR="00691DE3">
        <w:t xml:space="preserve"> </w:t>
      </w:r>
      <w:r w:rsidRPr="00F13304">
        <w:t>PubMed PMID: 26308217; PubMed Central PMCID: PMC4550466.</w:t>
      </w:r>
    </w:p>
    <w:p w:rsidR="00EF0238" w:rsidP="005B30DB" w14:paraId="53880E7D" w14:textId="77777777">
      <w:pPr>
        <w:spacing w:after="0"/>
      </w:pPr>
    </w:p>
    <w:p w:rsidR="00EF0238" w:rsidP="005B30DB" w14:paraId="25A0B870" w14:textId="77777777">
      <w:pPr>
        <w:spacing w:after="0"/>
      </w:pPr>
      <w:r w:rsidRPr="00F13304">
        <w:t xml:space="preserve">McIntire RK, Nelson AA, Macy JT, Seo DC, Kolbe LJ. Secondhand smoke exposure </w:t>
      </w:r>
      <w:r w:rsidR="00691DE3">
        <w:t xml:space="preserve"> </w:t>
      </w:r>
      <w:r w:rsidRPr="00F13304">
        <w:t>and other correlates of susceptibility to smoking: a propensity score matching</w:t>
      </w:r>
      <w:r w:rsidR="00691DE3">
        <w:t xml:space="preserve"> </w:t>
      </w:r>
      <w:r w:rsidRPr="00F13304">
        <w:t xml:space="preserve">approach. Addict </w:t>
      </w:r>
      <w:r w:rsidRPr="00F13304">
        <w:t>Behav</w:t>
      </w:r>
      <w:r w:rsidRPr="00F13304">
        <w:t xml:space="preserve">. 2015 Sep;48:36-43. </w:t>
      </w:r>
      <w:r w:rsidRPr="00F13304">
        <w:t>doi</w:t>
      </w:r>
      <w:r w:rsidRPr="00F13304">
        <w:t>: 10.1016/j.addbeh.2015.04.009.</w:t>
      </w:r>
      <w:r w:rsidR="00691DE3">
        <w:t xml:space="preserve"> </w:t>
      </w:r>
      <w:r w:rsidRPr="00F13304">
        <w:t>Epub</w:t>
      </w:r>
      <w:r w:rsidRPr="00F13304">
        <w:t xml:space="preserve"> 2015 Apr 25. PubMed PMID: 25967679.</w:t>
      </w:r>
    </w:p>
    <w:p w:rsidR="00EF0238" w:rsidP="005B30DB" w14:paraId="21D0712A" w14:textId="77777777">
      <w:pPr>
        <w:spacing w:after="0"/>
      </w:pPr>
    </w:p>
    <w:p w:rsidR="00EF0238" w:rsidP="005B30DB" w14:paraId="54920EE1" w14:textId="77777777">
      <w:pPr>
        <w:spacing w:after="0"/>
      </w:pPr>
      <w:r w:rsidRPr="00F13304">
        <w:t>Choi K. The associations between exposure to tobacco coupons and predictors</w:t>
      </w:r>
      <w:r w:rsidR="00691DE3">
        <w:t xml:space="preserve"> </w:t>
      </w:r>
      <w:r w:rsidRPr="00F13304">
        <w:t xml:space="preserve">of smoking </w:t>
      </w:r>
      <w:r w:rsidRPr="00F13304">
        <w:t>behaviours</w:t>
      </w:r>
      <w:r w:rsidRPr="00F13304">
        <w:t xml:space="preserve"> among US youth. Tob Control. 2016 Mar;25(2):232-5.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 xml:space="preserve">10.1136/tobaccocontrol-2014-052147. </w:t>
      </w:r>
      <w:r w:rsidRPr="00F13304">
        <w:t>Epub</w:t>
      </w:r>
      <w:r w:rsidRPr="00F13304">
        <w:t xml:space="preserve"> 2015 Apr 16. PubMed PMID: 25882686;</w:t>
      </w:r>
      <w:r w:rsidR="00691DE3">
        <w:t xml:space="preserve"> </w:t>
      </w:r>
      <w:r w:rsidRPr="00F13304">
        <w:t>PubMed Central PMCID: PMC4608847.</w:t>
      </w:r>
    </w:p>
    <w:p w:rsidR="00EF0238" w:rsidP="005B30DB" w14:paraId="0251B78B" w14:textId="77777777">
      <w:pPr>
        <w:spacing w:after="0"/>
      </w:pPr>
    </w:p>
    <w:p w:rsidR="00EF0238" w:rsidP="005B30DB" w14:paraId="13FAEEE5" w14:textId="77777777">
      <w:pPr>
        <w:spacing w:after="0"/>
      </w:pPr>
      <w:r w:rsidRPr="00F13304">
        <w:t>Lee YO, Hebert CJ, Nonnemaker JM, Kim AE. Youth tobacco product use in the</w:t>
      </w:r>
      <w:r w:rsidR="00691DE3">
        <w:t xml:space="preserve"> </w:t>
      </w:r>
      <w:r w:rsidRPr="00F13304">
        <w:t xml:space="preserve">United States. Pediatrics. 2015 Mar;135(3):409-15. </w:t>
      </w:r>
      <w:r w:rsidRPr="00F13304">
        <w:t>doi</w:t>
      </w:r>
      <w:r w:rsidRPr="00F13304">
        <w:t>: 10.1542/peds.2014-3202.</w:t>
      </w:r>
      <w:r w:rsidR="00691DE3">
        <w:t xml:space="preserve"> </w:t>
      </w:r>
      <w:r w:rsidRPr="00F13304">
        <w:t>Epub</w:t>
      </w:r>
      <w:r w:rsidRPr="00F13304">
        <w:t xml:space="preserve"> 2015 Feb 2. PubMed PMID: 25647680.</w:t>
      </w:r>
    </w:p>
    <w:p w:rsidR="00EF0238" w:rsidP="005B30DB" w14:paraId="1CAB7ECB" w14:textId="77777777">
      <w:pPr>
        <w:spacing w:after="0"/>
      </w:pPr>
    </w:p>
    <w:p w:rsidR="00EF0238" w:rsidP="005B30DB" w14:paraId="7A2BF3AE" w14:textId="77777777">
      <w:pPr>
        <w:spacing w:after="0"/>
      </w:pPr>
      <w:r w:rsidRPr="00F13304">
        <w:t>Amrock</w:t>
      </w:r>
      <w:r w:rsidRPr="00F13304">
        <w:t xml:space="preserve"> SM, Weitzman M. Adolescents' perceptions of light and intermittent</w:t>
      </w:r>
      <w:r w:rsidR="00691DE3">
        <w:t xml:space="preserve"> </w:t>
      </w:r>
      <w:r w:rsidRPr="00F13304">
        <w:t xml:space="preserve">smoking in the United States. Pediatrics. 2015 Feb;135(2):246-54.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 xml:space="preserve">10.1542/peds.2014-2502. </w:t>
      </w:r>
      <w:r w:rsidRPr="00F13304">
        <w:t>Epub</w:t>
      </w:r>
      <w:r w:rsidRPr="00F13304">
        <w:t xml:space="preserve"> 2015 Jan 12. PubMed PMID: 25583910; PubMed Central</w:t>
      </w:r>
      <w:r w:rsidR="00691DE3">
        <w:t xml:space="preserve"> </w:t>
      </w:r>
      <w:r w:rsidRPr="00F13304">
        <w:t>PMCID: PMC4306801.</w:t>
      </w:r>
    </w:p>
    <w:p w:rsidR="00EF0238" w:rsidP="005B30DB" w14:paraId="0330546C" w14:textId="77777777">
      <w:pPr>
        <w:spacing w:after="0"/>
      </w:pPr>
    </w:p>
    <w:p w:rsidR="00EF0238" w:rsidP="005B30DB" w14:paraId="70237099" w14:textId="77777777">
      <w:pPr>
        <w:spacing w:after="0"/>
      </w:pPr>
      <w:r w:rsidRPr="00F13304">
        <w:t xml:space="preserve">Clawson AH, Nicholson JS, McDermott MJ, Klosky JL, </w:t>
      </w:r>
      <w:r w:rsidRPr="00F13304">
        <w:t>Tyc</w:t>
      </w:r>
      <w:r w:rsidRPr="00F13304">
        <w:t xml:space="preserve"> VL. Tobacco use and</w:t>
      </w:r>
      <w:r w:rsidR="00691DE3">
        <w:t xml:space="preserve"> </w:t>
      </w:r>
      <w:r w:rsidRPr="00F13304">
        <w:t xml:space="preserve">exposure among youth undergoing cancer treatment. J </w:t>
      </w:r>
      <w:r w:rsidRPr="00F13304">
        <w:t>Pediatr</w:t>
      </w:r>
      <w:r w:rsidRPr="00F13304">
        <w:t xml:space="preserve"> Health Care. 2015</w:t>
      </w:r>
      <w:r w:rsidR="00691DE3">
        <w:t xml:space="preserve"> </w:t>
      </w:r>
      <w:r w:rsidRPr="00F13304">
        <w:t xml:space="preserve">Jan-Feb;29(1):80-7. </w:t>
      </w:r>
      <w:r w:rsidRPr="00F13304">
        <w:t>doi</w:t>
      </w:r>
      <w:r w:rsidRPr="00F13304">
        <w:t xml:space="preserve">: 10.1016/j.pedhc.2014.07.004. </w:t>
      </w:r>
      <w:r w:rsidRPr="00F13304">
        <w:t>Epub</w:t>
      </w:r>
      <w:r w:rsidRPr="00F13304">
        <w:t xml:space="preserve"> 2014 Sep 6. PubMed</w:t>
      </w:r>
      <w:r w:rsidR="00691DE3">
        <w:t xml:space="preserve"> </w:t>
      </w:r>
      <w:r w:rsidRPr="00F13304">
        <w:t>PMID: 25204779; PubMed Central PMCID: PMC4268156.</w:t>
      </w:r>
    </w:p>
    <w:p w:rsidR="00EF0238" w:rsidP="005B30DB" w14:paraId="1AA394B9" w14:textId="77777777">
      <w:pPr>
        <w:spacing w:after="0"/>
      </w:pPr>
    </w:p>
    <w:p w:rsidR="00F13304" w:rsidRPr="00F13304" w:rsidP="005B30DB" w14:paraId="108D406C" w14:textId="77777777">
      <w:pPr>
        <w:spacing w:after="0"/>
      </w:pPr>
      <w:r w:rsidRPr="00F13304">
        <w:t xml:space="preserve">Bunnell RE, </w:t>
      </w:r>
      <w:r w:rsidRPr="00F13304">
        <w:t>Agaku</w:t>
      </w:r>
      <w:r w:rsidRPr="00F13304">
        <w:t xml:space="preserve"> IT, Arrazola RA, </w:t>
      </w:r>
      <w:r w:rsidRPr="00F13304">
        <w:t>Apelberg</w:t>
      </w:r>
      <w:r w:rsidRPr="00F13304">
        <w:t xml:space="preserve"> BJ, Caraballo RS, Corey CG,</w:t>
      </w:r>
      <w:r w:rsidR="00691DE3">
        <w:t xml:space="preserve"> </w:t>
      </w:r>
      <w:r w:rsidRPr="00F13304">
        <w:t xml:space="preserve">Coleman BN, Dube SR, King BA. Intentions to smoke cigarettes among never-smoking </w:t>
      </w:r>
      <w:r w:rsidR="00691DE3">
        <w:t xml:space="preserve"> </w:t>
      </w:r>
      <w:r w:rsidRPr="00F13304">
        <w:t>US middle and high school electronic cigarette users: National Youth Tobacco</w:t>
      </w:r>
      <w:r w:rsidR="00691DE3">
        <w:t xml:space="preserve"> </w:t>
      </w:r>
      <w:r w:rsidRPr="00F13304">
        <w:t xml:space="preserve">Survey, 2011-2013. Nicotine Tob Res. 2015 Feb;17(2):228-35.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>10.1093/</w:t>
      </w:r>
      <w:r w:rsidRPr="00F13304">
        <w:t>ntr</w:t>
      </w:r>
      <w:r w:rsidRPr="00F13304">
        <w:t xml:space="preserve">/ntu166. </w:t>
      </w:r>
      <w:r w:rsidRPr="00F13304">
        <w:t>Epub</w:t>
      </w:r>
      <w:r w:rsidRPr="00F13304">
        <w:t xml:space="preserve"> 2014 Aug 20. PubMed PMID: 25143298; PubMed Central</w:t>
      </w:r>
    </w:p>
    <w:p w:rsidR="00EF0238" w:rsidP="005B30DB" w14:paraId="15ED2017" w14:textId="77777777">
      <w:pPr>
        <w:spacing w:after="0"/>
      </w:pPr>
      <w:r w:rsidRPr="00F13304">
        <w:t>PMCID: PMC4515756.</w:t>
      </w:r>
    </w:p>
    <w:p w:rsidR="00EF0238" w:rsidP="005B30DB" w14:paraId="44F4D651" w14:textId="77777777">
      <w:pPr>
        <w:spacing w:after="0"/>
      </w:pPr>
    </w:p>
    <w:p w:rsidR="00EF0238" w:rsidP="005B30DB" w14:paraId="7FCEB198" w14:textId="77777777">
      <w:pPr>
        <w:spacing w:after="0"/>
      </w:pPr>
      <w:r w:rsidRPr="00F13304">
        <w:t xml:space="preserve">Schauer GL, </w:t>
      </w:r>
      <w:r w:rsidRPr="00F13304">
        <w:t>Agaku</w:t>
      </w:r>
      <w:r w:rsidRPr="00F13304">
        <w:t xml:space="preserve"> IT, King BA, Malarcher AM. Health care provider advice for </w:t>
      </w:r>
      <w:r w:rsidR="00691DE3">
        <w:t xml:space="preserve"> </w:t>
      </w:r>
      <w:r w:rsidRPr="00F13304">
        <w:t>adolescent tobacco use: results from the 2011 National Youth Tobacco Survey.</w:t>
      </w:r>
      <w:r w:rsidR="00691DE3">
        <w:t xml:space="preserve"> </w:t>
      </w:r>
      <w:r w:rsidRPr="00F13304">
        <w:t xml:space="preserve">Pediatrics. 2014 Sep;134(3):446-55. </w:t>
      </w:r>
      <w:r w:rsidRPr="00F13304">
        <w:t>doi</w:t>
      </w:r>
      <w:r w:rsidRPr="00F13304">
        <w:t>: 10.1542/peds.2014-0458. PubMed PMID:</w:t>
      </w:r>
      <w:r w:rsidR="00691DE3">
        <w:t xml:space="preserve"> </w:t>
      </w:r>
      <w:r w:rsidRPr="00F13304">
        <w:t>25136037.</w:t>
      </w:r>
      <w:r w:rsidR="00691DE3">
        <w:t xml:space="preserve"> </w:t>
      </w:r>
    </w:p>
    <w:p w:rsidR="00691DE3" w:rsidP="005B30DB" w14:paraId="3780220F" w14:textId="77777777">
      <w:pPr>
        <w:spacing w:after="0"/>
      </w:pPr>
    </w:p>
    <w:p w:rsidR="00EF0238" w:rsidP="005B30DB" w14:paraId="49A76D72" w14:textId="77777777">
      <w:pPr>
        <w:spacing w:after="0"/>
      </w:pPr>
      <w:r w:rsidRPr="00F13304">
        <w:t>Amrock</w:t>
      </w:r>
      <w:r w:rsidRPr="00F13304">
        <w:t xml:space="preserve"> SM, Zakhar J, Zhou S, Weitzman M. Perception of e-cigarette harm and</w:t>
      </w:r>
      <w:r w:rsidR="00691DE3">
        <w:t xml:space="preserve"> </w:t>
      </w:r>
      <w:r w:rsidRPr="00F13304">
        <w:t>its correlation with use among U.S. adolescents. Nicotine Tob Res. 2015</w:t>
      </w:r>
      <w:r w:rsidR="00691DE3">
        <w:t xml:space="preserve"> </w:t>
      </w:r>
      <w:r w:rsidRPr="00F13304">
        <w:t xml:space="preserve">Mar;17(3):330-6. </w:t>
      </w:r>
      <w:r w:rsidRPr="00F13304">
        <w:t>doi</w:t>
      </w:r>
      <w:r w:rsidRPr="00F13304">
        <w:t>: 10.1093/</w:t>
      </w:r>
      <w:r w:rsidRPr="00F13304">
        <w:t>ntr</w:t>
      </w:r>
      <w:r w:rsidRPr="00F13304">
        <w:t xml:space="preserve">/ntu156. </w:t>
      </w:r>
      <w:r w:rsidRPr="00F13304">
        <w:t>Epub</w:t>
      </w:r>
      <w:r w:rsidRPr="00F13304">
        <w:t xml:space="preserve"> 2014 Aug 14. PubMed PMID:</w:t>
      </w:r>
      <w:r w:rsidR="00691DE3">
        <w:t xml:space="preserve"> </w:t>
      </w:r>
      <w:r w:rsidRPr="00F13304">
        <w:t>25125321; PubMed Central PMCID: PMC5479512.</w:t>
      </w:r>
    </w:p>
    <w:p w:rsidR="00EF0238" w:rsidP="005B30DB" w14:paraId="371E79A5" w14:textId="77777777">
      <w:pPr>
        <w:spacing w:after="0"/>
      </w:pPr>
    </w:p>
    <w:p w:rsidR="00EF0238" w:rsidP="005B30DB" w14:paraId="272D7081" w14:textId="77777777">
      <w:pPr>
        <w:spacing w:after="0"/>
      </w:pPr>
      <w:r w:rsidRPr="00F13304">
        <w:t xml:space="preserve">Portnoy DB, Wu CC, </w:t>
      </w:r>
      <w:r w:rsidRPr="00F13304">
        <w:t>Tworek</w:t>
      </w:r>
      <w:r w:rsidRPr="00F13304">
        <w:t xml:space="preserve"> C, Chen J, Borek N. Youth curiosity about</w:t>
      </w:r>
      <w:r w:rsidR="00691DE3">
        <w:t xml:space="preserve"> </w:t>
      </w:r>
      <w:r w:rsidRPr="00F13304">
        <w:t>cigarettes, smokeless tobacco, and cigars: prevalence and associations with</w:t>
      </w:r>
      <w:r w:rsidR="00691DE3">
        <w:t xml:space="preserve"> </w:t>
      </w:r>
      <w:r w:rsidRPr="00F13304">
        <w:t xml:space="preserve">advertising. Am J Prev Med. 2014 Aug;47(2 Suppl 1):S76-86.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>10.1016/j.amepre.2014.04.012. PubMed PMID: 25044199.</w:t>
      </w:r>
    </w:p>
    <w:p w:rsidR="00EF0238" w:rsidP="005B30DB" w14:paraId="1541DC3C" w14:textId="77777777">
      <w:pPr>
        <w:spacing w:after="0"/>
      </w:pPr>
    </w:p>
    <w:p w:rsidR="00EF0238" w:rsidP="005B30DB" w14:paraId="1AAA9555" w14:textId="77777777">
      <w:pPr>
        <w:spacing w:after="0"/>
      </w:pPr>
      <w:r w:rsidRPr="005A739F">
        <w:rPr>
          <w:lang w:val="es-MX"/>
        </w:rPr>
        <w:t xml:space="preserve">Johnson SE, Wu CC, Coleman BN, </w:t>
      </w:r>
      <w:r w:rsidRPr="005A739F">
        <w:rPr>
          <w:lang w:val="es-MX"/>
        </w:rPr>
        <w:t>Choiniere</w:t>
      </w:r>
      <w:r w:rsidRPr="005A739F">
        <w:rPr>
          <w:lang w:val="es-MX"/>
        </w:rPr>
        <w:t xml:space="preserve"> CJ. </w:t>
      </w:r>
      <w:r w:rsidRPr="00F13304">
        <w:t>Self-reported exposure to</w:t>
      </w:r>
      <w:r w:rsidR="00691DE3">
        <w:t xml:space="preserve"> </w:t>
      </w:r>
      <w:r w:rsidRPr="00F13304">
        <w:t>tobacco warning labels among U.S. middle and high school students. Am J Prev Med.</w:t>
      </w:r>
      <w:r w:rsidR="00691DE3">
        <w:t xml:space="preserve"> </w:t>
      </w:r>
      <w:r w:rsidRPr="00F13304">
        <w:t xml:space="preserve">2014 Aug;47(2 Suppl 1):S69-75. </w:t>
      </w:r>
      <w:r w:rsidRPr="00F13304">
        <w:t>doi</w:t>
      </w:r>
      <w:r w:rsidRPr="00F13304">
        <w:t>: 10.1016/j.amepre.2014.05.005. PubMed PMID:</w:t>
      </w:r>
      <w:r w:rsidR="00691DE3">
        <w:t xml:space="preserve"> </w:t>
      </w:r>
      <w:r w:rsidRPr="00F13304">
        <w:t>25044198.</w:t>
      </w:r>
    </w:p>
    <w:p w:rsidR="00EF0238" w:rsidP="005B30DB" w14:paraId="1D2FA5D0" w14:textId="77777777">
      <w:pPr>
        <w:spacing w:after="0"/>
      </w:pPr>
    </w:p>
    <w:p w:rsidR="00EF0238" w:rsidP="005B30DB" w14:paraId="47F8DE6D" w14:textId="77777777">
      <w:pPr>
        <w:spacing w:after="0"/>
      </w:pPr>
      <w:r w:rsidRPr="00F13304">
        <w:t>Tessman</w:t>
      </w:r>
      <w:r w:rsidRPr="00F13304">
        <w:t xml:space="preserve"> GK, Caraballo RS, Corey CG, Xu X, Chang CM. Exposure to tobacco</w:t>
      </w:r>
      <w:r w:rsidR="00691DE3">
        <w:t xml:space="preserve"> </w:t>
      </w:r>
      <w:r w:rsidRPr="00F13304">
        <w:t xml:space="preserve">coupons among U.S. middle and high school students. Am J Prev Med. 2014 Aug;47(2 </w:t>
      </w:r>
      <w:r w:rsidR="00691DE3">
        <w:t xml:space="preserve"> </w:t>
      </w:r>
      <w:r w:rsidRPr="00F13304">
        <w:t xml:space="preserve">Suppl 1):S61-8. </w:t>
      </w:r>
      <w:r w:rsidRPr="00F13304">
        <w:t>doi</w:t>
      </w:r>
      <w:r w:rsidRPr="00F13304">
        <w:t xml:space="preserve">: 10.1016/j.amepre.2014.05.001. PubMed PMID: 25044197; PubMed </w:t>
      </w:r>
      <w:r w:rsidR="00691DE3">
        <w:t xml:space="preserve"> </w:t>
      </w:r>
      <w:r w:rsidRPr="00F13304">
        <w:t>Central PMCID: PMC4624109.</w:t>
      </w:r>
    </w:p>
    <w:p w:rsidR="00EF0238" w:rsidP="005B30DB" w14:paraId="3179C87A" w14:textId="77777777">
      <w:pPr>
        <w:spacing w:after="0"/>
      </w:pPr>
    </w:p>
    <w:p w:rsidR="00EF0238" w:rsidP="005B30DB" w14:paraId="280CB1BC" w14:textId="77777777">
      <w:pPr>
        <w:spacing w:after="0"/>
      </w:pPr>
      <w:r w:rsidRPr="00F13304">
        <w:t xml:space="preserve">Ambrose BK, Rostron BL, Johnson SE, Portnoy DB, </w:t>
      </w:r>
      <w:r w:rsidRPr="00F13304">
        <w:t>Apelberg</w:t>
      </w:r>
      <w:r w:rsidRPr="00F13304">
        <w:t xml:space="preserve"> BJ, Kaufman AR,</w:t>
      </w:r>
      <w:r w:rsidR="00691DE3">
        <w:t xml:space="preserve"> </w:t>
      </w:r>
      <w:r w:rsidRPr="00F13304">
        <w:t>Choiniere</w:t>
      </w:r>
      <w:r w:rsidRPr="00F13304">
        <w:t xml:space="preserve"> CJ. Perceptions of the relative harm of cigarettes and e-cigarettes</w:t>
      </w:r>
      <w:r w:rsidR="00691DE3">
        <w:t xml:space="preserve"> </w:t>
      </w:r>
      <w:r w:rsidRPr="00F13304">
        <w:t xml:space="preserve">among U.S. youth. Am J Prev Med. 2014 Aug;47(2 Suppl 1):S53-60.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>10.1016/j.amepre.2014.04.016. PubMed PMID: 25044196; PubMed Central PMCID:</w:t>
      </w:r>
      <w:r w:rsidR="00691DE3">
        <w:t xml:space="preserve"> </w:t>
      </w:r>
      <w:r w:rsidRPr="00F13304">
        <w:t>PMC4642861.</w:t>
      </w:r>
    </w:p>
    <w:p w:rsidR="00EF0238" w:rsidP="005B30DB" w14:paraId="0A0B42BB" w14:textId="77777777">
      <w:pPr>
        <w:spacing w:after="0"/>
      </w:pPr>
    </w:p>
    <w:p w:rsidR="00EF0238" w:rsidP="005B30DB" w14:paraId="6D0BB3B5" w14:textId="77777777">
      <w:pPr>
        <w:spacing w:after="0"/>
      </w:pPr>
      <w:r w:rsidRPr="00F13304">
        <w:t>Apelberg</w:t>
      </w:r>
      <w:r w:rsidRPr="00F13304">
        <w:t xml:space="preserve"> BJ, Corey CG, Hoffman AC, Schroeder MJ, </w:t>
      </w:r>
      <w:r w:rsidRPr="00F13304">
        <w:t>Husten</w:t>
      </w:r>
      <w:r w:rsidRPr="00F13304">
        <w:t xml:space="preserve"> CG, Caraballo RS,</w:t>
      </w:r>
      <w:r w:rsidR="00691DE3">
        <w:t xml:space="preserve"> </w:t>
      </w:r>
      <w:r w:rsidRPr="00F13304">
        <w:t>Backinger</w:t>
      </w:r>
      <w:r w:rsidRPr="00F13304">
        <w:t xml:space="preserve"> CL. Symptoms of tobacco dependence among middle and high school tobacco</w:t>
      </w:r>
      <w:r w:rsidR="00691DE3">
        <w:t xml:space="preserve"> </w:t>
      </w:r>
      <w:r w:rsidRPr="00F13304">
        <w:t>users: results from the 2012 National Youth Tobacco Survey. Am J Prev Med. 2014</w:t>
      </w:r>
      <w:r w:rsidR="00691DE3">
        <w:t xml:space="preserve"> </w:t>
      </w:r>
      <w:r w:rsidRPr="00F13304">
        <w:t xml:space="preserve">Aug;47(2 Suppl 1):S4-14. </w:t>
      </w:r>
      <w:r w:rsidRPr="00F13304">
        <w:t>doi</w:t>
      </w:r>
      <w:r w:rsidRPr="00F13304">
        <w:t>: 10.1016/j.amepre.2014.04.013. PubMed PMID:</w:t>
      </w:r>
      <w:r w:rsidR="00691DE3">
        <w:t xml:space="preserve"> </w:t>
      </w:r>
      <w:r w:rsidRPr="00F13304">
        <w:t>25044195; PubMed Central PMCID: PMC4624110.</w:t>
      </w:r>
    </w:p>
    <w:p w:rsidR="00EF0238" w:rsidP="005B30DB" w14:paraId="74FA144C" w14:textId="77777777">
      <w:pPr>
        <w:spacing w:after="0"/>
      </w:pPr>
    </w:p>
    <w:p w:rsidR="00EF0238" w:rsidP="005B30DB" w14:paraId="38E99707" w14:textId="77777777">
      <w:pPr>
        <w:spacing w:after="0"/>
      </w:pPr>
      <w:r w:rsidRPr="00F13304">
        <w:t xml:space="preserve">Wang B, King BA, Corey CG, Arrazola RA, Johnson SE. </w:t>
      </w:r>
      <w:r w:rsidRPr="00F13304">
        <w:t>Awareness</w:t>
      </w:r>
      <w:r w:rsidRPr="00F13304">
        <w:t xml:space="preserve"> and use of</w:t>
      </w:r>
      <w:r w:rsidR="00691DE3">
        <w:t xml:space="preserve"> </w:t>
      </w:r>
      <w:r w:rsidRPr="00F13304">
        <w:t xml:space="preserve">non-conventional tobacco products among U.S. students, 2012. Am J Prev Med. 2014 </w:t>
      </w:r>
      <w:r w:rsidR="00691DE3">
        <w:t xml:space="preserve"> </w:t>
      </w:r>
      <w:r w:rsidRPr="00F13304">
        <w:t xml:space="preserve">Aug;47(2 Suppl 1):S36-52. </w:t>
      </w:r>
      <w:r w:rsidRPr="00F13304">
        <w:t>doi</w:t>
      </w:r>
      <w:r w:rsidRPr="00F13304">
        <w:t>: 10.1016/j.amepre.2014.05.003. PubMed PMID:</w:t>
      </w:r>
      <w:r w:rsidR="00691DE3">
        <w:t xml:space="preserve"> </w:t>
      </w:r>
      <w:r w:rsidRPr="00F13304">
        <w:t>25044194; PubMed Central PMCID: PMC4519346.</w:t>
      </w:r>
    </w:p>
    <w:p w:rsidR="00EF0238" w:rsidP="005B30DB" w14:paraId="7453C547" w14:textId="77777777">
      <w:pPr>
        <w:spacing w:after="0"/>
      </w:pPr>
    </w:p>
    <w:p w:rsidR="00EF0238" w:rsidP="005B30DB" w14:paraId="4CC4178C" w14:textId="77777777">
      <w:pPr>
        <w:spacing w:after="0"/>
      </w:pPr>
      <w:r w:rsidRPr="00F13304">
        <w:t xml:space="preserve">Corey CG, Dube SR, Ambrose BK, King BA, </w:t>
      </w:r>
      <w:r w:rsidRPr="00F13304">
        <w:t>Apelberg</w:t>
      </w:r>
      <w:r w:rsidRPr="00F13304">
        <w:t xml:space="preserve"> BJ, </w:t>
      </w:r>
      <w:r w:rsidRPr="00F13304">
        <w:t>Husten</w:t>
      </w:r>
      <w:r w:rsidRPr="00F13304">
        <w:t xml:space="preserve"> CG. Cigar smoking</w:t>
      </w:r>
      <w:r w:rsidR="00691DE3">
        <w:t xml:space="preserve"> </w:t>
      </w:r>
      <w:r w:rsidRPr="00F13304">
        <w:t xml:space="preserve">among U.S. students: reported use after adding brands to survey items. Am J Prev </w:t>
      </w:r>
      <w:r w:rsidR="00691DE3">
        <w:t xml:space="preserve"> </w:t>
      </w:r>
      <w:r w:rsidRPr="00F13304">
        <w:t xml:space="preserve">Med. 2014 Aug;47(2 Suppl 1):S28-35. </w:t>
      </w:r>
      <w:r w:rsidRPr="00F13304">
        <w:t>doi</w:t>
      </w:r>
      <w:r w:rsidRPr="00F13304">
        <w:t>: 10.1016/j.amepre.2014.05.004. PubMed</w:t>
      </w:r>
      <w:r w:rsidR="00691DE3">
        <w:t xml:space="preserve"> </w:t>
      </w:r>
      <w:r w:rsidRPr="00F13304">
        <w:t>PMID: 25044193; PubMed Central PMCID: PMC4521384.</w:t>
      </w:r>
    </w:p>
    <w:p w:rsidR="00691DE3" w:rsidP="005B30DB" w14:paraId="19C83F49" w14:textId="77777777">
      <w:pPr>
        <w:spacing w:after="0"/>
      </w:pPr>
    </w:p>
    <w:p w:rsidR="00EF0238" w:rsidP="005B30DB" w14:paraId="32309CCD" w14:textId="77777777">
      <w:pPr>
        <w:spacing w:after="0"/>
      </w:pPr>
      <w:r w:rsidRPr="00F13304">
        <w:t>Tworek</w:t>
      </w:r>
      <w:r w:rsidRPr="00F13304">
        <w:t xml:space="preserve"> C, Schauer GL, Wu CC, Malarcher AM, Jackson KJ, Hoffman AC. Youth</w:t>
      </w:r>
      <w:r w:rsidR="00691DE3">
        <w:t xml:space="preserve"> </w:t>
      </w:r>
      <w:r w:rsidRPr="00F13304">
        <w:t xml:space="preserve">tobacco cessation: quitting intentions and </w:t>
      </w:r>
      <w:r w:rsidRPr="00F13304">
        <w:t>past-year</w:t>
      </w:r>
      <w:r w:rsidRPr="00F13304">
        <w:t xml:space="preserve"> quit attempts. Am J Prev</w:t>
      </w:r>
      <w:r w:rsidR="00691DE3">
        <w:t xml:space="preserve"> </w:t>
      </w:r>
      <w:r w:rsidRPr="00F13304">
        <w:t xml:space="preserve">Med. 2014 Aug;47(2 Suppl 1):S15-27. </w:t>
      </w:r>
      <w:r w:rsidRPr="00F13304">
        <w:t>doi</w:t>
      </w:r>
      <w:r w:rsidRPr="00F13304">
        <w:t>: 10.1016/j.amepre.2014.05.009. PubMed</w:t>
      </w:r>
      <w:r w:rsidR="00691DE3">
        <w:t xml:space="preserve"> </w:t>
      </w:r>
      <w:r w:rsidRPr="00F13304">
        <w:t>PMID: 25044192.</w:t>
      </w:r>
    </w:p>
    <w:p w:rsidR="00EF0238" w:rsidP="005B30DB" w14:paraId="0DFC30AE" w14:textId="77777777">
      <w:pPr>
        <w:spacing w:after="0"/>
      </w:pPr>
    </w:p>
    <w:p w:rsidR="00EF0238" w:rsidP="005B30DB" w14:paraId="1EE42C46" w14:textId="77777777">
      <w:pPr>
        <w:spacing w:after="0"/>
      </w:pPr>
      <w:r w:rsidRPr="00F13304">
        <w:t>Apelberg</w:t>
      </w:r>
      <w:r w:rsidRPr="00F13304">
        <w:t xml:space="preserve"> BJ, </w:t>
      </w:r>
      <w:r w:rsidRPr="00F13304">
        <w:t>Backinger</w:t>
      </w:r>
      <w:r w:rsidRPr="00F13304">
        <w:t xml:space="preserve"> CL, Curry SJ. Enhancin</w:t>
      </w:r>
      <w:r w:rsidR="00691DE3">
        <w:t xml:space="preserve">g youth tobacco surveillance to </w:t>
      </w:r>
      <w:r w:rsidRPr="00F13304">
        <w:t xml:space="preserve">inform tobacco product regulation: findings from the 2012 National Youth Tobacco Survey. Am J Prev Med. 2014 Aug;47(2 Suppl 1):S1-3.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>10.1016/j.amepre.2014.05.010. PubMed PMID: 25044191.</w:t>
      </w:r>
    </w:p>
    <w:p w:rsidR="00EF0238" w:rsidP="005B30DB" w14:paraId="32834196" w14:textId="77777777">
      <w:pPr>
        <w:spacing w:after="0"/>
      </w:pPr>
    </w:p>
    <w:p w:rsidR="00EF0238" w:rsidP="005B30DB" w14:paraId="7077EE42" w14:textId="77777777">
      <w:pPr>
        <w:spacing w:after="0"/>
      </w:pPr>
      <w:r w:rsidRPr="00F13304">
        <w:t>Olufajo</w:t>
      </w:r>
      <w:r w:rsidRPr="00F13304">
        <w:t xml:space="preserve"> OA, </w:t>
      </w:r>
      <w:r w:rsidRPr="00F13304">
        <w:t>Agaku</w:t>
      </w:r>
      <w:r w:rsidRPr="00F13304">
        <w:t xml:space="preserve"> IT. Assessment of secondhand smoke exposure at school among</w:t>
      </w:r>
      <w:r w:rsidR="00691DE3">
        <w:t xml:space="preserve"> </w:t>
      </w:r>
      <w:r w:rsidRPr="00F13304">
        <w:t xml:space="preserve">U.S. Middle and high school students. J Sch </w:t>
      </w:r>
      <w:r w:rsidRPr="00F13304">
        <w:t>Nurs</w:t>
      </w:r>
      <w:r w:rsidRPr="00F13304">
        <w:t xml:space="preserve">. 2015 Jun;31(3):212-8.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 xml:space="preserve">10.1177/1059840514537075. </w:t>
      </w:r>
      <w:r w:rsidRPr="00F13304">
        <w:t>Epub</w:t>
      </w:r>
      <w:r w:rsidRPr="00F13304">
        <w:t xml:space="preserve"> 2014 Jun 9. PubMed PMID: 24912960.</w:t>
      </w:r>
    </w:p>
    <w:p w:rsidR="00EF0238" w:rsidP="005B30DB" w14:paraId="43FC40DA" w14:textId="77777777">
      <w:pPr>
        <w:spacing w:after="0"/>
      </w:pPr>
    </w:p>
    <w:p w:rsidR="00EF0238" w:rsidP="005B30DB" w14:paraId="3F50D42C" w14:textId="77777777">
      <w:pPr>
        <w:spacing w:after="0"/>
      </w:pPr>
      <w:r w:rsidRPr="00F13304">
        <w:t xml:space="preserve">Dutra LM, Glantz SA. Electronic cigarettes and conventional </w:t>
      </w:r>
      <w:r w:rsidRPr="00F13304">
        <w:t>cigarette</w:t>
      </w:r>
      <w:r w:rsidRPr="00F13304">
        <w:t xml:space="preserve"> use</w:t>
      </w:r>
      <w:r w:rsidR="00691DE3">
        <w:t xml:space="preserve"> </w:t>
      </w:r>
      <w:r w:rsidRPr="00F13304">
        <w:t xml:space="preserve">among U.S. adolescents: a cross-sectional study. JAMA </w:t>
      </w:r>
      <w:r w:rsidRPr="00F13304">
        <w:t>Pediatr</w:t>
      </w:r>
      <w:r w:rsidRPr="00F13304">
        <w:t>. 2014</w:t>
      </w:r>
      <w:r w:rsidR="00691DE3">
        <w:t xml:space="preserve"> </w:t>
      </w:r>
      <w:r w:rsidRPr="00F13304">
        <w:t xml:space="preserve">Jul;168(7):610-7. Erratum in: JAMA </w:t>
      </w:r>
      <w:r w:rsidRPr="00F13304">
        <w:t>Pediatr</w:t>
      </w:r>
      <w:r w:rsidRPr="00F13304">
        <w:t>. 2014 Jul;168(7):684. PubMed PMID:</w:t>
      </w:r>
      <w:r w:rsidR="00691DE3">
        <w:t xml:space="preserve"> </w:t>
      </w:r>
      <w:r w:rsidRPr="00F13304">
        <w:t>24604023; PubMed Central PMCID: PMC4142115.</w:t>
      </w:r>
    </w:p>
    <w:p w:rsidR="00EF0238" w:rsidP="005B30DB" w14:paraId="1AE861D2" w14:textId="77777777">
      <w:pPr>
        <w:spacing w:after="0"/>
      </w:pPr>
    </w:p>
    <w:p w:rsidR="00EF0238" w:rsidP="005B30DB" w14:paraId="5FFD73DA" w14:textId="77777777">
      <w:pPr>
        <w:spacing w:after="0"/>
      </w:pPr>
      <w:r w:rsidRPr="00F13304">
        <w:t>Filippidis</w:t>
      </w:r>
      <w:r w:rsidRPr="00F13304">
        <w:t xml:space="preserve"> FT, </w:t>
      </w:r>
      <w:r w:rsidRPr="00F13304">
        <w:t>Agaku</w:t>
      </w:r>
      <w:r w:rsidRPr="00F13304">
        <w:t xml:space="preserve"> IT, Connolly GN, </w:t>
      </w:r>
      <w:r w:rsidRPr="00F13304">
        <w:t>Vardavas</w:t>
      </w:r>
      <w:r w:rsidRPr="00F13304">
        <w:t xml:space="preserve"> CI. Trends in age verification</w:t>
      </w:r>
      <w:r w:rsidR="00691DE3">
        <w:t xml:space="preserve"> </w:t>
      </w:r>
      <w:r w:rsidRPr="00F13304">
        <w:t xml:space="preserve">among U.S. adolescents attempting to buy cigarettes at retail stores, 2000-2009. </w:t>
      </w:r>
      <w:r w:rsidR="00691DE3">
        <w:t xml:space="preserve"> </w:t>
      </w:r>
      <w:r w:rsidRPr="00F13304">
        <w:t xml:space="preserve">Prev Med. 2014 Apr;61:61-5. </w:t>
      </w:r>
      <w:r w:rsidRPr="00F13304">
        <w:t>doi</w:t>
      </w:r>
      <w:r w:rsidRPr="00F13304">
        <w:t xml:space="preserve">: 10.1016/j.ypmed.2014.01.012. </w:t>
      </w:r>
      <w:r w:rsidRPr="00F13304">
        <w:t>Epub</w:t>
      </w:r>
      <w:r w:rsidRPr="00F13304">
        <w:t xml:space="preserve"> 2014 Jan 17.</w:t>
      </w:r>
      <w:r w:rsidR="00691DE3">
        <w:t xml:space="preserve"> </w:t>
      </w:r>
      <w:r w:rsidRPr="00F13304">
        <w:t>PubMed PMID: 24440685.</w:t>
      </w:r>
    </w:p>
    <w:p w:rsidR="00EF0238" w:rsidP="005B30DB" w14:paraId="195265BD" w14:textId="77777777">
      <w:pPr>
        <w:spacing w:after="0"/>
      </w:pPr>
    </w:p>
    <w:p w:rsidR="00EF0238" w:rsidP="005B30DB" w14:paraId="0915BA96" w14:textId="77777777">
      <w:pPr>
        <w:spacing w:after="0"/>
      </w:pPr>
      <w:r w:rsidRPr="00F13304">
        <w:t xml:space="preserve">McIntire RK, Macy JT, Seo DC, Nelson AA, Kolbe LJ. Secondhand smoke exposure </w:t>
      </w:r>
      <w:r w:rsidR="00691DE3">
        <w:t xml:space="preserve"> </w:t>
      </w:r>
      <w:r w:rsidRPr="00F13304">
        <w:t>in cars and rooms: trend comparisons among subpopulations of nonsmoking U.S.</w:t>
      </w:r>
      <w:r w:rsidR="00691DE3">
        <w:t xml:space="preserve"> </w:t>
      </w:r>
      <w:r w:rsidRPr="00F13304">
        <w:t xml:space="preserve">middle and high school students. Nicotine Tob Res. 2014 Jun;16(6):663-71.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>10.1093/</w:t>
      </w:r>
      <w:r w:rsidRPr="00F13304">
        <w:t>ntr</w:t>
      </w:r>
      <w:r w:rsidRPr="00F13304">
        <w:t xml:space="preserve">/ntt207. </w:t>
      </w:r>
      <w:r w:rsidRPr="00F13304">
        <w:t>Epub</w:t>
      </w:r>
      <w:r w:rsidRPr="00F13304">
        <w:t xml:space="preserve"> 2013 Dec 24. PubMed PMID: 24368327.</w:t>
      </w:r>
    </w:p>
    <w:p w:rsidR="00EF0238" w:rsidP="005B30DB" w14:paraId="21A3C571" w14:textId="77777777">
      <w:pPr>
        <w:spacing w:after="0"/>
      </w:pPr>
    </w:p>
    <w:p w:rsidR="00EF0238" w:rsidP="005B30DB" w14:paraId="22DA3554" w14:textId="77777777">
      <w:pPr>
        <w:spacing w:after="0"/>
      </w:pPr>
      <w:r w:rsidRPr="00F13304">
        <w:t>Agaku</w:t>
      </w:r>
      <w:r w:rsidRPr="00F13304">
        <w:t xml:space="preserve"> IT, </w:t>
      </w:r>
      <w:r w:rsidRPr="00F13304">
        <w:t>Vardavas</w:t>
      </w:r>
      <w:r w:rsidRPr="00F13304">
        <w:t xml:space="preserve"> CI. Disparities and trends in indoor exposure to</w:t>
      </w:r>
      <w:r w:rsidR="00691DE3">
        <w:t xml:space="preserve"> </w:t>
      </w:r>
      <w:r w:rsidRPr="00F13304">
        <w:t xml:space="preserve">secondhand smoke among U.S. adolescents: 2000-2009. </w:t>
      </w:r>
      <w:r w:rsidRPr="00F13304">
        <w:t>PLoS</w:t>
      </w:r>
      <w:r w:rsidRPr="00F13304">
        <w:t xml:space="preserve"> One. 2013 Dec</w:t>
      </w:r>
      <w:r w:rsidR="00691DE3">
        <w:t xml:space="preserve"> </w:t>
      </w:r>
      <w:r w:rsidRPr="00F13304">
        <w:t xml:space="preserve">17;8(12):e83058. </w:t>
      </w:r>
      <w:r w:rsidRPr="00F13304">
        <w:t>doi</w:t>
      </w:r>
      <w:r w:rsidRPr="00F13304">
        <w:t xml:space="preserve">: 10.1371/journal.pone.0083058. </w:t>
      </w:r>
      <w:r w:rsidRPr="00F13304">
        <w:t>eCollection</w:t>
      </w:r>
      <w:r w:rsidRPr="00F13304">
        <w:t xml:space="preserve"> 2013. PubMed</w:t>
      </w:r>
      <w:r w:rsidR="00691DE3">
        <w:t xml:space="preserve"> </w:t>
      </w:r>
      <w:r w:rsidRPr="00F13304">
        <w:t>PMID: 24358249; PubMed Central PMCID: PMC3866255.</w:t>
      </w:r>
    </w:p>
    <w:p w:rsidR="00EF0238" w:rsidP="005B30DB" w14:paraId="283C909D" w14:textId="77777777">
      <w:pPr>
        <w:spacing w:after="0"/>
      </w:pPr>
    </w:p>
    <w:p w:rsidR="00C50E29" w:rsidP="005B30DB" w14:paraId="36849A3F" w14:textId="77777777">
      <w:pPr>
        <w:spacing w:after="0"/>
      </w:pPr>
      <w:r w:rsidRPr="00F13304">
        <w:t>Agaku</w:t>
      </w:r>
      <w:r w:rsidRPr="00F13304">
        <w:t xml:space="preserve"> IT, Ayo-Yusuf OA. The Effect of Exposure to Pro-Tobacco Advertising </w:t>
      </w:r>
      <w:r w:rsidRPr="00F13304">
        <w:t xml:space="preserve">on </w:t>
      </w:r>
      <w:r w:rsidR="00691DE3">
        <w:t xml:space="preserve"> </w:t>
      </w:r>
      <w:r w:rsidRPr="00F13304">
        <w:t>Experimentation</w:t>
      </w:r>
      <w:r w:rsidRPr="00F13304">
        <w:t xml:space="preserve"> With Emerging Tobacco Products Among U.S. Adolescents. Health</w:t>
      </w:r>
      <w:r w:rsidR="00691DE3">
        <w:t xml:space="preserve"> </w:t>
      </w:r>
      <w:r w:rsidRPr="00F13304">
        <w:t xml:space="preserve">Educ </w:t>
      </w:r>
      <w:r w:rsidRPr="00F13304">
        <w:t>Behav</w:t>
      </w:r>
      <w:r w:rsidRPr="00F13304">
        <w:t xml:space="preserve">. 2014 Jun;41(3):275-80. </w:t>
      </w:r>
      <w:r w:rsidRPr="00F13304">
        <w:t>doi</w:t>
      </w:r>
      <w:r w:rsidRPr="00F13304">
        <w:t xml:space="preserve">: 10.1177/1090198113511817. </w:t>
      </w:r>
      <w:r w:rsidRPr="00F13304">
        <w:t>Epub</w:t>
      </w:r>
      <w:r w:rsidRPr="00F13304">
        <w:t xml:space="preserve"> 2013 Dec</w:t>
      </w:r>
      <w:r w:rsidR="00691DE3">
        <w:t xml:space="preserve"> </w:t>
      </w:r>
      <w:r w:rsidRPr="00F13304">
        <w:t>16. PubMed PMID: 24347143.</w:t>
      </w:r>
    </w:p>
    <w:p w:rsidR="00C50E29" w:rsidP="005B30DB" w14:paraId="181E3A1B" w14:textId="77777777">
      <w:pPr>
        <w:spacing w:after="0"/>
      </w:pPr>
    </w:p>
    <w:p w:rsidR="00EF0238" w:rsidP="005B30DB" w14:paraId="5AA7E1C4" w14:textId="77777777">
      <w:pPr>
        <w:spacing w:after="0"/>
      </w:pPr>
      <w:r w:rsidRPr="00F13304">
        <w:t>Agaku</w:t>
      </w:r>
      <w:r w:rsidRPr="00F13304">
        <w:t xml:space="preserve"> IT, King BA, Dube SR. Trends in exposure to pro-tobacco advertisements </w:t>
      </w:r>
      <w:r w:rsidR="00691DE3">
        <w:t xml:space="preserve"> </w:t>
      </w:r>
      <w:r w:rsidRPr="00F13304">
        <w:t>over the Internet, in newspapers/magazines, and at retail stores among U.S.</w:t>
      </w:r>
      <w:r w:rsidR="00691DE3">
        <w:t xml:space="preserve"> </w:t>
      </w:r>
      <w:r w:rsidRPr="00F13304">
        <w:t xml:space="preserve">middle and high school students, 2000-2012. Prev Med. 2014 Jan;58:45-52.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 xml:space="preserve">10.1016/j.ypmed.2013.10.012. </w:t>
      </w:r>
      <w:r w:rsidRPr="00F13304">
        <w:t>Epub</w:t>
      </w:r>
      <w:r w:rsidRPr="00F13304">
        <w:t xml:space="preserve"> 2013 Oct 29. PubMed PMID: 24183778.</w:t>
      </w:r>
    </w:p>
    <w:p w:rsidR="00EF0238" w:rsidP="005B30DB" w14:paraId="758D12BD" w14:textId="77777777">
      <w:pPr>
        <w:spacing w:after="0"/>
      </w:pPr>
    </w:p>
    <w:p w:rsidR="00EF0238" w:rsidP="005B30DB" w14:paraId="4014C423" w14:textId="77777777">
      <w:pPr>
        <w:spacing w:after="0"/>
      </w:pPr>
      <w:r w:rsidRPr="00F13304">
        <w:t>Cavazos-</w:t>
      </w:r>
      <w:r w:rsidRPr="00F13304">
        <w:t>Rehg</w:t>
      </w:r>
      <w:r w:rsidRPr="00F13304">
        <w:t xml:space="preserve"> PA, Krauss MJ, </w:t>
      </w:r>
      <w:r w:rsidRPr="00F13304">
        <w:t>Spitznagel</w:t>
      </w:r>
      <w:r w:rsidRPr="00F13304">
        <w:t xml:space="preserve"> EL, </w:t>
      </w:r>
      <w:r w:rsidRPr="00F13304">
        <w:t>Grucza</w:t>
      </w:r>
      <w:r w:rsidRPr="00F13304">
        <w:t xml:space="preserve"> RA, </w:t>
      </w:r>
      <w:r w:rsidRPr="00F13304">
        <w:t>Bierut</w:t>
      </w:r>
      <w:r w:rsidRPr="00F13304">
        <w:t xml:space="preserve"> LJ. Hazards of</w:t>
      </w:r>
      <w:r w:rsidR="00691DE3">
        <w:t xml:space="preserve"> </w:t>
      </w:r>
      <w:r w:rsidRPr="00F13304">
        <w:t>new media: youth's exposure to tobacco Ads/promotions. Nicotine Tob Res. 2014</w:t>
      </w:r>
      <w:r w:rsidR="00691DE3">
        <w:t xml:space="preserve"> </w:t>
      </w:r>
      <w:r w:rsidRPr="00F13304">
        <w:t xml:space="preserve">Apr;16(4):437-44. </w:t>
      </w:r>
      <w:r w:rsidRPr="00F13304">
        <w:t>doi</w:t>
      </w:r>
      <w:r w:rsidRPr="00F13304">
        <w:t>: 10.1093/</w:t>
      </w:r>
      <w:r w:rsidRPr="00F13304">
        <w:t>ntr</w:t>
      </w:r>
      <w:r w:rsidRPr="00F13304">
        <w:t xml:space="preserve">/ntt168. </w:t>
      </w:r>
      <w:r w:rsidRPr="00F13304">
        <w:t>Epub</w:t>
      </w:r>
      <w:r w:rsidRPr="00F13304">
        <w:t xml:space="preserve"> 2013 Oct 25. PubMed PMID:</w:t>
      </w:r>
      <w:r w:rsidR="00691DE3">
        <w:t xml:space="preserve"> </w:t>
      </w:r>
      <w:r w:rsidRPr="00F13304">
        <w:t>24163285; PubMed Central PMCID: PMC3954423.</w:t>
      </w:r>
    </w:p>
    <w:p w:rsidR="00EF0238" w:rsidP="005B30DB" w14:paraId="77B546B5" w14:textId="77777777">
      <w:pPr>
        <w:spacing w:after="0"/>
      </w:pPr>
    </w:p>
    <w:p w:rsidR="00EF0238" w:rsidP="005B30DB" w14:paraId="00667F59" w14:textId="77777777">
      <w:pPr>
        <w:spacing w:after="0"/>
      </w:pPr>
      <w:r w:rsidRPr="00F13304">
        <w:t>King BA, Tynan MA, Dube SR, Arrazola R. Flavored-little-cigar and</w:t>
      </w:r>
      <w:r w:rsidR="00691DE3">
        <w:t xml:space="preserve"> </w:t>
      </w:r>
      <w:r w:rsidRPr="00F13304">
        <w:t xml:space="preserve">flavored-cigarette use among U.S. middle and high school students. J </w:t>
      </w:r>
      <w:r w:rsidRPr="00F13304">
        <w:t>Adolesc</w:t>
      </w:r>
      <w:r w:rsidR="00691DE3">
        <w:t xml:space="preserve"> </w:t>
      </w:r>
      <w:r w:rsidRPr="00F13304">
        <w:t xml:space="preserve">Health. 2014 Jan;54(1):40-6. </w:t>
      </w:r>
      <w:r w:rsidRPr="00F13304">
        <w:t>doi</w:t>
      </w:r>
      <w:r w:rsidRPr="00F13304">
        <w:t xml:space="preserve">: 10.1016/j.jadohealth.2013.07.033. </w:t>
      </w:r>
      <w:r w:rsidRPr="00F13304">
        <w:t>Epub</w:t>
      </w:r>
      <w:r w:rsidRPr="00F13304">
        <w:t xml:space="preserve"> 2013 Oct</w:t>
      </w:r>
      <w:r w:rsidR="00691DE3">
        <w:t xml:space="preserve"> </w:t>
      </w:r>
      <w:r w:rsidRPr="00F13304">
        <w:t>22. PubMed PMID: 24161587; PubMed Central PMCID: PMC4572463.</w:t>
      </w:r>
    </w:p>
    <w:p w:rsidR="00EF0238" w:rsidP="005B30DB" w14:paraId="77303AE4" w14:textId="77777777">
      <w:pPr>
        <w:spacing w:after="0"/>
      </w:pPr>
    </w:p>
    <w:p w:rsidR="00EF0238" w:rsidP="005B30DB" w14:paraId="10503A90" w14:textId="77777777">
      <w:pPr>
        <w:spacing w:after="0"/>
      </w:pPr>
      <w:r w:rsidRPr="00F13304">
        <w:t>Amrock</w:t>
      </w:r>
      <w:r w:rsidRPr="00F13304">
        <w:t xml:space="preserve"> SM, Gordon T, </w:t>
      </w:r>
      <w:r w:rsidRPr="00F13304">
        <w:t>Zelikoff</w:t>
      </w:r>
      <w:r w:rsidRPr="00F13304">
        <w:t xml:space="preserve"> JT, Weitzman M. Hookah use among adolescents in</w:t>
      </w:r>
      <w:r w:rsidR="00691DE3">
        <w:t xml:space="preserve"> </w:t>
      </w:r>
      <w:r w:rsidRPr="00F13304">
        <w:t>the United States: results of a national survey. Nicotine Tob Res. 2014</w:t>
      </w:r>
      <w:r w:rsidR="00691DE3">
        <w:t xml:space="preserve"> </w:t>
      </w:r>
      <w:r w:rsidRPr="00F13304">
        <w:t xml:space="preserve">Feb;16(2):231-7. </w:t>
      </w:r>
      <w:r w:rsidRPr="00F13304">
        <w:t>doi</w:t>
      </w:r>
      <w:r w:rsidRPr="00F13304">
        <w:t>: 10.1093/</w:t>
      </w:r>
      <w:r w:rsidRPr="00F13304">
        <w:t>ntr</w:t>
      </w:r>
      <w:r w:rsidRPr="00F13304">
        <w:t xml:space="preserve">/ntt160. </w:t>
      </w:r>
      <w:r w:rsidRPr="00F13304">
        <w:t>Epub</w:t>
      </w:r>
      <w:r w:rsidRPr="00F13304">
        <w:t xml:space="preserve"> 2013 Oct 23. PubMed PMID:</w:t>
      </w:r>
      <w:r w:rsidR="00691DE3">
        <w:t xml:space="preserve"> </w:t>
      </w:r>
      <w:r w:rsidRPr="00F13304">
        <w:t>24154512.</w:t>
      </w:r>
    </w:p>
    <w:p w:rsidR="00EF0238" w:rsidP="005B30DB" w14:paraId="70E3603B" w14:textId="77777777">
      <w:pPr>
        <w:spacing w:after="0"/>
      </w:pPr>
    </w:p>
    <w:p w:rsidR="00EF0238" w:rsidP="005B30DB" w14:paraId="5DEFA0EE" w14:textId="77777777">
      <w:pPr>
        <w:spacing w:after="0"/>
      </w:pPr>
      <w:r w:rsidRPr="005A739F">
        <w:rPr>
          <w:lang w:val="es-MX"/>
        </w:rPr>
        <w:t xml:space="preserve">Arrazola RA, Kuiper NM, </w:t>
      </w:r>
      <w:r w:rsidRPr="005A739F">
        <w:rPr>
          <w:lang w:val="es-MX"/>
        </w:rPr>
        <w:t>Dube</w:t>
      </w:r>
      <w:r w:rsidRPr="005A739F">
        <w:rPr>
          <w:lang w:val="es-MX"/>
        </w:rPr>
        <w:t xml:space="preserve"> SR. </w:t>
      </w:r>
      <w:r w:rsidRPr="00F13304">
        <w:t xml:space="preserve">Patterns of current use of tobacco </w:t>
      </w:r>
      <w:r w:rsidRPr="00F13304">
        <w:t xml:space="preserve">products </w:t>
      </w:r>
      <w:r w:rsidR="00691DE3">
        <w:t xml:space="preserve"> </w:t>
      </w:r>
      <w:r w:rsidRPr="00F13304">
        <w:t>among</w:t>
      </w:r>
      <w:r w:rsidRPr="00F13304">
        <w:t xml:space="preserve"> U.S. high school students for 2000-2012--findings from the National Youth</w:t>
      </w:r>
      <w:r w:rsidR="00691DE3">
        <w:t xml:space="preserve"> </w:t>
      </w:r>
      <w:r w:rsidRPr="00F13304">
        <w:t xml:space="preserve">Tobacco Survey. J </w:t>
      </w:r>
      <w:r w:rsidRPr="00F13304">
        <w:t>Adolesc</w:t>
      </w:r>
      <w:r w:rsidRPr="00F13304">
        <w:t xml:space="preserve"> Health. 2014 Jan;54(1):54-60.e9.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 xml:space="preserve">10.1016/j.jadohealth.2013.08.003. </w:t>
      </w:r>
      <w:r w:rsidRPr="00F13304">
        <w:t>Epub</w:t>
      </w:r>
      <w:r w:rsidRPr="00F13304">
        <w:t xml:space="preserve"> 2013 Sep 26. PubMed PMID: 24074604; PubMed</w:t>
      </w:r>
      <w:r w:rsidR="00691DE3">
        <w:t xml:space="preserve"> </w:t>
      </w:r>
      <w:r w:rsidRPr="00F13304">
        <w:t>Central PMCID: PMC4534716.</w:t>
      </w:r>
    </w:p>
    <w:p w:rsidR="00EF0238" w:rsidP="005B30DB" w14:paraId="4CFDC112" w14:textId="77777777">
      <w:pPr>
        <w:spacing w:after="0"/>
      </w:pPr>
    </w:p>
    <w:p w:rsidR="00EF0238" w:rsidP="005B30DB" w14:paraId="3DE4BDFC" w14:textId="77777777">
      <w:pPr>
        <w:spacing w:after="0"/>
      </w:pPr>
      <w:r w:rsidRPr="00F13304">
        <w:t>Agaku</w:t>
      </w:r>
      <w:r w:rsidRPr="00F13304">
        <w:t xml:space="preserve"> IT, Ayo-Yusuf OA, </w:t>
      </w:r>
      <w:r w:rsidRPr="00F13304">
        <w:t>Vardavas</w:t>
      </w:r>
      <w:r w:rsidRPr="00F13304">
        <w:t xml:space="preserve"> CI, Connolly G. Predictors and patterns of</w:t>
      </w:r>
      <w:r w:rsidR="00691DE3">
        <w:t xml:space="preserve"> </w:t>
      </w:r>
      <w:r w:rsidRPr="00F13304">
        <w:t>cigarette and smokeless tobacco use among adolescents in 32 countries, 2007-2011.</w:t>
      </w:r>
      <w:r w:rsidR="00691DE3">
        <w:t xml:space="preserve"> </w:t>
      </w:r>
      <w:r w:rsidRPr="00F13304">
        <w:t xml:space="preserve">J </w:t>
      </w:r>
      <w:r w:rsidRPr="00F13304">
        <w:t>Adolesc</w:t>
      </w:r>
      <w:r w:rsidRPr="00F13304">
        <w:t xml:space="preserve"> Health. 2014 Jan;54(1):47-53. </w:t>
      </w:r>
      <w:r w:rsidRPr="00F13304">
        <w:t>doi</w:t>
      </w:r>
      <w:r w:rsidRPr="00F13304">
        <w:t>: 10.1016/j.jadohealth.2013.07.037.</w:t>
      </w:r>
      <w:r w:rsidR="00691DE3">
        <w:t xml:space="preserve"> </w:t>
      </w:r>
      <w:r w:rsidRPr="00F13304">
        <w:t>Epub</w:t>
      </w:r>
      <w:r w:rsidRPr="00F13304">
        <w:t xml:space="preserve"> 2013 Sep 20. PubMed PMID: 24060573; PubMed Central PMCID: PMC3872244.</w:t>
      </w:r>
    </w:p>
    <w:p w:rsidR="00EF0238" w:rsidP="005B30DB" w14:paraId="0B593C59" w14:textId="77777777">
      <w:pPr>
        <w:spacing w:after="0"/>
      </w:pPr>
    </w:p>
    <w:p w:rsidR="00EF0238" w:rsidP="005B30DB" w14:paraId="796CE6F7" w14:textId="77777777">
      <w:pPr>
        <w:spacing w:after="0"/>
      </w:pPr>
      <w:r w:rsidRPr="00F13304">
        <w:t>Agaku</w:t>
      </w:r>
      <w:r w:rsidRPr="00F13304">
        <w:t xml:space="preserve"> IT, Ayo-Yusuf OA, </w:t>
      </w:r>
      <w:r w:rsidRPr="00F13304">
        <w:t>Vardavas</w:t>
      </w:r>
      <w:r w:rsidRPr="00F13304">
        <w:t xml:space="preserve"> CI, Alpert HR, Connolly GN. Use of</w:t>
      </w:r>
      <w:r w:rsidR="00691DE3">
        <w:t xml:space="preserve"> </w:t>
      </w:r>
      <w:r w:rsidRPr="00F13304">
        <w:t>conventional and novel smokeless tobacco products among US adolescents.</w:t>
      </w:r>
      <w:r w:rsidR="00691DE3">
        <w:t xml:space="preserve"> </w:t>
      </w:r>
      <w:r w:rsidRPr="00F13304">
        <w:t xml:space="preserve">Pediatrics. 2013 Sep;132(3):e578-86. </w:t>
      </w:r>
      <w:r w:rsidRPr="00F13304">
        <w:t>doi</w:t>
      </w:r>
      <w:r w:rsidRPr="00F13304">
        <w:t xml:space="preserve">: 10.1542/peds.2013-0843. </w:t>
      </w:r>
      <w:r w:rsidRPr="00F13304">
        <w:t>Epub</w:t>
      </w:r>
      <w:r w:rsidRPr="00F13304">
        <w:t xml:space="preserve"> 2013 Aug</w:t>
      </w:r>
      <w:r w:rsidR="00691DE3">
        <w:t xml:space="preserve"> </w:t>
      </w:r>
      <w:r w:rsidRPr="00F13304">
        <w:t>5. PubMed PMID: 23918889; PubMed Central PMCID: PMC3876763.</w:t>
      </w:r>
    </w:p>
    <w:p w:rsidR="00EF0238" w:rsidP="005B30DB" w14:paraId="61E57A41" w14:textId="77777777">
      <w:pPr>
        <w:spacing w:after="0"/>
      </w:pPr>
    </w:p>
    <w:p w:rsidR="00EF0238" w:rsidP="005B30DB" w14:paraId="3B8FF870" w14:textId="77777777">
      <w:pPr>
        <w:spacing w:after="0"/>
      </w:pPr>
      <w:r w:rsidRPr="00F13304">
        <w:t>King BA, Dube SR, Babb SD. Perceptions about the harm of secondhand smoke</w:t>
      </w:r>
      <w:r w:rsidR="00691DE3">
        <w:t xml:space="preserve"> </w:t>
      </w:r>
      <w:r w:rsidRPr="00F13304">
        <w:t>exposure among U.S. middle and high school students: findings from the 2012</w:t>
      </w:r>
      <w:r w:rsidR="00691DE3">
        <w:t xml:space="preserve"> </w:t>
      </w:r>
      <w:r w:rsidRPr="00F13304">
        <w:t xml:space="preserve">National Youth Tobacco Survey. Tob </w:t>
      </w:r>
      <w:r w:rsidRPr="00F13304">
        <w:t>Induc</w:t>
      </w:r>
      <w:r w:rsidRPr="00F13304">
        <w:t xml:space="preserve"> Dis. 2013 Jul 17;11(1):16. </w:t>
      </w:r>
      <w:r w:rsidRPr="00F13304">
        <w:t>doi</w:t>
      </w:r>
      <w:r w:rsidRPr="00F13304">
        <w:t>:</w:t>
      </w:r>
      <w:r w:rsidR="00691DE3">
        <w:t xml:space="preserve"> </w:t>
      </w:r>
      <w:r w:rsidRPr="00F13304">
        <w:t>10.1186/1617-9625-11-16. PubMed PMID: 23867000; PubMed Central PMCID: PMC3717105.</w:t>
      </w:r>
    </w:p>
    <w:p w:rsidR="00EF0238" w:rsidP="005B30DB" w14:paraId="1D3ABEF3" w14:textId="77777777">
      <w:pPr>
        <w:spacing w:after="0"/>
      </w:pPr>
    </w:p>
    <w:p w:rsidR="00EF0238" w:rsidP="005B30DB" w14:paraId="71BC3715" w14:textId="77777777">
      <w:pPr>
        <w:spacing w:after="0"/>
      </w:pPr>
      <w:r w:rsidRPr="00F13304">
        <w:t>Agaku</w:t>
      </w:r>
      <w:r w:rsidRPr="00F13304">
        <w:t xml:space="preserve"> IT, </w:t>
      </w:r>
      <w:r w:rsidRPr="00F13304">
        <w:t>Adisa</w:t>
      </w:r>
      <w:r w:rsidRPr="00F13304">
        <w:t xml:space="preserve"> AO, </w:t>
      </w:r>
      <w:r w:rsidRPr="00F13304">
        <w:t>Awopegba</w:t>
      </w:r>
      <w:r w:rsidRPr="00F13304">
        <w:t xml:space="preserve"> A. Current frequent cigarette smoking among</w:t>
      </w:r>
      <w:r w:rsidR="00691DE3">
        <w:t xml:space="preserve"> </w:t>
      </w:r>
      <w:r w:rsidRPr="00F13304">
        <w:t xml:space="preserve">U.S. middle and high school students, 2000-2011. </w:t>
      </w:r>
      <w:r w:rsidRPr="00F13304">
        <w:t>Subst</w:t>
      </w:r>
      <w:r w:rsidRPr="00F13304">
        <w:t xml:space="preserve"> Use Misuse. 2013</w:t>
      </w:r>
      <w:r w:rsidR="00691DE3">
        <w:t xml:space="preserve"> </w:t>
      </w:r>
      <w:r w:rsidRPr="00F13304">
        <w:t xml:space="preserve">Dec;48(14):1589-94. </w:t>
      </w:r>
      <w:r w:rsidRPr="00F13304">
        <w:t>doi</w:t>
      </w:r>
      <w:r w:rsidRPr="00F13304">
        <w:t xml:space="preserve">: 10.3109/10826084.2013.808223. </w:t>
      </w:r>
      <w:r w:rsidRPr="00F13304">
        <w:t>Epub</w:t>
      </w:r>
      <w:r w:rsidRPr="00F13304">
        <w:t xml:space="preserve"> 2013 Jul 2. PubMed</w:t>
      </w:r>
      <w:r w:rsidR="00691DE3">
        <w:t xml:space="preserve"> </w:t>
      </w:r>
      <w:r w:rsidRPr="00F13304">
        <w:t>PMID: 23819739.</w:t>
      </w:r>
    </w:p>
    <w:p w:rsidR="00EF0238" w:rsidP="005B30DB" w14:paraId="5C9A136B" w14:textId="77777777">
      <w:pPr>
        <w:spacing w:after="0"/>
      </w:pPr>
    </w:p>
    <w:p w:rsidR="00EF0238" w:rsidP="005B30DB" w14:paraId="1DE7D434" w14:textId="77777777">
      <w:pPr>
        <w:spacing w:after="0"/>
      </w:pPr>
      <w:r w:rsidRPr="00F13304">
        <w:t xml:space="preserve">Farrelly MC, Arnold KY, </w:t>
      </w:r>
      <w:r w:rsidRPr="00F13304">
        <w:t>Juster</w:t>
      </w:r>
      <w:r w:rsidRPr="00F13304">
        <w:t xml:space="preserve"> HR, Allen JA. Quantifying the effect of</w:t>
      </w:r>
      <w:r w:rsidR="00691DE3">
        <w:t xml:space="preserve"> </w:t>
      </w:r>
      <w:r w:rsidRPr="00F13304">
        <w:t>changes in state-level adult smoking rates on youth smoking. J Public Health</w:t>
      </w:r>
      <w:r w:rsidR="00691DE3">
        <w:t xml:space="preserve"> </w:t>
      </w:r>
      <w:r w:rsidRPr="00F13304">
        <w:t>Manag</w:t>
      </w:r>
      <w:r w:rsidRPr="00F13304">
        <w:t xml:space="preserve"> </w:t>
      </w:r>
      <w:r w:rsidRPr="00F13304">
        <w:t>Pract</w:t>
      </w:r>
      <w:r w:rsidRPr="00F13304">
        <w:t xml:space="preserve">. 2014 Mar-Apr;20(2):E1-6. </w:t>
      </w:r>
      <w:r w:rsidRPr="00F13304">
        <w:t>doi</w:t>
      </w:r>
      <w:r w:rsidRPr="00F13304">
        <w:t>: 10.1097/PHH.0b013e31829aa28e. PubMed</w:t>
      </w:r>
      <w:r w:rsidR="00691DE3">
        <w:t xml:space="preserve"> </w:t>
      </w:r>
      <w:r w:rsidRPr="00F13304">
        <w:t>PMID: 23760306.</w:t>
      </w:r>
    </w:p>
    <w:p w:rsidR="00EF0238" w:rsidP="005B30DB" w14:paraId="61C48AAF" w14:textId="77777777">
      <w:pPr>
        <w:spacing w:after="0"/>
      </w:pPr>
    </w:p>
    <w:p w:rsidR="00C50E29" w:rsidP="005B30DB" w14:paraId="4C093377" w14:textId="77777777">
      <w:pPr>
        <w:spacing w:after="0"/>
      </w:pPr>
      <w:r w:rsidRPr="00F13304">
        <w:t>Dube SR, Arrazola RA, Lee J, Engstrom M, Malarcher A. Pro-tobacco influences</w:t>
      </w:r>
      <w:r w:rsidR="00691DE3">
        <w:t xml:space="preserve"> </w:t>
      </w:r>
      <w:r w:rsidRPr="00F13304">
        <w:t>and susceptibility to smoking cigarettes among middle and high school</w:t>
      </w:r>
      <w:r w:rsidR="00691DE3">
        <w:t xml:space="preserve"> </w:t>
      </w:r>
      <w:r w:rsidRPr="00F13304">
        <w:t xml:space="preserve">students--United States, 2011. J </w:t>
      </w:r>
      <w:r w:rsidRPr="00F13304">
        <w:t>Adolesc</w:t>
      </w:r>
      <w:r w:rsidRPr="00F13304">
        <w:t xml:space="preserve"> Health. 2013 May;52(5 Suppl):S45-51.</w:t>
      </w:r>
      <w:r w:rsidR="00691DE3">
        <w:t xml:space="preserve"> </w:t>
      </w:r>
      <w:r w:rsidRPr="00F13304">
        <w:t>doi</w:t>
      </w:r>
      <w:r w:rsidRPr="00F13304">
        <w:t>: 10.1016/j.jadohealth.2012.07.007. PubMed PMID: 23601611; PubMed Central</w:t>
      </w:r>
      <w:r w:rsidR="00691DE3">
        <w:t xml:space="preserve"> </w:t>
      </w:r>
      <w:r w:rsidRPr="00F13304">
        <w:t>PMCID: PMC4610118.</w:t>
      </w:r>
    </w:p>
    <w:p w:rsidR="00C50E29" w:rsidP="005B30DB" w14:paraId="1808388B" w14:textId="77777777">
      <w:pPr>
        <w:spacing w:after="0"/>
      </w:pPr>
    </w:p>
    <w:p w:rsidR="00EF0238" w:rsidP="005B30DB" w14:paraId="0E6DFDF2" w14:textId="77777777">
      <w:pPr>
        <w:spacing w:after="0"/>
      </w:pPr>
      <w:r w:rsidRPr="00F13304">
        <w:t xml:space="preserve">Nasim A, Khader Y, Blank MD, Cobb CO, </w:t>
      </w:r>
      <w:r w:rsidRPr="00F13304">
        <w:t>Eissenberg</w:t>
      </w:r>
      <w:r w:rsidRPr="00F13304">
        <w:t xml:space="preserve"> T. Trends in alternative</w:t>
      </w:r>
      <w:r w:rsidR="00691DE3">
        <w:t xml:space="preserve"> </w:t>
      </w:r>
      <w:r w:rsidRPr="00F13304">
        <w:t>tobacco use among light, moderate, and heavy smokers in adolescence, 1999-2009.</w:t>
      </w:r>
      <w:r w:rsidR="00691DE3">
        <w:t xml:space="preserve"> </w:t>
      </w:r>
      <w:r w:rsidRPr="00F13304">
        <w:t xml:space="preserve">Addict </w:t>
      </w:r>
      <w:r w:rsidRPr="00F13304">
        <w:t>Behav</w:t>
      </w:r>
      <w:r w:rsidRPr="00F13304">
        <w:t xml:space="preserve">. 2012 Jul;37(7):866-70. </w:t>
      </w:r>
      <w:r w:rsidRPr="00F13304">
        <w:t>doi</w:t>
      </w:r>
      <w:r w:rsidRPr="00F13304">
        <w:t xml:space="preserve">: 10.1016/j.addbeh.2012.03.001. </w:t>
      </w:r>
      <w:r w:rsidRPr="00F13304">
        <w:t>Epub</w:t>
      </w:r>
      <w:r w:rsidRPr="00F13304">
        <w:t xml:space="preserve"> 2012</w:t>
      </w:r>
      <w:r w:rsidR="00691DE3">
        <w:t xml:space="preserve"> </w:t>
      </w:r>
      <w:r w:rsidRPr="00F13304">
        <w:t>Mar 9. PubMed PMID: 22464872; PubMed Central PMCID: PMC3739487.</w:t>
      </w:r>
    </w:p>
    <w:p w:rsidR="00EF0238" w:rsidP="005B30DB" w14:paraId="2CB3F166" w14:textId="77777777">
      <w:pPr>
        <w:spacing w:after="0"/>
      </w:pPr>
    </w:p>
    <w:p w:rsidR="00EF0238" w:rsidP="005B30DB" w14:paraId="0E40B0A5" w14:textId="77777777">
      <w:pPr>
        <w:spacing w:after="0"/>
      </w:pPr>
      <w:r w:rsidRPr="00F13304">
        <w:t xml:space="preserve">Saunders C, </w:t>
      </w:r>
      <w:r w:rsidRPr="00F13304">
        <w:t>Geletko</w:t>
      </w:r>
      <w:r w:rsidRPr="00F13304">
        <w:t xml:space="preserve"> K. Adolescent cigarette smokers' and non-cigarette</w:t>
      </w:r>
      <w:r w:rsidR="00691DE3">
        <w:t xml:space="preserve"> </w:t>
      </w:r>
      <w:r w:rsidRPr="00F13304">
        <w:t>smokers' use of alternative tobacco products. Nicotine Tob Res. 2012</w:t>
      </w:r>
      <w:r w:rsidR="00691DE3">
        <w:t xml:space="preserve"> </w:t>
      </w:r>
      <w:r w:rsidRPr="00F13304">
        <w:t xml:space="preserve">Aug;14(8):977-85. </w:t>
      </w:r>
      <w:r w:rsidRPr="00F13304">
        <w:t>doi</w:t>
      </w:r>
      <w:r w:rsidRPr="00F13304">
        <w:t>: 10.1093/</w:t>
      </w:r>
      <w:r w:rsidRPr="00F13304">
        <w:t>ntr</w:t>
      </w:r>
      <w:r w:rsidRPr="00F13304">
        <w:t xml:space="preserve">/ntr323. </w:t>
      </w:r>
      <w:r w:rsidRPr="00F13304">
        <w:t>Epub</w:t>
      </w:r>
      <w:r w:rsidRPr="00F13304">
        <w:t xml:space="preserve"> 2012 Feb 7. PubMed PMID:</w:t>
      </w:r>
      <w:r w:rsidR="00691DE3">
        <w:t xml:space="preserve"> </w:t>
      </w:r>
      <w:r w:rsidRPr="00F13304">
        <w:t>22318693.</w:t>
      </w:r>
    </w:p>
    <w:p w:rsidR="00EF0238" w:rsidP="005B30DB" w14:paraId="62C57491" w14:textId="77777777">
      <w:pPr>
        <w:spacing w:after="0"/>
      </w:pPr>
    </w:p>
    <w:p w:rsidR="00EF0238" w:rsidP="005B30DB" w14:paraId="4C15DB95" w14:textId="77777777">
      <w:pPr>
        <w:spacing w:after="0"/>
      </w:pPr>
      <w:r w:rsidRPr="00F13304">
        <w:t>King BA, Dube SR, Tynan MA. Secondhand smoke exposure in cars among middle</w:t>
      </w:r>
      <w:r w:rsidR="00691DE3">
        <w:t xml:space="preserve"> </w:t>
      </w:r>
      <w:r w:rsidRPr="00F13304">
        <w:t>and high school students--United States, 2000-2009. Pediatrics. 2012</w:t>
      </w:r>
      <w:r w:rsidR="00691DE3">
        <w:t xml:space="preserve"> </w:t>
      </w:r>
      <w:r w:rsidRPr="00F13304">
        <w:t xml:space="preserve">Mar;129(3):446-52. </w:t>
      </w:r>
      <w:r w:rsidRPr="00F13304">
        <w:t>doi</w:t>
      </w:r>
      <w:r w:rsidRPr="00F13304">
        <w:t xml:space="preserve">: 10.1542/peds.2011-2307. </w:t>
      </w:r>
      <w:r w:rsidRPr="00F13304">
        <w:t>Epub</w:t>
      </w:r>
      <w:r w:rsidRPr="00F13304">
        <w:t xml:space="preserve"> 2012 Feb 6. PubMed PMID:</w:t>
      </w:r>
      <w:r w:rsidR="00691DE3">
        <w:t xml:space="preserve"> </w:t>
      </w:r>
      <w:r w:rsidRPr="00F13304">
        <w:t>22311992; PubMed Central PMCID: PMC4583774.</w:t>
      </w:r>
    </w:p>
    <w:p w:rsidR="00EF0238" w:rsidP="005B30DB" w14:paraId="7D95B519" w14:textId="77777777">
      <w:pPr>
        <w:spacing w:after="0"/>
      </w:pPr>
    </w:p>
    <w:p w:rsidR="00EF0238" w:rsidP="005B30DB" w14:paraId="73517558" w14:textId="77777777">
      <w:pPr>
        <w:spacing w:after="0"/>
      </w:pPr>
      <w:r w:rsidRPr="00F13304">
        <w:t xml:space="preserve">Nasim A, Blank MD, Cobb CO, </w:t>
      </w:r>
      <w:r w:rsidRPr="00F13304">
        <w:t>Eissenberg</w:t>
      </w:r>
      <w:r w:rsidRPr="00F13304">
        <w:t xml:space="preserve"> T. Patterns of alternative tobacco</w:t>
      </w:r>
      <w:r w:rsidR="00691DE3">
        <w:t xml:space="preserve"> </w:t>
      </w:r>
      <w:r w:rsidRPr="00F13304">
        <w:t>use among adolescent cigarette smokers. Drug Alcohol Depend. 2012 Jul</w:t>
      </w:r>
      <w:r w:rsidR="00691DE3">
        <w:t xml:space="preserve"> </w:t>
      </w:r>
      <w:r w:rsidRPr="00F13304">
        <w:t xml:space="preserve">1;124(1-2):26-33. </w:t>
      </w:r>
      <w:r w:rsidRPr="00F13304">
        <w:t>doi</w:t>
      </w:r>
      <w:r w:rsidRPr="00F13304">
        <w:t xml:space="preserve">: 10.1016/j.drugalcdep.2011.11.022. </w:t>
      </w:r>
      <w:r w:rsidRPr="00F13304">
        <w:t>Epub</w:t>
      </w:r>
      <w:r w:rsidRPr="00F13304">
        <w:t xml:space="preserve"> 2011 Dec 29. PubMed</w:t>
      </w:r>
      <w:r w:rsidR="00691DE3">
        <w:t xml:space="preserve"> </w:t>
      </w:r>
      <w:r w:rsidRPr="00F13304">
        <w:t>PMID: 22209307; PubMed Central PMCID: PMC3739478.</w:t>
      </w:r>
    </w:p>
    <w:p w:rsidR="00EF0238" w:rsidP="005B30DB" w14:paraId="170F9527" w14:textId="77777777">
      <w:pPr>
        <w:spacing w:after="0"/>
      </w:pPr>
    </w:p>
    <w:p w:rsidR="00EF0238" w:rsidP="005B30DB" w14:paraId="4BD9A719" w14:textId="77777777">
      <w:pPr>
        <w:spacing w:after="0"/>
      </w:pPr>
      <w:r w:rsidRPr="00F13304">
        <w:t>Caraballo RS, Asman K. Epidemiology of menthol cigarette use in the United</w:t>
      </w:r>
      <w:r w:rsidR="00691DE3">
        <w:t xml:space="preserve"> </w:t>
      </w:r>
      <w:r w:rsidRPr="00F13304">
        <w:t xml:space="preserve">States. Tob </w:t>
      </w:r>
      <w:r w:rsidRPr="00F13304">
        <w:t>Induc</w:t>
      </w:r>
      <w:r w:rsidRPr="00F13304">
        <w:t xml:space="preserve"> Dis. 2011 May 23;9 Suppl 1:S1. </w:t>
      </w:r>
      <w:r w:rsidRPr="00F13304">
        <w:t>doi</w:t>
      </w:r>
      <w:r w:rsidRPr="00F13304">
        <w:t xml:space="preserve">: 10.1186/1617-9625-9-S1-S1. </w:t>
      </w:r>
      <w:r w:rsidR="00691DE3">
        <w:t xml:space="preserve"> </w:t>
      </w:r>
      <w:r w:rsidRPr="00F13304">
        <w:t>PubMed PMID: 21624147; PubMed Central PMCID: PMC3102900.</w:t>
      </w:r>
    </w:p>
    <w:p w:rsidR="00EF0238" w:rsidP="005B30DB" w14:paraId="77EC512E" w14:textId="77777777">
      <w:pPr>
        <w:spacing w:after="0"/>
      </w:pPr>
    </w:p>
    <w:p w:rsidR="00EF0238" w:rsidP="005B30DB" w14:paraId="3FF34F84" w14:textId="77777777">
      <w:pPr>
        <w:spacing w:after="0"/>
      </w:pPr>
      <w:r w:rsidRPr="00F13304">
        <w:t>Hersey JC, Nonnemaker JM, Homsi G. Menthol cigarettes contribute to the</w:t>
      </w:r>
      <w:r w:rsidR="005021EC">
        <w:t xml:space="preserve"> </w:t>
      </w:r>
      <w:r w:rsidRPr="00F13304">
        <w:t>appeal and addiction potential of smoking for youth. Nicotine Tob Res. 2010</w:t>
      </w:r>
      <w:r w:rsidR="005021EC">
        <w:t xml:space="preserve"> </w:t>
      </w:r>
      <w:r w:rsidRPr="00F13304">
        <w:t xml:space="preserve">Dec;12 Suppl 2:S136-46. </w:t>
      </w:r>
      <w:r w:rsidRPr="00F13304">
        <w:t>doi</w:t>
      </w:r>
      <w:r w:rsidRPr="00F13304">
        <w:t>: 10.1093/</w:t>
      </w:r>
      <w:r w:rsidRPr="00F13304">
        <w:t>ntr</w:t>
      </w:r>
      <w:r w:rsidRPr="00F13304">
        <w:t>/ntq173. PubMed PMID: 21177370.</w:t>
      </w:r>
    </w:p>
    <w:p w:rsidR="00EF0238" w:rsidP="005B30DB" w14:paraId="743E53E4" w14:textId="77777777">
      <w:pPr>
        <w:spacing w:after="0"/>
      </w:pPr>
    </w:p>
    <w:p w:rsidR="00EF0238" w:rsidP="005B30DB" w14:paraId="162542F9" w14:textId="77777777">
      <w:pPr>
        <w:spacing w:after="0"/>
      </w:pPr>
      <w:r w:rsidRPr="00F13304">
        <w:t>Yu M. Tobacco use among American Indian or Alaska Native middle- and</w:t>
      </w:r>
      <w:r w:rsidR="005021EC">
        <w:t xml:space="preserve"> </w:t>
      </w:r>
      <w:r w:rsidRPr="00F13304">
        <w:t>high-school students in the United States. Nicotine Tob Res. 2011</w:t>
      </w:r>
      <w:r w:rsidR="005021EC">
        <w:t xml:space="preserve"> </w:t>
      </w:r>
      <w:r w:rsidRPr="00F13304">
        <w:t xml:space="preserve">Mar;13(3):173-81. </w:t>
      </w:r>
      <w:r w:rsidRPr="00F13304">
        <w:t>doi</w:t>
      </w:r>
      <w:r w:rsidRPr="00F13304">
        <w:t>: 10.1093/</w:t>
      </w:r>
      <w:r w:rsidRPr="00F13304">
        <w:t>ntr</w:t>
      </w:r>
      <w:r w:rsidRPr="00F13304">
        <w:t xml:space="preserve">/ntq233. </w:t>
      </w:r>
      <w:r w:rsidRPr="00F13304">
        <w:t>Epub</w:t>
      </w:r>
      <w:r w:rsidRPr="00F13304">
        <w:t xml:space="preserve"> 2010 Dec 23. PubMed PMID:</w:t>
      </w:r>
      <w:r w:rsidR="005021EC">
        <w:t xml:space="preserve"> </w:t>
      </w:r>
      <w:r w:rsidRPr="00F13304">
        <w:t>21183589.</w:t>
      </w:r>
    </w:p>
    <w:p w:rsidR="00EF0238" w:rsidP="005B30DB" w14:paraId="2E8708B9" w14:textId="77777777">
      <w:pPr>
        <w:spacing w:after="0"/>
      </w:pPr>
    </w:p>
    <w:p w:rsidR="00C50E29" w:rsidP="005B30DB" w14:paraId="0D6678E0" w14:textId="77777777">
      <w:pPr>
        <w:spacing w:after="0"/>
      </w:pPr>
      <w:r w:rsidRPr="00F13304">
        <w:t>Villanti</w:t>
      </w:r>
      <w:r w:rsidRPr="00F13304">
        <w:t xml:space="preserve"> A, Boulay M, </w:t>
      </w:r>
      <w:r w:rsidRPr="00F13304">
        <w:t>Juon</w:t>
      </w:r>
      <w:r w:rsidRPr="00F13304">
        <w:t xml:space="preserve"> HS. Peer, </w:t>
      </w:r>
      <w:r w:rsidRPr="00F13304">
        <w:t>parent</w:t>
      </w:r>
      <w:r w:rsidRPr="00F13304">
        <w:t xml:space="preserve"> and media influences on</w:t>
      </w:r>
      <w:r w:rsidR="005021EC">
        <w:t xml:space="preserve"> </w:t>
      </w:r>
      <w:r w:rsidRPr="00F13304">
        <w:t xml:space="preserve">adolescent smoking by developmental stage. Addict </w:t>
      </w:r>
      <w:r w:rsidRPr="00F13304">
        <w:t>Behav</w:t>
      </w:r>
      <w:r w:rsidRPr="00F13304">
        <w:t>. 2011</w:t>
      </w:r>
      <w:r w:rsidR="005021EC">
        <w:t xml:space="preserve"> </w:t>
      </w:r>
      <w:r w:rsidRPr="00F13304">
        <w:t xml:space="preserve">Jan-Feb;36(1-2):133-6. </w:t>
      </w:r>
      <w:r w:rsidRPr="00F13304">
        <w:t>doi</w:t>
      </w:r>
      <w:r w:rsidRPr="00F13304">
        <w:t xml:space="preserve">: 10.1016/j.addbeh.2010.08.018. </w:t>
      </w:r>
      <w:r w:rsidRPr="00F13304">
        <w:t>Epub</w:t>
      </w:r>
      <w:r w:rsidRPr="00F13304">
        <w:t xml:space="preserve"> 2010 Sep 19.</w:t>
      </w:r>
      <w:r w:rsidR="005021EC">
        <w:t xml:space="preserve"> </w:t>
      </w:r>
      <w:r w:rsidRPr="00F13304">
        <w:t>PubMed PMID: 20855170.</w:t>
      </w:r>
    </w:p>
    <w:p w:rsidR="00C50E29" w:rsidP="005B30DB" w14:paraId="2F37F0C8" w14:textId="77777777">
      <w:pPr>
        <w:spacing w:after="0"/>
      </w:pPr>
    </w:p>
    <w:p w:rsidR="00EF0238" w:rsidP="005B30DB" w14:paraId="101D0678" w14:textId="77777777">
      <w:pPr>
        <w:spacing w:after="0"/>
      </w:pPr>
      <w:r w:rsidRPr="00F13304">
        <w:t xml:space="preserve">Yu M, </w:t>
      </w:r>
      <w:r w:rsidRPr="00F13304">
        <w:t>Hahm</w:t>
      </w:r>
      <w:r w:rsidRPr="00F13304">
        <w:t xml:space="preserve"> HC, Vaughn MG. Intrapersonal and interpersonal determinants of</w:t>
      </w:r>
      <w:r w:rsidR="005021EC">
        <w:t xml:space="preserve"> </w:t>
      </w:r>
      <w:r w:rsidRPr="00F13304">
        <w:t>smoking status among Asian American adolescents: findings from a national sample.</w:t>
      </w:r>
      <w:r w:rsidR="005021EC">
        <w:t xml:space="preserve"> </w:t>
      </w:r>
      <w:r w:rsidRPr="00F13304">
        <w:t xml:space="preserve">Nicotine Tob Res. 2010 Aug;12(8):801-9. </w:t>
      </w:r>
      <w:r w:rsidRPr="00F13304">
        <w:t>doi</w:t>
      </w:r>
      <w:r w:rsidRPr="00F13304">
        <w:t>: 10.1093/</w:t>
      </w:r>
      <w:r w:rsidRPr="00F13304">
        <w:t>ntr</w:t>
      </w:r>
      <w:r w:rsidRPr="00F13304">
        <w:t xml:space="preserve">/ntq100. </w:t>
      </w:r>
      <w:r w:rsidRPr="00F13304">
        <w:t>Epub</w:t>
      </w:r>
      <w:r w:rsidRPr="00F13304">
        <w:t xml:space="preserve"> 2010 Jun</w:t>
      </w:r>
      <w:r w:rsidR="005021EC">
        <w:t xml:space="preserve"> </w:t>
      </w:r>
      <w:r w:rsidRPr="00F13304">
        <w:t>24. PubMed PMID: 20576799.</w:t>
      </w:r>
    </w:p>
    <w:p w:rsidR="00EF0238" w:rsidP="005B30DB" w14:paraId="448DECF4" w14:textId="77777777">
      <w:pPr>
        <w:spacing w:after="0"/>
      </w:pPr>
    </w:p>
    <w:p w:rsidR="00EF0238" w:rsidP="005B30DB" w14:paraId="13C831CC" w14:textId="77777777">
      <w:pPr>
        <w:spacing w:after="0"/>
      </w:pPr>
      <w:r w:rsidRPr="00F13304">
        <w:t>Rudatsikira</w:t>
      </w:r>
      <w:r w:rsidRPr="00F13304">
        <w:t xml:space="preserve"> E, </w:t>
      </w:r>
      <w:r w:rsidRPr="00F13304">
        <w:t>Muula</w:t>
      </w:r>
      <w:r w:rsidRPr="00F13304">
        <w:t xml:space="preserve"> AS, </w:t>
      </w:r>
      <w:r w:rsidRPr="00F13304">
        <w:t>Siziya</w:t>
      </w:r>
      <w:r w:rsidRPr="00F13304">
        <w:t xml:space="preserve"> S. Current cigarette smoking among in-school</w:t>
      </w:r>
      <w:r w:rsidR="005021EC">
        <w:t xml:space="preserve"> </w:t>
      </w:r>
      <w:r w:rsidRPr="00F13304">
        <w:t>American youth: results from the 2004 National Youth Tobacco Survey. Int J Equity</w:t>
      </w:r>
      <w:r w:rsidR="005021EC">
        <w:t xml:space="preserve"> </w:t>
      </w:r>
      <w:r w:rsidRPr="00F13304">
        <w:t xml:space="preserve">Health. 2009 Apr 3;8:10. </w:t>
      </w:r>
      <w:r w:rsidRPr="00F13304">
        <w:t>doi</w:t>
      </w:r>
      <w:r w:rsidRPr="00F13304">
        <w:t>: 10.1186/1475-9276-8-10. PubMed PMID: 19344506;</w:t>
      </w:r>
      <w:r w:rsidR="005021EC">
        <w:t xml:space="preserve"> </w:t>
      </w:r>
      <w:r w:rsidRPr="00F13304">
        <w:t>PubMed Central PMCID: PMC2683170.</w:t>
      </w:r>
    </w:p>
    <w:p w:rsidR="00EF0238" w:rsidP="005B30DB" w14:paraId="022B1AD5" w14:textId="77777777">
      <w:pPr>
        <w:spacing w:after="0"/>
      </w:pPr>
    </w:p>
    <w:p w:rsidR="00C50E29" w:rsidP="005B30DB" w14:paraId="4AB107F0" w14:textId="77777777">
      <w:pPr>
        <w:spacing w:after="0"/>
      </w:pPr>
      <w:r w:rsidRPr="00F13304">
        <w:t xml:space="preserve">Caraballo RS, Novak SP, Asman K. Linking quantity and frequency profiles of </w:t>
      </w:r>
      <w:r w:rsidR="005021EC">
        <w:t xml:space="preserve"> </w:t>
      </w:r>
      <w:r w:rsidRPr="00F13304">
        <w:t>cigarette smoking to the presence of nicotine dependence symptoms among</w:t>
      </w:r>
      <w:r w:rsidR="005021EC">
        <w:t xml:space="preserve"> </w:t>
      </w:r>
      <w:r w:rsidRPr="00F13304">
        <w:t>adolescent smokers: findings from the 2004 National Youth Tobacco Survey.</w:t>
      </w:r>
      <w:r w:rsidR="005021EC">
        <w:t xml:space="preserve"> </w:t>
      </w:r>
      <w:r w:rsidRPr="00F13304">
        <w:t xml:space="preserve">Nicotine Tob Res. 2009 Jan;11(1):49-57. </w:t>
      </w:r>
      <w:r w:rsidRPr="00F13304">
        <w:t>doi</w:t>
      </w:r>
      <w:r w:rsidRPr="00F13304">
        <w:t>: 10.1093/</w:t>
      </w:r>
      <w:r w:rsidRPr="00F13304">
        <w:t>ntr</w:t>
      </w:r>
      <w:r w:rsidRPr="00F13304">
        <w:t xml:space="preserve">/ntn008. </w:t>
      </w:r>
      <w:r w:rsidRPr="00F13304">
        <w:t>Epub</w:t>
      </w:r>
      <w:r w:rsidRPr="00F13304">
        <w:t xml:space="preserve"> 2009 Jan</w:t>
      </w:r>
      <w:r w:rsidR="005021EC">
        <w:t xml:space="preserve"> </w:t>
      </w:r>
      <w:r w:rsidRPr="00F13304">
        <w:t>27. PubMed PMID: 19246441.</w:t>
      </w:r>
    </w:p>
    <w:p w:rsidR="00C50E29" w:rsidP="005B30DB" w14:paraId="048A62A0" w14:textId="77777777">
      <w:pPr>
        <w:spacing w:after="0"/>
      </w:pPr>
    </w:p>
    <w:p w:rsidR="00EF0238" w:rsidP="005B30DB" w14:paraId="4BF655D6" w14:textId="77777777">
      <w:pPr>
        <w:spacing w:after="0"/>
      </w:pPr>
      <w:r w:rsidRPr="00F13304">
        <w:t>Paek HJ. Moderating roles of primary social influences in the relationship</w:t>
      </w:r>
      <w:r w:rsidR="005021EC">
        <w:t xml:space="preserve"> </w:t>
      </w:r>
      <w:r w:rsidRPr="00F13304">
        <w:t>between adolescent self-reported exposure to antismoking messages and smoking</w:t>
      </w:r>
      <w:r w:rsidR="005021EC">
        <w:t xml:space="preserve"> </w:t>
      </w:r>
      <w:r w:rsidRPr="00F13304">
        <w:t xml:space="preserve">intention. Health </w:t>
      </w:r>
      <w:r w:rsidRPr="00F13304">
        <w:t>Commun</w:t>
      </w:r>
      <w:r w:rsidRPr="00F13304">
        <w:t xml:space="preserve">. 2008 Nov;23(6):526-37. </w:t>
      </w:r>
      <w:r w:rsidRPr="00F13304">
        <w:t>doi</w:t>
      </w:r>
      <w:r w:rsidRPr="00F13304">
        <w:t xml:space="preserve">: 10.1080/10410230802460259. </w:t>
      </w:r>
      <w:r w:rsidR="005021EC">
        <w:t xml:space="preserve"> </w:t>
      </w:r>
      <w:r w:rsidRPr="00F13304">
        <w:t>PubMed PMID: 19089700.</w:t>
      </w:r>
    </w:p>
    <w:p w:rsidR="00EF0238" w:rsidP="005B30DB" w14:paraId="4447D80C" w14:textId="77777777">
      <w:pPr>
        <w:spacing w:after="0"/>
      </w:pPr>
    </w:p>
    <w:p w:rsidR="00EF0238" w:rsidP="005B30DB" w14:paraId="13380E04" w14:textId="77777777">
      <w:pPr>
        <w:spacing w:after="0"/>
      </w:pPr>
      <w:r w:rsidRPr="00F13304">
        <w:t>Wackowski</w:t>
      </w:r>
      <w:r w:rsidRPr="00F13304">
        <w:t xml:space="preserve"> O, </w:t>
      </w:r>
      <w:r w:rsidRPr="00F13304">
        <w:t>Delnevo</w:t>
      </w:r>
      <w:r w:rsidRPr="00F13304">
        <w:t xml:space="preserve"> CD. Menthol cigarettes and indicators of tobacco</w:t>
      </w:r>
      <w:r w:rsidR="005021EC">
        <w:t xml:space="preserve"> </w:t>
      </w:r>
      <w:r w:rsidRPr="00F13304">
        <w:t xml:space="preserve">dependence among adolescents. Addict </w:t>
      </w:r>
      <w:r w:rsidRPr="00F13304">
        <w:t>Behav</w:t>
      </w:r>
      <w:r w:rsidRPr="00F13304">
        <w:t xml:space="preserve">. 2007 Sep;32(9):1964-9. </w:t>
      </w:r>
      <w:r w:rsidRPr="00F13304">
        <w:t>Epub</w:t>
      </w:r>
      <w:r w:rsidRPr="00F13304">
        <w:t xml:space="preserve"> 2006 Dec </w:t>
      </w:r>
      <w:r w:rsidR="005021EC">
        <w:t xml:space="preserve"> </w:t>
      </w:r>
      <w:r w:rsidRPr="00F13304">
        <w:t>22. PubMed PMID: 17229528.</w:t>
      </w:r>
    </w:p>
    <w:p w:rsidR="00EF0238" w:rsidP="005B30DB" w14:paraId="687E7822" w14:textId="77777777">
      <w:pPr>
        <w:spacing w:after="0"/>
      </w:pPr>
    </w:p>
    <w:p w:rsidR="00EF0238" w:rsidP="005B30DB" w14:paraId="56D39188" w14:textId="77777777">
      <w:pPr>
        <w:spacing w:after="0"/>
      </w:pPr>
      <w:r w:rsidRPr="00F13304">
        <w:t>Messeri</w:t>
      </w:r>
      <w:r w:rsidRPr="00F13304">
        <w:t xml:space="preserve"> PA, Allen JA, Mowery PD, </w:t>
      </w:r>
      <w:r w:rsidRPr="00F13304">
        <w:t>Healton</w:t>
      </w:r>
      <w:r w:rsidRPr="00F13304">
        <w:t xml:space="preserve"> CG, Haviland ML, Gable JM,</w:t>
      </w:r>
      <w:r w:rsidR="005021EC">
        <w:t xml:space="preserve"> </w:t>
      </w:r>
      <w:r w:rsidRPr="00F13304">
        <w:t xml:space="preserve">Pedrazzani SD. Do tobacco </w:t>
      </w:r>
      <w:r w:rsidRPr="00F13304">
        <w:t>countermarketing</w:t>
      </w:r>
      <w:r w:rsidRPr="00F13304">
        <w:t xml:space="preserve"> campaigns increase adolescent</w:t>
      </w:r>
      <w:r w:rsidR="005021EC">
        <w:t xml:space="preserve"> </w:t>
      </w:r>
      <w:r w:rsidRPr="00F13304">
        <w:t xml:space="preserve">under-reporting of smoking? Addict </w:t>
      </w:r>
      <w:r w:rsidRPr="00F13304">
        <w:t>Behav</w:t>
      </w:r>
      <w:r w:rsidRPr="00F13304">
        <w:t xml:space="preserve">. 2007 Jul;32(7):1532-6. </w:t>
      </w:r>
      <w:r w:rsidRPr="00F13304">
        <w:t>Epub</w:t>
      </w:r>
      <w:r w:rsidRPr="00F13304">
        <w:t xml:space="preserve"> 2006 Dec</w:t>
      </w:r>
      <w:r w:rsidR="005021EC">
        <w:t xml:space="preserve"> </w:t>
      </w:r>
      <w:r w:rsidRPr="00F13304">
        <w:t>20. PubMed PMID: 17184931.</w:t>
      </w:r>
    </w:p>
    <w:p w:rsidR="00EF0238" w:rsidP="005B30DB" w14:paraId="0D82FECD" w14:textId="77777777">
      <w:pPr>
        <w:spacing w:after="0"/>
      </w:pPr>
    </w:p>
    <w:p w:rsidR="00EF0238" w:rsidP="005B30DB" w14:paraId="7575C3A1" w14:textId="77777777">
      <w:pPr>
        <w:spacing w:after="0"/>
      </w:pPr>
      <w:r w:rsidRPr="00F13304">
        <w:t xml:space="preserve">Fernando WW, Wellman RJ, </w:t>
      </w:r>
      <w:r w:rsidRPr="00F13304">
        <w:t>Difranza</w:t>
      </w:r>
      <w:r w:rsidRPr="00F13304">
        <w:t xml:space="preserve"> JR. The relationship between level of</w:t>
      </w:r>
      <w:r w:rsidR="005021EC">
        <w:t xml:space="preserve"> </w:t>
      </w:r>
      <w:r w:rsidRPr="00F13304">
        <w:t>cigarette consumption and latency to the onset of retrospectively reported</w:t>
      </w:r>
      <w:r w:rsidR="005021EC">
        <w:t xml:space="preserve"> </w:t>
      </w:r>
      <w:r w:rsidRPr="00F13304">
        <w:t>withdrawal symptoms. Psychopharmacology (</w:t>
      </w:r>
      <w:r w:rsidRPr="00F13304">
        <w:t>Berl</w:t>
      </w:r>
      <w:r w:rsidRPr="00F13304">
        <w:t xml:space="preserve">). 2006 Oct;188(3):335-42. </w:t>
      </w:r>
      <w:r w:rsidRPr="00F13304">
        <w:t>Epub</w:t>
      </w:r>
      <w:r w:rsidRPr="00F13304">
        <w:t xml:space="preserve"> 2006</w:t>
      </w:r>
      <w:r w:rsidR="005021EC">
        <w:t xml:space="preserve"> </w:t>
      </w:r>
      <w:r w:rsidRPr="00F13304">
        <w:t>Sep 5. PubMed PMID: 16953390.</w:t>
      </w:r>
    </w:p>
    <w:p w:rsidR="00EF0238" w:rsidP="005B30DB" w14:paraId="41DEEA6E" w14:textId="77777777">
      <w:pPr>
        <w:spacing w:after="0"/>
      </w:pPr>
    </w:p>
    <w:p w:rsidR="00C50E29" w:rsidP="005B30DB" w14:paraId="1FD44A04" w14:textId="77777777">
      <w:pPr>
        <w:spacing w:after="0"/>
      </w:pPr>
      <w:r w:rsidRPr="00F13304">
        <w:t xml:space="preserve">Hersey JC, Ng SW, Nonnemaker JM, Mowery P, Thomas KY, </w:t>
      </w:r>
      <w:r w:rsidRPr="00F13304">
        <w:t>Vilsaint</w:t>
      </w:r>
      <w:r w:rsidRPr="00F13304">
        <w:t xml:space="preserve"> MC, Allen JA,</w:t>
      </w:r>
      <w:r w:rsidR="005021EC">
        <w:t xml:space="preserve"> </w:t>
      </w:r>
      <w:r w:rsidRPr="00F13304">
        <w:t>Haviland ML. Are menthol cigarettes a starter product for youth? Nicotine Tob</w:t>
      </w:r>
      <w:r w:rsidR="005021EC">
        <w:t xml:space="preserve"> </w:t>
      </w:r>
      <w:r w:rsidRPr="00F13304">
        <w:t>Res. 2006 Jun;8(3):403-13. PubMed PMID: 16801298.</w:t>
      </w:r>
    </w:p>
    <w:p w:rsidR="00C50E29" w:rsidP="005B30DB" w14:paraId="2E283CF1" w14:textId="77777777">
      <w:pPr>
        <w:spacing w:after="0"/>
      </w:pPr>
    </w:p>
    <w:p w:rsidR="00EF0238" w:rsidP="005B30DB" w14:paraId="58B6B9F3" w14:textId="77777777">
      <w:pPr>
        <w:spacing w:after="0"/>
      </w:pPr>
      <w:r w:rsidRPr="00F13304">
        <w:t xml:space="preserve">Evans WD, Powers A, Hersey J, Renaud J. The influence of social environment </w:t>
      </w:r>
      <w:r w:rsidR="005021EC">
        <w:t xml:space="preserve"> </w:t>
      </w:r>
      <w:r w:rsidRPr="00F13304">
        <w:t>and social image on adolescent smoking. Health Psychol. 2006 Jan;25(1):26-33.</w:t>
      </w:r>
      <w:r w:rsidR="005021EC">
        <w:t xml:space="preserve"> </w:t>
      </w:r>
      <w:r w:rsidRPr="00F13304">
        <w:t>PubMed PMID: 16448295.</w:t>
      </w:r>
    </w:p>
    <w:p w:rsidR="00EF0238" w:rsidP="005B30DB" w14:paraId="7508754B" w14:textId="77777777">
      <w:pPr>
        <w:spacing w:after="0"/>
      </w:pPr>
    </w:p>
    <w:p w:rsidR="00C50E29" w:rsidP="005B30DB" w14:paraId="6088AC2A" w14:textId="77777777">
      <w:pPr>
        <w:spacing w:after="0"/>
      </w:pPr>
      <w:r w:rsidRPr="00F13304">
        <w:t>Ringel</w:t>
      </w:r>
      <w:r w:rsidRPr="00F13304">
        <w:t xml:space="preserve"> JS, Wasserman J, Andreyeva T. Effects of public policy on</w:t>
      </w:r>
      <w:r w:rsidR="005021EC">
        <w:t xml:space="preserve"> </w:t>
      </w:r>
      <w:r w:rsidRPr="00F13304">
        <w:t>adolescents' cigar use: evidence from the National Youth Tobacco Survey. Am J</w:t>
      </w:r>
      <w:r w:rsidR="005021EC">
        <w:t xml:space="preserve"> </w:t>
      </w:r>
      <w:r w:rsidRPr="00F13304">
        <w:t>Public Health. 2005 Jun;95(6):995-8. PubMed PMID: 15914822; PubMed Central PMCID:</w:t>
      </w:r>
      <w:r w:rsidR="005021EC">
        <w:t xml:space="preserve"> </w:t>
      </w:r>
      <w:r w:rsidRPr="00F13304">
        <w:t>PMC1449297.</w:t>
      </w:r>
    </w:p>
    <w:p w:rsidR="00C50E29" w:rsidP="005B30DB" w14:paraId="7641B314" w14:textId="77777777">
      <w:pPr>
        <w:spacing w:after="0"/>
      </w:pPr>
    </w:p>
    <w:p w:rsidR="00C50E29" w:rsidP="005B30DB" w14:paraId="517FEEB7" w14:textId="77777777">
      <w:pPr>
        <w:spacing w:after="0"/>
      </w:pPr>
      <w:r w:rsidRPr="00F13304">
        <w:t xml:space="preserve">Shelley D, Cantrell J, Faulkner D, Haviland L, </w:t>
      </w:r>
      <w:r w:rsidRPr="00F13304">
        <w:t>Healton</w:t>
      </w:r>
      <w:r w:rsidRPr="00F13304">
        <w:t xml:space="preserve"> C, </w:t>
      </w:r>
      <w:r w:rsidRPr="00F13304">
        <w:t>Messeri</w:t>
      </w:r>
      <w:r w:rsidRPr="00F13304">
        <w:t xml:space="preserve"> P.</w:t>
      </w:r>
      <w:r w:rsidR="005021EC">
        <w:t xml:space="preserve"> </w:t>
      </w:r>
      <w:r w:rsidRPr="00F13304">
        <w:t>Physician and dentist tobacco use counseling and adolescent smoking behavior:</w:t>
      </w:r>
      <w:r w:rsidR="005021EC">
        <w:t xml:space="preserve"> </w:t>
      </w:r>
      <w:r w:rsidRPr="00F13304">
        <w:t>results from the 2000 National Youth Tobacco Survey. Pediatrics. 2005</w:t>
      </w:r>
      <w:r w:rsidR="005021EC">
        <w:t xml:space="preserve"> </w:t>
      </w:r>
      <w:r w:rsidRPr="00F13304">
        <w:t>Mar;115(3):719-25. PubMed PMID: 15741377.</w:t>
      </w:r>
    </w:p>
    <w:p w:rsidR="00C50E29" w:rsidP="005B30DB" w14:paraId="33F5C46A" w14:textId="77777777">
      <w:pPr>
        <w:spacing w:after="0"/>
      </w:pPr>
    </w:p>
    <w:p w:rsidR="00F13304" w:rsidRPr="00F13304" w:rsidP="005B30DB" w14:paraId="767CD97E" w14:textId="77777777">
      <w:pPr>
        <w:spacing w:after="0"/>
      </w:pPr>
      <w:r w:rsidRPr="00F13304">
        <w:t>Kershaw JM. AAPI youth tobacco use: a comparative analysis of current</w:t>
      </w:r>
      <w:r w:rsidR="005021EC">
        <w:t xml:space="preserve"> </w:t>
      </w:r>
      <w:r w:rsidRPr="00F13304">
        <w:t>cigarette use data from the Florida, Texas, and National Youth Tobacco Surveys.</w:t>
      </w:r>
      <w:r w:rsidR="005021EC">
        <w:t xml:space="preserve"> </w:t>
      </w:r>
      <w:r w:rsidRPr="00F13304">
        <w:t xml:space="preserve">Asian Am Pac </w:t>
      </w:r>
      <w:r w:rsidRPr="00F13304">
        <w:t>Isl</w:t>
      </w:r>
      <w:r w:rsidRPr="00F13304">
        <w:t xml:space="preserve"> J Health. 2001 Winter-Spring;9(1):25-33. PubMed PMID: 11720411.</w:t>
      </w:r>
    </w:p>
    <w:p w:rsidR="00F13304" w:rsidRPr="00F13304" w:rsidP="005B30DB" w14:paraId="2EB09F73" w14:textId="77777777">
      <w:pPr>
        <w:spacing w:after="0"/>
      </w:pPr>
    </w:p>
    <w:p w:rsidR="00C50E29" w:rsidP="005B30DB" w14:paraId="48E1CF2D" w14:textId="77777777">
      <w:pPr>
        <w:spacing w:after="0"/>
      </w:pPr>
      <w:r w:rsidRPr="00F13304">
        <w:t xml:space="preserve">Appleyard J, </w:t>
      </w:r>
      <w:r w:rsidRPr="00F13304">
        <w:t>Messeri</w:t>
      </w:r>
      <w:r w:rsidRPr="00F13304">
        <w:t xml:space="preserve"> P, Haviland ML. Smoking among Asian American and</w:t>
      </w:r>
      <w:r w:rsidR="005021EC">
        <w:t xml:space="preserve"> </w:t>
      </w:r>
      <w:r w:rsidRPr="00F13304">
        <w:t>Hawaiian/Pacific Islander youth: data from the 2000 National Youth Tobacco</w:t>
      </w:r>
      <w:r w:rsidR="005021EC">
        <w:t xml:space="preserve"> </w:t>
      </w:r>
      <w:r w:rsidRPr="00F13304">
        <w:t xml:space="preserve">Survey. Asian Am Pac </w:t>
      </w:r>
      <w:r w:rsidRPr="00F13304">
        <w:t>Isl</w:t>
      </w:r>
      <w:r w:rsidRPr="00F13304">
        <w:t xml:space="preserve"> J Health. 2001 Winter-Spring;9(1):5-14. PubMed PMID:</w:t>
      </w:r>
      <w:r w:rsidR="005021EC">
        <w:t xml:space="preserve"> </w:t>
      </w:r>
      <w:r w:rsidRPr="00F13304">
        <w:t>11720409.</w:t>
      </w:r>
    </w:p>
    <w:p w:rsidR="00C50E29" w:rsidP="005B30DB" w14:paraId="19D5C75E" w14:textId="77777777">
      <w:pPr>
        <w:spacing w:after="0"/>
      </w:pPr>
    </w:p>
    <w:p w:rsidR="00EF0238" w:rsidP="005B30DB" w14:paraId="394E28B5" w14:textId="77777777">
      <w:pPr>
        <w:spacing w:after="0"/>
      </w:pPr>
      <w:r w:rsidRPr="00F13304">
        <w:t>Faulkner DL, Farrelly MC, Hersey JC. Race, grade level, and cigarette</w:t>
      </w:r>
      <w:r w:rsidR="005021EC">
        <w:t xml:space="preserve"> </w:t>
      </w:r>
      <w:r w:rsidRPr="00F13304">
        <w:t>smoking: the 1999 National Youth Tobacco Survey. J Natl Cancer Inst. 2000 Aug</w:t>
      </w:r>
      <w:r w:rsidR="005021EC">
        <w:t xml:space="preserve"> </w:t>
      </w:r>
      <w:r w:rsidRPr="00F13304">
        <w:t>16;92(16):1360. PubMed PMID: 10944561.</w:t>
      </w:r>
    </w:p>
    <w:p w:rsidR="00EF0238" w:rsidP="005B30DB" w14:paraId="067C6D24" w14:textId="77777777">
      <w:pPr>
        <w:spacing w:after="0"/>
      </w:pPr>
    </w:p>
    <w:p w:rsidR="0086589A" w:rsidP="005B30DB" w14:paraId="6E73B932" w14:textId="77777777">
      <w:pPr>
        <w:spacing w:after="0"/>
      </w:pPr>
    </w:p>
    <w:p w:rsidR="0086589A" w:rsidP="005B30DB" w14:paraId="68949910" w14:textId="77777777">
      <w:pPr>
        <w:spacing w:after="0"/>
      </w:pPr>
    </w:p>
    <w:p w:rsidR="0086589A" w:rsidRPr="0086589A" w:rsidP="0086589A" w14:paraId="27C0FC37" w14:textId="77777777">
      <w:pPr>
        <w:rPr>
          <w:b/>
        </w:rPr>
      </w:pPr>
      <w:r w:rsidRPr="0086589A">
        <w:rPr>
          <w:b/>
        </w:rPr>
        <w:t>American Legacy Foundation First Look Reports</w:t>
      </w:r>
    </w:p>
    <w:p w:rsidR="0086589A" w:rsidRPr="00F10581" w:rsidP="0086589A" w14:paraId="3198980F" w14:textId="77777777">
      <w:pPr>
        <w:spacing w:after="0"/>
        <w:rPr>
          <w:color w:val="000080"/>
        </w:rPr>
      </w:pPr>
      <w:r w:rsidRPr="00F10581">
        <w:t xml:space="preserve">Legacy First Look Report 15 (2005). Beyond Cigarettes: The Use </w:t>
      </w:r>
      <w:r w:rsidRPr="00F10581">
        <w:t>Of</w:t>
      </w:r>
      <w:r w:rsidRPr="00F10581">
        <w:t xml:space="preserve"> Other Tobacco Products. </w:t>
      </w:r>
    </w:p>
    <w:p w:rsidR="0086589A" w:rsidRPr="00F10581" w:rsidP="0086589A" w14:paraId="460E3544" w14:textId="77777777">
      <w:pPr>
        <w:spacing w:after="0"/>
      </w:pPr>
    </w:p>
    <w:p w:rsidR="0086589A" w:rsidRPr="00F10581" w:rsidP="0086589A" w14:paraId="2A1E45ED" w14:textId="77777777">
      <w:pPr>
        <w:spacing w:after="0"/>
      </w:pPr>
      <w:r w:rsidRPr="00F10581">
        <w:t xml:space="preserve">Legacy First Look Report 13 (2004). Cigarette Smoking among Youth: Results from the 2002 National Youth Tobacco Survey. </w:t>
      </w:r>
    </w:p>
    <w:p w:rsidR="0086589A" w:rsidRPr="00F10581" w:rsidP="0086589A" w14:paraId="666D4EDE" w14:textId="77777777">
      <w:pPr>
        <w:spacing w:after="0"/>
      </w:pPr>
    </w:p>
    <w:p w:rsidR="0086589A" w:rsidP="0086589A" w14:paraId="0A777637" w14:textId="77777777">
      <w:pPr>
        <w:spacing w:after="0"/>
      </w:pPr>
      <w:r w:rsidRPr="00F10581">
        <w:t>Legacy First Look Report 11 (2003). Youth Tobacco Cessation: Results from the 2000 National Youth Tobacco Survey.</w:t>
      </w:r>
    </w:p>
    <w:p w:rsidR="0086589A" w:rsidP="0086589A" w14:paraId="23FECE1C" w14:textId="77777777">
      <w:pPr>
        <w:spacing w:after="0"/>
      </w:pPr>
    </w:p>
    <w:p w:rsidR="0086589A" w:rsidP="0086589A" w14:paraId="0135CF82" w14:textId="77777777">
      <w:pPr>
        <w:spacing w:after="0"/>
      </w:pPr>
      <w:r w:rsidRPr="00F10581">
        <w:t xml:space="preserve">Legacy First Look Report 10 (2003). The Relationship between Cigarette Use and Other Tobacco Products: Results from the 2000 National Youth Tobacco Survey. </w:t>
      </w:r>
    </w:p>
    <w:p w:rsidR="0086589A" w:rsidP="0086589A" w14:paraId="08665EB5" w14:textId="77777777">
      <w:pPr>
        <w:spacing w:after="0"/>
      </w:pPr>
    </w:p>
    <w:p w:rsidR="0086589A" w:rsidP="0086589A" w14:paraId="5A4C0D3C" w14:textId="77777777">
      <w:pPr>
        <w:spacing w:after="0"/>
      </w:pPr>
      <w:r w:rsidRPr="00F10581">
        <w:t>Legacy First Look Report 8 (2002). Using Multiple Strategies in Tobacco Use Prevention Education.</w:t>
      </w:r>
    </w:p>
    <w:p w:rsidR="0086589A" w:rsidP="0086589A" w14:paraId="32A4A714" w14:textId="77777777">
      <w:pPr>
        <w:spacing w:after="0"/>
      </w:pPr>
    </w:p>
    <w:p w:rsidR="0086589A" w:rsidP="0086589A" w14:paraId="71AA7830" w14:textId="77777777">
      <w:pPr>
        <w:spacing w:after="0"/>
      </w:pPr>
      <w:r w:rsidRPr="00F10581">
        <w:t>Legacy First Look Report 7 (2001). Cigarette Smoking Among Youth: Results from the 2000 National Youth Tobacco Survey.</w:t>
      </w:r>
    </w:p>
    <w:p w:rsidR="0086589A" w:rsidP="0086589A" w14:paraId="33D1C60B" w14:textId="77777777">
      <w:pPr>
        <w:spacing w:after="0"/>
      </w:pPr>
    </w:p>
    <w:p w:rsidR="0086589A" w:rsidP="0086589A" w14:paraId="11A77089" w14:textId="77777777">
      <w:pPr>
        <w:spacing w:after="0"/>
      </w:pPr>
      <w:r w:rsidRPr="00F10581">
        <w:t>Legacy First Look Report 6 (2001). Youth Exposure to Environmental Tobacco Smoke.</w:t>
      </w:r>
    </w:p>
    <w:p w:rsidR="0086589A" w:rsidP="0086589A" w14:paraId="5F94F7C2" w14:textId="77777777">
      <w:pPr>
        <w:spacing w:after="0"/>
      </w:pPr>
    </w:p>
    <w:p w:rsidR="0086589A" w:rsidP="0086589A" w14:paraId="70F1ABF5" w14:textId="77777777">
      <w:pPr>
        <w:spacing w:after="0"/>
      </w:pPr>
      <w:r w:rsidRPr="00F10581">
        <w:t>Legacy First Look Report 5 (2000). Youth Access to Cigarettes: Results from the 1999 National Youth Tobacco Survey.</w:t>
      </w:r>
    </w:p>
    <w:p w:rsidR="0086589A" w:rsidP="0086589A" w14:paraId="025ED815" w14:textId="77777777">
      <w:pPr>
        <w:spacing w:after="0"/>
      </w:pPr>
    </w:p>
    <w:p w:rsidR="0086589A" w:rsidP="0086589A" w14:paraId="0B945DB2" w14:textId="77777777">
      <w:pPr>
        <w:spacing w:after="0"/>
      </w:pPr>
      <w:r w:rsidRPr="00F10581">
        <w:t>Legacy First Look Report 4 (2000). The Relationship Between Cigarette Use and Other Tobacco Products: Results from the National Youth Tobacco Survey.</w:t>
      </w:r>
    </w:p>
    <w:p w:rsidR="0086589A" w:rsidP="0086589A" w14:paraId="55DB34C1" w14:textId="77777777">
      <w:pPr>
        <w:spacing w:after="0"/>
      </w:pPr>
    </w:p>
    <w:p w:rsidR="0086589A" w:rsidRPr="00F10581" w:rsidP="0086589A" w14:paraId="5583BEB2" w14:textId="77777777">
      <w:pPr>
        <w:spacing w:after="0"/>
      </w:pPr>
      <w:r w:rsidRPr="00F10581">
        <w:t>Legacy First Look Report 3 (2000). Pathways to Established Smoking: Results from the 1999 National Youth Tobacco Survey.</w:t>
      </w:r>
    </w:p>
    <w:p w:rsidR="0086589A" w:rsidRPr="00F10581" w:rsidP="0086589A" w14:paraId="3A37A77A" w14:textId="77777777">
      <w:pPr>
        <w:spacing w:after="0"/>
      </w:pPr>
    </w:p>
    <w:p w:rsidR="0086589A" w:rsidRPr="00F10581" w:rsidP="0086589A" w14:paraId="0420D3FB" w14:textId="77777777">
      <w:pPr>
        <w:spacing w:after="0"/>
      </w:pPr>
      <w:r w:rsidRPr="00F10581">
        <w:t xml:space="preserve">Legacy First Look Report 2 (2000). What Youth Think About Smoking: Results from the 1999 National Youth Tobacco Survey. </w:t>
      </w:r>
    </w:p>
    <w:p w:rsidR="0086589A" w:rsidRPr="00F10581" w:rsidP="0086589A" w14:paraId="7A7103CB" w14:textId="77777777">
      <w:pPr>
        <w:spacing w:after="0"/>
      </w:pPr>
    </w:p>
    <w:p w:rsidR="0086589A" w:rsidRPr="00F10581" w:rsidP="0086589A" w14:paraId="5CAB8B1D" w14:textId="77777777">
      <w:pPr>
        <w:spacing w:after="0"/>
      </w:pPr>
      <w:r w:rsidRPr="00F10581">
        <w:t xml:space="preserve">Legacy First Look Report 1 (2000). Cigarette Smoking Among Youth: Results from the 1999 National Youth Tobacco Survey. </w:t>
      </w:r>
    </w:p>
    <w:p w:rsidR="00FC70C6" w:rsidP="0086589A" w14:paraId="3C04C7DA" w14:textId="77777777">
      <w:pPr>
        <w:spacing w:after="0"/>
      </w:pPr>
    </w:p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8C5620E"/>
    <w:multiLevelType w:val="multilevel"/>
    <w:tmpl w:val="FB42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09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04"/>
    <w:rsid w:val="00003CA7"/>
    <w:rsid w:val="001D75B3"/>
    <w:rsid w:val="002B28C4"/>
    <w:rsid w:val="00487B60"/>
    <w:rsid w:val="00496B95"/>
    <w:rsid w:val="005021EC"/>
    <w:rsid w:val="005A739F"/>
    <w:rsid w:val="005B30DB"/>
    <w:rsid w:val="005F440B"/>
    <w:rsid w:val="00645E49"/>
    <w:rsid w:val="00691DE3"/>
    <w:rsid w:val="00786692"/>
    <w:rsid w:val="008016C9"/>
    <w:rsid w:val="0086589A"/>
    <w:rsid w:val="009E7761"/>
    <w:rsid w:val="00A93AFB"/>
    <w:rsid w:val="00AB0112"/>
    <w:rsid w:val="00AC02B3"/>
    <w:rsid w:val="00B42B04"/>
    <w:rsid w:val="00BA07FE"/>
    <w:rsid w:val="00BA3C58"/>
    <w:rsid w:val="00C0507E"/>
    <w:rsid w:val="00C44CDF"/>
    <w:rsid w:val="00C50E29"/>
    <w:rsid w:val="00C84E01"/>
    <w:rsid w:val="00D26908"/>
    <w:rsid w:val="00D81D5E"/>
    <w:rsid w:val="00E9299A"/>
    <w:rsid w:val="00EF0238"/>
    <w:rsid w:val="00F10581"/>
    <w:rsid w:val="00F13304"/>
    <w:rsid w:val="00F362BA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9BC872"/>
  <w15:chartTrackingRefBased/>
  <w15:docId w15:val="{6BF6F162-1A9B-44FB-AE0E-27BA9820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75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75B3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5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E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E4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5E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4CD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9088</Words>
  <Characters>51802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Homa</dc:creator>
  <cp:lastModifiedBy>Zirger, Jeffrey (CDC/IOD/OS)</cp:lastModifiedBy>
  <cp:revision>4</cp:revision>
  <dcterms:created xsi:type="dcterms:W3CDTF">2023-03-27T20:33:00Z</dcterms:created>
  <dcterms:modified xsi:type="dcterms:W3CDTF">2024-01-19T14:37:00Z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3841d644-243a-44c9-8257-d06dd6dbca2f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2024-01-19T14:37:02Z</vt:lpwstr>
  </property>
  <property fmtid="{D5CDD505-2E9C-101B-9397-08002B2CF9AE}" pid="8" name="MSIP_Label_7b94a7b8-f06c-4dfe-bdcc-9b548fd58c31_SiteId">
    <vt:lpwstr>9ce70869-60db-44fd-abe8-d2767077fc8f</vt:lpwstr>
  </property>
</Properties>
</file>