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5B72" w:rsidP="00045B72" w14:paraId="7D113119" w14:textId="0A71EA41">
      <w:pPr>
        <w:pStyle w:val="BodyText"/>
        <w:rPr>
          <w:sz w:val="52"/>
        </w:rPr>
      </w:pPr>
    </w:p>
    <w:p w:rsidR="00045B72" w:rsidP="00045B72" w14:paraId="17958F82" w14:textId="77777777">
      <w:pPr>
        <w:pStyle w:val="BodyText"/>
        <w:rPr>
          <w:sz w:val="52"/>
        </w:rPr>
      </w:pPr>
    </w:p>
    <w:p w:rsidR="00045B72" w:rsidP="00045B72" w14:paraId="6022203A" w14:textId="77777777">
      <w:pPr>
        <w:pStyle w:val="Title"/>
      </w:pPr>
      <w:bookmarkStart w:id="0" w:name="National_Directory_of_New_Hires"/>
      <w:bookmarkEnd w:id="0"/>
      <w:r>
        <w:t>National</w:t>
      </w:r>
      <w:r>
        <w:rPr>
          <w:spacing w:val="-17"/>
        </w:rPr>
        <w:t xml:space="preserve"> </w:t>
      </w:r>
      <w:r>
        <w:t>Directory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rPr>
          <w:spacing w:val="-2"/>
        </w:rPr>
        <w:t>Hires</w:t>
      </w:r>
    </w:p>
    <w:p w:rsidR="00045B72" w:rsidP="00045B72" w14:paraId="183B4D87" w14:textId="77777777">
      <w:pPr>
        <w:pStyle w:val="BodyText"/>
        <w:rPr>
          <w:rFonts w:ascii="Arial"/>
          <w:b/>
          <w:sz w:val="52"/>
        </w:rPr>
      </w:pPr>
    </w:p>
    <w:p w:rsidR="00045B72" w:rsidP="00045B72" w14:paraId="361A0292" w14:textId="77777777">
      <w:pPr>
        <w:pStyle w:val="BodyText"/>
        <w:rPr>
          <w:rFonts w:ascii="Arial"/>
          <w:b/>
          <w:sz w:val="52"/>
        </w:rPr>
      </w:pPr>
    </w:p>
    <w:p w:rsidR="00045B72" w:rsidP="00045B72" w14:paraId="1EE15C4E" w14:textId="77777777">
      <w:pPr>
        <w:pStyle w:val="BodyText"/>
        <w:rPr>
          <w:rFonts w:ascii="Arial"/>
          <w:b/>
          <w:sz w:val="52"/>
        </w:rPr>
      </w:pPr>
    </w:p>
    <w:p w:rsidR="00045B72" w:rsidP="00045B72" w14:paraId="469ED7D4" w14:textId="77777777">
      <w:pPr>
        <w:pStyle w:val="BodyText"/>
        <w:rPr>
          <w:rFonts w:ascii="Arial"/>
          <w:b/>
          <w:sz w:val="52"/>
        </w:rPr>
      </w:pPr>
    </w:p>
    <w:p w:rsidR="00045B72" w:rsidP="00045B72" w14:paraId="56CAC265" w14:textId="77777777">
      <w:pPr>
        <w:pStyle w:val="BodyText"/>
        <w:spacing w:before="210"/>
        <w:rPr>
          <w:rFonts w:ascii="Arial"/>
          <w:b/>
          <w:sz w:val="52"/>
        </w:rPr>
      </w:pPr>
    </w:p>
    <w:p w:rsidR="00045B72" w:rsidP="00045B72" w14:paraId="3B90897D" w14:textId="77777777">
      <w:pPr>
        <w:ind w:right="79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Guide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z w:val="40"/>
        </w:rPr>
        <w:t>for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z w:val="40"/>
        </w:rPr>
        <w:t>Data</w:t>
      </w:r>
      <w:r>
        <w:rPr>
          <w:rFonts w:ascii="Arial"/>
          <w:b/>
          <w:spacing w:val="-11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Submission</w:t>
      </w:r>
    </w:p>
    <w:p w:rsidR="00045B72" w:rsidP="00045B72" w14:paraId="32F7505C" w14:textId="77777777">
      <w:pPr>
        <w:spacing w:before="1"/>
        <w:ind w:left="1" w:right="78"/>
        <w:jc w:val="center"/>
        <w:rPr>
          <w:rFonts w:ascii="Arial"/>
          <w:sz w:val="28"/>
        </w:rPr>
      </w:pPr>
      <w:r>
        <w:rPr>
          <w:rFonts w:ascii="Arial"/>
          <w:sz w:val="28"/>
        </w:rPr>
        <w:t>Version</w:t>
      </w:r>
      <w:r>
        <w:rPr>
          <w:rFonts w:ascii="Arial"/>
          <w:spacing w:val="-11"/>
          <w:sz w:val="28"/>
        </w:rPr>
        <w:t xml:space="preserve"> </w:t>
      </w:r>
      <w:r>
        <w:rPr>
          <w:rFonts w:ascii="Arial"/>
          <w:spacing w:val="-4"/>
          <w:sz w:val="28"/>
        </w:rPr>
        <w:t>13.4</w:t>
      </w:r>
    </w:p>
    <w:p w:rsidR="00045B72" w:rsidP="00045B72" w14:paraId="54D2ABFE" w14:textId="77777777">
      <w:pPr>
        <w:spacing w:before="1"/>
        <w:ind w:left="1" w:right="78"/>
        <w:jc w:val="center"/>
        <w:rPr>
          <w:rFonts w:ascii="Arial"/>
          <w:sz w:val="28"/>
        </w:rPr>
      </w:pPr>
      <w:r>
        <w:rPr>
          <w:rFonts w:ascii="Arial"/>
          <w:sz w:val="28"/>
        </w:rPr>
        <w:t>August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10,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pacing w:val="-4"/>
          <w:sz w:val="28"/>
        </w:rPr>
        <w:t>2022</w:t>
      </w:r>
    </w:p>
    <w:p w:rsidR="00045B72" w:rsidP="00045B72" w14:paraId="311D0F8F" w14:textId="77777777">
      <w:pPr>
        <w:pStyle w:val="BodyText"/>
        <w:rPr>
          <w:rFonts w:ascii="Arial"/>
          <w:sz w:val="28"/>
        </w:rPr>
      </w:pPr>
    </w:p>
    <w:p w:rsidR="00045B72" w:rsidP="00045B72" w14:paraId="42EAA416" w14:textId="77777777">
      <w:pPr>
        <w:pStyle w:val="BodyText"/>
        <w:rPr>
          <w:rFonts w:ascii="Arial"/>
          <w:sz w:val="28"/>
        </w:rPr>
      </w:pPr>
    </w:p>
    <w:p w:rsidR="00045B72" w:rsidP="00045B72" w14:paraId="3EA5B03E" w14:textId="77777777">
      <w:pPr>
        <w:pStyle w:val="BodyText"/>
        <w:rPr>
          <w:rFonts w:ascii="Arial"/>
          <w:sz w:val="28"/>
        </w:rPr>
      </w:pPr>
    </w:p>
    <w:p w:rsidR="00045B72" w:rsidP="00045B72" w14:paraId="7567029A" w14:textId="77777777">
      <w:pPr>
        <w:pStyle w:val="BodyText"/>
        <w:spacing w:before="311"/>
        <w:rPr>
          <w:rFonts w:ascii="Arial"/>
          <w:sz w:val="28"/>
        </w:rPr>
      </w:pPr>
    </w:p>
    <w:p w:rsidR="00045B72" w:rsidP="00045B72" w14:paraId="0946C1CE" w14:textId="77777777">
      <w:pPr>
        <w:widowControl/>
        <w:autoSpaceDE/>
        <w:autoSpaceDN/>
        <w:spacing w:after="160" w:line="259" w:lineRule="auto"/>
        <w:jc w:val="center"/>
        <w:rPr>
          <w:rFonts w:ascii="Arial"/>
        </w:rPr>
      </w:pPr>
      <w:r>
        <w:rPr>
          <w:rFonts w:ascii="Arial"/>
        </w:rPr>
        <w:t>Administration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Children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Families</w:t>
      </w:r>
    </w:p>
    <w:p w:rsidR="00045B72" w:rsidP="00045B72" w14:paraId="75642494" w14:textId="6382AA34">
      <w:pPr>
        <w:widowControl/>
        <w:autoSpaceDE/>
        <w:autoSpaceDN/>
        <w:spacing w:after="160" w:line="259" w:lineRule="auto"/>
        <w:jc w:val="center"/>
        <w:rPr>
          <w:rFonts w:ascii="Arial"/>
        </w:rPr>
      </w:pPr>
      <w:r>
        <w:rPr>
          <w:rFonts w:ascii="Arial"/>
        </w:rPr>
        <w:t xml:space="preserve"> Office of Child Support </w:t>
      </w:r>
      <w:r w:rsidR="006601BF">
        <w:rPr>
          <w:rFonts w:ascii="Arial"/>
        </w:rPr>
        <w:t>Enforcement</w:t>
      </w:r>
    </w:p>
    <w:p w:rsidR="00045B72" w:rsidP="00045B72" w14:paraId="222143C7" w14:textId="77777777">
      <w:pPr>
        <w:widowControl/>
        <w:autoSpaceDE/>
        <w:autoSpaceDN/>
        <w:spacing w:after="160" w:line="259" w:lineRule="auto"/>
        <w:jc w:val="center"/>
        <w:rPr>
          <w:rFonts w:ascii="Arial"/>
        </w:rPr>
      </w:pPr>
      <w:r>
        <w:rPr>
          <w:rFonts w:ascii="Arial"/>
        </w:rPr>
        <w:t xml:space="preserve"> 330 C Street SW, 5th Floor</w:t>
      </w:r>
    </w:p>
    <w:p w:rsidR="00045B72" w:rsidP="00045B72" w14:paraId="0558BE53" w14:textId="1DDC2918">
      <w:pPr>
        <w:widowControl/>
        <w:autoSpaceDE/>
        <w:autoSpaceDN/>
        <w:spacing w:after="160" w:line="259" w:lineRule="auto"/>
        <w:jc w:val="center"/>
        <w:rPr>
          <w:sz w:val="20"/>
          <w:szCs w:val="24"/>
        </w:rPr>
      </w:pPr>
      <w:r>
        <w:rPr>
          <w:rFonts w:ascii="Arial"/>
          <w:spacing w:val="40"/>
        </w:rPr>
        <w:t xml:space="preserve"> </w:t>
      </w:r>
      <w:r>
        <w:rPr>
          <w:rFonts w:ascii="Arial"/>
        </w:rPr>
        <w:t>Washington, DC 20201</w:t>
      </w:r>
    </w:p>
    <w:p w:rsidR="00045B72" w:rsidP="00045B72" w14:paraId="13F280DD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0"/>
        <w:gridCol w:w="1223"/>
        <w:gridCol w:w="901"/>
        <w:gridCol w:w="825"/>
        <w:gridCol w:w="7310"/>
      </w:tblGrid>
      <w:tr w14:paraId="273AF95C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59" w:type="dxa"/>
            <w:gridSpan w:val="5"/>
            <w:shd w:val="clear" w:color="auto" w:fill="D9D9D9"/>
          </w:tcPr>
          <w:p w:rsidR="00045B72" w:rsidP="007B51DA" w14:paraId="388A285B" w14:textId="77777777">
            <w:pPr>
              <w:pStyle w:val="TableParagraph"/>
              <w:ind w:left="11" w:right="2"/>
              <w:jc w:val="center"/>
              <w:rPr>
                <w:rFonts w:ascii="Arial"/>
                <w:b/>
                <w:sz w:val="24"/>
              </w:rPr>
            </w:pPr>
            <w:bookmarkStart w:id="1" w:name="_bookmark127"/>
            <w:bookmarkEnd w:id="1"/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E-1: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Hire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Transmitter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Header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Record</w:t>
            </w:r>
          </w:p>
        </w:tc>
      </w:tr>
      <w:tr w14:paraId="3D93CAEC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00" w:type="dxa"/>
            <w:shd w:val="clear" w:color="auto" w:fill="D9D9D9"/>
          </w:tcPr>
          <w:p w:rsidR="00045B72" w:rsidP="007B51DA" w14:paraId="1C7D1125" w14:textId="77777777">
            <w:pPr>
              <w:pStyle w:val="TableParagraph"/>
              <w:spacing w:before="40"/>
              <w:ind w:left="8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223" w:type="dxa"/>
            <w:shd w:val="clear" w:color="auto" w:fill="D9D9D9"/>
          </w:tcPr>
          <w:p w:rsidR="00045B72" w:rsidP="007B51DA" w14:paraId="0507804D" w14:textId="77777777">
            <w:pPr>
              <w:pStyle w:val="TableParagraph"/>
              <w:spacing w:before="40"/>
              <w:ind w:left="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901" w:type="dxa"/>
            <w:shd w:val="clear" w:color="auto" w:fill="D9D9D9"/>
          </w:tcPr>
          <w:p w:rsidR="00045B72" w:rsidP="007B51DA" w14:paraId="0BD1C4DF" w14:textId="77777777">
            <w:pPr>
              <w:pStyle w:val="TableParagraph"/>
              <w:spacing w:before="40"/>
              <w:ind w:left="11" w:righ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25" w:type="dxa"/>
            <w:shd w:val="clear" w:color="auto" w:fill="D9D9D9"/>
          </w:tcPr>
          <w:p w:rsidR="00045B72" w:rsidP="007B51DA" w14:paraId="097A49A6" w14:textId="77777777">
            <w:pPr>
              <w:pStyle w:val="TableParagraph"/>
              <w:spacing w:before="40"/>
              <w:ind w:left="12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10" w:type="dxa"/>
            <w:shd w:val="clear" w:color="auto" w:fill="D9D9D9"/>
          </w:tcPr>
          <w:p w:rsidR="00045B72" w:rsidP="007B51DA" w14:paraId="33682658" w14:textId="77777777">
            <w:pPr>
              <w:pStyle w:val="TableParagraph"/>
              <w:spacing w:before="40"/>
              <w:ind w:left="11" w:righ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26A1939D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2700" w:type="dxa"/>
          </w:tcPr>
          <w:p w:rsidR="00045B72" w:rsidP="007B51DA" w14:paraId="69DC881D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1223" w:type="dxa"/>
          </w:tcPr>
          <w:p w:rsidR="00045B72" w:rsidP="007B51DA" w14:paraId="4C5EAC35" w14:textId="77777777">
            <w:pPr>
              <w:pStyle w:val="TableParagraph"/>
              <w:spacing w:before="42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901" w:type="dxa"/>
          </w:tcPr>
          <w:p w:rsidR="00045B72" w:rsidP="007B51DA" w14:paraId="670147C4" w14:textId="77777777">
            <w:pPr>
              <w:pStyle w:val="TableParagraph"/>
              <w:spacing w:before="42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372B143A" w14:textId="77777777">
            <w:pPr>
              <w:pStyle w:val="TableParagraph"/>
              <w:spacing w:before="42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0AB3CFBD" w14:textId="77777777">
            <w:pPr>
              <w:pStyle w:val="TableParagraph"/>
              <w:spacing w:before="42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2F3530E5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‘H4’.</w:t>
            </w:r>
          </w:p>
        </w:tc>
      </w:tr>
      <w:tr w14:paraId="06572679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9"/>
        </w:trPr>
        <w:tc>
          <w:tcPr>
            <w:tcW w:w="2700" w:type="dxa"/>
          </w:tcPr>
          <w:p w:rsidR="00045B72" w:rsidP="007B51DA" w14:paraId="1FA8C06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Transmitter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223" w:type="dxa"/>
          </w:tcPr>
          <w:p w:rsidR="00045B72" w:rsidP="007B51DA" w14:paraId="27E93AFB" w14:textId="7777777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3–4</w:t>
            </w:r>
          </w:p>
        </w:tc>
        <w:tc>
          <w:tcPr>
            <w:tcW w:w="901" w:type="dxa"/>
          </w:tcPr>
          <w:p w:rsidR="00045B72" w:rsidP="007B51DA" w14:paraId="39887EAF" w14:textId="77777777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4470CEB3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36B67BAD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territories</w:t>
            </w:r>
          </w:p>
          <w:p w:rsidR="00045B72" w:rsidP="007B51DA" w14:paraId="11B35CBD" w14:textId="77777777">
            <w:pPr>
              <w:pStyle w:val="TableParagraph"/>
              <w:spacing w:before="38"/>
              <w:ind w:left="114" w:right="186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territory sending data. For FIPS codes, see Appendix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z w:val="24"/>
              </w:rPr>
              <w:t xml:space="preserve"> “</w:t>
            </w:r>
            <w:hyperlink w:anchor="_bookmark117" w:history="1">
              <w:r>
                <w:rPr>
                  <w:sz w:val="24"/>
                </w:rPr>
                <w:t>FIPS</w:t>
              </w:r>
            </w:hyperlink>
            <w:r>
              <w:rPr>
                <w:sz w:val="24"/>
              </w:rPr>
              <w:t xml:space="preserve"> </w:t>
            </w:r>
            <w:hyperlink w:anchor="_bookmark117" w:history="1">
              <w:r>
                <w:rPr>
                  <w:spacing w:val="-2"/>
                  <w:sz w:val="24"/>
                </w:rPr>
                <w:t>Codes</w:t>
              </w:r>
            </w:hyperlink>
            <w:r>
              <w:rPr>
                <w:spacing w:val="-2"/>
                <w:sz w:val="24"/>
              </w:rPr>
              <w:t>.”</w:t>
            </w:r>
          </w:p>
          <w:p w:rsidR="00045B72" w:rsidP="007B51DA" w14:paraId="28F97DAD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field </w:t>
            </w:r>
            <w:r>
              <w:rPr>
                <w:spacing w:val="-2"/>
                <w:sz w:val="24"/>
              </w:rPr>
              <w:t>blank.</w:t>
            </w:r>
          </w:p>
        </w:tc>
      </w:tr>
      <w:tr w14:paraId="2C631521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4"/>
        </w:trPr>
        <w:tc>
          <w:tcPr>
            <w:tcW w:w="2700" w:type="dxa"/>
          </w:tcPr>
          <w:p w:rsidR="00045B72" w:rsidP="007B51DA" w14:paraId="586BB484" w14:textId="77777777">
            <w:pPr>
              <w:pStyle w:val="TableParagraph"/>
              <w:spacing w:before="39"/>
              <w:ind w:right="644"/>
              <w:rPr>
                <w:sz w:val="24"/>
              </w:rPr>
            </w:pPr>
            <w:r>
              <w:rPr>
                <w:sz w:val="24"/>
              </w:rPr>
              <w:t>Transmitter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Agency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223" w:type="dxa"/>
          </w:tcPr>
          <w:p w:rsidR="00045B72" w:rsidP="007B51DA" w14:paraId="36F90D83" w14:textId="7777777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5–13</w:t>
            </w:r>
          </w:p>
        </w:tc>
        <w:tc>
          <w:tcPr>
            <w:tcW w:w="901" w:type="dxa"/>
          </w:tcPr>
          <w:p w:rsidR="00045B72" w:rsidP="007B51DA" w14:paraId="0B88211A" w14:textId="77777777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5" w:type="dxa"/>
          </w:tcPr>
          <w:p w:rsidR="00045B72" w:rsidP="007B51DA" w14:paraId="006A9301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13963574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-2"/>
                <w:sz w:val="24"/>
              </w:rPr>
              <w:t xml:space="preserve"> agencies</w:t>
            </w:r>
          </w:p>
          <w:p w:rsidR="00045B72" w:rsidP="007B51DA" w14:paraId="048D5D71" w14:textId="77777777">
            <w:pPr>
              <w:pStyle w:val="TableParagraph"/>
              <w:spacing w:before="39"/>
              <w:ind w:left="114" w:right="186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nine-character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‘A’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followed by the FIPS code of the federal agency.</w:t>
            </w:r>
          </w:p>
          <w:p w:rsidR="00045B72" w:rsidP="007B51DA" w14:paraId="3E465CCE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SDNHs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blank.</w:t>
            </w:r>
          </w:p>
        </w:tc>
      </w:tr>
      <w:tr w14:paraId="53C56058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700" w:type="dxa"/>
          </w:tcPr>
          <w:p w:rsidR="00045B72" w:rsidP="007B51DA" w14:paraId="702E5D51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Transmission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1223" w:type="dxa"/>
          </w:tcPr>
          <w:p w:rsidR="00045B72" w:rsidP="007B51DA" w14:paraId="3DBECD75" w14:textId="7777777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14–15</w:t>
            </w:r>
          </w:p>
        </w:tc>
        <w:tc>
          <w:tcPr>
            <w:tcW w:w="901" w:type="dxa"/>
          </w:tcPr>
          <w:p w:rsidR="00045B72" w:rsidP="007B51DA" w14:paraId="5BDCE409" w14:textId="77777777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442501A4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5ABCB848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14F69BD8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‘W4’.</w:t>
            </w:r>
          </w:p>
        </w:tc>
      </w:tr>
      <w:tr w14:paraId="66E78B79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6"/>
        </w:trPr>
        <w:tc>
          <w:tcPr>
            <w:tcW w:w="2700" w:type="dxa"/>
          </w:tcPr>
          <w:p w:rsidR="00045B72" w:rsidP="007B51DA" w14:paraId="560DF69F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Defense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223" w:type="dxa"/>
          </w:tcPr>
          <w:p w:rsidR="00045B72" w:rsidP="007B51DA" w14:paraId="70BB05C1" w14:textId="7777777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01" w:type="dxa"/>
          </w:tcPr>
          <w:p w:rsidR="00045B72" w:rsidP="007B51DA" w14:paraId="51D8AEB4" w14:textId="77777777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5" w:type="dxa"/>
          </w:tcPr>
          <w:p w:rsidR="00045B72" w:rsidP="007B51DA" w14:paraId="00B31752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10" w:type="dxa"/>
          </w:tcPr>
          <w:p w:rsidR="00045B72" w:rsidP="007B51DA" w14:paraId="719255CA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  <w:p w:rsidR="00045B72" w:rsidP="007B51DA" w14:paraId="15F21EA6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 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 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characters:</w:t>
            </w:r>
          </w:p>
          <w:p w:rsidR="00045B72" w:rsidP="007B51DA" w14:paraId="048E737E" w14:textId="77777777">
            <w:pPr>
              <w:pStyle w:val="TableParagraph"/>
              <w:spacing w:before="40" w:line="276" w:lineRule="auto"/>
              <w:ind w:left="258" w:right="431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employees C – Civilian employees</w:t>
            </w:r>
          </w:p>
          <w:p w:rsidR="00045B72" w:rsidP="007B51DA" w14:paraId="67F14A30" w14:textId="77777777">
            <w:pPr>
              <w:pStyle w:val="TableParagraph"/>
              <w:spacing w:before="0" w:line="274" w:lineRule="exact"/>
              <w:ind w:left="258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Reserve </w:t>
            </w:r>
            <w:r>
              <w:rPr>
                <w:spacing w:val="-2"/>
                <w:sz w:val="24"/>
              </w:rPr>
              <w:t>employees</w:t>
            </w:r>
          </w:p>
          <w:p w:rsidR="00045B72" w:rsidP="007B51DA" w14:paraId="2EB81417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SDNHs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blank.</w:t>
            </w:r>
          </w:p>
        </w:tc>
      </w:tr>
      <w:tr w14:paraId="21099D87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700" w:type="dxa"/>
          </w:tcPr>
          <w:p w:rsidR="00045B72" w:rsidP="007B51DA" w14:paraId="5BDE87FB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Version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223" w:type="dxa"/>
          </w:tcPr>
          <w:p w:rsidR="00045B72" w:rsidP="007B51DA" w14:paraId="03139F06" w14:textId="7777777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17–18</w:t>
            </w:r>
          </w:p>
        </w:tc>
        <w:tc>
          <w:tcPr>
            <w:tcW w:w="901" w:type="dxa"/>
          </w:tcPr>
          <w:p w:rsidR="00045B72" w:rsidP="007B51DA" w14:paraId="22C85FCE" w14:textId="77777777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7C102545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1272CB32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58E9EBD8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‘01’.</w:t>
            </w:r>
          </w:p>
        </w:tc>
      </w:tr>
      <w:tr w14:paraId="068CDC4A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700" w:type="dxa"/>
          </w:tcPr>
          <w:p w:rsidR="00045B72" w:rsidP="007B51DA" w14:paraId="08ED18A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Stamp</w:t>
            </w:r>
          </w:p>
        </w:tc>
        <w:tc>
          <w:tcPr>
            <w:tcW w:w="1223" w:type="dxa"/>
          </w:tcPr>
          <w:p w:rsidR="00045B72" w:rsidP="007B51DA" w14:paraId="0AD701D4" w14:textId="7777777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19–26</w:t>
            </w:r>
          </w:p>
        </w:tc>
        <w:tc>
          <w:tcPr>
            <w:tcW w:w="901" w:type="dxa"/>
          </w:tcPr>
          <w:p w:rsidR="00045B72" w:rsidP="007B51DA" w14:paraId="756DE8F8" w14:textId="77777777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5" w:type="dxa"/>
          </w:tcPr>
          <w:p w:rsidR="00045B72" w:rsidP="007B51DA" w14:paraId="148F72D3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10" w:type="dxa"/>
          </w:tcPr>
          <w:p w:rsidR="00045B72" w:rsidP="007B51DA" w14:paraId="5E34BE86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287E0B86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YYYYMMDD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format.</w:t>
            </w:r>
          </w:p>
        </w:tc>
      </w:tr>
    </w:tbl>
    <w:p w:rsidR="00045B72" w:rsidP="00045B72" w14:paraId="64EBB6BB" w14:textId="77777777">
      <w:pPr>
        <w:rPr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5840" w:h="12240" w:orient="landscape"/>
          <w:pgMar w:top="1440" w:right="1320" w:bottom="880" w:left="1320" w:header="729" w:footer="699" w:gutter="0"/>
          <w:pgNumType w:start="2"/>
          <w:cols w:space="720"/>
        </w:sectPr>
      </w:pPr>
    </w:p>
    <w:p w:rsidR="00045B72" w:rsidP="00045B72" w14:paraId="41CE1873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0"/>
        <w:gridCol w:w="1223"/>
        <w:gridCol w:w="901"/>
        <w:gridCol w:w="825"/>
        <w:gridCol w:w="7310"/>
      </w:tblGrid>
      <w:tr w14:paraId="23913C6A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59" w:type="dxa"/>
            <w:gridSpan w:val="5"/>
            <w:shd w:val="clear" w:color="auto" w:fill="D9D9D9"/>
          </w:tcPr>
          <w:p w:rsidR="00045B72" w:rsidP="007B51DA" w14:paraId="1A8CB890" w14:textId="77777777">
            <w:pPr>
              <w:pStyle w:val="TableParagraph"/>
              <w:ind w:left="11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E-1: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Hire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Transmitter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Header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Record</w:t>
            </w:r>
          </w:p>
        </w:tc>
      </w:tr>
      <w:tr w14:paraId="33BC0C5D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00" w:type="dxa"/>
            <w:shd w:val="clear" w:color="auto" w:fill="D9D9D9"/>
          </w:tcPr>
          <w:p w:rsidR="00045B72" w:rsidP="007B51DA" w14:paraId="15C768A8" w14:textId="77777777">
            <w:pPr>
              <w:pStyle w:val="TableParagraph"/>
              <w:spacing w:before="40"/>
              <w:ind w:left="8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223" w:type="dxa"/>
            <w:shd w:val="clear" w:color="auto" w:fill="D9D9D9"/>
          </w:tcPr>
          <w:p w:rsidR="00045B72" w:rsidP="007B51DA" w14:paraId="1E06A6B6" w14:textId="77777777">
            <w:pPr>
              <w:pStyle w:val="TableParagraph"/>
              <w:spacing w:before="40"/>
              <w:ind w:left="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901" w:type="dxa"/>
            <w:shd w:val="clear" w:color="auto" w:fill="D9D9D9"/>
          </w:tcPr>
          <w:p w:rsidR="00045B72" w:rsidP="007B51DA" w14:paraId="00365802" w14:textId="77777777">
            <w:pPr>
              <w:pStyle w:val="TableParagraph"/>
              <w:spacing w:before="40"/>
              <w:ind w:left="11" w:righ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25" w:type="dxa"/>
            <w:shd w:val="clear" w:color="auto" w:fill="D9D9D9"/>
          </w:tcPr>
          <w:p w:rsidR="00045B72" w:rsidP="007B51DA" w14:paraId="3FDAE792" w14:textId="77777777">
            <w:pPr>
              <w:pStyle w:val="TableParagraph"/>
              <w:spacing w:before="40"/>
              <w:ind w:left="12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10" w:type="dxa"/>
            <w:shd w:val="clear" w:color="auto" w:fill="D9D9D9"/>
          </w:tcPr>
          <w:p w:rsidR="00045B72" w:rsidP="007B51DA" w14:paraId="4BF29146" w14:textId="77777777">
            <w:pPr>
              <w:pStyle w:val="TableParagraph"/>
              <w:spacing w:before="40"/>
              <w:ind w:left="11" w:righ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77D08580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8"/>
        </w:trPr>
        <w:tc>
          <w:tcPr>
            <w:tcW w:w="2700" w:type="dxa"/>
          </w:tcPr>
          <w:p w:rsidR="00045B72" w:rsidP="007B51DA" w14:paraId="50330EC5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Batch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223" w:type="dxa"/>
          </w:tcPr>
          <w:p w:rsidR="00045B72" w:rsidP="007B51DA" w14:paraId="51CA843E" w14:textId="77777777">
            <w:pPr>
              <w:pStyle w:val="TableParagraph"/>
              <w:spacing w:before="42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27–32</w:t>
            </w:r>
          </w:p>
        </w:tc>
        <w:tc>
          <w:tcPr>
            <w:tcW w:w="901" w:type="dxa"/>
          </w:tcPr>
          <w:p w:rsidR="00045B72" w:rsidP="007B51DA" w14:paraId="61400ED8" w14:textId="77777777">
            <w:pPr>
              <w:pStyle w:val="TableParagraph"/>
              <w:spacing w:before="42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5" w:type="dxa"/>
          </w:tcPr>
          <w:p w:rsidR="00045B72" w:rsidP="007B51DA" w14:paraId="718669E1" w14:textId="77777777">
            <w:pPr>
              <w:pStyle w:val="TableParagraph"/>
              <w:spacing w:before="42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10" w:type="dxa"/>
          </w:tcPr>
          <w:p w:rsidR="00045B72" w:rsidP="007B51DA" w14:paraId="4C98CEC7" w14:textId="77777777">
            <w:pPr>
              <w:pStyle w:val="TableParagraph"/>
              <w:spacing w:before="42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1D4193D1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six-digit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batch.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batch number must be unique and cannot be repeated.</w:t>
            </w:r>
          </w:p>
        </w:tc>
      </w:tr>
      <w:tr w14:paraId="2C5C5F93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9"/>
        </w:trPr>
        <w:tc>
          <w:tcPr>
            <w:tcW w:w="2700" w:type="dxa"/>
          </w:tcPr>
          <w:p w:rsidR="00045B72" w:rsidP="007B51DA" w14:paraId="159E71C5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223" w:type="dxa"/>
          </w:tcPr>
          <w:p w:rsidR="00045B72" w:rsidP="007B51DA" w14:paraId="7A7F4630" w14:textId="7777777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33–801</w:t>
            </w:r>
          </w:p>
        </w:tc>
        <w:tc>
          <w:tcPr>
            <w:tcW w:w="901" w:type="dxa"/>
          </w:tcPr>
          <w:p w:rsidR="00045B72" w:rsidP="007B51DA" w14:paraId="7FB4A568" w14:textId="77777777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769</w:t>
            </w:r>
          </w:p>
        </w:tc>
        <w:tc>
          <w:tcPr>
            <w:tcW w:w="825" w:type="dxa"/>
          </w:tcPr>
          <w:p w:rsidR="00045B72" w:rsidP="007B51DA" w14:paraId="503A7E4B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6F0BD24B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338F794A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spaces.</w:t>
            </w:r>
          </w:p>
          <w:p w:rsidR="00045B72" w:rsidP="007B51DA" w14:paraId="222CD10B" w14:textId="7175E1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z w:val="24"/>
              </w:rPr>
              <w:t xml:space="preserve">. NDNH does not return anything sent in the field and overlays it with </w:t>
            </w:r>
            <w:r>
              <w:rPr>
                <w:spacing w:val="-2"/>
                <w:sz w:val="24"/>
              </w:rPr>
              <w:t>spaces.</w:t>
            </w:r>
          </w:p>
        </w:tc>
      </w:tr>
    </w:tbl>
    <w:p w:rsidR="00045B72" w:rsidP="00045B72" w14:paraId="6ECB564D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09BAC841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70"/>
        <w:gridCol w:w="862"/>
        <w:gridCol w:w="825"/>
        <w:gridCol w:w="7319"/>
      </w:tblGrid>
      <w:tr w14:paraId="081E5B1A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1" w:type="dxa"/>
            <w:gridSpan w:val="5"/>
            <w:shd w:val="clear" w:color="auto" w:fill="D9D9D9"/>
          </w:tcPr>
          <w:p w:rsidR="00045B72" w:rsidP="007B51DA" w14:paraId="5DA117E4" w14:textId="77777777"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</w:rPr>
            </w:pPr>
            <w:bookmarkStart w:id="2" w:name="_bookmark128"/>
            <w:bookmarkEnd w:id="2"/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E-2: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486A8686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0F999CAF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0" w:type="dxa"/>
            <w:shd w:val="clear" w:color="auto" w:fill="D9D9D9"/>
          </w:tcPr>
          <w:p w:rsidR="00045B72" w:rsidP="007B51DA" w14:paraId="131CADCF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62" w:type="dxa"/>
            <w:shd w:val="clear" w:color="auto" w:fill="D9D9D9"/>
          </w:tcPr>
          <w:p w:rsidR="00045B72" w:rsidP="007B51DA" w14:paraId="4E449592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25" w:type="dxa"/>
            <w:shd w:val="clear" w:color="auto" w:fill="D9D9D9"/>
          </w:tcPr>
          <w:p w:rsidR="00045B72" w:rsidP="007B51DA" w14:paraId="382AE4CC" w14:textId="77777777">
            <w:pPr>
              <w:pStyle w:val="TableParagraph"/>
              <w:spacing w:before="40"/>
              <w:ind w:left="12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19" w:type="dxa"/>
            <w:shd w:val="clear" w:color="auto" w:fill="D9D9D9"/>
          </w:tcPr>
          <w:p w:rsidR="00045B72" w:rsidP="007B51DA" w14:paraId="60982905" w14:textId="77777777">
            <w:pPr>
              <w:pStyle w:val="TableParagraph"/>
              <w:spacing w:before="40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2D30561D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2785" w:type="dxa"/>
          </w:tcPr>
          <w:p w:rsidR="00045B72" w:rsidP="007B51DA" w14:paraId="39B79720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1170" w:type="dxa"/>
          </w:tcPr>
          <w:p w:rsidR="00045B72" w:rsidP="007B51DA" w14:paraId="532D754D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862" w:type="dxa"/>
          </w:tcPr>
          <w:p w:rsidR="00045B72" w:rsidP="007B51DA" w14:paraId="11F9DA2D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3933A399" w14:textId="77777777">
            <w:pPr>
              <w:pStyle w:val="TableParagraph"/>
              <w:spacing w:before="84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0D1807B7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6DECB6DE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‘W4’.</w:t>
            </w:r>
          </w:p>
        </w:tc>
      </w:tr>
      <w:tr w14:paraId="14A2933A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9"/>
        </w:trPr>
        <w:tc>
          <w:tcPr>
            <w:tcW w:w="2785" w:type="dxa"/>
          </w:tcPr>
          <w:p w:rsidR="00045B72" w:rsidP="007B51DA" w14:paraId="32646CEE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SSN</w:t>
            </w:r>
          </w:p>
        </w:tc>
        <w:tc>
          <w:tcPr>
            <w:tcW w:w="1170" w:type="dxa"/>
          </w:tcPr>
          <w:p w:rsidR="00045B72" w:rsidP="007B51DA" w14:paraId="51B3AA7F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3–11</w:t>
            </w:r>
          </w:p>
        </w:tc>
        <w:tc>
          <w:tcPr>
            <w:tcW w:w="862" w:type="dxa"/>
          </w:tcPr>
          <w:p w:rsidR="00045B72" w:rsidP="007B51DA" w14:paraId="74A0A147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5" w:type="dxa"/>
          </w:tcPr>
          <w:p w:rsidR="00045B72" w:rsidP="007B51DA" w14:paraId="51580426" w14:textId="77777777">
            <w:pPr>
              <w:pStyle w:val="TableParagraph"/>
              <w:spacing w:before="84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19" w:type="dxa"/>
          </w:tcPr>
          <w:p w:rsidR="00045B72" w:rsidP="007B51DA" w14:paraId="38A3FA40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05C437EE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nine-digit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SSN.</w:t>
            </w:r>
          </w:p>
          <w:p w:rsidR="00045B72" w:rsidP="007B51DA" w14:paraId="53A24E4C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zeros,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blank,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alphabetic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rejects the record.</w:t>
            </w:r>
          </w:p>
        </w:tc>
      </w:tr>
      <w:tr w14:paraId="4ED0CEA8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93"/>
        </w:trPr>
        <w:tc>
          <w:tcPr>
            <w:tcW w:w="2785" w:type="dxa"/>
          </w:tcPr>
          <w:p w:rsidR="00045B72" w:rsidP="007B51DA" w14:paraId="3BF6D4D6" w14:textId="77777777">
            <w:pPr>
              <w:pStyle w:val="TableParagraph"/>
              <w:spacing w:before="85" w:line="273" w:lineRule="auto"/>
              <w:ind w:left="259" w:right="982" w:hanging="14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Name: First Name Middle Name Last Name</w:t>
            </w:r>
          </w:p>
        </w:tc>
        <w:tc>
          <w:tcPr>
            <w:tcW w:w="1170" w:type="dxa"/>
          </w:tcPr>
          <w:p w:rsidR="00045B72" w:rsidP="007B51DA" w14:paraId="074FFB80" w14:textId="77777777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045B72" w:rsidP="007B51DA" w14:paraId="2270043D" w14:textId="77777777">
            <w:pPr>
              <w:pStyle w:val="TableParagraph"/>
              <w:spacing w:before="0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12–27</w:t>
            </w:r>
          </w:p>
          <w:p w:rsidR="00045B72" w:rsidP="007B51DA" w14:paraId="3E5F6E7A" w14:textId="77777777">
            <w:pPr>
              <w:pStyle w:val="TableParagraph"/>
              <w:spacing w:before="40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28–43</w:t>
            </w:r>
          </w:p>
          <w:p w:rsidR="00045B72" w:rsidP="007B51DA" w14:paraId="6E1E21BF" w14:textId="77777777">
            <w:pPr>
              <w:pStyle w:val="TableParagraph"/>
              <w:spacing w:before="40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44–73</w:t>
            </w:r>
          </w:p>
        </w:tc>
        <w:tc>
          <w:tcPr>
            <w:tcW w:w="862" w:type="dxa"/>
          </w:tcPr>
          <w:p w:rsidR="00045B72" w:rsidP="007B51DA" w14:paraId="15019E04" w14:textId="77777777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045B72" w:rsidP="007B51DA" w14:paraId="7A17BC37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045B72" w:rsidP="007B51DA" w14:paraId="7B9C9618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045B72" w:rsidP="007B51DA" w14:paraId="41370A55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25" w:type="dxa"/>
          </w:tcPr>
          <w:p w:rsidR="00045B72" w:rsidP="007B51DA" w14:paraId="77944334" w14:textId="77777777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045B72" w:rsidP="007B51DA" w14:paraId="0DE32A6A" w14:textId="77777777">
            <w:pPr>
              <w:pStyle w:val="TableParagraph"/>
              <w:spacing w:before="0" w:line="273" w:lineRule="auto"/>
              <w:ind w:left="324" w:right="31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A A</w:t>
            </w:r>
          </w:p>
        </w:tc>
        <w:tc>
          <w:tcPr>
            <w:tcW w:w="7319" w:type="dxa"/>
          </w:tcPr>
          <w:p w:rsidR="00045B72" w:rsidP="007B51DA" w14:paraId="5EDED62F" w14:textId="77777777">
            <w:pPr>
              <w:pStyle w:val="TableParagraph"/>
              <w:spacing w:before="8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25CBB353" w14:textId="77777777">
            <w:pPr>
              <w:pStyle w:val="TableParagraph"/>
              <w:spacing w:before="38" w:line="276" w:lineRule="auto"/>
              <w:ind w:left="114" w:right="21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blank,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rejects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record. No special characters are allowed except hyphens.</w:t>
            </w:r>
          </w:p>
          <w:p w:rsidR="00045B72" w:rsidP="007B51DA" w14:paraId="12AB405C" w14:textId="77777777">
            <w:pPr>
              <w:pStyle w:val="TableParagraph"/>
              <w:spacing w:before="0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 cannot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hyphen.</w:t>
            </w:r>
          </w:p>
        </w:tc>
      </w:tr>
      <w:tr w14:paraId="57CEF4A1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42"/>
        </w:trPr>
        <w:tc>
          <w:tcPr>
            <w:tcW w:w="2785" w:type="dxa"/>
          </w:tcPr>
          <w:p w:rsidR="00045B72" w:rsidP="007B51DA" w14:paraId="3B94D694" w14:textId="77777777">
            <w:pPr>
              <w:pStyle w:val="TableParagraph"/>
              <w:spacing w:before="85" w:line="273" w:lineRule="auto"/>
              <w:ind w:left="258" w:hanging="14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Address: Line 1</w:t>
            </w:r>
          </w:p>
          <w:p w:rsidR="00045B72" w:rsidP="007B51DA" w14:paraId="57F8B38C" w14:textId="77777777">
            <w:pPr>
              <w:pStyle w:val="TableParagraph"/>
              <w:spacing w:before="2"/>
              <w:ind w:left="258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45B72" w:rsidP="007B51DA" w14:paraId="7B0CDC25" w14:textId="77777777">
            <w:pPr>
              <w:pStyle w:val="TableParagraph"/>
              <w:spacing w:before="40"/>
              <w:ind w:left="258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0" w:type="dxa"/>
          </w:tcPr>
          <w:p w:rsidR="00045B72" w:rsidP="007B51DA" w14:paraId="376672ED" w14:textId="77777777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045B72" w:rsidP="007B51DA" w14:paraId="7053AEC2" w14:textId="77777777">
            <w:pPr>
              <w:pStyle w:val="TableParagraph"/>
              <w:spacing w:before="0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74–113</w:t>
            </w:r>
          </w:p>
          <w:p w:rsidR="00045B72" w:rsidP="007B51DA" w14:paraId="55643F50" w14:textId="77777777">
            <w:pPr>
              <w:pStyle w:val="TableParagraph"/>
              <w:spacing w:before="4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114–153</w:t>
            </w:r>
          </w:p>
          <w:p w:rsidR="00045B72" w:rsidP="007B51DA" w14:paraId="01DDBD34" w14:textId="77777777">
            <w:pPr>
              <w:pStyle w:val="TableParagraph"/>
              <w:spacing w:before="4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154–193</w:t>
            </w:r>
          </w:p>
        </w:tc>
        <w:tc>
          <w:tcPr>
            <w:tcW w:w="862" w:type="dxa"/>
          </w:tcPr>
          <w:p w:rsidR="00045B72" w:rsidP="007B51DA" w14:paraId="32B01EE7" w14:textId="77777777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045B72" w:rsidP="007B51DA" w14:paraId="299E4170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3741350A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5B9C81D2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25" w:type="dxa"/>
          </w:tcPr>
          <w:p w:rsidR="00045B72" w:rsidP="007B51DA" w14:paraId="1E2D302E" w14:textId="77777777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045B72" w:rsidP="007B51DA" w14:paraId="469E14D9" w14:textId="77777777">
            <w:pPr>
              <w:pStyle w:val="TableParagraph"/>
              <w:spacing w:before="0" w:line="273" w:lineRule="auto"/>
              <w:ind w:left="204" w:right="1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3992B541" w14:textId="77777777">
            <w:pPr>
              <w:pStyle w:val="TableParagraph"/>
              <w:spacing w:before="8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Required: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  <w:p w:rsidR="00045B72" w:rsidP="007B51DA" w14:paraId="4C405215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>characters.</w:t>
            </w:r>
          </w:p>
          <w:p w:rsidR="00045B72" w:rsidP="007B51DA" w14:paraId="5A99D6CE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concatenate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 one line.</w:t>
            </w:r>
          </w:p>
          <w:p w:rsidR="00045B72" w:rsidP="007B51DA" w14:paraId="5AD27B3F" w14:textId="77777777">
            <w:pPr>
              <w:pStyle w:val="TableParagraph"/>
              <w:ind w:left="114" w:right="212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military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Canadian province.</w:t>
            </w:r>
          </w:p>
        </w:tc>
      </w:tr>
      <w:tr w14:paraId="2C34085A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3"/>
        </w:trPr>
        <w:tc>
          <w:tcPr>
            <w:tcW w:w="2785" w:type="dxa"/>
          </w:tcPr>
          <w:p w:rsidR="00045B72" w:rsidP="007B51DA" w14:paraId="398BAF09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170" w:type="dxa"/>
          </w:tcPr>
          <w:p w:rsidR="00045B72" w:rsidP="007B51DA" w14:paraId="3EC6D159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194–218</w:t>
            </w:r>
          </w:p>
        </w:tc>
        <w:tc>
          <w:tcPr>
            <w:tcW w:w="862" w:type="dxa"/>
          </w:tcPr>
          <w:p w:rsidR="00045B72" w:rsidP="007B51DA" w14:paraId="6C5A1E71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25" w:type="dxa"/>
          </w:tcPr>
          <w:p w:rsidR="00045B72" w:rsidP="007B51DA" w14:paraId="584ED075" w14:textId="77777777">
            <w:pPr>
              <w:pStyle w:val="TableParagraph"/>
              <w:spacing w:before="84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19" w:type="dxa"/>
          </w:tcPr>
          <w:p w:rsidR="00045B72" w:rsidP="007B51DA" w14:paraId="629FF8A3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2E1260C7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>characters.</w:t>
            </w:r>
          </w:p>
          <w:p w:rsidR="00045B72" w:rsidP="007B51DA" w14:paraId="12178AC9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except </w:t>
            </w:r>
            <w:r>
              <w:rPr>
                <w:spacing w:val="-2"/>
                <w:sz w:val="24"/>
              </w:rPr>
              <w:t>hyphens.</w:t>
            </w:r>
          </w:p>
        </w:tc>
      </w:tr>
      <w:tr w14:paraId="30F46817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0"/>
        </w:trPr>
        <w:tc>
          <w:tcPr>
            <w:tcW w:w="2785" w:type="dxa"/>
          </w:tcPr>
          <w:p w:rsidR="00045B72" w:rsidP="007B51DA" w14:paraId="63313B89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1170" w:type="dxa"/>
          </w:tcPr>
          <w:p w:rsidR="00045B72" w:rsidP="007B51DA" w14:paraId="72C5E49D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219–220</w:t>
            </w:r>
          </w:p>
        </w:tc>
        <w:tc>
          <w:tcPr>
            <w:tcW w:w="862" w:type="dxa"/>
          </w:tcPr>
          <w:p w:rsidR="00045B72" w:rsidP="007B51DA" w14:paraId="2CE03FD1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31FCF43E" w14:textId="77777777">
            <w:pPr>
              <w:pStyle w:val="TableParagraph"/>
              <w:spacing w:before="84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19" w:type="dxa"/>
          </w:tcPr>
          <w:p w:rsidR="00045B72" w:rsidP="007B51DA" w14:paraId="5032B4A8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44496B78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two-letter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abbreviation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territory. For FIPS codes, see Appendix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z w:val="24"/>
              </w:rPr>
              <w:t xml:space="preserve"> “</w:t>
            </w:r>
            <w:hyperlink w:anchor="_bookmark117" w:history="1">
              <w:r>
                <w:rPr>
                  <w:sz w:val="24"/>
                </w:rPr>
                <w:t>FIPS Codes</w:t>
              </w:r>
            </w:hyperlink>
            <w:r>
              <w:rPr>
                <w:sz w:val="24"/>
              </w:rPr>
              <w:t>.”</w:t>
            </w:r>
          </w:p>
          <w:p w:rsidR="00045B72" w:rsidP="007B51DA" w14:paraId="4FACBDA6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spaces.</w:t>
            </w:r>
          </w:p>
        </w:tc>
      </w:tr>
    </w:tbl>
    <w:p w:rsidR="00045B72" w:rsidP="00045B72" w14:paraId="2B4A0B94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52AB02B5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70"/>
        <w:gridCol w:w="862"/>
        <w:gridCol w:w="825"/>
        <w:gridCol w:w="7319"/>
      </w:tblGrid>
      <w:tr w14:paraId="1054A943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1" w:type="dxa"/>
            <w:gridSpan w:val="5"/>
            <w:shd w:val="clear" w:color="auto" w:fill="D9D9D9"/>
          </w:tcPr>
          <w:p w:rsidR="00045B72" w:rsidP="007B51DA" w14:paraId="0593C0B6" w14:textId="77777777"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E-2: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5731066B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1AEE2A16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0" w:type="dxa"/>
            <w:shd w:val="clear" w:color="auto" w:fill="D9D9D9"/>
          </w:tcPr>
          <w:p w:rsidR="00045B72" w:rsidP="007B51DA" w14:paraId="3DD1510E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62" w:type="dxa"/>
            <w:shd w:val="clear" w:color="auto" w:fill="D9D9D9"/>
          </w:tcPr>
          <w:p w:rsidR="00045B72" w:rsidP="007B51DA" w14:paraId="221F4F5E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25" w:type="dxa"/>
            <w:shd w:val="clear" w:color="auto" w:fill="D9D9D9"/>
          </w:tcPr>
          <w:p w:rsidR="00045B72" w:rsidP="007B51DA" w14:paraId="2634955A" w14:textId="77777777">
            <w:pPr>
              <w:pStyle w:val="TableParagraph"/>
              <w:spacing w:before="40"/>
              <w:ind w:left="12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19" w:type="dxa"/>
            <w:shd w:val="clear" w:color="auto" w:fill="D9D9D9"/>
          </w:tcPr>
          <w:p w:rsidR="00045B72" w:rsidP="007B51DA" w14:paraId="4A526D1E" w14:textId="77777777">
            <w:pPr>
              <w:pStyle w:val="TableParagraph"/>
              <w:spacing w:before="40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309CBEB7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8"/>
        </w:trPr>
        <w:tc>
          <w:tcPr>
            <w:tcW w:w="2785" w:type="dxa"/>
          </w:tcPr>
          <w:p w:rsidR="00045B72" w:rsidP="007B51DA" w14:paraId="0ED00DA4" w14:textId="77777777">
            <w:pPr>
              <w:pStyle w:val="TableParagraph"/>
              <w:spacing w:before="84" w:line="273" w:lineRule="auto"/>
              <w:ind w:left="259" w:right="350" w:hanging="14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Code: ZIP Code (1)</w:t>
            </w:r>
          </w:p>
          <w:p w:rsidR="00045B72" w:rsidP="007B51DA" w14:paraId="5EA80D17" w14:textId="77777777">
            <w:pPr>
              <w:pStyle w:val="TableParagraph"/>
              <w:spacing w:before="2"/>
              <w:ind w:left="259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170" w:type="dxa"/>
          </w:tcPr>
          <w:p w:rsidR="00045B72" w:rsidP="007B51DA" w14:paraId="700B1441" w14:textId="77777777">
            <w:pPr>
              <w:pStyle w:val="TableParagraph"/>
              <w:spacing w:before="127"/>
              <w:ind w:left="0"/>
              <w:rPr>
                <w:sz w:val="24"/>
              </w:rPr>
            </w:pPr>
          </w:p>
          <w:p w:rsidR="00045B72" w:rsidP="007B51DA" w14:paraId="7414E6D7" w14:textId="77777777">
            <w:pPr>
              <w:pStyle w:val="TableParagraph"/>
              <w:spacing w:before="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221–225</w:t>
            </w:r>
          </w:p>
          <w:p w:rsidR="00045B72" w:rsidP="007B51DA" w14:paraId="60E8AF3A" w14:textId="77777777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226–229</w:t>
            </w:r>
          </w:p>
        </w:tc>
        <w:tc>
          <w:tcPr>
            <w:tcW w:w="862" w:type="dxa"/>
          </w:tcPr>
          <w:p w:rsidR="00045B72" w:rsidP="007B51DA" w14:paraId="59973E47" w14:textId="77777777">
            <w:pPr>
              <w:pStyle w:val="TableParagraph"/>
              <w:spacing w:before="127"/>
              <w:ind w:left="0"/>
              <w:rPr>
                <w:sz w:val="24"/>
              </w:rPr>
            </w:pPr>
          </w:p>
          <w:p w:rsidR="00045B72" w:rsidP="007B51DA" w14:paraId="1A3D0D73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045B72" w:rsidP="007B51DA" w14:paraId="3339BE95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5" w:type="dxa"/>
          </w:tcPr>
          <w:p w:rsidR="00045B72" w:rsidP="007B51DA" w14:paraId="495130BF" w14:textId="77777777">
            <w:pPr>
              <w:pStyle w:val="TableParagraph"/>
              <w:spacing w:before="127"/>
              <w:ind w:left="0"/>
              <w:rPr>
                <w:sz w:val="24"/>
              </w:rPr>
            </w:pPr>
          </w:p>
          <w:p w:rsidR="00045B72" w:rsidP="007B51DA" w14:paraId="4AC7E854" w14:textId="77777777">
            <w:pPr>
              <w:pStyle w:val="TableParagraph"/>
              <w:spacing w:before="0" w:line="276" w:lineRule="auto"/>
              <w:ind w:left="204" w:right="18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7228A94B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Required: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U.S.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digits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  <w:p w:rsidR="00045B72" w:rsidP="007B51DA" w14:paraId="1CF386BA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five-digit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employee’s address.</w:t>
            </w:r>
          </w:p>
          <w:p w:rsidR="00045B72" w:rsidP="007B51DA" w14:paraId="45845760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four-digit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extra numeric code; it cannot be all zeros.</w:t>
            </w:r>
          </w:p>
          <w:p w:rsidR="00045B72" w:rsidP="007B51DA" w14:paraId="0118D47F" w14:textId="77777777">
            <w:pPr>
              <w:pStyle w:val="TableParagraph"/>
              <w:ind w:left="114" w:right="21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spaces.</w:t>
            </w:r>
          </w:p>
        </w:tc>
      </w:tr>
      <w:tr w14:paraId="7AE9DF03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6"/>
        </w:trPr>
        <w:tc>
          <w:tcPr>
            <w:tcW w:w="2785" w:type="dxa"/>
          </w:tcPr>
          <w:p w:rsidR="00045B72" w:rsidP="007B51DA" w14:paraId="084D3D44" w14:textId="77777777">
            <w:pPr>
              <w:pStyle w:val="TableParagraph"/>
              <w:spacing w:before="83"/>
              <w:ind w:right="877"/>
              <w:jc w:val="both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Foreign </w:t>
            </w:r>
            <w:r>
              <w:rPr>
                <w:spacing w:val="-2"/>
                <w:sz w:val="24"/>
              </w:rPr>
              <w:t>Address:</w:t>
            </w:r>
          </w:p>
          <w:p w:rsidR="00045B72" w:rsidP="007B51DA" w14:paraId="1633FCF6" w14:textId="77777777">
            <w:pPr>
              <w:pStyle w:val="TableParagraph"/>
              <w:spacing w:before="40" w:line="273" w:lineRule="auto"/>
              <w:ind w:left="259" w:right="285"/>
              <w:jc w:val="both"/>
              <w:rPr>
                <w:sz w:val="24"/>
              </w:rPr>
            </w:pPr>
            <w:r>
              <w:rPr>
                <w:sz w:val="24"/>
              </w:rPr>
              <w:t>Foreign Country Code Foreign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Name Foreign ZIP Code</w:t>
            </w:r>
          </w:p>
        </w:tc>
        <w:tc>
          <w:tcPr>
            <w:tcW w:w="1170" w:type="dxa"/>
          </w:tcPr>
          <w:p w:rsidR="00045B72" w:rsidP="007B51DA" w14:paraId="637C1B61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2B334EAA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6A5D99A3" w14:textId="77777777">
            <w:pPr>
              <w:pStyle w:val="TableParagraph"/>
              <w:spacing w:before="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230–231</w:t>
            </w:r>
          </w:p>
          <w:p w:rsidR="00045B72" w:rsidP="007B51DA" w14:paraId="23DBDFCD" w14:textId="77777777">
            <w:pPr>
              <w:pStyle w:val="TableParagraph"/>
              <w:spacing w:before="4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232–256</w:t>
            </w:r>
          </w:p>
          <w:p w:rsidR="00045B72" w:rsidP="007B51DA" w14:paraId="4525904B" w14:textId="77777777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257–271</w:t>
            </w:r>
          </w:p>
        </w:tc>
        <w:tc>
          <w:tcPr>
            <w:tcW w:w="862" w:type="dxa"/>
          </w:tcPr>
          <w:p w:rsidR="00045B72" w:rsidP="007B51DA" w14:paraId="4D1D5866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79D52202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0086A895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45B72" w:rsidP="007B51DA" w14:paraId="48FE075D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045B72" w:rsidP="007B51DA" w14:paraId="546D4D35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5" w:type="dxa"/>
          </w:tcPr>
          <w:p w:rsidR="00045B72" w:rsidP="007B51DA" w14:paraId="0037C811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7702F789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47DF27ED" w14:textId="77777777">
            <w:pPr>
              <w:pStyle w:val="TableParagraph"/>
              <w:spacing w:before="0" w:line="276" w:lineRule="auto"/>
              <w:ind w:left="204" w:right="1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570B7933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foreign</w:t>
            </w:r>
            <w:r>
              <w:rPr>
                <w:b/>
                <w:spacing w:val="-2"/>
                <w:sz w:val="24"/>
              </w:rPr>
              <w:t xml:space="preserve"> address</w:t>
            </w:r>
          </w:p>
          <w:p w:rsidR="00045B72" w:rsidP="007B51DA" w14:paraId="6E358C04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hyperlink w:anchor="_bookmark117" w:history="1">
              <w:r>
                <w:rPr>
                  <w:sz w:val="24"/>
                </w:rPr>
                <w:t>FIPS</w:t>
              </w:r>
              <w:r>
                <w:rPr>
                  <w:spacing w:val="-2"/>
                  <w:sz w:val="24"/>
                </w:rPr>
                <w:t xml:space="preserve"> Codes</w:t>
              </w:r>
            </w:hyperlink>
            <w:r>
              <w:rPr>
                <w:spacing w:val="-2"/>
                <w:sz w:val="24"/>
              </w:rPr>
              <w:t>.”</w:t>
            </w:r>
          </w:p>
          <w:p w:rsidR="00045B72" w:rsidP="007B51DA" w14:paraId="17496446" w14:textId="77777777">
            <w:pPr>
              <w:pStyle w:val="TableParagraph"/>
              <w:spacing w:before="40" w:line="273" w:lineRule="auto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characters. Include military designation or Canadian province code.</w:t>
            </w:r>
          </w:p>
          <w:p w:rsidR="00045B72" w:rsidP="007B51DA" w14:paraId="75989DC7" w14:textId="77777777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spaces.</w:t>
            </w:r>
          </w:p>
        </w:tc>
      </w:tr>
      <w:tr w14:paraId="40B909FF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3"/>
        </w:trPr>
        <w:tc>
          <w:tcPr>
            <w:tcW w:w="2785" w:type="dxa"/>
          </w:tcPr>
          <w:p w:rsidR="00045B72" w:rsidP="007B51DA" w14:paraId="791D82E0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1170" w:type="dxa"/>
          </w:tcPr>
          <w:p w:rsidR="00045B72" w:rsidP="007B51DA" w14:paraId="7C32D743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272–279</w:t>
            </w:r>
          </w:p>
        </w:tc>
        <w:tc>
          <w:tcPr>
            <w:tcW w:w="862" w:type="dxa"/>
          </w:tcPr>
          <w:p w:rsidR="00045B72" w:rsidP="007B51DA" w14:paraId="45792A56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5" w:type="dxa"/>
          </w:tcPr>
          <w:p w:rsidR="00045B72" w:rsidP="007B51DA" w14:paraId="545A0EF7" w14:textId="77777777">
            <w:pPr>
              <w:pStyle w:val="TableParagraph"/>
              <w:spacing w:before="84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1DFCFEE3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0DCB0630" w14:textId="77777777">
            <w:pPr>
              <w:pStyle w:val="TableParagraph"/>
              <w:spacing w:before="39" w:line="273" w:lineRule="auto"/>
              <w:ind w:left="114" w:right="166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YYYYMMDD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present. This must be either all spaces or a valid date.</w:t>
            </w:r>
          </w:p>
        </w:tc>
      </w:tr>
      <w:tr w14:paraId="609047B8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6"/>
        </w:trPr>
        <w:tc>
          <w:tcPr>
            <w:tcW w:w="2785" w:type="dxa"/>
          </w:tcPr>
          <w:p w:rsidR="00045B72" w:rsidP="007B51DA" w14:paraId="15C15C13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Hire</w:t>
            </w:r>
          </w:p>
        </w:tc>
        <w:tc>
          <w:tcPr>
            <w:tcW w:w="1170" w:type="dxa"/>
          </w:tcPr>
          <w:p w:rsidR="00045B72" w:rsidP="007B51DA" w14:paraId="35F5EF9D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280–287</w:t>
            </w:r>
          </w:p>
        </w:tc>
        <w:tc>
          <w:tcPr>
            <w:tcW w:w="862" w:type="dxa"/>
          </w:tcPr>
          <w:p w:rsidR="00045B72" w:rsidP="007B51DA" w14:paraId="36F6220B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5" w:type="dxa"/>
          </w:tcPr>
          <w:p w:rsidR="00045B72" w:rsidP="007B51DA" w14:paraId="1B84C8D4" w14:textId="77777777">
            <w:pPr>
              <w:pStyle w:val="TableParagraph"/>
              <w:spacing w:before="84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501935C5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7230AEB7" w14:textId="77777777">
            <w:pPr>
              <w:pStyle w:val="TableParagraph"/>
              <w:spacing w:before="39" w:line="273" w:lineRule="auto"/>
              <w:ind w:left="114" w:right="166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YYYYMMDD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present. This field must be either all spaces or a valid date.</w:t>
            </w:r>
          </w:p>
          <w:p w:rsidR="00045B72" w:rsidP="007B51DA" w14:paraId="50AB8EC0" w14:textId="77777777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employer recognizes as the first day for income tax withholding.</w:t>
            </w:r>
          </w:p>
        </w:tc>
      </w:tr>
      <w:tr w14:paraId="359FA32F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33"/>
        </w:trPr>
        <w:tc>
          <w:tcPr>
            <w:tcW w:w="2785" w:type="dxa"/>
          </w:tcPr>
          <w:p w:rsidR="00045B72" w:rsidP="007B51DA" w14:paraId="1A1C543C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Hire</w:t>
            </w:r>
          </w:p>
        </w:tc>
        <w:tc>
          <w:tcPr>
            <w:tcW w:w="1170" w:type="dxa"/>
          </w:tcPr>
          <w:p w:rsidR="00045B72" w:rsidP="007B51DA" w14:paraId="4BD834F9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288–289</w:t>
            </w:r>
          </w:p>
        </w:tc>
        <w:tc>
          <w:tcPr>
            <w:tcW w:w="862" w:type="dxa"/>
          </w:tcPr>
          <w:p w:rsidR="00045B72" w:rsidP="007B51DA" w14:paraId="4075109E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660B6745" w14:textId="77777777">
            <w:pPr>
              <w:pStyle w:val="TableParagraph"/>
              <w:spacing w:before="84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19" w:type="dxa"/>
          </w:tcPr>
          <w:p w:rsidR="00045B72" w:rsidP="007B51DA" w14:paraId="5E85B528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4A83995F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two-letter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abbreviation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territory if present.</w:t>
            </w:r>
          </w:p>
        </w:tc>
      </w:tr>
    </w:tbl>
    <w:p w:rsidR="00045B72" w:rsidP="00045B72" w14:paraId="48441B77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77DE7274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70"/>
        <w:gridCol w:w="862"/>
        <w:gridCol w:w="825"/>
        <w:gridCol w:w="7319"/>
      </w:tblGrid>
      <w:tr w14:paraId="5B64B607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1" w:type="dxa"/>
            <w:gridSpan w:val="5"/>
            <w:shd w:val="clear" w:color="auto" w:fill="D9D9D9"/>
          </w:tcPr>
          <w:p w:rsidR="00045B72" w:rsidP="007B51DA" w14:paraId="2BD9BE42" w14:textId="77777777"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E-2: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486EDB63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41A81265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0" w:type="dxa"/>
            <w:shd w:val="clear" w:color="auto" w:fill="D9D9D9"/>
          </w:tcPr>
          <w:p w:rsidR="00045B72" w:rsidP="007B51DA" w14:paraId="67D67D16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62" w:type="dxa"/>
            <w:shd w:val="clear" w:color="auto" w:fill="D9D9D9"/>
          </w:tcPr>
          <w:p w:rsidR="00045B72" w:rsidP="007B51DA" w14:paraId="2A89B160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25" w:type="dxa"/>
            <w:shd w:val="clear" w:color="auto" w:fill="D9D9D9"/>
          </w:tcPr>
          <w:p w:rsidR="00045B72" w:rsidP="007B51DA" w14:paraId="7F66776E" w14:textId="77777777">
            <w:pPr>
              <w:pStyle w:val="TableParagraph"/>
              <w:spacing w:before="40"/>
              <w:ind w:left="12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19" w:type="dxa"/>
            <w:shd w:val="clear" w:color="auto" w:fill="D9D9D9"/>
          </w:tcPr>
          <w:p w:rsidR="00045B72" w:rsidP="007B51DA" w14:paraId="1900A2B6" w14:textId="77777777">
            <w:pPr>
              <w:pStyle w:val="TableParagraph"/>
              <w:spacing w:before="40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20B1B0E1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2785" w:type="dxa"/>
          </w:tcPr>
          <w:p w:rsidR="00045B72" w:rsidP="007B51DA" w14:paraId="5FE33270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EIN</w:t>
            </w:r>
          </w:p>
        </w:tc>
        <w:tc>
          <w:tcPr>
            <w:tcW w:w="1170" w:type="dxa"/>
          </w:tcPr>
          <w:p w:rsidR="00045B72" w:rsidP="007B51DA" w14:paraId="2A12EBD9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290–298</w:t>
            </w:r>
          </w:p>
        </w:tc>
        <w:tc>
          <w:tcPr>
            <w:tcW w:w="862" w:type="dxa"/>
          </w:tcPr>
          <w:p w:rsidR="00045B72" w:rsidP="007B51DA" w14:paraId="32EEB2A8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5" w:type="dxa"/>
          </w:tcPr>
          <w:p w:rsidR="00045B72" w:rsidP="007B51DA" w14:paraId="0A48B42C" w14:textId="77777777">
            <w:pPr>
              <w:pStyle w:val="TableParagraph"/>
              <w:spacing w:before="84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19" w:type="dxa"/>
          </w:tcPr>
          <w:p w:rsidR="00045B72" w:rsidP="007B51DA" w14:paraId="2234A6FF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58F74227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employer.</w:t>
            </w:r>
          </w:p>
        </w:tc>
      </w:tr>
      <w:tr w14:paraId="3E92CF92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7"/>
        </w:trPr>
        <w:tc>
          <w:tcPr>
            <w:tcW w:w="2785" w:type="dxa"/>
          </w:tcPr>
          <w:p w:rsidR="00045B72" w:rsidP="007B51DA" w14:paraId="5BDB71FE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EIN</w:t>
            </w:r>
          </w:p>
        </w:tc>
        <w:tc>
          <w:tcPr>
            <w:tcW w:w="1170" w:type="dxa"/>
          </w:tcPr>
          <w:p w:rsidR="00045B72" w:rsidP="007B51DA" w14:paraId="0CB0F757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299–310</w:t>
            </w:r>
          </w:p>
        </w:tc>
        <w:tc>
          <w:tcPr>
            <w:tcW w:w="862" w:type="dxa"/>
          </w:tcPr>
          <w:p w:rsidR="00045B72" w:rsidP="007B51DA" w14:paraId="7C0D84D1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25" w:type="dxa"/>
          </w:tcPr>
          <w:p w:rsidR="00045B72" w:rsidP="007B51DA" w14:paraId="2DAD3951" w14:textId="77777777">
            <w:pPr>
              <w:pStyle w:val="TableParagraph"/>
              <w:spacing w:before="84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697CA7C6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6E3D3E7A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 assign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employer.</w:t>
            </w:r>
          </w:p>
        </w:tc>
      </w:tr>
      <w:tr w14:paraId="4D59F4CA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3"/>
        </w:trPr>
        <w:tc>
          <w:tcPr>
            <w:tcW w:w="2785" w:type="dxa"/>
          </w:tcPr>
          <w:p w:rsidR="00045B72" w:rsidP="007B51DA" w14:paraId="2131FA9E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170" w:type="dxa"/>
          </w:tcPr>
          <w:p w:rsidR="00045B72" w:rsidP="007B51DA" w14:paraId="15684C6D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311–355</w:t>
            </w:r>
          </w:p>
        </w:tc>
        <w:tc>
          <w:tcPr>
            <w:tcW w:w="862" w:type="dxa"/>
          </w:tcPr>
          <w:p w:rsidR="00045B72" w:rsidP="007B51DA" w14:paraId="5D48C0F2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25" w:type="dxa"/>
          </w:tcPr>
          <w:p w:rsidR="00045B72" w:rsidP="007B51DA" w14:paraId="4B1EEB77" w14:textId="77777777">
            <w:pPr>
              <w:pStyle w:val="TableParagraph"/>
              <w:spacing w:before="84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7C3C0F1D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271CD867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>characters.</w:t>
            </w:r>
          </w:p>
          <w:p w:rsidR="00045B72" w:rsidP="007B51DA" w14:paraId="18A6AD7B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hyphens.</w:t>
            </w:r>
          </w:p>
        </w:tc>
      </w:tr>
      <w:tr w14:paraId="48105BDF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42"/>
        </w:trPr>
        <w:tc>
          <w:tcPr>
            <w:tcW w:w="2785" w:type="dxa"/>
          </w:tcPr>
          <w:p w:rsidR="00045B72" w:rsidP="007B51DA" w14:paraId="0F10D090" w14:textId="77777777">
            <w:pPr>
              <w:pStyle w:val="TableParagraph"/>
              <w:spacing w:before="85" w:line="273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Address: Line 1</w:t>
            </w:r>
          </w:p>
          <w:p w:rsidR="00045B72" w:rsidP="007B51DA" w14:paraId="131DDC5D" w14:textId="77777777">
            <w:pPr>
              <w:pStyle w:val="TableParagraph"/>
              <w:spacing w:before="2"/>
              <w:ind w:left="2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45B72" w:rsidP="007B51DA" w14:paraId="7B9B8A2A" w14:textId="77777777">
            <w:pPr>
              <w:pStyle w:val="TableParagraph"/>
              <w:spacing w:before="40"/>
              <w:ind w:left="2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0" w:type="dxa"/>
          </w:tcPr>
          <w:p w:rsidR="00045B72" w:rsidP="007B51DA" w14:paraId="191057CF" w14:textId="77777777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045B72" w:rsidP="007B51DA" w14:paraId="23055F11" w14:textId="77777777">
            <w:pPr>
              <w:pStyle w:val="TableParagraph"/>
              <w:spacing w:before="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356–395</w:t>
            </w:r>
          </w:p>
          <w:p w:rsidR="00045B72" w:rsidP="007B51DA" w14:paraId="201CD1DD" w14:textId="77777777">
            <w:pPr>
              <w:pStyle w:val="TableParagraph"/>
              <w:spacing w:before="4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396–435</w:t>
            </w:r>
          </w:p>
          <w:p w:rsidR="00045B72" w:rsidP="007B51DA" w14:paraId="0CABD817" w14:textId="77777777">
            <w:pPr>
              <w:pStyle w:val="TableParagraph"/>
              <w:spacing w:before="4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436–475</w:t>
            </w:r>
          </w:p>
        </w:tc>
        <w:tc>
          <w:tcPr>
            <w:tcW w:w="862" w:type="dxa"/>
          </w:tcPr>
          <w:p w:rsidR="00045B72" w:rsidP="007B51DA" w14:paraId="378DA4CD" w14:textId="77777777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045B72" w:rsidP="007B51DA" w14:paraId="4FF81A06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7C0B31F1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5487DB9E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25" w:type="dxa"/>
          </w:tcPr>
          <w:p w:rsidR="00045B72" w:rsidP="007B51DA" w14:paraId="7B0119FB" w14:textId="77777777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045B72" w:rsidP="007B51DA" w14:paraId="744EAD5D" w14:textId="77777777">
            <w:pPr>
              <w:pStyle w:val="TableParagraph"/>
              <w:spacing w:before="0" w:line="273" w:lineRule="auto"/>
              <w:ind w:left="204" w:right="1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095DBA4E" w14:textId="77777777">
            <w:pPr>
              <w:pStyle w:val="TableParagraph"/>
              <w:spacing w:before="8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Required: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  <w:p w:rsidR="00045B72" w:rsidP="007B51DA" w14:paraId="6BC0FD01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>characters.</w:t>
            </w:r>
          </w:p>
          <w:p w:rsidR="00045B72" w:rsidP="007B51DA" w14:paraId="65B6F1D1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concatenate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 one line.</w:t>
            </w:r>
          </w:p>
          <w:p w:rsidR="00045B72" w:rsidP="007B51DA" w14:paraId="3667D2D7" w14:textId="77777777">
            <w:pPr>
              <w:pStyle w:val="TableParagraph"/>
              <w:spacing w:before="40"/>
              <w:ind w:left="114" w:right="212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military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Canadian province.</w:t>
            </w:r>
          </w:p>
        </w:tc>
      </w:tr>
      <w:tr w14:paraId="3AADE1D3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3"/>
        </w:trPr>
        <w:tc>
          <w:tcPr>
            <w:tcW w:w="2785" w:type="dxa"/>
          </w:tcPr>
          <w:p w:rsidR="00045B72" w:rsidP="007B51DA" w14:paraId="36A144B7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170" w:type="dxa"/>
          </w:tcPr>
          <w:p w:rsidR="00045B72" w:rsidP="007B51DA" w14:paraId="63D5FDFD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476–500</w:t>
            </w:r>
          </w:p>
        </w:tc>
        <w:tc>
          <w:tcPr>
            <w:tcW w:w="862" w:type="dxa"/>
          </w:tcPr>
          <w:p w:rsidR="00045B72" w:rsidP="007B51DA" w14:paraId="237DC720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25" w:type="dxa"/>
          </w:tcPr>
          <w:p w:rsidR="00045B72" w:rsidP="007B51DA" w14:paraId="2B4CE5E7" w14:textId="77777777">
            <w:pPr>
              <w:pStyle w:val="TableParagraph"/>
              <w:spacing w:before="84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19" w:type="dxa"/>
          </w:tcPr>
          <w:p w:rsidR="00045B72" w:rsidP="007B51DA" w14:paraId="401C8923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21C5E2BA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>characters.</w:t>
            </w:r>
          </w:p>
          <w:p w:rsidR="00045B72" w:rsidP="007B51DA" w14:paraId="3F97B956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hyphens.</w:t>
            </w:r>
          </w:p>
        </w:tc>
      </w:tr>
      <w:tr w14:paraId="273FF181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0"/>
        </w:trPr>
        <w:tc>
          <w:tcPr>
            <w:tcW w:w="2785" w:type="dxa"/>
          </w:tcPr>
          <w:p w:rsidR="00045B72" w:rsidP="007B51DA" w14:paraId="3BBD1D5D" w14:textId="77777777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1170" w:type="dxa"/>
          </w:tcPr>
          <w:p w:rsidR="00045B72" w:rsidP="007B51DA" w14:paraId="611C5E16" w14:textId="77777777">
            <w:pPr>
              <w:pStyle w:val="TableParagraph"/>
              <w:spacing w:before="85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501–502</w:t>
            </w:r>
          </w:p>
        </w:tc>
        <w:tc>
          <w:tcPr>
            <w:tcW w:w="862" w:type="dxa"/>
          </w:tcPr>
          <w:p w:rsidR="00045B72" w:rsidP="007B51DA" w14:paraId="18526203" w14:textId="77777777">
            <w:pPr>
              <w:pStyle w:val="TableParagraph"/>
              <w:spacing w:before="8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2B86D5C6" w14:textId="77777777">
            <w:pPr>
              <w:pStyle w:val="TableParagraph"/>
              <w:spacing w:before="85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19" w:type="dxa"/>
          </w:tcPr>
          <w:p w:rsidR="00045B72" w:rsidP="007B51DA" w14:paraId="6EC3C7BF" w14:textId="77777777">
            <w:pPr>
              <w:pStyle w:val="TableParagraph"/>
              <w:spacing w:before="8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67D2DAC7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two-letter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abbreviation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territory.</w:t>
            </w:r>
          </w:p>
          <w:p w:rsidR="00045B72" w:rsidP="007B51DA" w14:paraId="1F1FEFD1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address.</w:t>
            </w:r>
          </w:p>
        </w:tc>
      </w:tr>
    </w:tbl>
    <w:p w:rsidR="00045B72" w:rsidP="00045B72" w14:paraId="5B20ADC4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0FB7121F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70"/>
        <w:gridCol w:w="862"/>
        <w:gridCol w:w="825"/>
        <w:gridCol w:w="7319"/>
      </w:tblGrid>
      <w:tr w14:paraId="705F4066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1" w:type="dxa"/>
            <w:gridSpan w:val="5"/>
            <w:shd w:val="clear" w:color="auto" w:fill="D9D9D9"/>
          </w:tcPr>
          <w:p w:rsidR="00045B72" w:rsidP="007B51DA" w14:paraId="7D3EE189" w14:textId="77777777"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E-2: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6E907C1A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11367E2C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0" w:type="dxa"/>
            <w:shd w:val="clear" w:color="auto" w:fill="D9D9D9"/>
          </w:tcPr>
          <w:p w:rsidR="00045B72" w:rsidP="007B51DA" w14:paraId="72930DDC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62" w:type="dxa"/>
            <w:shd w:val="clear" w:color="auto" w:fill="D9D9D9"/>
          </w:tcPr>
          <w:p w:rsidR="00045B72" w:rsidP="007B51DA" w14:paraId="0E87B3C0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25" w:type="dxa"/>
            <w:shd w:val="clear" w:color="auto" w:fill="D9D9D9"/>
          </w:tcPr>
          <w:p w:rsidR="00045B72" w:rsidP="007B51DA" w14:paraId="070785ED" w14:textId="77777777">
            <w:pPr>
              <w:pStyle w:val="TableParagraph"/>
              <w:spacing w:before="40"/>
              <w:ind w:left="12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19" w:type="dxa"/>
            <w:shd w:val="clear" w:color="auto" w:fill="D9D9D9"/>
          </w:tcPr>
          <w:p w:rsidR="00045B72" w:rsidP="007B51DA" w14:paraId="46A978EA" w14:textId="77777777">
            <w:pPr>
              <w:pStyle w:val="TableParagraph"/>
              <w:spacing w:before="40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595B43FC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8"/>
        </w:trPr>
        <w:tc>
          <w:tcPr>
            <w:tcW w:w="2785" w:type="dxa"/>
          </w:tcPr>
          <w:p w:rsidR="00045B72" w:rsidP="007B51DA" w14:paraId="37F5DC25" w14:textId="77777777">
            <w:pPr>
              <w:pStyle w:val="TableParagraph"/>
              <w:spacing w:before="84" w:line="273" w:lineRule="auto"/>
              <w:ind w:left="259" w:right="350" w:hanging="144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Code: ZIP Code (1)</w:t>
            </w:r>
          </w:p>
          <w:p w:rsidR="00045B72" w:rsidP="007B51DA" w14:paraId="6E0B4417" w14:textId="77777777">
            <w:pPr>
              <w:pStyle w:val="TableParagraph"/>
              <w:spacing w:before="2"/>
              <w:ind w:left="259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170" w:type="dxa"/>
          </w:tcPr>
          <w:p w:rsidR="00045B72" w:rsidP="007B51DA" w14:paraId="41401F97" w14:textId="77777777">
            <w:pPr>
              <w:pStyle w:val="TableParagraph"/>
              <w:spacing w:before="127"/>
              <w:ind w:left="0"/>
              <w:rPr>
                <w:sz w:val="24"/>
              </w:rPr>
            </w:pPr>
          </w:p>
          <w:p w:rsidR="00045B72" w:rsidP="007B51DA" w14:paraId="5408B9CC" w14:textId="77777777">
            <w:pPr>
              <w:pStyle w:val="TableParagraph"/>
              <w:spacing w:before="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503–507</w:t>
            </w:r>
          </w:p>
          <w:p w:rsidR="00045B72" w:rsidP="007B51DA" w14:paraId="6DCCAE0F" w14:textId="77777777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508–511</w:t>
            </w:r>
          </w:p>
        </w:tc>
        <w:tc>
          <w:tcPr>
            <w:tcW w:w="862" w:type="dxa"/>
          </w:tcPr>
          <w:p w:rsidR="00045B72" w:rsidP="007B51DA" w14:paraId="603E6551" w14:textId="77777777">
            <w:pPr>
              <w:pStyle w:val="TableParagraph"/>
              <w:spacing w:before="127"/>
              <w:ind w:left="0"/>
              <w:rPr>
                <w:sz w:val="24"/>
              </w:rPr>
            </w:pPr>
          </w:p>
          <w:p w:rsidR="00045B72" w:rsidP="007B51DA" w14:paraId="54C1B59B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045B72" w:rsidP="007B51DA" w14:paraId="2660EBB4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5" w:type="dxa"/>
          </w:tcPr>
          <w:p w:rsidR="00045B72" w:rsidP="007B51DA" w14:paraId="6F3F1D8C" w14:textId="77777777">
            <w:pPr>
              <w:pStyle w:val="TableParagraph"/>
              <w:spacing w:before="127"/>
              <w:ind w:left="0"/>
              <w:rPr>
                <w:sz w:val="24"/>
              </w:rPr>
            </w:pPr>
          </w:p>
          <w:p w:rsidR="00045B72" w:rsidP="007B51DA" w14:paraId="635D76CC" w14:textId="77777777">
            <w:pPr>
              <w:pStyle w:val="TableParagraph"/>
              <w:spacing w:before="0" w:line="276" w:lineRule="auto"/>
              <w:ind w:left="204" w:right="18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13A36287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Required: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address,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digits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  <w:p w:rsidR="00045B72" w:rsidP="007B51DA" w14:paraId="7E079687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five-digit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employer’s address.</w:t>
            </w:r>
          </w:p>
          <w:p w:rsidR="00045B72" w:rsidP="007B51DA" w14:paraId="0426AFCF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four-digit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extra numeric code; it cannot be all zeros.</w:t>
            </w:r>
          </w:p>
          <w:p w:rsidR="00045B72" w:rsidP="007B51DA" w14:paraId="5B3347ED" w14:textId="77777777">
            <w:pPr>
              <w:pStyle w:val="TableParagraph"/>
              <w:ind w:left="114" w:right="212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foreign </w:t>
            </w:r>
            <w:r>
              <w:rPr>
                <w:spacing w:val="-2"/>
                <w:sz w:val="24"/>
              </w:rPr>
              <w:t>address.</w:t>
            </w:r>
          </w:p>
        </w:tc>
      </w:tr>
      <w:tr w14:paraId="21664E72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6"/>
        </w:trPr>
        <w:tc>
          <w:tcPr>
            <w:tcW w:w="2785" w:type="dxa"/>
          </w:tcPr>
          <w:p w:rsidR="00045B72" w:rsidP="007B51DA" w14:paraId="1D4C022D" w14:textId="77777777">
            <w:pPr>
              <w:pStyle w:val="TableParagraph"/>
              <w:spacing w:before="83"/>
              <w:ind w:right="903"/>
              <w:jc w:val="both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Foreign </w:t>
            </w:r>
            <w:r>
              <w:rPr>
                <w:spacing w:val="-2"/>
                <w:sz w:val="24"/>
              </w:rPr>
              <w:t>Address:</w:t>
            </w:r>
          </w:p>
          <w:p w:rsidR="00045B72" w:rsidP="007B51DA" w14:paraId="07FC33D8" w14:textId="77777777">
            <w:pPr>
              <w:pStyle w:val="TableParagraph"/>
              <w:spacing w:before="40" w:line="273" w:lineRule="auto"/>
              <w:ind w:left="259" w:right="285"/>
              <w:jc w:val="both"/>
              <w:rPr>
                <w:sz w:val="24"/>
              </w:rPr>
            </w:pPr>
            <w:r>
              <w:rPr>
                <w:sz w:val="24"/>
              </w:rPr>
              <w:t>Foreign Country Code Foreign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Name Foreign ZIP Code</w:t>
            </w:r>
          </w:p>
        </w:tc>
        <w:tc>
          <w:tcPr>
            <w:tcW w:w="1170" w:type="dxa"/>
          </w:tcPr>
          <w:p w:rsidR="00045B72" w:rsidP="007B51DA" w14:paraId="715DA17C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3008FED8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6425746A" w14:textId="77777777">
            <w:pPr>
              <w:pStyle w:val="TableParagraph"/>
              <w:spacing w:before="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512–513</w:t>
            </w:r>
          </w:p>
          <w:p w:rsidR="00045B72" w:rsidP="007B51DA" w14:paraId="0BEFFF72" w14:textId="77777777">
            <w:pPr>
              <w:pStyle w:val="TableParagraph"/>
              <w:spacing w:before="4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514–538</w:t>
            </w:r>
          </w:p>
          <w:p w:rsidR="00045B72" w:rsidP="007B51DA" w14:paraId="11277256" w14:textId="77777777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539–553</w:t>
            </w:r>
          </w:p>
        </w:tc>
        <w:tc>
          <w:tcPr>
            <w:tcW w:w="862" w:type="dxa"/>
          </w:tcPr>
          <w:p w:rsidR="00045B72" w:rsidP="007B51DA" w14:paraId="315A1061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6733297C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30CB687E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45B72" w:rsidP="007B51DA" w14:paraId="06747993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045B72" w:rsidP="007B51DA" w14:paraId="3D68C10A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5" w:type="dxa"/>
          </w:tcPr>
          <w:p w:rsidR="00045B72" w:rsidP="007B51DA" w14:paraId="76C25ECB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19BB7A80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48573194" w14:textId="77777777">
            <w:pPr>
              <w:pStyle w:val="TableParagraph"/>
              <w:spacing w:before="0" w:line="276" w:lineRule="auto"/>
              <w:ind w:left="204" w:right="1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5415D3A1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Required,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foreign</w:t>
            </w:r>
            <w:r>
              <w:rPr>
                <w:b/>
                <w:spacing w:val="-2"/>
                <w:sz w:val="24"/>
              </w:rPr>
              <w:t xml:space="preserve"> address</w:t>
            </w:r>
          </w:p>
          <w:p w:rsidR="00045B72" w:rsidP="007B51DA" w14:paraId="6464B1A9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hyperlink w:anchor="_bookmark117" w:history="1">
              <w:r>
                <w:rPr>
                  <w:sz w:val="24"/>
                </w:rPr>
                <w:t>FIPS</w:t>
              </w:r>
              <w:r>
                <w:rPr>
                  <w:spacing w:val="-2"/>
                  <w:sz w:val="24"/>
                </w:rPr>
                <w:t xml:space="preserve"> Codes</w:t>
              </w:r>
            </w:hyperlink>
            <w:r>
              <w:rPr>
                <w:spacing w:val="-2"/>
                <w:sz w:val="24"/>
              </w:rPr>
              <w:t>.”</w:t>
            </w:r>
          </w:p>
          <w:p w:rsidR="00045B72" w:rsidP="007B51DA" w14:paraId="06008900" w14:textId="77777777">
            <w:pPr>
              <w:pStyle w:val="TableParagraph"/>
              <w:spacing w:before="40" w:line="273" w:lineRule="auto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characters. Include military designation or Canadian province code.</w:t>
            </w:r>
          </w:p>
          <w:p w:rsidR="00045B72" w:rsidP="007B51DA" w14:paraId="5D9467FD" w14:textId="77777777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address.</w:t>
            </w:r>
          </w:p>
        </w:tc>
      </w:tr>
      <w:tr w14:paraId="5B268944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7"/>
        </w:trPr>
        <w:tc>
          <w:tcPr>
            <w:tcW w:w="2785" w:type="dxa"/>
          </w:tcPr>
          <w:p w:rsidR="00045B72" w:rsidP="007B51DA" w14:paraId="6CDC36B7" w14:textId="77777777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Street </w:t>
            </w:r>
            <w:r>
              <w:rPr>
                <w:spacing w:val="-2"/>
                <w:sz w:val="24"/>
              </w:rPr>
              <w:t>Address:</w:t>
            </w:r>
          </w:p>
          <w:p w:rsidR="00045B72" w:rsidP="007B51DA" w14:paraId="572BF960" w14:textId="77777777">
            <w:pPr>
              <w:pStyle w:val="TableParagraph"/>
              <w:spacing w:before="40"/>
              <w:ind w:left="2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45B72" w:rsidP="007B51DA" w14:paraId="4D0AAB1F" w14:textId="77777777">
            <w:pPr>
              <w:pStyle w:val="TableParagraph"/>
              <w:spacing w:before="40"/>
              <w:ind w:left="2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45B72" w:rsidP="007B51DA" w14:paraId="2D539689" w14:textId="77777777">
            <w:pPr>
              <w:pStyle w:val="TableParagraph"/>
              <w:spacing w:before="40"/>
              <w:ind w:left="2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0" w:type="dxa"/>
          </w:tcPr>
          <w:p w:rsidR="00045B72" w:rsidP="007B51DA" w14:paraId="7AC2CA2D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1DD31A55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46A5FDA1" w14:textId="77777777">
            <w:pPr>
              <w:pStyle w:val="TableParagraph"/>
              <w:spacing w:before="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554–593</w:t>
            </w:r>
          </w:p>
          <w:p w:rsidR="00045B72" w:rsidP="007B51DA" w14:paraId="68FFDFA7" w14:textId="77777777">
            <w:pPr>
              <w:pStyle w:val="TableParagraph"/>
              <w:spacing w:before="4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594–633</w:t>
            </w:r>
          </w:p>
          <w:p w:rsidR="00045B72" w:rsidP="007B51DA" w14:paraId="3B340586" w14:textId="77777777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634–673</w:t>
            </w:r>
          </w:p>
        </w:tc>
        <w:tc>
          <w:tcPr>
            <w:tcW w:w="862" w:type="dxa"/>
          </w:tcPr>
          <w:p w:rsidR="00045B72" w:rsidP="007B51DA" w14:paraId="55C4C92F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7966F24D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7D6A7931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78B84B80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513573B2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25" w:type="dxa"/>
          </w:tcPr>
          <w:p w:rsidR="00045B72" w:rsidP="007B51DA" w14:paraId="0AA459CB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5E158A53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7B687A39" w14:textId="77777777">
            <w:pPr>
              <w:pStyle w:val="TableParagraph"/>
              <w:spacing w:before="0" w:line="276" w:lineRule="auto"/>
              <w:ind w:left="204" w:right="1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7225E85F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33507488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income withholding order is sent.</w:t>
            </w:r>
          </w:p>
          <w:p w:rsidR="00045B72" w:rsidP="007B51DA" w14:paraId="30934E2A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concatenate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 one line.</w:t>
            </w:r>
          </w:p>
          <w:p w:rsidR="00045B72" w:rsidP="007B51DA" w14:paraId="1E2A630C" w14:textId="77777777">
            <w:pPr>
              <w:pStyle w:val="TableParagraph"/>
              <w:spacing w:before="40"/>
              <w:ind w:left="114" w:right="212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military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Canadian province.</w:t>
            </w:r>
          </w:p>
        </w:tc>
      </w:tr>
      <w:tr w14:paraId="0B74F96B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2785" w:type="dxa"/>
          </w:tcPr>
          <w:p w:rsidR="00045B72" w:rsidP="007B51DA" w14:paraId="706CE199" w14:textId="77777777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170" w:type="dxa"/>
          </w:tcPr>
          <w:p w:rsidR="00045B72" w:rsidP="007B51DA" w14:paraId="1C179A01" w14:textId="77777777">
            <w:pPr>
              <w:pStyle w:val="TableParagraph"/>
              <w:spacing w:before="85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674–698</w:t>
            </w:r>
          </w:p>
        </w:tc>
        <w:tc>
          <w:tcPr>
            <w:tcW w:w="862" w:type="dxa"/>
          </w:tcPr>
          <w:p w:rsidR="00045B72" w:rsidP="007B51DA" w14:paraId="507BCFBC" w14:textId="77777777">
            <w:pPr>
              <w:pStyle w:val="TableParagraph"/>
              <w:spacing w:before="8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25" w:type="dxa"/>
          </w:tcPr>
          <w:p w:rsidR="00045B72" w:rsidP="007B51DA" w14:paraId="38DD420E" w14:textId="77777777">
            <w:pPr>
              <w:pStyle w:val="TableParagraph"/>
              <w:spacing w:before="85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19" w:type="dxa"/>
          </w:tcPr>
          <w:p w:rsidR="00045B72" w:rsidP="007B51DA" w14:paraId="1B3BD600" w14:textId="77777777">
            <w:pPr>
              <w:pStyle w:val="TableParagraph"/>
              <w:spacing w:before="8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618D7957" w14:textId="77777777">
            <w:pPr>
              <w:pStyle w:val="TableParagraph"/>
              <w:spacing w:before="38" w:line="276" w:lineRule="auto"/>
              <w:ind w:left="114" w:right="166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characters. No special characters are allowed except hyphens.</w:t>
            </w:r>
          </w:p>
        </w:tc>
      </w:tr>
    </w:tbl>
    <w:p w:rsidR="00045B72" w:rsidP="00045B72" w14:paraId="2191262F" w14:textId="77777777">
      <w:pPr>
        <w:spacing w:line="276" w:lineRule="auto"/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5872A846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70"/>
        <w:gridCol w:w="862"/>
        <w:gridCol w:w="825"/>
        <w:gridCol w:w="7319"/>
      </w:tblGrid>
      <w:tr w14:paraId="59810C20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1" w:type="dxa"/>
            <w:gridSpan w:val="5"/>
            <w:shd w:val="clear" w:color="auto" w:fill="D9D9D9"/>
          </w:tcPr>
          <w:p w:rsidR="00045B72" w:rsidP="007B51DA" w14:paraId="41AE5F0B" w14:textId="77777777"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E-2: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5AF5424C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46BB0D61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0" w:type="dxa"/>
            <w:shd w:val="clear" w:color="auto" w:fill="D9D9D9"/>
          </w:tcPr>
          <w:p w:rsidR="00045B72" w:rsidP="007B51DA" w14:paraId="10FD0F58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62" w:type="dxa"/>
            <w:shd w:val="clear" w:color="auto" w:fill="D9D9D9"/>
          </w:tcPr>
          <w:p w:rsidR="00045B72" w:rsidP="007B51DA" w14:paraId="574252EC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25" w:type="dxa"/>
            <w:shd w:val="clear" w:color="auto" w:fill="D9D9D9"/>
          </w:tcPr>
          <w:p w:rsidR="00045B72" w:rsidP="007B51DA" w14:paraId="26740B2B" w14:textId="77777777">
            <w:pPr>
              <w:pStyle w:val="TableParagraph"/>
              <w:spacing w:before="40"/>
              <w:ind w:left="12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19" w:type="dxa"/>
            <w:shd w:val="clear" w:color="auto" w:fill="D9D9D9"/>
          </w:tcPr>
          <w:p w:rsidR="00045B72" w:rsidP="007B51DA" w14:paraId="4CDD2585" w14:textId="77777777">
            <w:pPr>
              <w:pStyle w:val="TableParagraph"/>
              <w:spacing w:before="40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5DAAF9EA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5"/>
        </w:trPr>
        <w:tc>
          <w:tcPr>
            <w:tcW w:w="2785" w:type="dxa"/>
          </w:tcPr>
          <w:p w:rsidR="00045B72" w:rsidP="007B51DA" w14:paraId="0DFD356E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State</w:t>
            </w:r>
          </w:p>
        </w:tc>
        <w:tc>
          <w:tcPr>
            <w:tcW w:w="1170" w:type="dxa"/>
          </w:tcPr>
          <w:p w:rsidR="00045B72" w:rsidP="007B51DA" w14:paraId="45F76BF1" w14:textId="77777777">
            <w:pPr>
              <w:pStyle w:val="TableParagraph"/>
              <w:spacing w:before="84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699–700</w:t>
            </w:r>
          </w:p>
        </w:tc>
        <w:tc>
          <w:tcPr>
            <w:tcW w:w="862" w:type="dxa"/>
          </w:tcPr>
          <w:p w:rsidR="00045B72" w:rsidP="007B51DA" w14:paraId="3FF4D21F" w14:textId="77777777">
            <w:pPr>
              <w:pStyle w:val="TableParagraph"/>
              <w:spacing w:before="8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2E2DB35F" w14:textId="77777777">
            <w:pPr>
              <w:pStyle w:val="TableParagraph"/>
              <w:spacing w:before="84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19" w:type="dxa"/>
          </w:tcPr>
          <w:p w:rsidR="00045B72" w:rsidP="007B51DA" w14:paraId="2A4721A0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05E1B000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two-letter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abbreviation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territory if present.</w:t>
            </w:r>
          </w:p>
          <w:p w:rsidR="00045B72" w:rsidP="007B51DA" w14:paraId="3E299E4E" w14:textId="77777777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foreign </w:t>
            </w:r>
            <w:r>
              <w:rPr>
                <w:spacing w:val="-2"/>
                <w:sz w:val="24"/>
              </w:rPr>
              <w:t>address.</w:t>
            </w:r>
          </w:p>
        </w:tc>
      </w:tr>
      <w:tr w14:paraId="72EF5588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6"/>
        </w:trPr>
        <w:tc>
          <w:tcPr>
            <w:tcW w:w="2785" w:type="dxa"/>
          </w:tcPr>
          <w:p w:rsidR="00045B72" w:rsidP="007B51DA" w14:paraId="03426F36" w14:textId="7777777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ZIP </w:t>
            </w:r>
            <w:r>
              <w:rPr>
                <w:spacing w:val="-2"/>
                <w:sz w:val="24"/>
              </w:rPr>
              <w:t>Code:</w:t>
            </w:r>
          </w:p>
          <w:p w:rsidR="00045B72" w:rsidP="007B51DA" w14:paraId="26B11EFE" w14:textId="77777777">
            <w:pPr>
              <w:pStyle w:val="TableParagraph"/>
              <w:spacing w:before="39"/>
              <w:ind w:left="259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45B72" w:rsidP="007B51DA" w14:paraId="73FECED7" w14:textId="77777777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0" w:type="dxa"/>
          </w:tcPr>
          <w:p w:rsidR="00045B72" w:rsidP="007B51DA" w14:paraId="1151F369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0FF3CCCD" w14:textId="77777777">
            <w:pPr>
              <w:pStyle w:val="TableParagraph"/>
              <w:spacing w:before="92"/>
              <w:ind w:left="0"/>
              <w:rPr>
                <w:sz w:val="24"/>
              </w:rPr>
            </w:pPr>
          </w:p>
          <w:p w:rsidR="00045B72" w:rsidP="007B51DA" w14:paraId="17049D28" w14:textId="77777777">
            <w:pPr>
              <w:pStyle w:val="TableParagraph"/>
              <w:spacing w:before="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701–705</w:t>
            </w:r>
          </w:p>
          <w:p w:rsidR="00045B72" w:rsidP="007B51DA" w14:paraId="270DC25A" w14:textId="77777777">
            <w:pPr>
              <w:pStyle w:val="TableParagraph"/>
              <w:spacing w:before="4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706–709</w:t>
            </w:r>
          </w:p>
        </w:tc>
        <w:tc>
          <w:tcPr>
            <w:tcW w:w="862" w:type="dxa"/>
          </w:tcPr>
          <w:p w:rsidR="00045B72" w:rsidP="007B51DA" w14:paraId="55E5C0B9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6A1F64BA" w14:textId="77777777">
            <w:pPr>
              <w:pStyle w:val="TableParagraph"/>
              <w:spacing w:before="92"/>
              <w:ind w:left="0"/>
              <w:rPr>
                <w:sz w:val="24"/>
              </w:rPr>
            </w:pPr>
          </w:p>
          <w:p w:rsidR="00045B72" w:rsidP="007B51DA" w14:paraId="51682682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045B72" w:rsidP="007B51DA" w14:paraId="239A3B7F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5" w:type="dxa"/>
          </w:tcPr>
          <w:p w:rsidR="00045B72" w:rsidP="007B51DA" w14:paraId="6EE92AAF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02177A95" w14:textId="77777777">
            <w:pPr>
              <w:pStyle w:val="TableParagraph"/>
              <w:spacing w:before="92"/>
              <w:ind w:left="0"/>
              <w:rPr>
                <w:sz w:val="24"/>
              </w:rPr>
            </w:pPr>
          </w:p>
          <w:p w:rsidR="00045B72" w:rsidP="007B51DA" w14:paraId="59C6551C" w14:textId="77777777">
            <w:pPr>
              <w:pStyle w:val="TableParagraph"/>
              <w:spacing w:before="0" w:line="273" w:lineRule="auto"/>
              <w:ind w:left="204" w:right="18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28BBE8BE" w14:textId="77777777">
            <w:pPr>
              <w:pStyle w:val="TableParagraph"/>
              <w:spacing w:before="8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4BDC9C23" w14:textId="77777777">
            <w:pPr>
              <w:pStyle w:val="TableParagraph"/>
              <w:spacing w:before="38"/>
              <w:ind w:left="114" w:right="212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numeric;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 all zeros.</w:t>
            </w:r>
          </w:p>
          <w:p w:rsidR="00045B72" w:rsidP="007B51DA" w14:paraId="695EBFC2" w14:textId="77777777">
            <w:pPr>
              <w:pStyle w:val="TableParagraph"/>
              <w:ind w:left="114" w:right="212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foreign address.</w:t>
            </w:r>
          </w:p>
        </w:tc>
      </w:tr>
      <w:tr w14:paraId="6B480D63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5"/>
        </w:trPr>
        <w:tc>
          <w:tcPr>
            <w:tcW w:w="2785" w:type="dxa"/>
          </w:tcPr>
          <w:p w:rsidR="00045B72" w:rsidP="007B51DA" w14:paraId="62B13D5D" w14:textId="77777777">
            <w:pPr>
              <w:pStyle w:val="TableParagraph"/>
              <w:spacing w:before="83"/>
              <w:ind w:right="811"/>
              <w:jc w:val="both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 Foreign Address:</w:t>
            </w:r>
          </w:p>
          <w:p w:rsidR="00045B72" w:rsidP="007B51DA" w14:paraId="448BF579" w14:textId="77777777">
            <w:pPr>
              <w:pStyle w:val="TableParagraph"/>
              <w:spacing w:before="40" w:line="273" w:lineRule="auto"/>
              <w:ind w:left="259" w:right="285"/>
              <w:jc w:val="both"/>
              <w:rPr>
                <w:sz w:val="24"/>
              </w:rPr>
            </w:pPr>
            <w:r>
              <w:rPr>
                <w:sz w:val="24"/>
              </w:rPr>
              <w:t>Foreign Country Code Foreign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Name Foreign ZIP Code</w:t>
            </w:r>
          </w:p>
        </w:tc>
        <w:tc>
          <w:tcPr>
            <w:tcW w:w="1170" w:type="dxa"/>
          </w:tcPr>
          <w:p w:rsidR="00045B72" w:rsidP="007B51DA" w14:paraId="4854F0E2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7DA9E457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79A9E06D" w14:textId="77777777">
            <w:pPr>
              <w:pStyle w:val="TableParagraph"/>
              <w:spacing w:before="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710–711</w:t>
            </w:r>
          </w:p>
          <w:p w:rsidR="00045B72" w:rsidP="007B51DA" w14:paraId="0513BB80" w14:textId="77777777">
            <w:pPr>
              <w:pStyle w:val="TableParagraph"/>
              <w:spacing w:before="4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712–736</w:t>
            </w:r>
          </w:p>
          <w:p w:rsidR="00045B72" w:rsidP="007B51DA" w14:paraId="610CC164" w14:textId="77777777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737–751</w:t>
            </w:r>
          </w:p>
        </w:tc>
        <w:tc>
          <w:tcPr>
            <w:tcW w:w="862" w:type="dxa"/>
          </w:tcPr>
          <w:p w:rsidR="00045B72" w:rsidP="007B51DA" w14:paraId="4163F364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327D29E8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06BD7650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45B72" w:rsidP="007B51DA" w14:paraId="2D70840D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045B72" w:rsidP="007B51DA" w14:paraId="5086A7E9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5" w:type="dxa"/>
          </w:tcPr>
          <w:p w:rsidR="00045B72" w:rsidP="007B51DA" w14:paraId="58E47088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4EBDF7E8" w14:textId="77777777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:rsidR="00045B72" w:rsidP="007B51DA" w14:paraId="68DC6BB3" w14:textId="77777777">
            <w:pPr>
              <w:pStyle w:val="TableParagraph"/>
              <w:spacing w:before="0" w:line="276" w:lineRule="auto"/>
              <w:ind w:left="204" w:right="1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6B1CABDC" w14:textId="77777777">
            <w:pPr>
              <w:pStyle w:val="TableParagraph"/>
              <w:spacing w:before="8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45F9FE19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hyperlink w:anchor="_bookmark117" w:history="1">
              <w:r>
                <w:rPr>
                  <w:sz w:val="24"/>
                </w:rPr>
                <w:t>FIPS</w:t>
              </w:r>
              <w:r>
                <w:rPr>
                  <w:spacing w:val="-2"/>
                  <w:sz w:val="24"/>
                </w:rPr>
                <w:t xml:space="preserve"> Codes</w:t>
              </w:r>
            </w:hyperlink>
            <w:r>
              <w:rPr>
                <w:spacing w:val="-2"/>
                <w:sz w:val="24"/>
              </w:rPr>
              <w:t>.”</w:t>
            </w:r>
          </w:p>
          <w:p w:rsidR="00045B72" w:rsidP="007B51DA" w14:paraId="2295E392" w14:textId="77777777">
            <w:pPr>
              <w:pStyle w:val="TableParagraph"/>
              <w:spacing w:before="40" w:line="256" w:lineRule="auto"/>
              <w:ind w:left="114" w:right="212"/>
              <w:rPr>
                <w:sz w:val="24"/>
              </w:rPr>
            </w:pPr>
            <w:r>
              <w:rPr>
                <w:sz w:val="24"/>
              </w:rPr>
              <w:t>The foreign country name, if present, must be at least two characters. 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U.S. address or the optional address is not present.</w:t>
            </w:r>
          </w:p>
        </w:tc>
      </w:tr>
      <w:tr w14:paraId="091C938B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6"/>
        </w:trPr>
        <w:tc>
          <w:tcPr>
            <w:tcW w:w="2785" w:type="dxa"/>
          </w:tcPr>
          <w:p w:rsidR="00045B72" w:rsidP="007B51DA" w14:paraId="46367564" w14:textId="77777777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170" w:type="dxa"/>
          </w:tcPr>
          <w:p w:rsidR="00045B72" w:rsidP="007B51DA" w14:paraId="324262DB" w14:textId="77777777">
            <w:pPr>
              <w:pStyle w:val="TableParagraph"/>
              <w:spacing w:before="85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752–801</w:t>
            </w:r>
          </w:p>
        </w:tc>
        <w:tc>
          <w:tcPr>
            <w:tcW w:w="862" w:type="dxa"/>
          </w:tcPr>
          <w:p w:rsidR="00045B72" w:rsidP="007B51DA" w14:paraId="37D74A1E" w14:textId="77777777">
            <w:pPr>
              <w:pStyle w:val="TableParagraph"/>
              <w:spacing w:before="8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25" w:type="dxa"/>
          </w:tcPr>
          <w:p w:rsidR="00045B72" w:rsidP="007B51DA" w14:paraId="59434394" w14:textId="77777777">
            <w:pPr>
              <w:pStyle w:val="TableParagraph"/>
              <w:spacing w:before="85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04846713" w14:textId="77777777">
            <w:pPr>
              <w:pStyle w:val="TableParagraph"/>
              <w:spacing w:before="8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6673035D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spaces.</w:t>
            </w:r>
          </w:p>
          <w:p w:rsidR="00045B72" w:rsidP="007B51DA" w14:paraId="65550137" w14:textId="5257813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z w:val="24"/>
              </w:rPr>
              <w:t xml:space="preserve">. NDNH does not return anything sent in the field and overlays it with </w:t>
            </w:r>
            <w:r>
              <w:rPr>
                <w:spacing w:val="-2"/>
                <w:sz w:val="24"/>
              </w:rPr>
              <w:t>spaces.</w:t>
            </w:r>
          </w:p>
        </w:tc>
      </w:tr>
    </w:tbl>
    <w:p w:rsidR="00045B72" w:rsidP="00045B72" w14:paraId="2854F8F0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5EDEE6ED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4"/>
        <w:gridCol w:w="1260"/>
        <w:gridCol w:w="953"/>
        <w:gridCol w:w="825"/>
        <w:gridCol w:w="7319"/>
      </w:tblGrid>
      <w:tr w14:paraId="5469196E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1" w:type="dxa"/>
            <w:gridSpan w:val="5"/>
            <w:shd w:val="clear" w:color="auto" w:fill="D9D9D9"/>
          </w:tcPr>
          <w:p w:rsidR="00045B72" w:rsidP="007B51DA" w14:paraId="284E06D6" w14:textId="77777777">
            <w:pPr>
              <w:pStyle w:val="TableParagraph"/>
              <w:ind w:left="9" w:right="1"/>
              <w:jc w:val="center"/>
              <w:rPr>
                <w:rFonts w:ascii="Arial"/>
                <w:b/>
                <w:sz w:val="24"/>
              </w:rPr>
            </w:pPr>
            <w:bookmarkStart w:id="3" w:name="_bookmark129"/>
            <w:bookmarkEnd w:id="3"/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E-3: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Hire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5F1F177C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604" w:type="dxa"/>
            <w:shd w:val="clear" w:color="auto" w:fill="D9D9D9"/>
          </w:tcPr>
          <w:p w:rsidR="00045B72" w:rsidP="007B51DA" w14:paraId="5F017B0F" w14:textId="77777777">
            <w:pPr>
              <w:pStyle w:val="TableParagraph"/>
              <w:spacing w:before="40"/>
              <w:ind w:left="79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260" w:type="dxa"/>
            <w:shd w:val="clear" w:color="auto" w:fill="D9D9D9"/>
          </w:tcPr>
          <w:p w:rsidR="00045B72" w:rsidP="007B51DA" w14:paraId="56DAD014" w14:textId="77777777">
            <w:pPr>
              <w:pStyle w:val="TableParagraph"/>
              <w:spacing w:before="40"/>
              <w:ind w:left="11" w:right="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953" w:type="dxa"/>
            <w:shd w:val="clear" w:color="auto" w:fill="D9D9D9"/>
          </w:tcPr>
          <w:p w:rsidR="00045B72" w:rsidP="007B51DA" w14:paraId="236D831B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25" w:type="dxa"/>
            <w:shd w:val="clear" w:color="auto" w:fill="D9D9D9"/>
          </w:tcPr>
          <w:p w:rsidR="00045B72" w:rsidP="007B51DA" w14:paraId="3B4B759B" w14:textId="77777777">
            <w:pPr>
              <w:pStyle w:val="TableParagraph"/>
              <w:spacing w:before="40"/>
              <w:ind w:left="12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19" w:type="dxa"/>
            <w:shd w:val="clear" w:color="auto" w:fill="D9D9D9"/>
          </w:tcPr>
          <w:p w:rsidR="00045B72" w:rsidP="007B51DA" w14:paraId="58EB8A22" w14:textId="77777777">
            <w:pPr>
              <w:pStyle w:val="TableParagraph"/>
              <w:spacing w:before="40"/>
              <w:ind w:lef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053016F0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2604" w:type="dxa"/>
          </w:tcPr>
          <w:p w:rsidR="00045B72" w:rsidP="007B51DA" w14:paraId="46D4E7C8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1260" w:type="dxa"/>
          </w:tcPr>
          <w:p w:rsidR="00045B72" w:rsidP="007B51DA" w14:paraId="70CCC788" w14:textId="77777777">
            <w:pPr>
              <w:pStyle w:val="TableParagraph"/>
              <w:spacing w:before="42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953" w:type="dxa"/>
          </w:tcPr>
          <w:p w:rsidR="00045B72" w:rsidP="007B51DA" w14:paraId="7B0FB17A" w14:textId="77777777">
            <w:pPr>
              <w:pStyle w:val="TableParagraph"/>
              <w:spacing w:before="42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241885F1" w14:textId="77777777">
            <w:pPr>
              <w:pStyle w:val="TableParagraph"/>
              <w:spacing w:before="42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5BD72253" w14:textId="77777777">
            <w:pPr>
              <w:pStyle w:val="TableParagraph"/>
              <w:spacing w:before="42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674CB7B2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‘T4’.</w:t>
            </w:r>
          </w:p>
        </w:tc>
      </w:tr>
      <w:tr w14:paraId="5C5A4BFE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604" w:type="dxa"/>
          </w:tcPr>
          <w:p w:rsidR="00045B72" w:rsidP="007B51DA" w14:paraId="20EC9E8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Count</w:t>
            </w:r>
          </w:p>
        </w:tc>
        <w:tc>
          <w:tcPr>
            <w:tcW w:w="1260" w:type="dxa"/>
          </w:tcPr>
          <w:p w:rsidR="00045B72" w:rsidP="007B51DA" w14:paraId="308B44E4" w14:textId="77777777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3–13</w:t>
            </w:r>
          </w:p>
        </w:tc>
        <w:tc>
          <w:tcPr>
            <w:tcW w:w="953" w:type="dxa"/>
          </w:tcPr>
          <w:p w:rsidR="00045B72" w:rsidP="007B51DA" w14:paraId="69DEA51C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5" w:type="dxa"/>
          </w:tcPr>
          <w:p w:rsidR="00045B72" w:rsidP="007B51DA" w14:paraId="1D710B8D" w14:textId="77777777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19" w:type="dxa"/>
          </w:tcPr>
          <w:p w:rsidR="00045B72" w:rsidP="007B51DA" w14:paraId="14D4D4AD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43EFAA05" w14:textId="77777777">
            <w:pPr>
              <w:pStyle w:val="TableParagraph"/>
              <w:spacing w:before="38"/>
              <w:ind w:left="114" w:right="2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transmission,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 the Header and Total records.</w:t>
            </w:r>
          </w:p>
        </w:tc>
      </w:tr>
      <w:tr w14:paraId="1A1669E4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0"/>
        </w:trPr>
        <w:tc>
          <w:tcPr>
            <w:tcW w:w="2604" w:type="dxa"/>
          </w:tcPr>
          <w:p w:rsidR="00045B72" w:rsidP="007B51DA" w14:paraId="0F2248BC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260" w:type="dxa"/>
          </w:tcPr>
          <w:p w:rsidR="00045B72" w:rsidP="007B51DA" w14:paraId="314D18A2" w14:textId="77777777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14–801</w:t>
            </w:r>
          </w:p>
        </w:tc>
        <w:tc>
          <w:tcPr>
            <w:tcW w:w="953" w:type="dxa"/>
          </w:tcPr>
          <w:p w:rsidR="00045B72" w:rsidP="007B51DA" w14:paraId="75B6CB80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788</w:t>
            </w:r>
          </w:p>
        </w:tc>
        <w:tc>
          <w:tcPr>
            <w:tcW w:w="825" w:type="dxa"/>
          </w:tcPr>
          <w:p w:rsidR="00045B72" w:rsidP="007B51DA" w14:paraId="00A9E6BD" w14:textId="77777777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9" w:type="dxa"/>
          </w:tcPr>
          <w:p w:rsidR="00045B72" w:rsidP="007B51DA" w14:paraId="1105903E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1D7B5B1D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spaces.</w:t>
            </w:r>
          </w:p>
          <w:p w:rsidR="00045B72" w:rsidP="007B51DA" w14:paraId="20633C8B" w14:textId="02045BD2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z w:val="24"/>
              </w:rPr>
              <w:t xml:space="preserve">. NDNH does not return anything sent in the field and overlays it with </w:t>
            </w:r>
            <w:r>
              <w:rPr>
                <w:spacing w:val="-2"/>
                <w:sz w:val="24"/>
              </w:rPr>
              <w:t>spaces.</w:t>
            </w:r>
          </w:p>
        </w:tc>
      </w:tr>
    </w:tbl>
    <w:p w:rsidR="00045B72" w:rsidP="00045B72" w14:paraId="68E9134D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50964D65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37"/>
        <w:gridCol w:w="901"/>
        <w:gridCol w:w="825"/>
        <w:gridCol w:w="7310"/>
      </w:tblGrid>
      <w:tr w14:paraId="4EBCAF7A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58" w:type="dxa"/>
            <w:gridSpan w:val="5"/>
            <w:shd w:val="clear" w:color="auto" w:fill="D9D9D9"/>
          </w:tcPr>
          <w:p w:rsidR="00045B72" w:rsidP="007B51DA" w14:paraId="31240ABD" w14:textId="77777777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bookmarkStart w:id="4" w:name="_bookmark130"/>
            <w:bookmarkEnd w:id="4"/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E-4: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Quarterly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Wage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Transmitter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Header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Record</w:t>
            </w:r>
          </w:p>
        </w:tc>
      </w:tr>
      <w:tr w14:paraId="00FC72CE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37A4CBB7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37" w:type="dxa"/>
            <w:shd w:val="clear" w:color="auto" w:fill="D9D9D9"/>
          </w:tcPr>
          <w:p w:rsidR="00045B72" w:rsidP="007B51DA" w14:paraId="4827F0A4" w14:textId="77777777">
            <w:pPr>
              <w:pStyle w:val="TableParagraph"/>
              <w:spacing w:before="40"/>
              <w:ind w:left="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901" w:type="dxa"/>
            <w:shd w:val="clear" w:color="auto" w:fill="D9D9D9"/>
          </w:tcPr>
          <w:p w:rsidR="00045B72" w:rsidP="007B51DA" w14:paraId="3F479028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25" w:type="dxa"/>
            <w:shd w:val="clear" w:color="auto" w:fill="D9D9D9"/>
          </w:tcPr>
          <w:p w:rsidR="00045B72" w:rsidP="007B51DA" w14:paraId="37721A6F" w14:textId="77777777">
            <w:pPr>
              <w:pStyle w:val="TableParagraph"/>
              <w:spacing w:before="40"/>
              <w:ind w:left="12" w:right="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10" w:type="dxa"/>
            <w:shd w:val="clear" w:color="auto" w:fill="D9D9D9"/>
          </w:tcPr>
          <w:p w:rsidR="00045B72" w:rsidP="007B51DA" w14:paraId="2F6CEE3D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05661C9E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2785" w:type="dxa"/>
          </w:tcPr>
          <w:p w:rsidR="00045B72" w:rsidP="007B51DA" w14:paraId="6FCCF7BD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1137" w:type="dxa"/>
          </w:tcPr>
          <w:p w:rsidR="00045B72" w:rsidP="007B51DA" w14:paraId="254902A0" w14:textId="77777777">
            <w:pPr>
              <w:pStyle w:val="TableParagraph"/>
              <w:spacing w:before="42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901" w:type="dxa"/>
          </w:tcPr>
          <w:p w:rsidR="00045B72" w:rsidP="007B51DA" w14:paraId="7CF687F7" w14:textId="77777777">
            <w:pPr>
              <w:pStyle w:val="TableParagraph"/>
              <w:spacing w:before="42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18CB18C0" w14:textId="77777777">
            <w:pPr>
              <w:pStyle w:val="TableParagraph"/>
              <w:spacing w:before="42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428147B4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74A8A8F1" w14:textId="77777777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have </w:t>
            </w:r>
            <w:r>
              <w:rPr>
                <w:spacing w:val="-4"/>
                <w:sz w:val="24"/>
              </w:rPr>
              <w:t>‘HQ’.</w:t>
            </w:r>
          </w:p>
        </w:tc>
      </w:tr>
      <w:tr w14:paraId="31068464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9"/>
        </w:trPr>
        <w:tc>
          <w:tcPr>
            <w:tcW w:w="2785" w:type="dxa"/>
          </w:tcPr>
          <w:p w:rsidR="00045B72" w:rsidP="007B51DA" w14:paraId="39647EA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Transmitter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137" w:type="dxa"/>
          </w:tcPr>
          <w:p w:rsidR="00045B72" w:rsidP="007B51DA" w14:paraId="5F5B179E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3–4</w:t>
            </w:r>
          </w:p>
        </w:tc>
        <w:tc>
          <w:tcPr>
            <w:tcW w:w="901" w:type="dxa"/>
          </w:tcPr>
          <w:p w:rsidR="00045B72" w:rsidP="007B51DA" w14:paraId="44A5F186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2D2F7573" w14:textId="7777777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10B99978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territories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  <w:p w:rsidR="00045B72" w:rsidP="007B51DA" w14:paraId="3B413828" w14:textId="77777777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This field must have the two-digit numeric FIPS code of the state or territory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NDNH.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4"/>
                <w:sz w:val="24"/>
              </w:rPr>
              <w:t xml:space="preserve">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z w:val="24"/>
              </w:rPr>
              <w:t xml:space="preserve"> “</w:t>
            </w:r>
            <w:hyperlink w:anchor="_bookmark117" w:history="1">
              <w:r>
                <w:rPr>
                  <w:sz w:val="24"/>
                </w:rPr>
                <w:t>FIPS Codes</w:t>
              </w:r>
            </w:hyperlink>
            <w:r>
              <w:rPr>
                <w:sz w:val="24"/>
              </w:rPr>
              <w:t>.”</w:t>
            </w:r>
          </w:p>
          <w:p w:rsidR="00045B72" w:rsidP="007B51DA" w14:paraId="50142CC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blank.</w:t>
            </w:r>
          </w:p>
        </w:tc>
      </w:tr>
      <w:tr w14:paraId="0DD10452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4"/>
        </w:trPr>
        <w:tc>
          <w:tcPr>
            <w:tcW w:w="2785" w:type="dxa"/>
          </w:tcPr>
          <w:p w:rsidR="00045B72" w:rsidP="007B51DA" w14:paraId="6211CFB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Transmitter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137" w:type="dxa"/>
          </w:tcPr>
          <w:p w:rsidR="00045B72" w:rsidP="007B51DA" w14:paraId="605A5BB9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5–13</w:t>
            </w:r>
          </w:p>
        </w:tc>
        <w:tc>
          <w:tcPr>
            <w:tcW w:w="901" w:type="dxa"/>
          </w:tcPr>
          <w:p w:rsidR="00045B72" w:rsidP="007B51DA" w14:paraId="057DA38C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5" w:type="dxa"/>
          </w:tcPr>
          <w:p w:rsidR="00045B72" w:rsidP="007B51DA" w14:paraId="3FF7F572" w14:textId="7777777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268FEA1C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-2"/>
                <w:sz w:val="24"/>
              </w:rPr>
              <w:t xml:space="preserve"> agencies</w:t>
            </w:r>
          </w:p>
          <w:p w:rsidR="00045B72" w:rsidP="007B51DA" w14:paraId="7A1509E3" w14:textId="77777777">
            <w:pPr>
              <w:pStyle w:val="TableParagraph"/>
              <w:spacing w:before="39"/>
              <w:ind w:right="186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nine-character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‘A’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followed by the FIPS code of the federal agency.</w:t>
            </w:r>
          </w:p>
          <w:p w:rsidR="00045B72" w:rsidP="007B51DA" w14:paraId="142941E1" w14:textId="7777777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blank.</w:t>
            </w:r>
          </w:p>
        </w:tc>
      </w:tr>
      <w:tr w14:paraId="28F572A9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785" w:type="dxa"/>
          </w:tcPr>
          <w:p w:rsidR="00045B72" w:rsidP="007B51DA" w14:paraId="269F7E61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Transmission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1137" w:type="dxa"/>
          </w:tcPr>
          <w:p w:rsidR="00045B72" w:rsidP="007B51DA" w14:paraId="4FC018BE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14–15</w:t>
            </w:r>
          </w:p>
        </w:tc>
        <w:tc>
          <w:tcPr>
            <w:tcW w:w="901" w:type="dxa"/>
          </w:tcPr>
          <w:p w:rsidR="00045B72" w:rsidP="007B51DA" w14:paraId="17821222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73FE6569" w14:textId="7777777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01855CCB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74457DBB" w14:textId="7777777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have </w:t>
            </w:r>
            <w:r>
              <w:rPr>
                <w:spacing w:val="-2"/>
                <w:sz w:val="24"/>
              </w:rPr>
              <w:t>‘QW’.</w:t>
            </w:r>
          </w:p>
        </w:tc>
      </w:tr>
      <w:tr w14:paraId="7E5F8B47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1"/>
        </w:trPr>
        <w:tc>
          <w:tcPr>
            <w:tcW w:w="2785" w:type="dxa"/>
          </w:tcPr>
          <w:p w:rsidR="00045B72" w:rsidP="007B51DA" w14:paraId="6B3C88D8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Defense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137" w:type="dxa"/>
          </w:tcPr>
          <w:p w:rsidR="00045B72" w:rsidP="007B51DA" w14:paraId="0C5AC34E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01" w:type="dxa"/>
          </w:tcPr>
          <w:p w:rsidR="00045B72" w:rsidP="007B51DA" w14:paraId="11032C21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5" w:type="dxa"/>
          </w:tcPr>
          <w:p w:rsidR="00045B72" w:rsidP="007B51DA" w14:paraId="41C0A895" w14:textId="7777777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10" w:type="dxa"/>
          </w:tcPr>
          <w:p w:rsidR="00045B72" w:rsidP="007B51DA" w14:paraId="1710379F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  <w:p w:rsidR="00045B72" w:rsidP="007B51DA" w14:paraId="643279EB" w14:textId="7777777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 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 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characters:</w:t>
            </w:r>
          </w:p>
          <w:p w:rsidR="00045B72" w:rsidP="007B51DA" w14:paraId="7F7C1E2F" w14:textId="77777777">
            <w:pPr>
              <w:pStyle w:val="TableParagraph"/>
              <w:spacing w:before="40" w:line="276" w:lineRule="auto"/>
              <w:ind w:left="259" w:right="431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Active-duty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employees C – Civilian employees</w:t>
            </w:r>
          </w:p>
          <w:p w:rsidR="00045B72" w:rsidP="007B51DA" w14:paraId="579EEDE7" w14:textId="77777777">
            <w:pPr>
              <w:pStyle w:val="TableParagraph"/>
              <w:spacing w:before="0" w:line="273" w:lineRule="auto"/>
              <w:ind w:left="259" w:right="3774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retired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employees R – Reserve employees</w:t>
            </w:r>
          </w:p>
          <w:p w:rsidR="00045B72" w:rsidP="007B51DA" w14:paraId="0719A870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blank.</w:t>
            </w:r>
          </w:p>
        </w:tc>
      </w:tr>
      <w:tr w14:paraId="23C66974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785" w:type="dxa"/>
          </w:tcPr>
          <w:p w:rsidR="00045B72" w:rsidP="007B51DA" w14:paraId="326F24A5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Version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137" w:type="dxa"/>
          </w:tcPr>
          <w:p w:rsidR="00045B72" w:rsidP="007B51DA" w14:paraId="6CDD9F89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17–18</w:t>
            </w:r>
          </w:p>
        </w:tc>
        <w:tc>
          <w:tcPr>
            <w:tcW w:w="901" w:type="dxa"/>
          </w:tcPr>
          <w:p w:rsidR="00045B72" w:rsidP="007B51DA" w14:paraId="0D3E438F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</w:tcPr>
          <w:p w:rsidR="00045B72" w:rsidP="007B51DA" w14:paraId="28B270EF" w14:textId="7777777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60A34C33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73AF3663" w14:textId="7C43360A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‘01’.</w:t>
            </w:r>
            <w:r>
              <w:rPr>
                <w:spacing w:val="-1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changes.</w:t>
            </w:r>
          </w:p>
        </w:tc>
      </w:tr>
      <w:tr w14:paraId="11CF61EF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8"/>
        </w:trPr>
        <w:tc>
          <w:tcPr>
            <w:tcW w:w="2785" w:type="dxa"/>
          </w:tcPr>
          <w:p w:rsidR="00045B72" w:rsidP="007B51DA" w14:paraId="0DC859CA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Stamp</w:t>
            </w:r>
          </w:p>
        </w:tc>
        <w:tc>
          <w:tcPr>
            <w:tcW w:w="1137" w:type="dxa"/>
          </w:tcPr>
          <w:p w:rsidR="00045B72" w:rsidP="007B51DA" w14:paraId="5A295B45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19–26</w:t>
            </w:r>
          </w:p>
        </w:tc>
        <w:tc>
          <w:tcPr>
            <w:tcW w:w="901" w:type="dxa"/>
          </w:tcPr>
          <w:p w:rsidR="00045B72" w:rsidP="007B51DA" w14:paraId="7F9F4B71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5" w:type="dxa"/>
          </w:tcPr>
          <w:p w:rsidR="00045B72" w:rsidP="007B51DA" w14:paraId="1D1E250A" w14:textId="7777777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10" w:type="dxa"/>
          </w:tcPr>
          <w:p w:rsidR="00045B72" w:rsidP="007B51DA" w14:paraId="287FB532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4656FA5B" w14:textId="77777777">
            <w:pPr>
              <w:pStyle w:val="TableParagraph"/>
              <w:spacing w:before="39"/>
              <w:ind w:right="186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NDNH in YYYYMMDD format.</w:t>
            </w:r>
          </w:p>
        </w:tc>
      </w:tr>
    </w:tbl>
    <w:p w:rsidR="00045B72" w:rsidP="00045B72" w14:paraId="5BECBE60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24505DB1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37"/>
        <w:gridCol w:w="901"/>
        <w:gridCol w:w="825"/>
        <w:gridCol w:w="7310"/>
      </w:tblGrid>
      <w:tr w14:paraId="06A7F233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58" w:type="dxa"/>
            <w:gridSpan w:val="5"/>
            <w:shd w:val="clear" w:color="auto" w:fill="D9D9D9"/>
          </w:tcPr>
          <w:p w:rsidR="00045B72" w:rsidP="007B51DA" w14:paraId="3A270998" w14:textId="77777777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E-4: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Quarterly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Wage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Transmitter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Header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Record</w:t>
            </w:r>
          </w:p>
        </w:tc>
      </w:tr>
      <w:tr w14:paraId="1D5D98F0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74034A2B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37" w:type="dxa"/>
            <w:shd w:val="clear" w:color="auto" w:fill="D9D9D9"/>
          </w:tcPr>
          <w:p w:rsidR="00045B72" w:rsidP="007B51DA" w14:paraId="3D4143F0" w14:textId="77777777">
            <w:pPr>
              <w:pStyle w:val="TableParagraph"/>
              <w:spacing w:before="40"/>
              <w:ind w:left="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901" w:type="dxa"/>
            <w:shd w:val="clear" w:color="auto" w:fill="D9D9D9"/>
          </w:tcPr>
          <w:p w:rsidR="00045B72" w:rsidP="007B51DA" w14:paraId="0BD832D2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25" w:type="dxa"/>
            <w:shd w:val="clear" w:color="auto" w:fill="D9D9D9"/>
          </w:tcPr>
          <w:p w:rsidR="00045B72" w:rsidP="007B51DA" w14:paraId="00225399" w14:textId="77777777">
            <w:pPr>
              <w:pStyle w:val="TableParagraph"/>
              <w:spacing w:before="40"/>
              <w:ind w:left="12" w:right="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10" w:type="dxa"/>
            <w:shd w:val="clear" w:color="auto" w:fill="D9D9D9"/>
          </w:tcPr>
          <w:p w:rsidR="00045B72" w:rsidP="007B51DA" w14:paraId="3FEDB5A0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07E48940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8"/>
        </w:trPr>
        <w:tc>
          <w:tcPr>
            <w:tcW w:w="2785" w:type="dxa"/>
          </w:tcPr>
          <w:p w:rsidR="00045B72" w:rsidP="007B51DA" w14:paraId="2AC100F0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Batch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137" w:type="dxa"/>
          </w:tcPr>
          <w:p w:rsidR="00045B72" w:rsidP="007B51DA" w14:paraId="494DB12F" w14:textId="77777777">
            <w:pPr>
              <w:pStyle w:val="TableParagraph"/>
              <w:spacing w:before="42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27–32</w:t>
            </w:r>
          </w:p>
        </w:tc>
        <w:tc>
          <w:tcPr>
            <w:tcW w:w="901" w:type="dxa"/>
          </w:tcPr>
          <w:p w:rsidR="00045B72" w:rsidP="007B51DA" w14:paraId="4493222E" w14:textId="77777777">
            <w:pPr>
              <w:pStyle w:val="TableParagraph"/>
              <w:spacing w:before="42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5" w:type="dxa"/>
          </w:tcPr>
          <w:p w:rsidR="00045B72" w:rsidP="007B51DA" w14:paraId="5B930AD6" w14:textId="77777777">
            <w:pPr>
              <w:pStyle w:val="TableParagraph"/>
              <w:spacing w:before="4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10" w:type="dxa"/>
          </w:tcPr>
          <w:p w:rsidR="00045B72" w:rsidP="007B51DA" w14:paraId="3313A290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13503A98" w14:textId="77777777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six-digit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batch.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batch number must be unique and cannot be repeated.</w:t>
            </w:r>
          </w:p>
        </w:tc>
      </w:tr>
      <w:tr w14:paraId="52AE25D2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9"/>
        </w:trPr>
        <w:tc>
          <w:tcPr>
            <w:tcW w:w="2785" w:type="dxa"/>
          </w:tcPr>
          <w:p w:rsidR="00045B72" w:rsidP="007B51DA" w14:paraId="65722048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137" w:type="dxa"/>
          </w:tcPr>
          <w:p w:rsidR="00045B72" w:rsidP="007B51DA" w14:paraId="664D67A9" w14:textId="7777777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33–601</w:t>
            </w:r>
          </w:p>
        </w:tc>
        <w:tc>
          <w:tcPr>
            <w:tcW w:w="901" w:type="dxa"/>
          </w:tcPr>
          <w:p w:rsidR="00045B72" w:rsidP="007B51DA" w14:paraId="428EA1C0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569</w:t>
            </w:r>
          </w:p>
        </w:tc>
        <w:tc>
          <w:tcPr>
            <w:tcW w:w="825" w:type="dxa"/>
          </w:tcPr>
          <w:p w:rsidR="00045B72" w:rsidP="007B51DA" w14:paraId="74E0170B" w14:textId="7777777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10" w:type="dxa"/>
          </w:tcPr>
          <w:p w:rsidR="00045B72" w:rsidP="007B51DA" w14:paraId="53E0E819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7634DE85" w14:textId="77777777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spaces.</w:t>
            </w:r>
          </w:p>
          <w:p w:rsidR="00045B72" w:rsidP="007B51DA" w14:paraId="6549938B" w14:textId="397D2B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z w:val="24"/>
              </w:rPr>
              <w:t xml:space="preserve">. NDNH does not return anything sent in the field and overlays it with </w:t>
            </w:r>
            <w:r>
              <w:rPr>
                <w:spacing w:val="-2"/>
                <w:sz w:val="24"/>
              </w:rPr>
              <w:t>spaces.</w:t>
            </w:r>
          </w:p>
        </w:tc>
      </w:tr>
    </w:tbl>
    <w:p w:rsidR="00045B72" w:rsidP="00045B72" w14:paraId="7DEDB975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23F0CB58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75"/>
        <w:gridCol w:w="864"/>
        <w:gridCol w:w="841"/>
        <w:gridCol w:w="7295"/>
      </w:tblGrid>
      <w:tr w14:paraId="430548F5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0" w:type="dxa"/>
            <w:gridSpan w:val="5"/>
            <w:shd w:val="clear" w:color="auto" w:fill="D9D9D9"/>
          </w:tcPr>
          <w:p w:rsidR="00045B72" w:rsidP="007B51DA" w14:paraId="67B5C2F6" w14:textId="77777777">
            <w:pPr>
              <w:pStyle w:val="TableParagraph"/>
              <w:ind w:left="9" w:right="2"/>
              <w:jc w:val="center"/>
              <w:rPr>
                <w:rFonts w:ascii="Arial"/>
                <w:b/>
                <w:sz w:val="24"/>
              </w:rPr>
            </w:pPr>
            <w:bookmarkStart w:id="5" w:name="_bookmark131"/>
            <w:bookmarkEnd w:id="5"/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E-5: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Quarterly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Wage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248AD763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3CCCC6EE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5" w:type="dxa"/>
            <w:shd w:val="clear" w:color="auto" w:fill="D9D9D9"/>
          </w:tcPr>
          <w:p w:rsidR="00045B72" w:rsidP="007B51DA" w14:paraId="16F86FD5" w14:textId="77777777">
            <w:pPr>
              <w:pStyle w:val="TableParagraph"/>
              <w:spacing w:before="40"/>
              <w:ind w:left="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64" w:type="dxa"/>
            <w:shd w:val="clear" w:color="auto" w:fill="D9D9D9"/>
          </w:tcPr>
          <w:p w:rsidR="00045B72" w:rsidP="007B51DA" w14:paraId="53E6E9E9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1" w:type="dxa"/>
            <w:shd w:val="clear" w:color="auto" w:fill="D9D9D9"/>
          </w:tcPr>
          <w:p w:rsidR="00045B72" w:rsidP="007B51DA" w14:paraId="5CA87DF0" w14:textId="77777777">
            <w:pPr>
              <w:pStyle w:val="TableParagraph"/>
              <w:spacing w:before="40"/>
              <w:ind w:left="2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295" w:type="dxa"/>
            <w:shd w:val="clear" w:color="auto" w:fill="D9D9D9"/>
          </w:tcPr>
          <w:p w:rsidR="00045B72" w:rsidP="007B51DA" w14:paraId="46F4486A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69B763E1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2785" w:type="dxa"/>
          </w:tcPr>
          <w:p w:rsidR="00045B72" w:rsidP="007B51DA" w14:paraId="7D75B260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1175" w:type="dxa"/>
          </w:tcPr>
          <w:p w:rsidR="00045B72" w:rsidP="007B51DA" w14:paraId="2748FCAB" w14:textId="77777777">
            <w:pPr>
              <w:pStyle w:val="TableParagraph"/>
              <w:spacing w:before="42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864" w:type="dxa"/>
          </w:tcPr>
          <w:p w:rsidR="00045B72" w:rsidP="007B51DA" w14:paraId="36120643" w14:textId="77777777">
            <w:pPr>
              <w:pStyle w:val="TableParagraph"/>
              <w:spacing w:before="42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1" w:type="dxa"/>
          </w:tcPr>
          <w:p w:rsidR="00045B72" w:rsidP="007B51DA" w14:paraId="6C86FF85" w14:textId="77777777">
            <w:pPr>
              <w:pStyle w:val="TableParagraph"/>
              <w:spacing w:before="42"/>
              <w:ind w:left="2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295" w:type="dxa"/>
          </w:tcPr>
          <w:p w:rsidR="00045B72" w:rsidP="007B51DA" w14:paraId="12058097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7822CA4A" w14:textId="77777777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have </w:t>
            </w:r>
            <w:r>
              <w:rPr>
                <w:spacing w:val="-2"/>
                <w:sz w:val="24"/>
              </w:rPr>
              <w:t>‘QW’.</w:t>
            </w:r>
          </w:p>
        </w:tc>
      </w:tr>
      <w:tr w14:paraId="0C8C728E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8"/>
        </w:trPr>
        <w:tc>
          <w:tcPr>
            <w:tcW w:w="2785" w:type="dxa"/>
          </w:tcPr>
          <w:p w:rsidR="00045B72" w:rsidP="007B51DA" w14:paraId="3B7F974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SSN</w:t>
            </w:r>
          </w:p>
        </w:tc>
        <w:tc>
          <w:tcPr>
            <w:tcW w:w="1175" w:type="dxa"/>
          </w:tcPr>
          <w:p w:rsidR="00045B72" w:rsidP="007B51DA" w14:paraId="28DACE17" w14:textId="7777777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3–11</w:t>
            </w:r>
          </w:p>
        </w:tc>
        <w:tc>
          <w:tcPr>
            <w:tcW w:w="864" w:type="dxa"/>
          </w:tcPr>
          <w:p w:rsidR="00045B72" w:rsidP="007B51DA" w14:paraId="6D211FA5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1" w:type="dxa"/>
          </w:tcPr>
          <w:p w:rsidR="00045B72" w:rsidP="007B51DA" w14:paraId="2AC7EE3C" w14:textId="77777777">
            <w:pPr>
              <w:pStyle w:val="TableParagraph"/>
              <w:ind w:left="2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295" w:type="dxa"/>
          </w:tcPr>
          <w:p w:rsidR="00045B72" w:rsidP="007B51DA" w14:paraId="530B3FD9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719D4FAE" w14:textId="77777777">
            <w:pPr>
              <w:pStyle w:val="TableParagraph"/>
              <w:spacing w:before="39" w:line="273" w:lineRule="auto"/>
              <w:ind w:right="126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nine-digit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individual. This field must have a nine-digit SSN.</w:t>
            </w:r>
          </w:p>
          <w:p w:rsidR="00045B72" w:rsidP="007B51DA" w14:paraId="3B06BCF9" w14:textId="7777777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zeros,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blank,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alphabetic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NDNH rejects the record.</w:t>
            </w:r>
          </w:p>
        </w:tc>
      </w:tr>
      <w:tr w14:paraId="2EADDD5F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0"/>
        </w:trPr>
        <w:tc>
          <w:tcPr>
            <w:tcW w:w="2785" w:type="dxa"/>
          </w:tcPr>
          <w:p w:rsidR="00045B72" w:rsidP="007B51DA" w14:paraId="031359C0" w14:textId="77777777">
            <w:pPr>
              <w:pStyle w:val="TableParagraph"/>
              <w:spacing w:before="42" w:line="273" w:lineRule="auto"/>
              <w:ind w:left="259" w:right="982" w:hanging="14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Name: First Name Middle Name Last Name</w:t>
            </w:r>
          </w:p>
        </w:tc>
        <w:tc>
          <w:tcPr>
            <w:tcW w:w="1175" w:type="dxa"/>
          </w:tcPr>
          <w:p w:rsidR="00045B72" w:rsidP="007B51DA" w14:paraId="1866DC04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3D1340F3" w14:textId="77777777">
            <w:pPr>
              <w:pStyle w:val="TableParagraph"/>
              <w:spacing w:before="0"/>
              <w:ind w:left="288"/>
              <w:rPr>
                <w:sz w:val="24"/>
              </w:rPr>
            </w:pPr>
            <w:r>
              <w:rPr>
                <w:spacing w:val="-2"/>
                <w:sz w:val="24"/>
              </w:rPr>
              <w:t>12–27</w:t>
            </w:r>
          </w:p>
          <w:p w:rsidR="00045B72" w:rsidP="007B51DA" w14:paraId="26AF7D4D" w14:textId="77777777">
            <w:pPr>
              <w:pStyle w:val="TableParagraph"/>
              <w:spacing w:before="40"/>
              <w:ind w:left="288"/>
              <w:rPr>
                <w:sz w:val="24"/>
              </w:rPr>
            </w:pPr>
            <w:r>
              <w:rPr>
                <w:spacing w:val="-2"/>
                <w:sz w:val="24"/>
              </w:rPr>
              <w:t>28–43</w:t>
            </w:r>
          </w:p>
          <w:p w:rsidR="00045B72" w:rsidP="007B51DA" w14:paraId="3566B057" w14:textId="77777777">
            <w:pPr>
              <w:pStyle w:val="TableParagraph"/>
              <w:spacing w:before="39"/>
              <w:ind w:left="288"/>
              <w:rPr>
                <w:sz w:val="24"/>
              </w:rPr>
            </w:pPr>
            <w:r>
              <w:rPr>
                <w:spacing w:val="-2"/>
                <w:sz w:val="24"/>
              </w:rPr>
              <w:t>44–73</w:t>
            </w:r>
          </w:p>
        </w:tc>
        <w:tc>
          <w:tcPr>
            <w:tcW w:w="864" w:type="dxa"/>
          </w:tcPr>
          <w:p w:rsidR="00045B72" w:rsidP="007B51DA" w14:paraId="3F87CA61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576BBDBC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045B72" w:rsidP="007B51DA" w14:paraId="5B5AAE9C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045B72" w:rsidP="007B51DA" w14:paraId="40E9844B" w14:textId="77777777">
            <w:pPr>
              <w:pStyle w:val="TableParagraph"/>
              <w:spacing w:before="3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41" w:type="dxa"/>
          </w:tcPr>
          <w:p w:rsidR="00045B72" w:rsidP="007B51DA" w14:paraId="5985011E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5E88CDDD" w14:textId="77777777">
            <w:pPr>
              <w:pStyle w:val="TableParagraph"/>
              <w:spacing w:before="0" w:line="273" w:lineRule="auto"/>
              <w:ind w:left="333" w:right="32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A A</w:t>
            </w:r>
          </w:p>
        </w:tc>
        <w:tc>
          <w:tcPr>
            <w:tcW w:w="7295" w:type="dxa"/>
          </w:tcPr>
          <w:p w:rsidR="00045B72" w:rsidP="007B51DA" w14:paraId="414E7BB0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7AEBF80F" w14:textId="77777777">
            <w:pPr>
              <w:pStyle w:val="TableParagraph"/>
              <w:spacing w:before="38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name. 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 the Employee Middle Name 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non-blank,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 have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least one </w:t>
            </w:r>
            <w:r>
              <w:rPr>
                <w:spacing w:val="-2"/>
                <w:sz w:val="24"/>
              </w:rPr>
              <w:t>character.</w:t>
            </w:r>
          </w:p>
          <w:p w:rsidR="00045B72" w:rsidP="007B51DA" w14:paraId="49985195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except </w:t>
            </w:r>
            <w:r>
              <w:rPr>
                <w:spacing w:val="-2"/>
                <w:sz w:val="24"/>
              </w:rPr>
              <w:t>hyphens.</w:t>
            </w:r>
          </w:p>
          <w:p w:rsidR="00045B72" w:rsidP="007B51DA" w14:paraId="737E9DF6" w14:textId="77777777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cannot begin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space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hyphen.</w:t>
            </w:r>
          </w:p>
          <w:p w:rsidR="00045B72" w:rsidP="007B51DA" w14:paraId="5B7EE897" w14:textId="7777777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name, NDNH does not reject the record. These states must send as much information for employee names as exists in their QW records.</w:t>
            </w:r>
          </w:p>
        </w:tc>
      </w:tr>
      <w:tr w14:paraId="4CCEE208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3"/>
        </w:trPr>
        <w:tc>
          <w:tcPr>
            <w:tcW w:w="2785" w:type="dxa"/>
          </w:tcPr>
          <w:p w:rsidR="00045B72" w:rsidP="007B51DA" w14:paraId="5F124A4B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Wage </w:t>
            </w: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1175" w:type="dxa"/>
          </w:tcPr>
          <w:p w:rsidR="00045B72" w:rsidP="007B51DA" w14:paraId="5BB915B5" w14:textId="7777777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74–84</w:t>
            </w:r>
          </w:p>
        </w:tc>
        <w:tc>
          <w:tcPr>
            <w:tcW w:w="864" w:type="dxa"/>
          </w:tcPr>
          <w:p w:rsidR="00045B72" w:rsidP="007B51DA" w14:paraId="6682A142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1" w:type="dxa"/>
          </w:tcPr>
          <w:p w:rsidR="00045B72" w:rsidP="007B51DA" w14:paraId="3C715F62" w14:textId="77777777">
            <w:pPr>
              <w:pStyle w:val="TableParagraph"/>
              <w:ind w:left="2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295" w:type="dxa"/>
          </w:tcPr>
          <w:p w:rsidR="00045B72" w:rsidP="007B51DA" w14:paraId="6464F67C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1050E29E" w14:textId="7777777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aggregate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reporting </w:t>
            </w:r>
            <w:r>
              <w:rPr>
                <w:spacing w:val="-2"/>
                <w:sz w:val="24"/>
              </w:rPr>
              <w:t>period.</w:t>
            </w:r>
          </w:p>
          <w:p w:rsidR="00045B72" w:rsidP="007B51DA" w14:paraId="0A128CA3" w14:textId="77777777">
            <w:pPr>
              <w:pStyle w:val="TableParagraph"/>
              <w:spacing w:before="40"/>
              <w:ind w:right="165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 employee during the reporting quarter. If an employer reports the QW data late, send the data with your next quarterly transmission.</w:t>
            </w:r>
          </w:p>
          <w:p w:rsidR="00045B72" w:rsidP="007B51DA" w14:paraId="04A9F667" w14:textId="7777777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 as part of this field.</w:t>
            </w:r>
          </w:p>
          <w:p w:rsidR="00045B72" w:rsidP="007B51DA" w14:paraId="075E6ED7" w14:textId="7777777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Negative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allowed.</w:t>
            </w:r>
          </w:p>
        </w:tc>
      </w:tr>
    </w:tbl>
    <w:p w:rsidR="00045B72" w:rsidP="00045B72" w14:paraId="37C22207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2DA02735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75"/>
        <w:gridCol w:w="864"/>
        <w:gridCol w:w="841"/>
        <w:gridCol w:w="7295"/>
      </w:tblGrid>
      <w:tr w14:paraId="2EE2788F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0" w:type="dxa"/>
            <w:gridSpan w:val="5"/>
            <w:shd w:val="clear" w:color="auto" w:fill="D9D9D9"/>
          </w:tcPr>
          <w:p w:rsidR="00045B72" w:rsidP="007B51DA" w14:paraId="740CECB9" w14:textId="77777777">
            <w:pPr>
              <w:pStyle w:val="TableParagraph"/>
              <w:ind w:left="9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E-5: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Quarterly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Wage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64B098E4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4137C976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5" w:type="dxa"/>
            <w:shd w:val="clear" w:color="auto" w:fill="D9D9D9"/>
          </w:tcPr>
          <w:p w:rsidR="00045B72" w:rsidP="007B51DA" w14:paraId="14388099" w14:textId="77777777">
            <w:pPr>
              <w:pStyle w:val="TableParagraph"/>
              <w:spacing w:before="40"/>
              <w:ind w:left="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64" w:type="dxa"/>
            <w:shd w:val="clear" w:color="auto" w:fill="D9D9D9"/>
          </w:tcPr>
          <w:p w:rsidR="00045B72" w:rsidP="007B51DA" w14:paraId="56AA210F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1" w:type="dxa"/>
            <w:shd w:val="clear" w:color="auto" w:fill="D9D9D9"/>
          </w:tcPr>
          <w:p w:rsidR="00045B72" w:rsidP="007B51DA" w14:paraId="57C30E1F" w14:textId="77777777">
            <w:pPr>
              <w:pStyle w:val="TableParagraph"/>
              <w:spacing w:before="40"/>
              <w:ind w:left="2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295" w:type="dxa"/>
            <w:shd w:val="clear" w:color="auto" w:fill="D9D9D9"/>
          </w:tcPr>
          <w:p w:rsidR="00045B72" w:rsidP="007B51DA" w14:paraId="710194A6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6220C3C0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0"/>
        </w:trPr>
        <w:tc>
          <w:tcPr>
            <w:tcW w:w="2785" w:type="dxa"/>
          </w:tcPr>
          <w:p w:rsidR="00045B72" w:rsidP="007B51DA" w14:paraId="65E654F1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</w:t>
            </w:r>
          </w:p>
        </w:tc>
        <w:tc>
          <w:tcPr>
            <w:tcW w:w="1175" w:type="dxa"/>
          </w:tcPr>
          <w:p w:rsidR="00045B72" w:rsidP="007B51DA" w14:paraId="505593E4" w14:textId="77777777">
            <w:pPr>
              <w:pStyle w:val="TableParagraph"/>
              <w:spacing w:before="42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85–89</w:t>
            </w:r>
          </w:p>
        </w:tc>
        <w:tc>
          <w:tcPr>
            <w:tcW w:w="864" w:type="dxa"/>
          </w:tcPr>
          <w:p w:rsidR="00045B72" w:rsidP="007B51DA" w14:paraId="7E1772B5" w14:textId="77777777">
            <w:pPr>
              <w:pStyle w:val="TableParagraph"/>
              <w:spacing w:before="42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1" w:type="dxa"/>
          </w:tcPr>
          <w:p w:rsidR="00045B72" w:rsidP="007B51DA" w14:paraId="649884A2" w14:textId="77777777">
            <w:pPr>
              <w:pStyle w:val="TableParagraph"/>
              <w:spacing w:before="42"/>
              <w:ind w:left="2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295" w:type="dxa"/>
          </w:tcPr>
          <w:p w:rsidR="00045B72" w:rsidP="007B51DA" w14:paraId="4A2536DC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10B66101" w14:textId="77777777">
            <w:pPr>
              <w:pStyle w:val="TableParagraph"/>
              <w:spacing w:before="38"/>
              <w:ind w:right="165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were paid in QYYYY format.</w:t>
            </w:r>
          </w:p>
          <w:p w:rsidR="00045B72" w:rsidP="007B51DA" w14:paraId="3FB416FD" w14:textId="77777777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Reporting </w:t>
            </w:r>
            <w:r>
              <w:rPr>
                <w:spacing w:val="-2"/>
                <w:sz w:val="24"/>
              </w:rPr>
              <w:t>quarter:</w:t>
            </w:r>
          </w:p>
          <w:p w:rsidR="00045B72" w:rsidP="007B51DA" w14:paraId="7AE2C78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83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through March </w:t>
            </w:r>
            <w:r>
              <w:rPr>
                <w:spacing w:val="-5"/>
                <w:sz w:val="24"/>
              </w:rPr>
              <w:t>31</w:t>
            </w:r>
          </w:p>
          <w:p w:rsidR="00045B72" w:rsidP="007B51DA" w14:paraId="690D0A7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83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April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 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  <w:p w:rsidR="00045B72" w:rsidP="007B51DA" w14:paraId="3457464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83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September </w:t>
            </w:r>
            <w:r>
              <w:rPr>
                <w:spacing w:val="-5"/>
                <w:sz w:val="24"/>
              </w:rPr>
              <w:t>30</w:t>
            </w:r>
          </w:p>
          <w:p w:rsidR="00045B72" w:rsidP="007B51DA" w14:paraId="133003D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83"/>
              </w:tabs>
              <w:spacing w:line="273" w:lineRule="auto"/>
              <w:ind w:left="259" w:right="3412" w:firstLine="14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31  </w:t>
            </w:r>
          </w:p>
          <w:p w:rsidR="00045B72" w:rsidP="007B51DA" w14:paraId="340FEDC1" w14:textId="77777777">
            <w:pPr>
              <w:pStyle w:val="TableParagraph"/>
              <w:spacing w:before="2"/>
              <w:ind w:left="259"/>
              <w:rPr>
                <w:sz w:val="24"/>
              </w:rPr>
            </w:pPr>
            <w:r>
              <w:rPr>
                <w:sz w:val="24"/>
              </w:rPr>
              <w:t>YY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Year</w:t>
            </w:r>
          </w:p>
        </w:tc>
      </w:tr>
      <w:tr w14:paraId="2A359056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7"/>
        </w:trPr>
        <w:tc>
          <w:tcPr>
            <w:tcW w:w="2785" w:type="dxa"/>
          </w:tcPr>
          <w:p w:rsidR="00045B72" w:rsidP="007B51DA" w14:paraId="1E02974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EIN</w:t>
            </w:r>
          </w:p>
        </w:tc>
        <w:tc>
          <w:tcPr>
            <w:tcW w:w="1175" w:type="dxa"/>
          </w:tcPr>
          <w:p w:rsidR="00045B72" w:rsidP="007B51DA" w14:paraId="64719824" w14:textId="7777777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90–98</w:t>
            </w:r>
          </w:p>
        </w:tc>
        <w:tc>
          <w:tcPr>
            <w:tcW w:w="864" w:type="dxa"/>
          </w:tcPr>
          <w:p w:rsidR="00045B72" w:rsidP="007B51DA" w14:paraId="74E67CC2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1" w:type="dxa"/>
          </w:tcPr>
          <w:p w:rsidR="00045B72" w:rsidP="007B51DA" w14:paraId="494D1CF5" w14:textId="77777777">
            <w:pPr>
              <w:pStyle w:val="TableParagraph"/>
              <w:ind w:left="2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295" w:type="dxa"/>
          </w:tcPr>
          <w:p w:rsidR="00045B72" w:rsidP="007B51DA" w14:paraId="2E5CADDC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34869602" w14:textId="77777777">
            <w:pPr>
              <w:pStyle w:val="TableParagraph"/>
              <w:spacing w:before="5" w:line="310" w:lineRule="atLeast"/>
              <w:ind w:right="126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nine-digit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employer. This field is the FEIN IRS assigns to an employer.</w:t>
            </w:r>
          </w:p>
        </w:tc>
      </w:tr>
      <w:tr w14:paraId="35170B10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2785" w:type="dxa"/>
          </w:tcPr>
          <w:p w:rsidR="00045B72" w:rsidP="007B51DA" w14:paraId="63EF0344" w14:textId="77777777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EIN</w:t>
            </w:r>
          </w:p>
        </w:tc>
        <w:tc>
          <w:tcPr>
            <w:tcW w:w="1175" w:type="dxa"/>
          </w:tcPr>
          <w:p w:rsidR="00045B72" w:rsidP="007B51DA" w14:paraId="635D213E" w14:textId="77777777">
            <w:pPr>
              <w:pStyle w:val="TableParagraph"/>
              <w:spacing w:before="42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99–110</w:t>
            </w:r>
          </w:p>
        </w:tc>
        <w:tc>
          <w:tcPr>
            <w:tcW w:w="864" w:type="dxa"/>
          </w:tcPr>
          <w:p w:rsidR="00045B72" w:rsidP="007B51DA" w14:paraId="06D123B0" w14:textId="77777777">
            <w:pPr>
              <w:pStyle w:val="TableParagraph"/>
              <w:spacing w:before="4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1" w:type="dxa"/>
          </w:tcPr>
          <w:p w:rsidR="00045B72" w:rsidP="007B51DA" w14:paraId="2052DA73" w14:textId="77777777">
            <w:pPr>
              <w:pStyle w:val="TableParagraph"/>
              <w:spacing w:before="42"/>
              <w:ind w:left="2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295" w:type="dxa"/>
          </w:tcPr>
          <w:p w:rsidR="00045B72" w:rsidP="007B51DA" w14:paraId="25933A81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1C3840B4" w14:textId="77777777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employer.</w:t>
            </w:r>
          </w:p>
        </w:tc>
      </w:tr>
      <w:tr w14:paraId="2D033675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03"/>
        </w:trPr>
        <w:tc>
          <w:tcPr>
            <w:tcW w:w="2785" w:type="dxa"/>
          </w:tcPr>
          <w:p w:rsidR="00045B72" w:rsidP="007B51DA" w14:paraId="50103E34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175" w:type="dxa"/>
          </w:tcPr>
          <w:p w:rsidR="00045B72" w:rsidP="007B51DA" w14:paraId="1A2F1F1E" w14:textId="7777777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111–155</w:t>
            </w:r>
          </w:p>
        </w:tc>
        <w:tc>
          <w:tcPr>
            <w:tcW w:w="864" w:type="dxa"/>
          </w:tcPr>
          <w:p w:rsidR="00045B72" w:rsidP="007B51DA" w14:paraId="1CC98DA7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41" w:type="dxa"/>
          </w:tcPr>
          <w:p w:rsidR="00045B72" w:rsidP="007B51DA" w14:paraId="7B4C0BA4" w14:textId="77777777">
            <w:pPr>
              <w:pStyle w:val="TableParagraph"/>
              <w:ind w:left="2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295" w:type="dxa"/>
          </w:tcPr>
          <w:p w:rsidR="00045B72" w:rsidP="007B51DA" w14:paraId="2F6799D3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3485083F" w14:textId="77777777">
            <w:pPr>
              <w:pStyle w:val="TableParagraph"/>
              <w:spacing w:before="39" w:line="273" w:lineRule="auto"/>
              <w:ind w:right="126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individual. This field must be at least two characters.</w:t>
            </w:r>
          </w:p>
          <w:p w:rsidR="00045B72" w:rsidP="007B51DA" w14:paraId="6E9A357F" w14:textId="7777777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except </w:t>
            </w:r>
            <w:r>
              <w:rPr>
                <w:spacing w:val="-2"/>
                <w:sz w:val="24"/>
              </w:rPr>
              <w:t>hyphens.</w:t>
            </w:r>
          </w:p>
        </w:tc>
      </w:tr>
    </w:tbl>
    <w:p w:rsidR="00045B72" w:rsidP="00045B72" w14:paraId="6F4D00F1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782A009A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75"/>
        <w:gridCol w:w="864"/>
        <w:gridCol w:w="841"/>
        <w:gridCol w:w="7295"/>
      </w:tblGrid>
      <w:tr w14:paraId="2DE33EC2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0" w:type="dxa"/>
            <w:gridSpan w:val="5"/>
            <w:shd w:val="clear" w:color="auto" w:fill="D9D9D9"/>
          </w:tcPr>
          <w:p w:rsidR="00045B72" w:rsidP="007B51DA" w14:paraId="7E66193D" w14:textId="77777777">
            <w:pPr>
              <w:pStyle w:val="TableParagraph"/>
              <w:ind w:left="9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E-5: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Quarterly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Wage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539D7CF0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01EB6D39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5" w:type="dxa"/>
            <w:shd w:val="clear" w:color="auto" w:fill="D9D9D9"/>
          </w:tcPr>
          <w:p w:rsidR="00045B72" w:rsidP="007B51DA" w14:paraId="3FC9E7E4" w14:textId="77777777">
            <w:pPr>
              <w:pStyle w:val="TableParagraph"/>
              <w:spacing w:before="40"/>
              <w:ind w:left="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64" w:type="dxa"/>
            <w:shd w:val="clear" w:color="auto" w:fill="D9D9D9"/>
          </w:tcPr>
          <w:p w:rsidR="00045B72" w:rsidP="007B51DA" w14:paraId="3FD1FAE9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1" w:type="dxa"/>
            <w:shd w:val="clear" w:color="auto" w:fill="D9D9D9"/>
          </w:tcPr>
          <w:p w:rsidR="00045B72" w:rsidP="007B51DA" w14:paraId="75938865" w14:textId="77777777">
            <w:pPr>
              <w:pStyle w:val="TableParagraph"/>
              <w:spacing w:before="40"/>
              <w:ind w:left="2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295" w:type="dxa"/>
            <w:shd w:val="clear" w:color="auto" w:fill="D9D9D9"/>
          </w:tcPr>
          <w:p w:rsidR="00045B72" w:rsidP="007B51DA" w14:paraId="37E47D08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59A7190D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3"/>
        </w:trPr>
        <w:tc>
          <w:tcPr>
            <w:tcW w:w="2785" w:type="dxa"/>
          </w:tcPr>
          <w:p w:rsidR="00045B72" w:rsidP="007B51DA" w14:paraId="5BCEE5A4" w14:textId="77777777">
            <w:pPr>
              <w:pStyle w:val="TableParagraph"/>
              <w:spacing w:before="42" w:line="273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Address: Line 1</w:t>
            </w:r>
          </w:p>
          <w:p w:rsidR="00045B72" w:rsidP="007B51DA" w14:paraId="2B4CB858" w14:textId="77777777">
            <w:pPr>
              <w:pStyle w:val="TableParagraph"/>
              <w:spacing w:before="2"/>
              <w:ind w:left="2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45B72" w:rsidP="007B51DA" w14:paraId="3948D3CC" w14:textId="77777777">
            <w:pPr>
              <w:pStyle w:val="TableParagraph"/>
              <w:spacing w:before="39"/>
              <w:ind w:left="2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5" w:type="dxa"/>
          </w:tcPr>
          <w:p w:rsidR="00045B72" w:rsidP="007B51DA" w14:paraId="39F20C0E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15C551DA" w14:textId="77777777">
            <w:pPr>
              <w:pStyle w:val="TableParagraph"/>
              <w:spacing w:before="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156–195</w:t>
            </w:r>
          </w:p>
          <w:p w:rsidR="00045B72" w:rsidP="007B51DA" w14:paraId="4DE1C6BA" w14:textId="77777777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196–235</w:t>
            </w:r>
          </w:p>
          <w:p w:rsidR="00045B72" w:rsidP="007B51DA" w14:paraId="69919FB1" w14:textId="77777777">
            <w:pPr>
              <w:pStyle w:val="TableParagraph"/>
              <w:spacing w:before="39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236–275</w:t>
            </w:r>
          </w:p>
        </w:tc>
        <w:tc>
          <w:tcPr>
            <w:tcW w:w="864" w:type="dxa"/>
          </w:tcPr>
          <w:p w:rsidR="00045B72" w:rsidP="007B51DA" w14:paraId="12A82624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57CBE893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44A643C4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3982936A" w14:textId="77777777">
            <w:pPr>
              <w:pStyle w:val="TableParagraph"/>
              <w:spacing w:before="3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41" w:type="dxa"/>
          </w:tcPr>
          <w:p w:rsidR="00045B72" w:rsidP="007B51DA" w14:paraId="615E21D9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73456196" w14:textId="77777777">
            <w:pPr>
              <w:pStyle w:val="TableParagraph"/>
              <w:spacing w:before="0" w:line="273" w:lineRule="auto"/>
              <w:ind w:left="213" w:right="2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295" w:type="dxa"/>
          </w:tcPr>
          <w:p w:rsidR="00045B72" w:rsidP="007B51DA" w14:paraId="47BDBCF0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Required: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Line(1)</w:t>
            </w:r>
          </w:p>
          <w:p w:rsidR="00045B72" w:rsidP="007B51DA" w14:paraId="5506305B" w14:textId="77777777">
            <w:pPr>
              <w:pStyle w:val="TableParagraph"/>
              <w:spacing w:before="38" w:line="252" w:lineRule="auto"/>
              <w:ind w:right="165"/>
              <w:rPr>
                <w:sz w:val="24"/>
              </w:rPr>
            </w:pPr>
            <w:r>
              <w:rPr>
                <w:sz w:val="24"/>
              </w:rPr>
              <w:t>This is the number, street name, rural route or PO box, city, state, and ZIP code of the entity that employs the individual. This should be the 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address. This field must be at least two characters.</w:t>
            </w:r>
          </w:p>
          <w:p w:rsidR="00045B72" w:rsidP="007B51DA" w14:paraId="697A05D9" w14:textId="77777777">
            <w:pPr>
              <w:pStyle w:val="TableParagraph"/>
              <w:spacing w:before="26"/>
              <w:ind w:right="16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concatenate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 one line.</w:t>
            </w:r>
          </w:p>
          <w:p w:rsidR="00045B72" w:rsidP="007B51DA" w14:paraId="093F3A2A" w14:textId="77777777">
            <w:pPr>
              <w:pStyle w:val="TableParagraph"/>
              <w:spacing w:before="39"/>
              <w:ind w:right="16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military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Canadian province.</w:t>
            </w:r>
          </w:p>
        </w:tc>
      </w:tr>
      <w:tr w14:paraId="5A24F81B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8"/>
        </w:trPr>
        <w:tc>
          <w:tcPr>
            <w:tcW w:w="2785" w:type="dxa"/>
          </w:tcPr>
          <w:p w:rsidR="00045B72" w:rsidP="007B51DA" w14:paraId="7A78DF9C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175" w:type="dxa"/>
          </w:tcPr>
          <w:p w:rsidR="00045B72" w:rsidP="007B51DA" w14:paraId="0A27665A" w14:textId="77777777">
            <w:pPr>
              <w:pStyle w:val="TableParagraph"/>
              <w:spacing w:before="42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276–300</w:t>
            </w:r>
          </w:p>
        </w:tc>
        <w:tc>
          <w:tcPr>
            <w:tcW w:w="864" w:type="dxa"/>
          </w:tcPr>
          <w:p w:rsidR="00045B72" w:rsidP="007B51DA" w14:paraId="248E35C8" w14:textId="77777777">
            <w:pPr>
              <w:pStyle w:val="TableParagraph"/>
              <w:spacing w:before="4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1" w:type="dxa"/>
          </w:tcPr>
          <w:p w:rsidR="00045B72" w:rsidP="007B51DA" w14:paraId="7EB1FE23" w14:textId="77777777">
            <w:pPr>
              <w:pStyle w:val="TableParagraph"/>
              <w:spacing w:before="42"/>
              <w:ind w:left="2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95" w:type="dxa"/>
          </w:tcPr>
          <w:p w:rsidR="00045B72" w:rsidP="007B51DA" w14:paraId="0D6F85AB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0A67BBD4" w14:textId="77777777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>characters.</w:t>
            </w:r>
          </w:p>
          <w:p w:rsidR="00045B72" w:rsidP="007B51DA" w14:paraId="489D6B2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except </w:t>
            </w:r>
            <w:r>
              <w:rPr>
                <w:spacing w:val="-2"/>
                <w:sz w:val="24"/>
              </w:rPr>
              <w:t>hyphens.</w:t>
            </w:r>
          </w:p>
        </w:tc>
      </w:tr>
      <w:tr w14:paraId="7C7E19C3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4"/>
        </w:trPr>
        <w:tc>
          <w:tcPr>
            <w:tcW w:w="2785" w:type="dxa"/>
          </w:tcPr>
          <w:p w:rsidR="00045B72" w:rsidP="007B51DA" w14:paraId="574F197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1175" w:type="dxa"/>
          </w:tcPr>
          <w:p w:rsidR="00045B72" w:rsidP="007B51DA" w14:paraId="10900B00" w14:textId="7777777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301–302</w:t>
            </w:r>
          </w:p>
        </w:tc>
        <w:tc>
          <w:tcPr>
            <w:tcW w:w="864" w:type="dxa"/>
          </w:tcPr>
          <w:p w:rsidR="00045B72" w:rsidP="007B51DA" w14:paraId="0102B7A6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1" w:type="dxa"/>
          </w:tcPr>
          <w:p w:rsidR="00045B72" w:rsidP="007B51DA" w14:paraId="604C1B11" w14:textId="77777777">
            <w:pPr>
              <w:pStyle w:val="TableParagraph"/>
              <w:ind w:left="2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95" w:type="dxa"/>
          </w:tcPr>
          <w:p w:rsidR="00045B72" w:rsidP="007B51DA" w14:paraId="62B74B1E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2CC9B170" w14:textId="7777777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two-letter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abbreviation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territory. For FIPS codes, see Appendix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z w:val="24"/>
              </w:rPr>
              <w:t xml:space="preserve"> “</w:t>
            </w:r>
            <w:hyperlink w:anchor="_bookmark117" w:history="1">
              <w:r>
                <w:rPr>
                  <w:sz w:val="24"/>
                </w:rPr>
                <w:t>FIPS Codes</w:t>
              </w:r>
            </w:hyperlink>
            <w:r>
              <w:rPr>
                <w:sz w:val="24"/>
              </w:rPr>
              <w:t>.”</w:t>
            </w:r>
          </w:p>
          <w:p w:rsidR="00045B72" w:rsidP="007B51DA" w14:paraId="50A8F2F9" w14:textId="7777777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address.</w:t>
            </w:r>
          </w:p>
        </w:tc>
      </w:tr>
    </w:tbl>
    <w:p w:rsidR="00045B72" w:rsidP="00045B72" w14:paraId="0CAF4FD8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3C96CAA4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75"/>
        <w:gridCol w:w="864"/>
        <w:gridCol w:w="841"/>
        <w:gridCol w:w="7295"/>
      </w:tblGrid>
      <w:tr w14:paraId="1F114893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0" w:type="dxa"/>
            <w:gridSpan w:val="5"/>
            <w:shd w:val="clear" w:color="auto" w:fill="D9D9D9"/>
          </w:tcPr>
          <w:p w:rsidR="00045B72" w:rsidP="007B51DA" w14:paraId="7FE8BFC1" w14:textId="77777777">
            <w:pPr>
              <w:pStyle w:val="TableParagraph"/>
              <w:ind w:left="9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E-5: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Quarterly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Wage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776BB60C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7519F3CF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5" w:type="dxa"/>
            <w:shd w:val="clear" w:color="auto" w:fill="D9D9D9"/>
          </w:tcPr>
          <w:p w:rsidR="00045B72" w:rsidP="007B51DA" w14:paraId="7FAB462E" w14:textId="77777777">
            <w:pPr>
              <w:pStyle w:val="TableParagraph"/>
              <w:spacing w:before="40"/>
              <w:ind w:left="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64" w:type="dxa"/>
            <w:shd w:val="clear" w:color="auto" w:fill="D9D9D9"/>
          </w:tcPr>
          <w:p w:rsidR="00045B72" w:rsidP="007B51DA" w14:paraId="68B047D2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1" w:type="dxa"/>
            <w:shd w:val="clear" w:color="auto" w:fill="D9D9D9"/>
          </w:tcPr>
          <w:p w:rsidR="00045B72" w:rsidP="007B51DA" w14:paraId="4DC03FE5" w14:textId="77777777">
            <w:pPr>
              <w:pStyle w:val="TableParagraph"/>
              <w:spacing w:before="40"/>
              <w:ind w:left="2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295" w:type="dxa"/>
            <w:shd w:val="clear" w:color="auto" w:fill="D9D9D9"/>
          </w:tcPr>
          <w:p w:rsidR="00045B72" w:rsidP="007B51DA" w14:paraId="636010A7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117972BB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6"/>
        </w:trPr>
        <w:tc>
          <w:tcPr>
            <w:tcW w:w="2785" w:type="dxa"/>
          </w:tcPr>
          <w:p w:rsidR="00045B72" w:rsidP="007B51DA" w14:paraId="7A33F353" w14:textId="77777777">
            <w:pPr>
              <w:pStyle w:val="TableParagraph"/>
              <w:spacing w:before="42" w:line="273" w:lineRule="auto"/>
              <w:ind w:left="259" w:right="350" w:hanging="144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Code: ZIP Code (1)</w:t>
            </w:r>
          </w:p>
          <w:p w:rsidR="00045B72" w:rsidP="007B51DA" w14:paraId="360AB8DB" w14:textId="77777777">
            <w:pPr>
              <w:pStyle w:val="TableParagraph"/>
              <w:spacing w:before="2"/>
              <w:ind w:left="259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175" w:type="dxa"/>
          </w:tcPr>
          <w:p w:rsidR="00045B72" w:rsidP="007B51DA" w14:paraId="54626D38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5F04D801" w14:textId="77777777">
            <w:pPr>
              <w:pStyle w:val="TableParagraph"/>
              <w:spacing w:before="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303–307</w:t>
            </w:r>
          </w:p>
          <w:p w:rsidR="00045B72" w:rsidP="007B51DA" w14:paraId="57DF9653" w14:textId="77777777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308–311</w:t>
            </w:r>
          </w:p>
        </w:tc>
        <w:tc>
          <w:tcPr>
            <w:tcW w:w="864" w:type="dxa"/>
          </w:tcPr>
          <w:p w:rsidR="00045B72" w:rsidP="007B51DA" w14:paraId="3796C093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2D6699C0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045B72" w:rsidP="007B51DA" w14:paraId="54252621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1" w:type="dxa"/>
          </w:tcPr>
          <w:p w:rsidR="00045B72" w:rsidP="007B51DA" w14:paraId="30348F7D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6B717D88" w14:textId="77777777">
            <w:pPr>
              <w:pStyle w:val="TableParagraph"/>
              <w:spacing w:before="0" w:line="273" w:lineRule="auto"/>
              <w:ind w:left="213" w:right="1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295" w:type="dxa"/>
          </w:tcPr>
          <w:p w:rsidR="00045B72" w:rsidP="007B51DA" w14:paraId="7BE9C36A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Required: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address,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digits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  <w:p w:rsidR="00045B72" w:rsidP="007B51DA" w14:paraId="51FAA0D5" w14:textId="77777777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five-digit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employer’s </w:t>
            </w:r>
            <w:r>
              <w:rPr>
                <w:spacing w:val="-2"/>
                <w:sz w:val="24"/>
              </w:rPr>
              <w:t>address.</w:t>
            </w:r>
          </w:p>
          <w:p w:rsidR="00045B72" w:rsidP="007B51DA" w14:paraId="16F8F7CE" w14:textId="77777777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four-digit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extra numeric code; it cannot be all zeros.</w:t>
            </w:r>
          </w:p>
          <w:p w:rsidR="00045B72" w:rsidP="007B51DA" w14:paraId="684746F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address.</w:t>
            </w:r>
          </w:p>
        </w:tc>
      </w:tr>
      <w:tr w14:paraId="497FEDDF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9"/>
        </w:trPr>
        <w:tc>
          <w:tcPr>
            <w:tcW w:w="2785" w:type="dxa"/>
          </w:tcPr>
          <w:p w:rsidR="00045B72" w:rsidP="007B51DA" w14:paraId="7B3327FA" w14:textId="77777777">
            <w:pPr>
              <w:pStyle w:val="TableParagraph"/>
              <w:spacing w:before="39"/>
              <w:ind w:right="903"/>
              <w:jc w:val="both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Foreign </w:t>
            </w:r>
            <w:r>
              <w:rPr>
                <w:spacing w:val="-2"/>
                <w:sz w:val="24"/>
              </w:rPr>
              <w:t>Address:</w:t>
            </w:r>
          </w:p>
          <w:p w:rsidR="00045B72" w:rsidP="007B51DA" w14:paraId="74919CED" w14:textId="77777777">
            <w:pPr>
              <w:pStyle w:val="TableParagraph"/>
              <w:spacing w:line="276" w:lineRule="auto"/>
              <w:ind w:left="259" w:right="285"/>
              <w:jc w:val="both"/>
              <w:rPr>
                <w:sz w:val="24"/>
              </w:rPr>
            </w:pPr>
            <w:r>
              <w:rPr>
                <w:sz w:val="24"/>
              </w:rPr>
              <w:t>Foreign Country Code Foreign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Name Foreign ZIP Code</w:t>
            </w:r>
          </w:p>
        </w:tc>
        <w:tc>
          <w:tcPr>
            <w:tcW w:w="1175" w:type="dxa"/>
          </w:tcPr>
          <w:p w:rsidR="00045B72" w:rsidP="007B51DA" w14:paraId="113E1AB9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1693F0F8" w14:textId="77777777">
            <w:pPr>
              <w:pStyle w:val="TableParagraph"/>
              <w:spacing w:before="48"/>
              <w:ind w:left="0"/>
              <w:rPr>
                <w:sz w:val="24"/>
              </w:rPr>
            </w:pPr>
          </w:p>
          <w:p w:rsidR="00045B72" w:rsidP="007B51DA" w14:paraId="449011B1" w14:textId="77777777">
            <w:pPr>
              <w:pStyle w:val="TableParagraph"/>
              <w:spacing w:before="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312–313</w:t>
            </w:r>
          </w:p>
          <w:p w:rsidR="00045B72" w:rsidP="007B51DA" w14:paraId="66038499" w14:textId="77777777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314–338</w:t>
            </w:r>
          </w:p>
          <w:p w:rsidR="00045B72" w:rsidP="007B51DA" w14:paraId="3002BE7F" w14:textId="77777777">
            <w:pPr>
              <w:pStyle w:val="TableParagraph"/>
              <w:spacing w:before="39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339–353</w:t>
            </w:r>
          </w:p>
        </w:tc>
        <w:tc>
          <w:tcPr>
            <w:tcW w:w="864" w:type="dxa"/>
          </w:tcPr>
          <w:p w:rsidR="00045B72" w:rsidP="007B51DA" w14:paraId="7452CA9A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27336631" w14:textId="77777777">
            <w:pPr>
              <w:pStyle w:val="TableParagraph"/>
              <w:spacing w:before="48"/>
              <w:ind w:left="0"/>
              <w:rPr>
                <w:sz w:val="24"/>
              </w:rPr>
            </w:pPr>
          </w:p>
          <w:p w:rsidR="00045B72" w:rsidP="007B51DA" w14:paraId="79E41D2B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45B72" w:rsidP="007B51DA" w14:paraId="3F4003BE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045B72" w:rsidP="007B51DA" w14:paraId="15DC5316" w14:textId="77777777">
            <w:pPr>
              <w:pStyle w:val="TableParagraph"/>
              <w:spacing w:before="3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41" w:type="dxa"/>
          </w:tcPr>
          <w:p w:rsidR="00045B72" w:rsidP="007B51DA" w14:paraId="406C3C46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135115A3" w14:textId="77777777">
            <w:pPr>
              <w:pStyle w:val="TableParagraph"/>
              <w:spacing w:before="48"/>
              <w:ind w:left="0"/>
              <w:rPr>
                <w:sz w:val="24"/>
              </w:rPr>
            </w:pPr>
          </w:p>
          <w:p w:rsidR="00045B72" w:rsidP="007B51DA" w14:paraId="28B7B747" w14:textId="77777777">
            <w:pPr>
              <w:pStyle w:val="TableParagraph"/>
              <w:spacing w:before="0" w:line="276" w:lineRule="auto"/>
              <w:ind w:left="213" w:right="2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295" w:type="dxa"/>
          </w:tcPr>
          <w:p w:rsidR="00045B72" w:rsidP="007B51DA" w14:paraId="2AFEE6F3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Required,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foreign</w:t>
            </w:r>
            <w:r>
              <w:rPr>
                <w:b/>
                <w:spacing w:val="-2"/>
                <w:sz w:val="24"/>
              </w:rPr>
              <w:t xml:space="preserve"> address</w:t>
            </w:r>
          </w:p>
          <w:p w:rsidR="00045B72" w:rsidP="007B51DA" w14:paraId="0FEECF0C" w14:textId="7777777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hyperlink w:anchor="_bookmark117" w:history="1">
              <w:r>
                <w:rPr>
                  <w:sz w:val="24"/>
                </w:rPr>
                <w:t>FIPS</w:t>
              </w:r>
              <w:r>
                <w:rPr>
                  <w:spacing w:val="-2"/>
                  <w:sz w:val="24"/>
                </w:rPr>
                <w:t xml:space="preserve"> Codes</w:t>
              </w:r>
            </w:hyperlink>
            <w:r>
              <w:rPr>
                <w:spacing w:val="-2"/>
                <w:sz w:val="24"/>
              </w:rPr>
              <w:t>.”</w:t>
            </w:r>
          </w:p>
          <w:p w:rsidR="00045B72" w:rsidP="007B51DA" w14:paraId="5789BFDF" w14:textId="77777777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characters. Include military designation or Canadian province code.</w:t>
            </w:r>
          </w:p>
          <w:p w:rsidR="00045B72" w:rsidP="007B51DA" w14:paraId="5A92B6E9" w14:textId="7777777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address.</w:t>
            </w:r>
          </w:p>
        </w:tc>
      </w:tr>
      <w:tr w14:paraId="20101F98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8"/>
        </w:trPr>
        <w:tc>
          <w:tcPr>
            <w:tcW w:w="2785" w:type="dxa"/>
          </w:tcPr>
          <w:p w:rsidR="00045B72" w:rsidP="007B51DA" w14:paraId="4BD56D1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Street </w:t>
            </w:r>
            <w:r>
              <w:rPr>
                <w:spacing w:val="-2"/>
                <w:sz w:val="24"/>
              </w:rPr>
              <w:t>Address:</w:t>
            </w:r>
          </w:p>
          <w:p w:rsidR="00045B72" w:rsidP="007B51DA" w14:paraId="55C5CB9D" w14:textId="77777777">
            <w:pPr>
              <w:pStyle w:val="TableParagraph"/>
              <w:spacing w:before="39"/>
              <w:ind w:left="2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45B72" w:rsidP="007B51DA" w14:paraId="202126D8" w14:textId="77777777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45B72" w:rsidP="007B51DA" w14:paraId="32DBFA05" w14:textId="77777777">
            <w:pPr>
              <w:pStyle w:val="TableParagraph"/>
              <w:spacing w:before="40"/>
              <w:ind w:left="259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5" w:type="dxa"/>
          </w:tcPr>
          <w:p w:rsidR="00045B72" w:rsidP="007B51DA" w14:paraId="3C136B95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5012FDD5" w14:textId="77777777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:rsidR="00045B72" w:rsidP="007B51DA" w14:paraId="03A0B1E5" w14:textId="77777777">
            <w:pPr>
              <w:pStyle w:val="TableParagraph"/>
              <w:spacing w:before="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354–393</w:t>
            </w:r>
          </w:p>
          <w:p w:rsidR="00045B72" w:rsidP="007B51DA" w14:paraId="46D545AE" w14:textId="77777777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394–433</w:t>
            </w:r>
          </w:p>
          <w:p w:rsidR="00045B72" w:rsidP="007B51DA" w14:paraId="7EDEF37B" w14:textId="77777777">
            <w:pPr>
              <w:pStyle w:val="TableParagraph"/>
              <w:spacing w:before="39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434–473</w:t>
            </w:r>
          </w:p>
        </w:tc>
        <w:tc>
          <w:tcPr>
            <w:tcW w:w="864" w:type="dxa"/>
          </w:tcPr>
          <w:p w:rsidR="00045B72" w:rsidP="007B51DA" w14:paraId="4A2FBCA1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24644B93" w14:textId="77777777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:rsidR="00045B72" w:rsidP="007B51DA" w14:paraId="36B40D23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3468BD2D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312E2970" w14:textId="77777777">
            <w:pPr>
              <w:pStyle w:val="TableParagraph"/>
              <w:spacing w:before="3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41" w:type="dxa"/>
          </w:tcPr>
          <w:p w:rsidR="00045B72" w:rsidP="007B51DA" w14:paraId="52F8691B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1EE50C39" w14:textId="77777777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:rsidR="00045B72" w:rsidP="007B51DA" w14:paraId="5412B143" w14:textId="77777777">
            <w:pPr>
              <w:pStyle w:val="TableParagraph"/>
              <w:spacing w:before="0" w:line="273" w:lineRule="auto"/>
              <w:ind w:left="213" w:right="2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295" w:type="dxa"/>
          </w:tcPr>
          <w:p w:rsidR="00045B72" w:rsidP="007B51DA" w14:paraId="6C2726E9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350CB51A" w14:textId="77777777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This is the address where an employer receives child support income- withholding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box, city, state, and ZIP code of the entity that employs an individual.</w:t>
            </w:r>
          </w:p>
          <w:p w:rsidR="00045B72" w:rsidP="007B51DA" w14:paraId="438C750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concatenate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 one line.</w:t>
            </w:r>
          </w:p>
          <w:p w:rsidR="00045B72" w:rsidP="007B51DA" w14:paraId="7E731596" w14:textId="77777777">
            <w:pPr>
              <w:pStyle w:val="TableParagraph"/>
              <w:spacing w:before="40"/>
              <w:ind w:right="16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military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Canadian province.</w:t>
            </w:r>
          </w:p>
        </w:tc>
      </w:tr>
      <w:tr w14:paraId="0C5E915F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8"/>
        </w:trPr>
        <w:tc>
          <w:tcPr>
            <w:tcW w:w="2785" w:type="dxa"/>
          </w:tcPr>
          <w:p w:rsidR="00045B72" w:rsidP="007B51DA" w14:paraId="2598C6B0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175" w:type="dxa"/>
          </w:tcPr>
          <w:p w:rsidR="00045B72" w:rsidP="007B51DA" w14:paraId="710B17D0" w14:textId="77777777">
            <w:pPr>
              <w:pStyle w:val="TableParagraph"/>
              <w:spacing w:before="42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474–498</w:t>
            </w:r>
          </w:p>
        </w:tc>
        <w:tc>
          <w:tcPr>
            <w:tcW w:w="864" w:type="dxa"/>
          </w:tcPr>
          <w:p w:rsidR="00045B72" w:rsidP="007B51DA" w14:paraId="519D8A83" w14:textId="77777777">
            <w:pPr>
              <w:pStyle w:val="TableParagraph"/>
              <w:spacing w:before="4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1" w:type="dxa"/>
          </w:tcPr>
          <w:p w:rsidR="00045B72" w:rsidP="007B51DA" w14:paraId="23D7987C" w14:textId="77777777">
            <w:pPr>
              <w:pStyle w:val="TableParagraph"/>
              <w:spacing w:before="42"/>
              <w:ind w:left="2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95" w:type="dxa"/>
          </w:tcPr>
          <w:p w:rsidR="00045B72" w:rsidP="007B51DA" w14:paraId="21019F2C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56441175" w14:textId="77777777">
            <w:pPr>
              <w:pStyle w:val="TableParagraph"/>
              <w:spacing w:before="10" w:line="316" w:lineRule="exact"/>
              <w:ind w:right="198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present. No special characters are allowed except hyphens.</w:t>
            </w:r>
          </w:p>
        </w:tc>
      </w:tr>
    </w:tbl>
    <w:p w:rsidR="00045B72" w:rsidP="00045B72" w14:paraId="22FB9127" w14:textId="77777777">
      <w:pPr>
        <w:spacing w:line="316" w:lineRule="exact"/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27FC3C04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175"/>
        <w:gridCol w:w="864"/>
        <w:gridCol w:w="841"/>
        <w:gridCol w:w="7295"/>
      </w:tblGrid>
      <w:tr w14:paraId="4F2A7481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0" w:type="dxa"/>
            <w:gridSpan w:val="5"/>
            <w:shd w:val="clear" w:color="auto" w:fill="D9D9D9"/>
          </w:tcPr>
          <w:p w:rsidR="00045B72" w:rsidP="007B51DA" w14:paraId="12973DCC" w14:textId="77777777">
            <w:pPr>
              <w:pStyle w:val="TableParagraph"/>
              <w:ind w:left="9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E-5: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Quarterly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Wage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 xml:space="preserve"> Record</w:t>
            </w:r>
          </w:p>
        </w:tc>
      </w:tr>
      <w:tr w14:paraId="58270118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2AC457F3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5" w:type="dxa"/>
            <w:shd w:val="clear" w:color="auto" w:fill="D9D9D9"/>
          </w:tcPr>
          <w:p w:rsidR="00045B72" w:rsidP="007B51DA" w14:paraId="496ECC02" w14:textId="77777777">
            <w:pPr>
              <w:pStyle w:val="TableParagraph"/>
              <w:spacing w:before="40"/>
              <w:ind w:left="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64" w:type="dxa"/>
            <w:shd w:val="clear" w:color="auto" w:fill="D9D9D9"/>
          </w:tcPr>
          <w:p w:rsidR="00045B72" w:rsidP="007B51DA" w14:paraId="3A95548D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1" w:type="dxa"/>
            <w:shd w:val="clear" w:color="auto" w:fill="D9D9D9"/>
          </w:tcPr>
          <w:p w:rsidR="00045B72" w:rsidP="007B51DA" w14:paraId="0DD96750" w14:textId="77777777">
            <w:pPr>
              <w:pStyle w:val="TableParagraph"/>
              <w:spacing w:before="40"/>
              <w:ind w:left="2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295" w:type="dxa"/>
            <w:shd w:val="clear" w:color="auto" w:fill="D9D9D9"/>
          </w:tcPr>
          <w:p w:rsidR="00045B72" w:rsidP="007B51DA" w14:paraId="685D237A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0C885B86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0"/>
        </w:trPr>
        <w:tc>
          <w:tcPr>
            <w:tcW w:w="2785" w:type="dxa"/>
          </w:tcPr>
          <w:p w:rsidR="00045B72" w:rsidP="007B51DA" w14:paraId="6B61E6A2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State</w:t>
            </w:r>
          </w:p>
        </w:tc>
        <w:tc>
          <w:tcPr>
            <w:tcW w:w="1175" w:type="dxa"/>
          </w:tcPr>
          <w:p w:rsidR="00045B72" w:rsidP="007B51DA" w14:paraId="25D9CACA" w14:textId="77777777">
            <w:pPr>
              <w:pStyle w:val="TableParagraph"/>
              <w:spacing w:before="42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499–500</w:t>
            </w:r>
          </w:p>
        </w:tc>
        <w:tc>
          <w:tcPr>
            <w:tcW w:w="864" w:type="dxa"/>
          </w:tcPr>
          <w:p w:rsidR="00045B72" w:rsidP="007B51DA" w14:paraId="2F457DA0" w14:textId="77777777">
            <w:pPr>
              <w:pStyle w:val="TableParagraph"/>
              <w:spacing w:before="42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1" w:type="dxa"/>
          </w:tcPr>
          <w:p w:rsidR="00045B72" w:rsidP="007B51DA" w14:paraId="17F13F97" w14:textId="77777777">
            <w:pPr>
              <w:pStyle w:val="TableParagraph"/>
              <w:spacing w:before="42"/>
              <w:ind w:left="2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95" w:type="dxa"/>
          </w:tcPr>
          <w:p w:rsidR="00045B72" w:rsidP="007B51DA" w14:paraId="1D213CE1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1F293FFC" w14:textId="77777777">
            <w:pPr>
              <w:pStyle w:val="TableParagraph"/>
              <w:spacing w:before="38" w:line="252" w:lineRule="auto"/>
              <w:rPr>
                <w:sz w:val="24"/>
              </w:rPr>
            </w:pPr>
            <w:r>
              <w:rPr>
                <w:sz w:val="24"/>
              </w:rPr>
              <w:t>This field must be a valid two-letter USPS abbreviation of a state or territory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6"/>
                <w:sz w:val="24"/>
              </w:rPr>
              <w:t xml:space="preserve">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hyperlink w:anchor="_bookmark117" w:history="1">
              <w:r>
                <w:rPr>
                  <w:sz w:val="24"/>
                </w:rPr>
                <w:t>FIPS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Codes</w:t>
              </w:r>
            </w:hyperlink>
            <w:r>
              <w:rPr>
                <w:sz w:val="24"/>
              </w:rPr>
              <w:t xml:space="preserve">.” This field must be spaces if employer’s optional address is a foreign </w:t>
            </w:r>
            <w:r>
              <w:rPr>
                <w:spacing w:val="-2"/>
                <w:sz w:val="24"/>
              </w:rPr>
              <w:t>address.</w:t>
            </w:r>
          </w:p>
        </w:tc>
      </w:tr>
      <w:tr w14:paraId="62288433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9"/>
        </w:trPr>
        <w:tc>
          <w:tcPr>
            <w:tcW w:w="2785" w:type="dxa"/>
          </w:tcPr>
          <w:p w:rsidR="00045B72" w:rsidP="007B51DA" w14:paraId="662BE743" w14:textId="7777777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ZIP </w:t>
            </w:r>
            <w:r>
              <w:rPr>
                <w:spacing w:val="-2"/>
                <w:sz w:val="24"/>
              </w:rPr>
              <w:t>Code:</w:t>
            </w:r>
          </w:p>
          <w:p w:rsidR="00045B72" w:rsidP="007B51DA" w14:paraId="3D53EF66" w14:textId="77777777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  <w:p w:rsidR="00045B72" w:rsidP="007B51DA" w14:paraId="5813F1C6" w14:textId="77777777">
            <w:pPr>
              <w:pStyle w:val="TableParagraph"/>
              <w:spacing w:before="40"/>
              <w:ind w:left="259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175" w:type="dxa"/>
          </w:tcPr>
          <w:p w:rsidR="00045B72" w:rsidP="007B51DA" w14:paraId="102F0AFB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77C4EEAF" w14:textId="77777777">
            <w:pPr>
              <w:pStyle w:val="TableParagraph"/>
              <w:spacing w:before="48"/>
              <w:ind w:left="0"/>
              <w:rPr>
                <w:sz w:val="24"/>
              </w:rPr>
            </w:pPr>
          </w:p>
          <w:p w:rsidR="00045B72" w:rsidP="007B51DA" w14:paraId="5905B5EB" w14:textId="77777777">
            <w:pPr>
              <w:pStyle w:val="TableParagraph"/>
              <w:spacing w:before="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501–505</w:t>
            </w:r>
          </w:p>
          <w:p w:rsidR="00045B72" w:rsidP="007B51DA" w14:paraId="4B20EC6F" w14:textId="77777777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506–509</w:t>
            </w:r>
          </w:p>
        </w:tc>
        <w:tc>
          <w:tcPr>
            <w:tcW w:w="864" w:type="dxa"/>
          </w:tcPr>
          <w:p w:rsidR="00045B72" w:rsidP="007B51DA" w14:paraId="491B4606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365A3D01" w14:textId="77777777">
            <w:pPr>
              <w:pStyle w:val="TableParagraph"/>
              <w:spacing w:before="48"/>
              <w:ind w:left="0"/>
              <w:rPr>
                <w:sz w:val="24"/>
              </w:rPr>
            </w:pPr>
          </w:p>
          <w:p w:rsidR="00045B72" w:rsidP="007B51DA" w14:paraId="3EE32DA0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045B72" w:rsidP="007B51DA" w14:paraId="2C5A19EF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1" w:type="dxa"/>
          </w:tcPr>
          <w:p w:rsidR="00045B72" w:rsidP="007B51DA" w14:paraId="17A1B241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31402595" w14:textId="77777777">
            <w:pPr>
              <w:pStyle w:val="TableParagraph"/>
              <w:spacing w:before="48"/>
              <w:ind w:left="0"/>
              <w:rPr>
                <w:sz w:val="24"/>
              </w:rPr>
            </w:pPr>
          </w:p>
          <w:p w:rsidR="00045B72" w:rsidP="007B51DA" w14:paraId="04EE80ED" w14:textId="77777777">
            <w:pPr>
              <w:pStyle w:val="TableParagraph"/>
              <w:spacing w:before="0" w:line="273" w:lineRule="auto"/>
              <w:ind w:left="213" w:right="1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295" w:type="dxa"/>
          </w:tcPr>
          <w:p w:rsidR="00045B72" w:rsidP="007B51DA" w14:paraId="4CD4B5A0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17489771" w14:textId="7777777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numeric;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zeros.</w:t>
            </w:r>
          </w:p>
          <w:p w:rsidR="00045B72" w:rsidP="007B51DA" w14:paraId="56E67522" w14:textId="77777777">
            <w:pPr>
              <w:pStyle w:val="TableParagraph"/>
              <w:spacing w:before="40"/>
              <w:ind w:right="165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foreign address.</w:t>
            </w:r>
          </w:p>
        </w:tc>
      </w:tr>
      <w:tr w14:paraId="78EEE8C9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6"/>
        </w:trPr>
        <w:tc>
          <w:tcPr>
            <w:tcW w:w="2785" w:type="dxa"/>
          </w:tcPr>
          <w:p w:rsidR="00045B72" w:rsidP="007B51DA" w14:paraId="4764731E" w14:textId="77777777">
            <w:pPr>
              <w:pStyle w:val="TableParagraph"/>
              <w:ind w:left="114" w:right="811"/>
              <w:jc w:val="both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 Foreign Address:</w:t>
            </w:r>
          </w:p>
          <w:p w:rsidR="00045B72" w:rsidP="007B51DA" w14:paraId="73A11086" w14:textId="77777777">
            <w:pPr>
              <w:pStyle w:val="TableParagraph"/>
              <w:spacing w:before="39" w:line="276" w:lineRule="auto"/>
              <w:ind w:left="258" w:right="285"/>
              <w:jc w:val="both"/>
              <w:rPr>
                <w:sz w:val="24"/>
              </w:rPr>
            </w:pPr>
            <w:r>
              <w:rPr>
                <w:sz w:val="24"/>
              </w:rPr>
              <w:t>Foreign Country Code Foreign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Name Foreign ZIP Code</w:t>
            </w:r>
          </w:p>
        </w:tc>
        <w:tc>
          <w:tcPr>
            <w:tcW w:w="1175" w:type="dxa"/>
          </w:tcPr>
          <w:p w:rsidR="00045B72" w:rsidP="007B51DA" w14:paraId="0503E197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00F2098B" w14:textId="77777777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:rsidR="00045B72" w:rsidP="007B51DA" w14:paraId="6064C900" w14:textId="77777777">
            <w:pPr>
              <w:pStyle w:val="TableParagraph"/>
              <w:spacing w:before="0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510–511</w:t>
            </w:r>
          </w:p>
          <w:p w:rsidR="00045B72" w:rsidP="007B51DA" w14:paraId="157FE4FD" w14:textId="77777777">
            <w:pPr>
              <w:pStyle w:val="TableParagraph"/>
              <w:spacing w:before="40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512–536</w:t>
            </w:r>
          </w:p>
          <w:p w:rsidR="00045B72" w:rsidP="007B51DA" w14:paraId="668070A2" w14:textId="77777777">
            <w:pPr>
              <w:pStyle w:val="TableParagraph"/>
              <w:spacing w:before="39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537–551</w:t>
            </w:r>
          </w:p>
        </w:tc>
        <w:tc>
          <w:tcPr>
            <w:tcW w:w="864" w:type="dxa"/>
          </w:tcPr>
          <w:p w:rsidR="00045B72" w:rsidP="007B51DA" w14:paraId="686DF5EE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5D8087B2" w14:textId="77777777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:rsidR="00045B72" w:rsidP="007B51DA" w14:paraId="26E2A882" w14:textId="77777777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45B72" w:rsidP="007B51DA" w14:paraId="60674BD5" w14:textId="77777777">
            <w:pPr>
              <w:pStyle w:val="TableParagraph"/>
              <w:spacing w:before="4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045B72" w:rsidP="007B51DA" w14:paraId="75D50497" w14:textId="77777777">
            <w:pPr>
              <w:pStyle w:val="TableParagraph"/>
              <w:spacing w:before="3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41" w:type="dxa"/>
          </w:tcPr>
          <w:p w:rsidR="00045B72" w:rsidP="007B51DA" w14:paraId="081E095F" w14:textId="77777777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5B72" w:rsidP="007B51DA" w14:paraId="035A4660" w14:textId="77777777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:rsidR="00045B72" w:rsidP="007B51DA" w14:paraId="394A8194" w14:textId="77777777">
            <w:pPr>
              <w:pStyle w:val="TableParagraph"/>
              <w:spacing w:before="0" w:line="273" w:lineRule="auto"/>
              <w:ind w:left="213" w:right="2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295" w:type="dxa"/>
          </w:tcPr>
          <w:p w:rsidR="00045B72" w:rsidP="007B51DA" w14:paraId="7A59E726" w14:textId="77777777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Optional</w:t>
            </w:r>
          </w:p>
          <w:p w:rsidR="00045B72" w:rsidP="007B51DA" w14:paraId="66059B95" w14:textId="77777777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hyperlink w:anchor="_bookmark117" w:history="1">
              <w:r>
                <w:rPr>
                  <w:sz w:val="24"/>
                </w:rPr>
                <w:t>FIPS</w:t>
              </w:r>
              <w:r>
                <w:rPr>
                  <w:spacing w:val="-2"/>
                  <w:sz w:val="24"/>
                </w:rPr>
                <w:t xml:space="preserve"> Codes</w:t>
              </w:r>
            </w:hyperlink>
            <w:r>
              <w:rPr>
                <w:spacing w:val="-2"/>
                <w:sz w:val="24"/>
              </w:rPr>
              <w:t>.”</w:t>
            </w:r>
          </w:p>
          <w:p w:rsidR="00045B72" w:rsidP="007B51DA" w14:paraId="002E89DC" w14:textId="77777777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present. Include military designation or Canadian province code.</w:t>
            </w:r>
          </w:p>
          <w:p w:rsidR="00045B72" w:rsidP="007B51DA" w14:paraId="146B7186" w14:textId="77777777">
            <w:pPr>
              <w:pStyle w:val="TableParagraph"/>
              <w:spacing w:before="2"/>
              <w:ind w:right="165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U.S. address or no optional address is present.</w:t>
            </w:r>
          </w:p>
        </w:tc>
      </w:tr>
      <w:tr w14:paraId="0BE0E3BA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3"/>
        </w:trPr>
        <w:tc>
          <w:tcPr>
            <w:tcW w:w="2785" w:type="dxa"/>
          </w:tcPr>
          <w:p w:rsidR="00045B72" w:rsidP="007B51DA" w14:paraId="00655DB1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175" w:type="dxa"/>
          </w:tcPr>
          <w:p w:rsidR="00045B72" w:rsidP="007B51DA" w14:paraId="4BC7FFEE" w14:textId="7777777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552–601</w:t>
            </w:r>
          </w:p>
        </w:tc>
        <w:tc>
          <w:tcPr>
            <w:tcW w:w="864" w:type="dxa"/>
          </w:tcPr>
          <w:p w:rsidR="00045B72" w:rsidP="007B51DA" w14:paraId="52B222E1" w14:textId="7777777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41" w:type="dxa"/>
          </w:tcPr>
          <w:p w:rsidR="00045B72" w:rsidP="007B51DA" w14:paraId="16F0FCAA" w14:textId="77777777">
            <w:pPr>
              <w:pStyle w:val="TableParagraph"/>
              <w:ind w:left="2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295" w:type="dxa"/>
          </w:tcPr>
          <w:p w:rsidR="00045B72" w:rsidP="007B51DA" w14:paraId="3619C0F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spaces.</w:t>
            </w:r>
          </w:p>
          <w:p w:rsidR="00045B72" w:rsidP="007B51DA" w14:paraId="150C1727" w14:textId="11E86CA9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z w:val="24"/>
              </w:rPr>
              <w:t xml:space="preserve">. NDNH does not return anything sent in the field and overlays it with </w:t>
            </w:r>
            <w:r>
              <w:rPr>
                <w:spacing w:val="-2"/>
                <w:sz w:val="24"/>
              </w:rPr>
              <w:t>spaces.</w:t>
            </w:r>
          </w:p>
        </w:tc>
      </w:tr>
    </w:tbl>
    <w:p w:rsidR="00045B72" w:rsidP="00045B72" w14:paraId="4D8CFEA8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351253B1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5"/>
        <w:gridCol w:w="1334"/>
        <w:gridCol w:w="841"/>
        <w:gridCol w:w="842"/>
        <w:gridCol w:w="7336"/>
      </w:tblGrid>
      <w:tr w14:paraId="6C5C2F03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58" w:type="dxa"/>
            <w:gridSpan w:val="5"/>
            <w:shd w:val="clear" w:color="auto" w:fill="D9D9D9"/>
          </w:tcPr>
          <w:p w:rsidR="00045B72" w:rsidP="007B51DA" w14:paraId="1B216CEB" w14:textId="77777777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bookmarkStart w:id="6" w:name="_bookmark132"/>
            <w:bookmarkEnd w:id="6"/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E-6: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Quarterly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Wage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Record</w:t>
            </w:r>
          </w:p>
        </w:tc>
      </w:tr>
      <w:tr w14:paraId="2996CBA5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605" w:type="dxa"/>
            <w:shd w:val="clear" w:color="auto" w:fill="D9D9D9"/>
          </w:tcPr>
          <w:p w:rsidR="00045B72" w:rsidP="007B51DA" w14:paraId="27847669" w14:textId="77777777">
            <w:pPr>
              <w:pStyle w:val="TableParagraph"/>
              <w:spacing w:before="40"/>
              <w:ind w:left="79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334" w:type="dxa"/>
            <w:shd w:val="clear" w:color="auto" w:fill="D9D9D9"/>
          </w:tcPr>
          <w:p w:rsidR="00045B72" w:rsidP="007B51DA" w14:paraId="1FBF586A" w14:textId="77777777">
            <w:pPr>
              <w:pStyle w:val="TableParagraph"/>
              <w:spacing w:before="40"/>
              <w:ind w:left="10" w:righ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841" w:type="dxa"/>
            <w:shd w:val="clear" w:color="auto" w:fill="D9D9D9"/>
          </w:tcPr>
          <w:p w:rsidR="00045B72" w:rsidP="007B51DA" w14:paraId="0AAF8BD0" w14:textId="77777777">
            <w:pPr>
              <w:pStyle w:val="TableParagraph"/>
              <w:spacing w:before="40"/>
              <w:ind w:left="9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2" w:type="dxa"/>
            <w:shd w:val="clear" w:color="auto" w:fill="D9D9D9"/>
          </w:tcPr>
          <w:p w:rsidR="00045B72" w:rsidP="007B51DA" w14:paraId="0B9371F9" w14:textId="77777777">
            <w:pPr>
              <w:pStyle w:val="TableParagraph"/>
              <w:spacing w:before="40"/>
              <w:ind w:left="2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36" w:type="dxa"/>
            <w:shd w:val="clear" w:color="auto" w:fill="D9D9D9"/>
          </w:tcPr>
          <w:p w:rsidR="00045B72" w:rsidP="007B51DA" w14:paraId="328814E8" w14:textId="77777777">
            <w:pPr>
              <w:pStyle w:val="TableParagraph"/>
              <w:spacing w:before="40"/>
              <w:ind w:lef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51800FE8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2605" w:type="dxa"/>
          </w:tcPr>
          <w:p w:rsidR="00045B72" w:rsidP="007B51DA" w14:paraId="190F37BC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1334" w:type="dxa"/>
          </w:tcPr>
          <w:p w:rsidR="00045B72" w:rsidP="007B51DA" w14:paraId="77D9E303" w14:textId="77777777">
            <w:pPr>
              <w:pStyle w:val="TableParagraph"/>
              <w:spacing w:before="42"/>
              <w:ind w:left="41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841" w:type="dxa"/>
          </w:tcPr>
          <w:p w:rsidR="00045B72" w:rsidP="007B51DA" w14:paraId="7CE6E15F" w14:textId="77777777">
            <w:pPr>
              <w:pStyle w:val="TableParagraph"/>
              <w:spacing w:before="42"/>
              <w:ind w:left="2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2" w:type="dxa"/>
          </w:tcPr>
          <w:p w:rsidR="00045B72" w:rsidP="007B51DA" w14:paraId="4061004F" w14:textId="77777777">
            <w:pPr>
              <w:pStyle w:val="TableParagraph"/>
              <w:spacing w:before="42"/>
              <w:ind w:left="25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6" w:type="dxa"/>
          </w:tcPr>
          <w:p w:rsidR="00045B72" w:rsidP="007B51DA" w14:paraId="6455A7D8" w14:textId="77777777">
            <w:pPr>
              <w:pStyle w:val="TableParagraph"/>
              <w:spacing w:before="42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4514FECE" w14:textId="77777777">
            <w:pPr>
              <w:pStyle w:val="TableParagraph"/>
              <w:spacing w:before="38"/>
              <w:ind w:left="116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‘TQ’.</w:t>
            </w:r>
          </w:p>
        </w:tc>
      </w:tr>
      <w:tr w14:paraId="049CE7EB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605" w:type="dxa"/>
          </w:tcPr>
          <w:p w:rsidR="00045B72" w:rsidP="007B51DA" w14:paraId="38EF26C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Count</w:t>
            </w:r>
          </w:p>
        </w:tc>
        <w:tc>
          <w:tcPr>
            <w:tcW w:w="1334" w:type="dxa"/>
          </w:tcPr>
          <w:p w:rsidR="00045B72" w:rsidP="007B51DA" w14:paraId="49AF5E8F" w14:textId="77777777">
            <w:pPr>
              <w:pStyle w:val="TableParagraph"/>
              <w:ind w:left="41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3–13</w:t>
            </w:r>
          </w:p>
        </w:tc>
        <w:tc>
          <w:tcPr>
            <w:tcW w:w="841" w:type="dxa"/>
          </w:tcPr>
          <w:p w:rsidR="00045B72" w:rsidP="007B51DA" w14:paraId="67CB6B9D" w14:textId="77777777">
            <w:pPr>
              <w:pStyle w:val="TableParagraph"/>
              <w:ind w:left="2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2" w:type="dxa"/>
          </w:tcPr>
          <w:p w:rsidR="00045B72" w:rsidP="007B51DA" w14:paraId="01EC53CF" w14:textId="77777777">
            <w:pPr>
              <w:pStyle w:val="TableParagraph"/>
              <w:ind w:left="2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36" w:type="dxa"/>
          </w:tcPr>
          <w:p w:rsidR="00045B72" w:rsidP="007B51DA" w14:paraId="6257E3A5" w14:textId="77777777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60C51AAA" w14:textId="77777777">
            <w:pPr>
              <w:pStyle w:val="TableParagraph"/>
              <w:spacing w:before="38"/>
              <w:ind w:left="116" w:right="18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transmission,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 the Header and Total records.</w:t>
            </w:r>
          </w:p>
        </w:tc>
      </w:tr>
      <w:tr w14:paraId="6AC320EC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0"/>
        </w:trPr>
        <w:tc>
          <w:tcPr>
            <w:tcW w:w="2605" w:type="dxa"/>
          </w:tcPr>
          <w:p w:rsidR="00045B72" w:rsidP="007B51DA" w14:paraId="1279D507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334" w:type="dxa"/>
          </w:tcPr>
          <w:p w:rsidR="00045B72" w:rsidP="007B51DA" w14:paraId="66EE18ED" w14:textId="77777777">
            <w:pPr>
              <w:pStyle w:val="TableParagraph"/>
              <w:ind w:left="4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14–601</w:t>
            </w:r>
          </w:p>
        </w:tc>
        <w:tc>
          <w:tcPr>
            <w:tcW w:w="841" w:type="dxa"/>
          </w:tcPr>
          <w:p w:rsidR="00045B72" w:rsidP="007B51DA" w14:paraId="573F1C74" w14:textId="77777777">
            <w:pPr>
              <w:pStyle w:val="TableParagraph"/>
              <w:ind w:left="2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588</w:t>
            </w:r>
          </w:p>
        </w:tc>
        <w:tc>
          <w:tcPr>
            <w:tcW w:w="842" w:type="dxa"/>
          </w:tcPr>
          <w:p w:rsidR="00045B72" w:rsidP="007B51DA" w14:paraId="2B337E9C" w14:textId="77777777">
            <w:pPr>
              <w:pStyle w:val="TableParagraph"/>
              <w:ind w:left="25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6" w:type="dxa"/>
          </w:tcPr>
          <w:p w:rsidR="00045B72" w:rsidP="007B51DA" w14:paraId="718CF2CC" w14:textId="77777777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474B6AEE" w14:textId="77777777">
            <w:pPr>
              <w:pStyle w:val="TableParagraph"/>
              <w:spacing w:before="39"/>
              <w:ind w:left="116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spaces.</w:t>
            </w:r>
          </w:p>
          <w:p w:rsidR="00045B72" w:rsidP="007B51DA" w14:paraId="3351F8D0" w14:textId="1C9D3CF4">
            <w:pPr>
              <w:pStyle w:val="TableParagraph"/>
              <w:spacing w:before="40"/>
              <w:ind w:left="116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z w:val="24"/>
              </w:rPr>
              <w:t xml:space="preserve">. NDNH does not return anything sent in the field and overlays it with </w:t>
            </w:r>
            <w:r>
              <w:rPr>
                <w:spacing w:val="-2"/>
                <w:sz w:val="24"/>
              </w:rPr>
              <w:t>spaces.</w:t>
            </w:r>
          </w:p>
        </w:tc>
      </w:tr>
    </w:tbl>
    <w:p w:rsidR="00045B72" w:rsidP="00045B72" w14:paraId="5AD2E403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67821E9B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5"/>
        <w:gridCol w:w="1080"/>
        <w:gridCol w:w="922"/>
        <w:gridCol w:w="840"/>
        <w:gridCol w:w="7333"/>
      </w:tblGrid>
      <w:tr w14:paraId="0A5B4B22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0" w:type="dxa"/>
            <w:gridSpan w:val="5"/>
            <w:shd w:val="clear" w:color="auto" w:fill="D9D9D9"/>
          </w:tcPr>
          <w:p w:rsidR="00045B72" w:rsidP="007B51DA" w14:paraId="05DD0025" w14:textId="77777777">
            <w:pPr>
              <w:pStyle w:val="TableParagraph"/>
              <w:ind w:left="9"/>
              <w:jc w:val="center"/>
              <w:rPr>
                <w:rFonts w:ascii="Arial"/>
                <w:b/>
                <w:sz w:val="24"/>
              </w:rPr>
            </w:pPr>
            <w:bookmarkStart w:id="7" w:name="_bookmark133"/>
            <w:bookmarkEnd w:id="7"/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E-7: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Unemployment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Insurance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Transmitter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Header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Record</w:t>
            </w:r>
          </w:p>
        </w:tc>
      </w:tr>
      <w:tr w14:paraId="24287660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785" w:type="dxa"/>
            <w:shd w:val="clear" w:color="auto" w:fill="D9D9D9"/>
          </w:tcPr>
          <w:p w:rsidR="00045B72" w:rsidP="007B51DA" w14:paraId="6B5E19F6" w14:textId="77777777">
            <w:pPr>
              <w:pStyle w:val="TableParagraph"/>
              <w:spacing w:before="40"/>
              <w:ind w:left="88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080" w:type="dxa"/>
            <w:shd w:val="clear" w:color="auto" w:fill="D9D9D9"/>
          </w:tcPr>
          <w:p w:rsidR="00045B72" w:rsidP="007B51DA" w14:paraId="1416DE91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922" w:type="dxa"/>
            <w:shd w:val="clear" w:color="auto" w:fill="D9D9D9"/>
          </w:tcPr>
          <w:p w:rsidR="00045B72" w:rsidP="007B51DA" w14:paraId="4C651F3E" w14:textId="77777777">
            <w:pPr>
              <w:pStyle w:val="TableParagraph"/>
              <w:spacing w:before="40"/>
              <w:ind w:left="18" w:right="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0" w:type="dxa"/>
            <w:shd w:val="clear" w:color="auto" w:fill="D9D9D9"/>
          </w:tcPr>
          <w:p w:rsidR="00045B72" w:rsidP="007B51DA" w14:paraId="5E6C5AB3" w14:textId="77777777">
            <w:pPr>
              <w:pStyle w:val="TableParagraph"/>
              <w:spacing w:before="40"/>
              <w:ind w:left="1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33" w:type="dxa"/>
            <w:shd w:val="clear" w:color="auto" w:fill="D9D9D9"/>
          </w:tcPr>
          <w:p w:rsidR="00045B72" w:rsidP="007B51DA" w14:paraId="7DE0624F" w14:textId="77777777">
            <w:pPr>
              <w:pStyle w:val="TableParagraph"/>
              <w:spacing w:before="40"/>
              <w:ind w:left="10" w:righ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261108BE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2785" w:type="dxa"/>
          </w:tcPr>
          <w:p w:rsidR="00045B72" w:rsidP="007B51DA" w14:paraId="3F51F626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1080" w:type="dxa"/>
          </w:tcPr>
          <w:p w:rsidR="00045B72" w:rsidP="007B51DA" w14:paraId="465CEF43" w14:textId="77777777">
            <w:pPr>
              <w:pStyle w:val="TableParagraph"/>
              <w:spacing w:before="42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922" w:type="dxa"/>
          </w:tcPr>
          <w:p w:rsidR="00045B72" w:rsidP="007B51DA" w14:paraId="7653C6E9" w14:textId="77777777">
            <w:pPr>
              <w:pStyle w:val="TableParagraph"/>
              <w:spacing w:before="42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:rsidR="00045B72" w:rsidP="007B51DA" w14:paraId="0702D63A" w14:textId="77777777">
            <w:pPr>
              <w:pStyle w:val="TableParagraph"/>
              <w:spacing w:before="42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12E13309" w14:textId="77777777">
            <w:pPr>
              <w:pStyle w:val="TableParagraph"/>
              <w:spacing w:before="42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646F8A14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‘HU’.</w:t>
            </w:r>
          </w:p>
        </w:tc>
      </w:tr>
      <w:tr w14:paraId="57A4B6C7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3"/>
        </w:trPr>
        <w:tc>
          <w:tcPr>
            <w:tcW w:w="2785" w:type="dxa"/>
          </w:tcPr>
          <w:p w:rsidR="00045B72" w:rsidP="007B51DA" w14:paraId="768934F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Transmitter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080" w:type="dxa"/>
          </w:tcPr>
          <w:p w:rsidR="00045B72" w:rsidP="007B51DA" w14:paraId="08C0EC2D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3–4</w:t>
            </w:r>
          </w:p>
        </w:tc>
        <w:tc>
          <w:tcPr>
            <w:tcW w:w="922" w:type="dxa"/>
          </w:tcPr>
          <w:p w:rsidR="00045B72" w:rsidP="007B51DA" w14:paraId="6C31401B" w14:textId="77777777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:rsidR="00045B72" w:rsidP="007B51DA" w14:paraId="387529C5" w14:textId="77777777"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01D03C05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2C9B29F0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 field must have the two-digit FIPS code of the state or territory sending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NDNH.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4"/>
                <w:sz w:val="24"/>
              </w:rPr>
              <w:t xml:space="preserve">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hyperlink w:anchor="_bookmark117" w:history="1">
              <w:r>
                <w:rPr>
                  <w:sz w:val="24"/>
                </w:rPr>
                <w:t>FIPS</w:t>
              </w:r>
            </w:hyperlink>
            <w:r>
              <w:rPr>
                <w:sz w:val="24"/>
              </w:rPr>
              <w:t xml:space="preserve"> </w:t>
            </w:r>
            <w:hyperlink w:anchor="_bookmark117" w:history="1">
              <w:r>
                <w:rPr>
                  <w:spacing w:val="-2"/>
                  <w:sz w:val="24"/>
                </w:rPr>
                <w:t>Codes</w:t>
              </w:r>
            </w:hyperlink>
            <w:r>
              <w:rPr>
                <w:spacing w:val="-2"/>
                <w:sz w:val="24"/>
              </w:rPr>
              <w:t>.”</w:t>
            </w:r>
          </w:p>
        </w:tc>
      </w:tr>
      <w:tr w14:paraId="099E75A2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785" w:type="dxa"/>
          </w:tcPr>
          <w:p w:rsidR="00045B72" w:rsidP="007B51DA" w14:paraId="6504D1EC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080" w:type="dxa"/>
          </w:tcPr>
          <w:p w:rsidR="00045B72" w:rsidP="007B51DA" w14:paraId="04F63E94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5–13</w:t>
            </w:r>
          </w:p>
        </w:tc>
        <w:tc>
          <w:tcPr>
            <w:tcW w:w="922" w:type="dxa"/>
          </w:tcPr>
          <w:p w:rsidR="00045B72" w:rsidP="007B51DA" w14:paraId="75CB6032" w14:textId="77777777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0" w:type="dxa"/>
          </w:tcPr>
          <w:p w:rsidR="00045B72" w:rsidP="007B51DA" w14:paraId="1636535B" w14:textId="77777777"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3D2880D5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55E33CC0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versions.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version,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spaces.</w:t>
            </w:r>
          </w:p>
        </w:tc>
      </w:tr>
      <w:tr w14:paraId="4BD71D90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785" w:type="dxa"/>
          </w:tcPr>
          <w:p w:rsidR="00045B72" w:rsidP="007B51DA" w14:paraId="1F13803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Transmission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1080" w:type="dxa"/>
          </w:tcPr>
          <w:p w:rsidR="00045B72" w:rsidP="007B51DA" w14:paraId="4A29EEC8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14–15</w:t>
            </w:r>
          </w:p>
        </w:tc>
        <w:tc>
          <w:tcPr>
            <w:tcW w:w="922" w:type="dxa"/>
          </w:tcPr>
          <w:p w:rsidR="00045B72" w:rsidP="007B51DA" w14:paraId="45BA48B8" w14:textId="77777777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:rsidR="00045B72" w:rsidP="007B51DA" w14:paraId="1684A16C" w14:textId="77777777"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79317942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7A05CEB0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‘UI’.</w:t>
            </w:r>
          </w:p>
        </w:tc>
      </w:tr>
      <w:tr w14:paraId="214BEBBD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2785" w:type="dxa"/>
          </w:tcPr>
          <w:p w:rsidR="00045B72" w:rsidP="007B51DA" w14:paraId="1695FF3F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080" w:type="dxa"/>
          </w:tcPr>
          <w:p w:rsidR="00045B72" w:rsidP="007B51DA" w14:paraId="136DD6E0" w14:textId="77777777">
            <w:pPr>
              <w:pStyle w:val="TableParagraph"/>
              <w:spacing w:before="42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22" w:type="dxa"/>
          </w:tcPr>
          <w:p w:rsidR="00045B72" w:rsidP="007B51DA" w14:paraId="77D911AF" w14:textId="77777777">
            <w:pPr>
              <w:pStyle w:val="TableParagraph"/>
              <w:spacing w:before="42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0" w:type="dxa"/>
          </w:tcPr>
          <w:p w:rsidR="00045B72" w:rsidP="007B51DA" w14:paraId="5D885D42" w14:textId="77777777">
            <w:pPr>
              <w:pStyle w:val="TableParagraph"/>
              <w:spacing w:before="42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536EA263" w14:textId="77777777">
            <w:pPr>
              <w:pStyle w:val="TableParagraph"/>
              <w:spacing w:before="42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5658A201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versions.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version,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spaces.</w:t>
            </w:r>
          </w:p>
        </w:tc>
      </w:tr>
      <w:tr w14:paraId="0E74070D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785" w:type="dxa"/>
          </w:tcPr>
          <w:p w:rsidR="00045B72" w:rsidP="007B51DA" w14:paraId="789F704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Version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080" w:type="dxa"/>
          </w:tcPr>
          <w:p w:rsidR="00045B72" w:rsidP="007B51DA" w14:paraId="17A40E1F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17–18</w:t>
            </w:r>
          </w:p>
        </w:tc>
        <w:tc>
          <w:tcPr>
            <w:tcW w:w="922" w:type="dxa"/>
          </w:tcPr>
          <w:p w:rsidR="00045B72" w:rsidP="007B51DA" w14:paraId="0BBE6E24" w14:textId="77777777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0" w:type="dxa"/>
          </w:tcPr>
          <w:p w:rsidR="00045B72" w:rsidP="007B51DA" w14:paraId="23941B5E" w14:textId="77777777"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03EAB926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5ECD8BAB" w14:textId="573820E6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‘01’.</w:t>
            </w:r>
            <w:r>
              <w:rPr>
                <w:spacing w:val="-1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changes.</w:t>
            </w:r>
          </w:p>
        </w:tc>
      </w:tr>
      <w:tr w14:paraId="53CA8121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785" w:type="dxa"/>
          </w:tcPr>
          <w:p w:rsidR="00045B72" w:rsidP="007B51DA" w14:paraId="143F2EB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Stamp</w:t>
            </w:r>
          </w:p>
        </w:tc>
        <w:tc>
          <w:tcPr>
            <w:tcW w:w="1080" w:type="dxa"/>
          </w:tcPr>
          <w:p w:rsidR="00045B72" w:rsidP="007B51DA" w14:paraId="56F06777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19–26</w:t>
            </w:r>
          </w:p>
        </w:tc>
        <w:tc>
          <w:tcPr>
            <w:tcW w:w="922" w:type="dxa"/>
          </w:tcPr>
          <w:p w:rsidR="00045B72" w:rsidP="007B51DA" w14:paraId="5FBE2E86" w14:textId="77777777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0" w:type="dxa"/>
          </w:tcPr>
          <w:p w:rsidR="00045B72" w:rsidP="007B51DA" w14:paraId="1E0BB2E8" w14:textId="77777777"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33" w:type="dxa"/>
          </w:tcPr>
          <w:p w:rsidR="00045B72" w:rsidP="007B51DA" w14:paraId="41DB3B28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1279554F" w14:textId="77777777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YYYYMMDD format.</w:t>
            </w:r>
          </w:p>
        </w:tc>
      </w:tr>
      <w:tr w14:paraId="650EC591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8"/>
        </w:trPr>
        <w:tc>
          <w:tcPr>
            <w:tcW w:w="2785" w:type="dxa"/>
          </w:tcPr>
          <w:p w:rsidR="00045B72" w:rsidP="007B51DA" w14:paraId="1AC8A921" w14:textId="77777777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Batch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080" w:type="dxa"/>
          </w:tcPr>
          <w:p w:rsidR="00045B72" w:rsidP="007B51DA" w14:paraId="1F0D1E2C" w14:textId="77777777">
            <w:pPr>
              <w:pStyle w:val="TableParagraph"/>
              <w:spacing w:before="42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27–32</w:t>
            </w:r>
          </w:p>
        </w:tc>
        <w:tc>
          <w:tcPr>
            <w:tcW w:w="922" w:type="dxa"/>
          </w:tcPr>
          <w:p w:rsidR="00045B72" w:rsidP="007B51DA" w14:paraId="554B46E3" w14:textId="77777777">
            <w:pPr>
              <w:pStyle w:val="TableParagraph"/>
              <w:spacing w:before="42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0" w:type="dxa"/>
          </w:tcPr>
          <w:p w:rsidR="00045B72" w:rsidP="007B51DA" w14:paraId="43EB688D" w14:textId="77777777">
            <w:pPr>
              <w:pStyle w:val="TableParagraph"/>
              <w:spacing w:before="42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33" w:type="dxa"/>
          </w:tcPr>
          <w:p w:rsidR="00045B72" w:rsidP="007B51DA" w14:paraId="3916CD41" w14:textId="77777777">
            <w:pPr>
              <w:pStyle w:val="TableParagraph"/>
              <w:spacing w:before="42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3ACCFCE6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six-digit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batch.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batch number must be unique and cannot be repeated.</w:t>
            </w:r>
          </w:p>
        </w:tc>
      </w:tr>
      <w:tr w14:paraId="69CB0B97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3"/>
        </w:trPr>
        <w:tc>
          <w:tcPr>
            <w:tcW w:w="2785" w:type="dxa"/>
          </w:tcPr>
          <w:p w:rsidR="00045B72" w:rsidP="007B51DA" w14:paraId="02BE267E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080" w:type="dxa"/>
          </w:tcPr>
          <w:p w:rsidR="00045B72" w:rsidP="007B51DA" w14:paraId="53D768F1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33–295</w:t>
            </w:r>
          </w:p>
        </w:tc>
        <w:tc>
          <w:tcPr>
            <w:tcW w:w="922" w:type="dxa"/>
          </w:tcPr>
          <w:p w:rsidR="00045B72" w:rsidP="007B51DA" w14:paraId="09E1D619" w14:textId="77777777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840" w:type="dxa"/>
          </w:tcPr>
          <w:p w:rsidR="00045B72" w:rsidP="007B51DA" w14:paraId="37DF40D1" w14:textId="77777777"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0AC67390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7A4C026C" w14:textId="77777777">
            <w:pPr>
              <w:pStyle w:val="TableParagraph"/>
              <w:spacing w:before="38"/>
              <w:ind w:left="114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spaces.</w:t>
            </w:r>
          </w:p>
          <w:p w:rsidR="00045B72" w:rsidP="007B51DA" w14:paraId="5105E265" w14:textId="1F53039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z w:val="24"/>
              </w:rPr>
              <w:t>. NDNH does not return anything sent and overlays it with spaces.</w:t>
            </w:r>
          </w:p>
        </w:tc>
      </w:tr>
    </w:tbl>
    <w:p w:rsidR="00045B72" w:rsidP="00045B72" w14:paraId="2D8883F6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693B419E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5"/>
        <w:gridCol w:w="1170"/>
        <w:gridCol w:w="922"/>
        <w:gridCol w:w="842"/>
        <w:gridCol w:w="7333"/>
      </w:tblGrid>
      <w:tr w14:paraId="427797DB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2" w:type="dxa"/>
            <w:gridSpan w:val="5"/>
            <w:shd w:val="clear" w:color="auto" w:fill="D9D9D9"/>
          </w:tcPr>
          <w:p w:rsidR="00045B72" w:rsidP="007B51DA" w14:paraId="21512EA8" w14:textId="77777777">
            <w:pPr>
              <w:pStyle w:val="TableParagraph"/>
              <w:ind w:left="7" w:right="3"/>
              <w:jc w:val="center"/>
              <w:rPr>
                <w:rFonts w:ascii="Arial"/>
                <w:b/>
                <w:sz w:val="24"/>
              </w:rPr>
            </w:pPr>
            <w:bookmarkStart w:id="8" w:name="_bookmark134"/>
            <w:bookmarkEnd w:id="8"/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E-8: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Unemployment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Insurance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Record</w:t>
            </w:r>
          </w:p>
        </w:tc>
      </w:tr>
      <w:tr w14:paraId="2CE4E6BC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695" w:type="dxa"/>
            <w:shd w:val="clear" w:color="auto" w:fill="D9D9D9"/>
          </w:tcPr>
          <w:p w:rsidR="00045B72" w:rsidP="007B51DA" w14:paraId="01098893" w14:textId="77777777">
            <w:pPr>
              <w:pStyle w:val="TableParagraph"/>
              <w:spacing w:before="40"/>
              <w:ind w:left="8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0" w:type="dxa"/>
            <w:shd w:val="clear" w:color="auto" w:fill="D9D9D9"/>
          </w:tcPr>
          <w:p w:rsidR="00045B72" w:rsidP="007B51DA" w14:paraId="65C924F9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922" w:type="dxa"/>
            <w:shd w:val="clear" w:color="auto" w:fill="D9D9D9"/>
          </w:tcPr>
          <w:p w:rsidR="00045B72" w:rsidP="007B51DA" w14:paraId="709C5FCA" w14:textId="77777777">
            <w:pPr>
              <w:pStyle w:val="TableParagraph"/>
              <w:spacing w:before="40"/>
              <w:ind w:left="1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2" w:type="dxa"/>
            <w:shd w:val="clear" w:color="auto" w:fill="D9D9D9"/>
          </w:tcPr>
          <w:p w:rsidR="00045B72" w:rsidP="007B51DA" w14:paraId="3A13ACF0" w14:textId="77777777">
            <w:pPr>
              <w:pStyle w:val="TableParagraph"/>
              <w:spacing w:before="40"/>
              <w:ind w:left="25" w:right="2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33" w:type="dxa"/>
            <w:shd w:val="clear" w:color="auto" w:fill="D9D9D9"/>
          </w:tcPr>
          <w:p w:rsidR="00045B72" w:rsidP="007B51DA" w14:paraId="1FDE440A" w14:textId="77777777">
            <w:pPr>
              <w:pStyle w:val="TableParagraph"/>
              <w:spacing w:before="40"/>
              <w:ind w:left="10" w:righ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3EBA6616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2695" w:type="dxa"/>
          </w:tcPr>
          <w:p w:rsidR="00045B72" w:rsidP="007B51DA" w14:paraId="64748F7D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1170" w:type="dxa"/>
          </w:tcPr>
          <w:p w:rsidR="00045B72" w:rsidP="007B51DA" w14:paraId="66B19C67" w14:textId="77777777">
            <w:pPr>
              <w:pStyle w:val="TableParagraph"/>
              <w:spacing w:before="42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922" w:type="dxa"/>
          </w:tcPr>
          <w:p w:rsidR="00045B72" w:rsidP="007B51DA" w14:paraId="46CA0E22" w14:textId="77777777">
            <w:pPr>
              <w:pStyle w:val="TableParagraph"/>
              <w:spacing w:before="42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2" w:type="dxa"/>
          </w:tcPr>
          <w:p w:rsidR="00045B72" w:rsidP="007B51DA" w14:paraId="508D0BB6" w14:textId="77777777">
            <w:pPr>
              <w:pStyle w:val="TableParagraph"/>
              <w:spacing w:before="4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4E072B65" w14:textId="77777777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04189936" w14:textId="77777777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‘UI’.</w:t>
            </w:r>
          </w:p>
        </w:tc>
      </w:tr>
      <w:tr w14:paraId="0FB54359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8"/>
        </w:trPr>
        <w:tc>
          <w:tcPr>
            <w:tcW w:w="2695" w:type="dxa"/>
          </w:tcPr>
          <w:p w:rsidR="00045B72" w:rsidP="007B51DA" w14:paraId="0FEB400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Claimant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SSN</w:t>
            </w:r>
          </w:p>
        </w:tc>
        <w:tc>
          <w:tcPr>
            <w:tcW w:w="1170" w:type="dxa"/>
          </w:tcPr>
          <w:p w:rsidR="00045B72" w:rsidP="007B51DA" w14:paraId="4F04CEF8" w14:textId="77777777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3–11</w:t>
            </w:r>
          </w:p>
        </w:tc>
        <w:tc>
          <w:tcPr>
            <w:tcW w:w="922" w:type="dxa"/>
          </w:tcPr>
          <w:p w:rsidR="00045B72" w:rsidP="007B51DA" w14:paraId="0684EC4B" w14:textId="77777777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2" w:type="dxa"/>
          </w:tcPr>
          <w:p w:rsidR="00045B72" w:rsidP="007B51DA" w14:paraId="3469B7D0" w14:textId="77777777">
            <w:pPr>
              <w:pStyle w:val="TableParagraph"/>
              <w:ind w:left="2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33" w:type="dxa"/>
          </w:tcPr>
          <w:p w:rsidR="00045B72" w:rsidP="007B51DA" w14:paraId="56BD73BD" w14:textId="7777777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3D0DF6F2" w14:textId="77777777">
            <w:pPr>
              <w:pStyle w:val="TableParagraph"/>
              <w:spacing w:before="39" w:line="273" w:lineRule="auto"/>
              <w:ind w:left="112" w:right="117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nine-digit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individual. This field must have a nine-digit SSN.</w:t>
            </w:r>
          </w:p>
          <w:p w:rsidR="00045B72" w:rsidP="007B51DA" w14:paraId="5BC78139" w14:textId="77777777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zeros,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blank,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alphabetic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NDNH rejects the record.</w:t>
            </w:r>
          </w:p>
        </w:tc>
      </w:tr>
      <w:tr w14:paraId="3E8412AF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4"/>
        </w:trPr>
        <w:tc>
          <w:tcPr>
            <w:tcW w:w="2695" w:type="dxa"/>
          </w:tcPr>
          <w:p w:rsidR="00045B72" w:rsidP="007B51DA" w14:paraId="37E5666E" w14:textId="77777777">
            <w:pPr>
              <w:pStyle w:val="TableParagraph"/>
              <w:spacing w:before="42" w:line="273" w:lineRule="auto"/>
              <w:ind w:left="259" w:right="985" w:hanging="144"/>
              <w:rPr>
                <w:sz w:val="24"/>
              </w:rPr>
            </w:pPr>
            <w:r>
              <w:rPr>
                <w:sz w:val="24"/>
              </w:rPr>
              <w:t>Claimant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Name: First Name Middle Name Last Name</w:t>
            </w:r>
          </w:p>
        </w:tc>
        <w:tc>
          <w:tcPr>
            <w:tcW w:w="1170" w:type="dxa"/>
          </w:tcPr>
          <w:p w:rsidR="00045B72" w:rsidP="007B51DA" w14:paraId="76974D2B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25786834" w14:textId="77777777">
            <w:pPr>
              <w:pStyle w:val="TableParagraph"/>
              <w:spacing w:before="0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12–27</w:t>
            </w:r>
          </w:p>
          <w:p w:rsidR="00045B72" w:rsidP="007B51DA" w14:paraId="174256DA" w14:textId="77777777">
            <w:pPr>
              <w:pStyle w:val="TableParagraph"/>
              <w:spacing w:before="40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28–43</w:t>
            </w:r>
          </w:p>
          <w:p w:rsidR="00045B72" w:rsidP="007B51DA" w14:paraId="670AB95E" w14:textId="77777777">
            <w:pPr>
              <w:pStyle w:val="TableParagraph"/>
              <w:spacing w:before="39"/>
              <w:ind w:left="284"/>
              <w:rPr>
                <w:sz w:val="24"/>
              </w:rPr>
            </w:pPr>
            <w:r>
              <w:rPr>
                <w:spacing w:val="-2"/>
                <w:sz w:val="24"/>
              </w:rPr>
              <w:t>44–73</w:t>
            </w:r>
          </w:p>
        </w:tc>
        <w:tc>
          <w:tcPr>
            <w:tcW w:w="922" w:type="dxa"/>
          </w:tcPr>
          <w:p w:rsidR="00045B72" w:rsidP="007B51DA" w14:paraId="217632A0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4E80F80B" w14:textId="77777777">
            <w:pPr>
              <w:pStyle w:val="TableParagraph"/>
              <w:spacing w:before="0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045B72" w:rsidP="007B51DA" w14:paraId="44B8A89E" w14:textId="77777777">
            <w:pPr>
              <w:pStyle w:val="TableParagraph"/>
              <w:spacing w:before="40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045B72" w:rsidP="007B51DA" w14:paraId="7B29A171" w14:textId="77777777">
            <w:pPr>
              <w:pStyle w:val="TableParagraph"/>
              <w:spacing w:before="39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42" w:type="dxa"/>
          </w:tcPr>
          <w:p w:rsidR="00045B72" w:rsidP="007B51DA" w14:paraId="07236969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748F9046" w14:textId="77777777">
            <w:pPr>
              <w:pStyle w:val="TableParagraph"/>
              <w:spacing w:before="0" w:line="273" w:lineRule="auto"/>
              <w:ind w:left="332" w:right="32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A A</w:t>
            </w:r>
          </w:p>
        </w:tc>
        <w:tc>
          <w:tcPr>
            <w:tcW w:w="7333" w:type="dxa"/>
          </w:tcPr>
          <w:p w:rsidR="00045B72" w:rsidP="007B51DA" w14:paraId="429EB0EF" w14:textId="77777777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5CF6A30E" w14:textId="77777777">
            <w:pPr>
              <w:pStyle w:val="TableParagraph"/>
              <w:spacing w:before="38" w:line="256" w:lineRule="auto"/>
              <w:ind w:left="112" w:right="240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claimant’s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name. This field must have least one character in the first name and one character in the last name.</w:t>
            </w:r>
          </w:p>
          <w:p w:rsidR="00045B72" w:rsidP="007B51DA" w14:paraId="7CDA2EF1" w14:textId="77777777">
            <w:pPr>
              <w:pStyle w:val="TableParagraph"/>
              <w:spacing w:before="23" w:line="256" w:lineRule="auto"/>
              <w:ind w:left="112" w:right="758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blank,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record. If the claimant middle name is non-blank, it must have at least one </w:t>
            </w:r>
            <w:r>
              <w:rPr>
                <w:spacing w:val="-2"/>
                <w:sz w:val="24"/>
              </w:rPr>
              <w:t>character.</w:t>
            </w:r>
          </w:p>
          <w:p w:rsidR="00045B72" w:rsidP="007B51DA" w14:paraId="5947D21A" w14:textId="77777777">
            <w:pPr>
              <w:pStyle w:val="TableParagraph"/>
              <w:spacing w:before="22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cannot begin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hyphen.</w:t>
            </w:r>
          </w:p>
          <w:p w:rsidR="00045B72" w:rsidP="007B51DA" w14:paraId="335427B5" w14:textId="77777777">
            <w:pPr>
              <w:pStyle w:val="TableParagraph"/>
              <w:spacing w:before="40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except </w:t>
            </w:r>
            <w:r>
              <w:rPr>
                <w:spacing w:val="-2"/>
                <w:sz w:val="24"/>
              </w:rPr>
              <w:t>hyphens.</w:t>
            </w:r>
          </w:p>
        </w:tc>
      </w:tr>
      <w:tr w14:paraId="0B98AC8E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2"/>
        </w:trPr>
        <w:tc>
          <w:tcPr>
            <w:tcW w:w="2695" w:type="dxa"/>
          </w:tcPr>
          <w:p w:rsidR="00045B72" w:rsidP="007B51DA" w14:paraId="6BCDABCC" w14:textId="77777777">
            <w:pPr>
              <w:pStyle w:val="TableParagraph"/>
              <w:spacing w:before="42" w:line="273" w:lineRule="auto"/>
              <w:ind w:left="258" w:hanging="144"/>
              <w:rPr>
                <w:sz w:val="24"/>
              </w:rPr>
            </w:pPr>
            <w:r>
              <w:rPr>
                <w:sz w:val="24"/>
              </w:rPr>
              <w:t>Claimant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Address: Line 1</w:t>
            </w:r>
          </w:p>
          <w:p w:rsidR="00045B72" w:rsidP="007B51DA" w14:paraId="4C44A459" w14:textId="77777777">
            <w:pPr>
              <w:pStyle w:val="TableParagraph"/>
              <w:spacing w:before="2"/>
              <w:ind w:left="258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45B72" w:rsidP="007B51DA" w14:paraId="0061D243" w14:textId="77777777">
            <w:pPr>
              <w:pStyle w:val="TableParagraph"/>
              <w:spacing w:before="39"/>
              <w:ind w:left="258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0" w:type="dxa"/>
          </w:tcPr>
          <w:p w:rsidR="00045B72" w:rsidP="007B51DA" w14:paraId="43CC0558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04F5D2DF" w14:textId="77777777">
            <w:pPr>
              <w:pStyle w:val="TableParagraph"/>
              <w:spacing w:before="0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74–113</w:t>
            </w:r>
          </w:p>
          <w:p w:rsidR="00045B72" w:rsidP="007B51DA" w14:paraId="65A764F7" w14:textId="77777777">
            <w:pPr>
              <w:pStyle w:val="TableParagraph"/>
              <w:spacing w:before="4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114–153</w:t>
            </w:r>
          </w:p>
          <w:p w:rsidR="00045B72" w:rsidP="007B51DA" w14:paraId="61D93B29" w14:textId="77777777">
            <w:pPr>
              <w:pStyle w:val="TableParagraph"/>
              <w:spacing w:before="39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154–193</w:t>
            </w:r>
          </w:p>
        </w:tc>
        <w:tc>
          <w:tcPr>
            <w:tcW w:w="922" w:type="dxa"/>
          </w:tcPr>
          <w:p w:rsidR="00045B72" w:rsidP="007B51DA" w14:paraId="65BF6F28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7C183482" w14:textId="77777777">
            <w:pPr>
              <w:pStyle w:val="TableParagraph"/>
              <w:spacing w:before="0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47A35D68" w14:textId="77777777">
            <w:pPr>
              <w:pStyle w:val="TableParagraph"/>
              <w:spacing w:before="40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45B72" w:rsidP="007B51DA" w14:paraId="6143341F" w14:textId="77777777">
            <w:pPr>
              <w:pStyle w:val="TableParagraph"/>
              <w:spacing w:before="39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42" w:type="dxa"/>
          </w:tcPr>
          <w:p w:rsidR="00045B72" w:rsidP="007B51DA" w14:paraId="6A338531" w14:textId="77777777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045B72" w:rsidP="007B51DA" w14:paraId="55899346" w14:textId="77777777">
            <w:pPr>
              <w:pStyle w:val="TableParagraph"/>
              <w:spacing w:before="0" w:line="273" w:lineRule="auto"/>
              <w:ind w:left="212" w:right="2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19E3C28B" w14:textId="77777777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Required: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(1)</w:t>
            </w:r>
          </w:p>
          <w:p w:rsidR="00045B72" w:rsidP="007B51DA" w14:paraId="51AB075E" w14:textId="77777777">
            <w:pPr>
              <w:pStyle w:val="TableParagraph"/>
              <w:spacing w:before="38"/>
              <w:ind w:left="112" w:right="240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route,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ZIP code where an individual resides.</w:t>
            </w:r>
          </w:p>
          <w:p w:rsidR="00045B72" w:rsidP="007B51DA" w14:paraId="294675D2" w14:textId="7777777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>characters.</w:t>
            </w:r>
          </w:p>
          <w:p w:rsidR="00045B72" w:rsidP="007B51DA" w14:paraId="0F22B682" w14:textId="77777777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concatenate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 one line.</w:t>
            </w:r>
          </w:p>
          <w:p w:rsidR="00045B72" w:rsidP="007B51DA" w14:paraId="41C05C10" w14:textId="77777777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military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province</w:t>
            </w:r>
            <w:r>
              <w:rPr>
                <w:spacing w:val="-2"/>
                <w:sz w:val="24"/>
              </w:rPr>
              <w:t xml:space="preserve"> code.</w:t>
            </w:r>
          </w:p>
        </w:tc>
      </w:tr>
      <w:tr w14:paraId="5CB3A8EE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8"/>
        </w:trPr>
        <w:tc>
          <w:tcPr>
            <w:tcW w:w="2695" w:type="dxa"/>
          </w:tcPr>
          <w:p w:rsidR="00045B72" w:rsidP="007B51DA" w14:paraId="7B2075C9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Claimant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170" w:type="dxa"/>
          </w:tcPr>
          <w:p w:rsidR="00045B72" w:rsidP="007B51DA" w14:paraId="275394AF" w14:textId="77777777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194–218</w:t>
            </w:r>
          </w:p>
        </w:tc>
        <w:tc>
          <w:tcPr>
            <w:tcW w:w="922" w:type="dxa"/>
          </w:tcPr>
          <w:p w:rsidR="00045B72" w:rsidP="007B51DA" w14:paraId="4C7BD05F" w14:textId="77777777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2" w:type="dxa"/>
          </w:tcPr>
          <w:p w:rsidR="00045B72" w:rsidP="007B51DA" w14:paraId="44F59B56" w14:textId="77777777">
            <w:pPr>
              <w:pStyle w:val="TableParagraph"/>
              <w:ind w:left="2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33" w:type="dxa"/>
          </w:tcPr>
          <w:p w:rsidR="00045B72" w:rsidP="007B51DA" w14:paraId="1D550F61" w14:textId="7777777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633BCD9C" w14:textId="77777777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>characters.</w:t>
            </w:r>
          </w:p>
          <w:p w:rsidR="00045B72" w:rsidP="007B51DA" w14:paraId="084BBD8E" w14:textId="77777777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hyphens.</w:t>
            </w:r>
          </w:p>
        </w:tc>
      </w:tr>
    </w:tbl>
    <w:p w:rsidR="00045B72" w:rsidP="00045B72" w14:paraId="7364A313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76D11054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5"/>
        <w:gridCol w:w="1170"/>
        <w:gridCol w:w="922"/>
        <w:gridCol w:w="842"/>
        <w:gridCol w:w="7333"/>
      </w:tblGrid>
      <w:tr w14:paraId="4EDC1E90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2" w:type="dxa"/>
            <w:gridSpan w:val="5"/>
            <w:shd w:val="clear" w:color="auto" w:fill="D9D9D9"/>
          </w:tcPr>
          <w:p w:rsidR="00045B72" w:rsidP="007B51DA" w14:paraId="4D6C4D3E" w14:textId="77777777">
            <w:pPr>
              <w:pStyle w:val="TableParagraph"/>
              <w:ind w:left="7"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E-8: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Unemployment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Insurance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Record</w:t>
            </w:r>
          </w:p>
        </w:tc>
      </w:tr>
      <w:tr w14:paraId="4916C900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695" w:type="dxa"/>
            <w:shd w:val="clear" w:color="auto" w:fill="D9D9D9"/>
          </w:tcPr>
          <w:p w:rsidR="00045B72" w:rsidP="007B51DA" w14:paraId="6D8D4863" w14:textId="77777777">
            <w:pPr>
              <w:pStyle w:val="TableParagraph"/>
              <w:spacing w:before="40"/>
              <w:ind w:left="8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0" w:type="dxa"/>
            <w:shd w:val="clear" w:color="auto" w:fill="D9D9D9"/>
          </w:tcPr>
          <w:p w:rsidR="00045B72" w:rsidP="007B51DA" w14:paraId="601EE224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922" w:type="dxa"/>
            <w:shd w:val="clear" w:color="auto" w:fill="D9D9D9"/>
          </w:tcPr>
          <w:p w:rsidR="00045B72" w:rsidP="007B51DA" w14:paraId="1BD679BD" w14:textId="77777777">
            <w:pPr>
              <w:pStyle w:val="TableParagraph"/>
              <w:spacing w:before="40"/>
              <w:ind w:left="1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2" w:type="dxa"/>
            <w:shd w:val="clear" w:color="auto" w:fill="D9D9D9"/>
          </w:tcPr>
          <w:p w:rsidR="00045B72" w:rsidP="007B51DA" w14:paraId="0E090867" w14:textId="77777777">
            <w:pPr>
              <w:pStyle w:val="TableParagraph"/>
              <w:spacing w:before="40"/>
              <w:ind w:left="25" w:right="2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33" w:type="dxa"/>
            <w:shd w:val="clear" w:color="auto" w:fill="D9D9D9"/>
          </w:tcPr>
          <w:p w:rsidR="00045B72" w:rsidP="007B51DA" w14:paraId="0B940880" w14:textId="77777777">
            <w:pPr>
              <w:pStyle w:val="TableParagraph"/>
              <w:spacing w:before="40"/>
              <w:ind w:left="10" w:righ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18571CEB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8"/>
        </w:trPr>
        <w:tc>
          <w:tcPr>
            <w:tcW w:w="2695" w:type="dxa"/>
          </w:tcPr>
          <w:p w:rsidR="00045B72" w:rsidP="007B51DA" w14:paraId="0A29EF2D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Claimant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1170" w:type="dxa"/>
          </w:tcPr>
          <w:p w:rsidR="00045B72" w:rsidP="007B51DA" w14:paraId="05C95397" w14:textId="77777777">
            <w:pPr>
              <w:pStyle w:val="TableParagraph"/>
              <w:spacing w:before="42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219–220</w:t>
            </w:r>
          </w:p>
        </w:tc>
        <w:tc>
          <w:tcPr>
            <w:tcW w:w="922" w:type="dxa"/>
          </w:tcPr>
          <w:p w:rsidR="00045B72" w:rsidP="007B51DA" w14:paraId="17986ADA" w14:textId="77777777">
            <w:pPr>
              <w:pStyle w:val="TableParagraph"/>
              <w:spacing w:before="42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2" w:type="dxa"/>
          </w:tcPr>
          <w:p w:rsidR="00045B72" w:rsidP="007B51DA" w14:paraId="4D47DA00" w14:textId="77777777">
            <w:pPr>
              <w:pStyle w:val="TableParagraph"/>
              <w:spacing w:before="42"/>
              <w:ind w:left="2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333" w:type="dxa"/>
          </w:tcPr>
          <w:p w:rsidR="00045B72" w:rsidP="007B51DA" w14:paraId="588323AA" w14:textId="77777777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39FC1FA7" w14:textId="77777777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two-letter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abbreviation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territory. For FIPS codes, see Appendix </w:t>
            </w:r>
            <w:hyperlink w:anchor="_bookmark117" w:history="1">
              <w:r>
                <w:rPr>
                  <w:sz w:val="24"/>
                </w:rPr>
                <w:t>C.2.1,</w:t>
              </w:r>
            </w:hyperlink>
            <w:r>
              <w:rPr>
                <w:sz w:val="24"/>
              </w:rPr>
              <w:t xml:space="preserve"> “</w:t>
            </w:r>
            <w:hyperlink w:anchor="_bookmark117" w:history="1">
              <w:r>
                <w:rPr>
                  <w:sz w:val="24"/>
                </w:rPr>
                <w:t>FIPS Codes</w:t>
              </w:r>
            </w:hyperlink>
            <w:r>
              <w:rPr>
                <w:sz w:val="24"/>
              </w:rPr>
              <w:t>.”</w:t>
            </w:r>
          </w:p>
        </w:tc>
      </w:tr>
      <w:tr w14:paraId="428F47BF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9"/>
        </w:trPr>
        <w:tc>
          <w:tcPr>
            <w:tcW w:w="2695" w:type="dxa"/>
          </w:tcPr>
          <w:p w:rsidR="00045B72" w:rsidP="007B51DA" w14:paraId="60FD0F47" w14:textId="77777777">
            <w:pPr>
              <w:pStyle w:val="TableParagraph"/>
              <w:spacing w:line="273" w:lineRule="auto"/>
              <w:ind w:left="258" w:right="327" w:hanging="144"/>
              <w:rPr>
                <w:sz w:val="24"/>
              </w:rPr>
            </w:pPr>
            <w:r>
              <w:rPr>
                <w:sz w:val="24"/>
              </w:rPr>
              <w:t>Claimant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Code: ZIP Code (1)</w:t>
            </w:r>
          </w:p>
          <w:p w:rsidR="00045B72" w:rsidP="007B51DA" w14:paraId="67400190" w14:textId="77777777">
            <w:pPr>
              <w:pStyle w:val="TableParagraph"/>
              <w:spacing w:before="2"/>
              <w:ind w:left="258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170" w:type="dxa"/>
          </w:tcPr>
          <w:p w:rsidR="00045B72" w:rsidP="007B51DA" w14:paraId="1D88EB4C" w14:textId="77777777">
            <w:pPr>
              <w:pStyle w:val="TableParagraph"/>
              <w:spacing w:before="84"/>
              <w:ind w:left="0"/>
              <w:rPr>
                <w:sz w:val="24"/>
              </w:rPr>
            </w:pPr>
          </w:p>
          <w:p w:rsidR="00045B72" w:rsidP="007B51DA" w14:paraId="28B7915C" w14:textId="77777777">
            <w:pPr>
              <w:pStyle w:val="TableParagraph"/>
              <w:spacing w:before="0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221–225</w:t>
            </w:r>
          </w:p>
          <w:p w:rsidR="00045B72" w:rsidP="007B51DA" w14:paraId="25504C97" w14:textId="77777777">
            <w:pPr>
              <w:pStyle w:val="TableParagraph"/>
              <w:spacing w:before="39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226–229</w:t>
            </w:r>
          </w:p>
        </w:tc>
        <w:tc>
          <w:tcPr>
            <w:tcW w:w="922" w:type="dxa"/>
          </w:tcPr>
          <w:p w:rsidR="00045B72" w:rsidP="007B51DA" w14:paraId="1497125A" w14:textId="77777777">
            <w:pPr>
              <w:pStyle w:val="TableParagraph"/>
              <w:spacing w:before="84"/>
              <w:ind w:left="0"/>
              <w:rPr>
                <w:sz w:val="24"/>
              </w:rPr>
            </w:pPr>
          </w:p>
          <w:p w:rsidR="00045B72" w:rsidP="007B51DA" w14:paraId="02A7C3D7" w14:textId="77777777">
            <w:pPr>
              <w:pStyle w:val="TableParagraph"/>
              <w:spacing w:before="0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045B72" w:rsidP="007B51DA" w14:paraId="7910CAF8" w14:textId="77777777">
            <w:pPr>
              <w:pStyle w:val="TableParagraph"/>
              <w:spacing w:before="39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2" w:type="dxa"/>
          </w:tcPr>
          <w:p w:rsidR="00045B72" w:rsidP="007B51DA" w14:paraId="14479152" w14:textId="77777777">
            <w:pPr>
              <w:pStyle w:val="TableParagraph"/>
              <w:spacing w:before="84"/>
              <w:ind w:left="0"/>
              <w:rPr>
                <w:sz w:val="24"/>
              </w:rPr>
            </w:pPr>
          </w:p>
          <w:p w:rsidR="00045B72" w:rsidP="007B51DA" w14:paraId="189EBFB2" w14:textId="77777777">
            <w:pPr>
              <w:pStyle w:val="TableParagraph"/>
              <w:spacing w:before="0" w:line="273" w:lineRule="auto"/>
              <w:ind w:left="212"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A/N </w:t>
            </w: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1D2CDF64" w14:textId="7777777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Required: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five</w:t>
            </w:r>
            <w:r>
              <w:rPr>
                <w:b/>
                <w:spacing w:val="-2"/>
                <w:sz w:val="24"/>
              </w:rPr>
              <w:t xml:space="preserve"> digits</w:t>
            </w:r>
          </w:p>
          <w:p w:rsidR="00045B72" w:rsidP="007B51DA" w14:paraId="5D82BCFE" w14:textId="77777777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five-digit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claimant’s address.</w:t>
            </w:r>
          </w:p>
          <w:p w:rsidR="00045B72" w:rsidP="007B51DA" w14:paraId="7B9948EB" w14:textId="77777777">
            <w:pPr>
              <w:pStyle w:val="TableParagraph"/>
              <w:ind w:left="112" w:right="240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four-digit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numeric code; it cannot be all zeros.</w:t>
            </w:r>
          </w:p>
        </w:tc>
      </w:tr>
      <w:tr w14:paraId="64117E45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7"/>
        </w:trPr>
        <w:tc>
          <w:tcPr>
            <w:tcW w:w="2695" w:type="dxa"/>
          </w:tcPr>
          <w:p w:rsidR="00045B72" w:rsidP="007B51DA" w14:paraId="0DC04547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Benefit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1170" w:type="dxa"/>
          </w:tcPr>
          <w:p w:rsidR="00045B72" w:rsidP="007B51DA" w14:paraId="242E74EF" w14:textId="77777777">
            <w:pPr>
              <w:pStyle w:val="TableParagraph"/>
              <w:spacing w:before="42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230–240</w:t>
            </w:r>
          </w:p>
        </w:tc>
        <w:tc>
          <w:tcPr>
            <w:tcW w:w="922" w:type="dxa"/>
          </w:tcPr>
          <w:p w:rsidR="00045B72" w:rsidP="007B51DA" w14:paraId="2548BAE2" w14:textId="77777777">
            <w:pPr>
              <w:pStyle w:val="TableParagraph"/>
              <w:spacing w:before="42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2" w:type="dxa"/>
          </w:tcPr>
          <w:p w:rsidR="00045B72" w:rsidP="007B51DA" w14:paraId="72364392" w14:textId="77777777">
            <w:pPr>
              <w:pStyle w:val="TableParagraph"/>
              <w:spacing w:before="42"/>
              <w:ind w:left="2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33" w:type="dxa"/>
          </w:tcPr>
          <w:p w:rsidR="00045B72" w:rsidP="007B51DA" w14:paraId="26CB1F38" w14:textId="77777777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59795F77" w14:textId="77777777">
            <w:pPr>
              <w:pStyle w:val="TableParagraph"/>
              <w:spacing w:before="38"/>
              <w:ind w:left="112" w:right="145"/>
              <w:rPr>
                <w:sz w:val="24"/>
              </w:rPr>
            </w:pPr>
            <w:r>
              <w:rPr>
                <w:sz w:val="24"/>
              </w:rPr>
              <w:t>This is the gross amount, before any deductions, of benefits paid to a claimant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quarter.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filed for UI benefits, but no amount was paid during the reporting quarter,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such as when a claim is pending or denied.</w:t>
            </w:r>
          </w:p>
          <w:p w:rsidR="00045B72" w:rsidP="007B51DA" w14:paraId="205033F2" w14:textId="77777777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allowed.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 include a decimal point as part of this field.</w:t>
            </w:r>
          </w:p>
          <w:p w:rsidR="00045B72" w:rsidP="007B51DA" w14:paraId="3FE58AFA" w14:textId="7777777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Negative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allowed.</w:t>
            </w:r>
          </w:p>
        </w:tc>
      </w:tr>
      <w:tr w14:paraId="0BB21FAC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0"/>
        </w:trPr>
        <w:tc>
          <w:tcPr>
            <w:tcW w:w="2695" w:type="dxa"/>
          </w:tcPr>
          <w:p w:rsidR="00045B72" w:rsidP="007B51DA" w14:paraId="0E261B06" w14:textId="7777777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</w:t>
            </w:r>
          </w:p>
        </w:tc>
        <w:tc>
          <w:tcPr>
            <w:tcW w:w="1170" w:type="dxa"/>
          </w:tcPr>
          <w:p w:rsidR="00045B72" w:rsidP="007B51DA" w14:paraId="66E7759E" w14:textId="77777777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241–245</w:t>
            </w:r>
          </w:p>
        </w:tc>
        <w:tc>
          <w:tcPr>
            <w:tcW w:w="922" w:type="dxa"/>
          </w:tcPr>
          <w:p w:rsidR="00045B72" w:rsidP="007B51DA" w14:paraId="58981054" w14:textId="77777777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2" w:type="dxa"/>
          </w:tcPr>
          <w:p w:rsidR="00045B72" w:rsidP="007B51DA" w14:paraId="5CB74FDD" w14:textId="77777777">
            <w:pPr>
              <w:pStyle w:val="TableParagraph"/>
              <w:ind w:left="2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33" w:type="dxa"/>
          </w:tcPr>
          <w:p w:rsidR="00045B72" w:rsidP="007B51DA" w14:paraId="7F7FB9F5" w14:textId="7777777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620DE2B0" w14:textId="77777777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activity occurred, in QYYYY format:</w:t>
            </w:r>
          </w:p>
          <w:p w:rsidR="00045B72" w:rsidP="007B51DA" w14:paraId="49BE6F5A" w14:textId="77777777">
            <w:pPr>
              <w:pStyle w:val="TableParagraph"/>
              <w:spacing w:before="40"/>
              <w:ind w:left="256"/>
              <w:rPr>
                <w:sz w:val="24"/>
              </w:rPr>
            </w:pPr>
            <w:r>
              <w:rPr>
                <w:sz w:val="24"/>
              </w:rPr>
              <w:t>Q–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2"/>
                <w:sz w:val="24"/>
              </w:rPr>
              <w:t xml:space="preserve"> quarter:</w:t>
            </w:r>
          </w:p>
          <w:p w:rsidR="00045B72" w:rsidP="007B51DA" w14:paraId="29C29B6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80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through March </w:t>
            </w:r>
            <w:r>
              <w:rPr>
                <w:spacing w:val="-5"/>
                <w:sz w:val="24"/>
              </w:rPr>
              <w:t>31</w:t>
            </w:r>
          </w:p>
          <w:p w:rsidR="00045B72" w:rsidP="007B51DA" w14:paraId="29CF76E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80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April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 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  <w:p w:rsidR="00045B72" w:rsidP="007B51DA" w14:paraId="1710A11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8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September </w:t>
            </w:r>
            <w:r>
              <w:rPr>
                <w:spacing w:val="-5"/>
                <w:sz w:val="24"/>
              </w:rPr>
              <w:t>30</w:t>
            </w:r>
          </w:p>
          <w:p w:rsidR="00045B72" w:rsidP="007B51DA" w14:paraId="74015CF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80"/>
              </w:tabs>
              <w:spacing w:line="273" w:lineRule="auto"/>
              <w:ind w:left="256" w:right="3453" w:firstLine="14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31 </w:t>
            </w:r>
          </w:p>
          <w:p w:rsidR="00045B72" w:rsidP="007B51DA" w14:paraId="7357D5CD" w14:textId="77777777">
            <w:pPr>
              <w:pStyle w:val="TableParagraph"/>
              <w:spacing w:before="2"/>
              <w:ind w:left="256"/>
              <w:rPr>
                <w:sz w:val="24"/>
              </w:rPr>
            </w:pPr>
            <w:r>
              <w:rPr>
                <w:sz w:val="24"/>
              </w:rPr>
              <w:t>YY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Year</w:t>
            </w:r>
          </w:p>
        </w:tc>
      </w:tr>
    </w:tbl>
    <w:p w:rsidR="00045B72" w:rsidP="00045B72" w14:paraId="4B75C93F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00B665D5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5"/>
        <w:gridCol w:w="1170"/>
        <w:gridCol w:w="922"/>
        <w:gridCol w:w="842"/>
        <w:gridCol w:w="7333"/>
      </w:tblGrid>
      <w:tr w14:paraId="2EBF7DA9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2" w:type="dxa"/>
            <w:gridSpan w:val="5"/>
            <w:shd w:val="clear" w:color="auto" w:fill="D9D9D9"/>
          </w:tcPr>
          <w:p w:rsidR="00045B72" w:rsidP="007B51DA" w14:paraId="706D5E17" w14:textId="77777777">
            <w:pPr>
              <w:pStyle w:val="TableParagraph"/>
              <w:ind w:left="7"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E-8: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Unemployment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Insurance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Record</w:t>
            </w:r>
          </w:p>
        </w:tc>
      </w:tr>
      <w:tr w14:paraId="50A3E2C9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695" w:type="dxa"/>
            <w:shd w:val="clear" w:color="auto" w:fill="D9D9D9"/>
          </w:tcPr>
          <w:p w:rsidR="00045B72" w:rsidP="007B51DA" w14:paraId="03449198" w14:textId="77777777">
            <w:pPr>
              <w:pStyle w:val="TableParagraph"/>
              <w:spacing w:before="40"/>
              <w:ind w:left="8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170" w:type="dxa"/>
            <w:shd w:val="clear" w:color="auto" w:fill="D9D9D9"/>
          </w:tcPr>
          <w:p w:rsidR="00045B72" w:rsidP="007B51DA" w14:paraId="7892157C" w14:textId="77777777">
            <w:pPr>
              <w:pStyle w:val="TableParagraph"/>
              <w:spacing w:before="40"/>
              <w:ind w:lef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922" w:type="dxa"/>
            <w:shd w:val="clear" w:color="auto" w:fill="D9D9D9"/>
          </w:tcPr>
          <w:p w:rsidR="00045B72" w:rsidP="007B51DA" w14:paraId="174F28C4" w14:textId="77777777">
            <w:pPr>
              <w:pStyle w:val="TableParagraph"/>
              <w:spacing w:before="40"/>
              <w:ind w:left="1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2" w:type="dxa"/>
            <w:shd w:val="clear" w:color="auto" w:fill="D9D9D9"/>
          </w:tcPr>
          <w:p w:rsidR="00045B72" w:rsidP="007B51DA" w14:paraId="52DBB534" w14:textId="77777777">
            <w:pPr>
              <w:pStyle w:val="TableParagraph"/>
              <w:spacing w:before="40"/>
              <w:ind w:left="25" w:right="2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33" w:type="dxa"/>
            <w:shd w:val="clear" w:color="auto" w:fill="D9D9D9"/>
          </w:tcPr>
          <w:p w:rsidR="00045B72" w:rsidP="007B51DA" w14:paraId="51C3691A" w14:textId="77777777">
            <w:pPr>
              <w:pStyle w:val="TableParagraph"/>
              <w:spacing w:before="40"/>
              <w:ind w:left="10" w:righ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031AEC03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8"/>
        </w:trPr>
        <w:tc>
          <w:tcPr>
            <w:tcW w:w="2695" w:type="dxa"/>
          </w:tcPr>
          <w:p w:rsidR="00045B72" w:rsidP="007B51DA" w14:paraId="3A4018C7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170" w:type="dxa"/>
          </w:tcPr>
          <w:p w:rsidR="00045B72" w:rsidP="007B51DA" w14:paraId="48036960" w14:textId="77777777">
            <w:pPr>
              <w:pStyle w:val="TableParagraph"/>
              <w:spacing w:before="42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246–295</w:t>
            </w:r>
          </w:p>
        </w:tc>
        <w:tc>
          <w:tcPr>
            <w:tcW w:w="922" w:type="dxa"/>
          </w:tcPr>
          <w:p w:rsidR="00045B72" w:rsidP="007B51DA" w14:paraId="45EE74F8" w14:textId="77777777">
            <w:pPr>
              <w:pStyle w:val="TableParagraph"/>
              <w:spacing w:before="42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42" w:type="dxa"/>
          </w:tcPr>
          <w:p w:rsidR="00045B72" w:rsidP="007B51DA" w14:paraId="680A39EA" w14:textId="77777777">
            <w:pPr>
              <w:pStyle w:val="TableParagraph"/>
              <w:spacing w:before="4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6B5CAE75" w14:textId="77777777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spaces.</w:t>
            </w:r>
          </w:p>
          <w:p w:rsidR="00045B72" w:rsidP="007B51DA" w14:paraId="5D9DA049" w14:textId="4EBE01F0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z w:val="24"/>
              </w:rPr>
              <w:t>. NDNH does not return anything sent and overlays it with spaces.</w:t>
            </w:r>
          </w:p>
        </w:tc>
      </w:tr>
    </w:tbl>
    <w:p w:rsidR="00045B72" w:rsidP="00045B72" w14:paraId="3ADCDA40" w14:textId="77777777">
      <w:pPr>
        <w:rPr>
          <w:sz w:val="24"/>
        </w:rPr>
        <w:sectPr>
          <w:pgSz w:w="15840" w:h="12240" w:orient="landscape"/>
          <w:pgMar w:top="1440" w:right="1320" w:bottom="880" w:left="1320" w:header="729" w:footer="699" w:gutter="0"/>
          <w:cols w:space="720"/>
        </w:sectPr>
      </w:pPr>
    </w:p>
    <w:p w:rsidR="00045B72" w:rsidP="00045B72" w14:paraId="45AD94B5" w14:textId="77777777">
      <w:pPr>
        <w:pStyle w:val="BodyText"/>
        <w:spacing w:before="10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5"/>
        <w:gridCol w:w="1080"/>
        <w:gridCol w:w="1012"/>
        <w:gridCol w:w="842"/>
        <w:gridCol w:w="7333"/>
      </w:tblGrid>
      <w:tr w14:paraId="2C5DA239" w14:textId="77777777" w:rsidTr="007B51DA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2962" w:type="dxa"/>
            <w:gridSpan w:val="5"/>
            <w:shd w:val="clear" w:color="auto" w:fill="D9D9D9"/>
          </w:tcPr>
          <w:p w:rsidR="00045B72" w:rsidP="007B51DA" w14:paraId="2F2EAADD" w14:textId="77777777">
            <w:pPr>
              <w:pStyle w:val="TableParagraph"/>
              <w:ind w:left="7" w:right="1"/>
              <w:jc w:val="center"/>
              <w:rPr>
                <w:rFonts w:ascii="Arial"/>
                <w:b/>
                <w:sz w:val="24"/>
              </w:rPr>
            </w:pPr>
            <w:bookmarkStart w:id="9" w:name="_bookmark135"/>
            <w:bookmarkEnd w:id="9"/>
            <w:r>
              <w:rPr>
                <w:rFonts w:ascii="Arial"/>
                <w:b/>
                <w:sz w:val="24"/>
              </w:rPr>
              <w:t>Chart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E-9: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Unemployment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Insurance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Record</w:t>
            </w:r>
          </w:p>
        </w:tc>
      </w:tr>
      <w:tr w14:paraId="6A3F2DFD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695" w:type="dxa"/>
            <w:shd w:val="clear" w:color="auto" w:fill="D9D9D9"/>
          </w:tcPr>
          <w:p w:rsidR="00045B72" w:rsidP="007B51DA" w14:paraId="1F25388E" w14:textId="77777777">
            <w:pPr>
              <w:pStyle w:val="TableParagraph"/>
              <w:spacing w:before="40"/>
              <w:ind w:left="8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1080" w:type="dxa"/>
            <w:shd w:val="clear" w:color="auto" w:fill="D9D9D9"/>
          </w:tcPr>
          <w:p w:rsidR="00045B72" w:rsidP="007B51DA" w14:paraId="71F75CE0" w14:textId="77777777">
            <w:pPr>
              <w:pStyle w:val="TableParagraph"/>
              <w:spacing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Location</w:t>
            </w:r>
          </w:p>
        </w:tc>
        <w:tc>
          <w:tcPr>
            <w:tcW w:w="1012" w:type="dxa"/>
            <w:shd w:val="clear" w:color="auto" w:fill="D9D9D9"/>
          </w:tcPr>
          <w:p w:rsidR="00045B72" w:rsidP="007B51DA" w14:paraId="39B2ED8B" w14:textId="77777777">
            <w:pPr>
              <w:pStyle w:val="TableParagraph"/>
              <w:spacing w:before="40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Length</w:t>
            </w:r>
          </w:p>
        </w:tc>
        <w:tc>
          <w:tcPr>
            <w:tcW w:w="842" w:type="dxa"/>
            <w:shd w:val="clear" w:color="auto" w:fill="D9D9D9"/>
          </w:tcPr>
          <w:p w:rsidR="00045B72" w:rsidP="007B51DA" w14:paraId="204FC431" w14:textId="77777777">
            <w:pPr>
              <w:pStyle w:val="TableParagraph"/>
              <w:spacing w:before="40"/>
              <w:ind w:left="25" w:right="2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A/N</w:t>
            </w:r>
          </w:p>
        </w:tc>
        <w:tc>
          <w:tcPr>
            <w:tcW w:w="7333" w:type="dxa"/>
            <w:shd w:val="clear" w:color="auto" w:fill="D9D9D9"/>
          </w:tcPr>
          <w:p w:rsidR="00045B72" w:rsidP="007B51DA" w14:paraId="2F264559" w14:textId="77777777">
            <w:pPr>
              <w:pStyle w:val="TableParagraph"/>
              <w:spacing w:before="40"/>
              <w:ind w:left="10" w:right="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Comments</w:t>
            </w:r>
          </w:p>
        </w:tc>
      </w:tr>
      <w:tr w14:paraId="28902DB4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2695" w:type="dxa"/>
          </w:tcPr>
          <w:p w:rsidR="00045B72" w:rsidP="007B51DA" w14:paraId="14D427C4" w14:textId="777777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Identifier</w:t>
            </w:r>
          </w:p>
        </w:tc>
        <w:tc>
          <w:tcPr>
            <w:tcW w:w="1080" w:type="dxa"/>
          </w:tcPr>
          <w:p w:rsidR="00045B72" w:rsidP="007B51DA" w14:paraId="2A06506A" w14:textId="77777777">
            <w:pPr>
              <w:pStyle w:val="TableParagraph"/>
              <w:spacing w:before="42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1–2</w:t>
            </w:r>
          </w:p>
        </w:tc>
        <w:tc>
          <w:tcPr>
            <w:tcW w:w="1012" w:type="dxa"/>
          </w:tcPr>
          <w:p w:rsidR="00045B72" w:rsidP="007B51DA" w14:paraId="4F47AD8D" w14:textId="77777777">
            <w:pPr>
              <w:pStyle w:val="TableParagraph"/>
              <w:spacing w:before="42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2" w:type="dxa"/>
          </w:tcPr>
          <w:p w:rsidR="00045B72" w:rsidP="007B51DA" w14:paraId="0BD9D929" w14:textId="77777777">
            <w:pPr>
              <w:pStyle w:val="TableParagraph"/>
              <w:spacing w:before="42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3F6CB2B1" w14:textId="77777777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480FFE00" w14:textId="77777777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‘TU’.</w:t>
            </w:r>
          </w:p>
        </w:tc>
      </w:tr>
      <w:tr w14:paraId="406A19D1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695" w:type="dxa"/>
          </w:tcPr>
          <w:p w:rsidR="00045B72" w:rsidP="007B51DA" w14:paraId="3E3614D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Count</w:t>
            </w:r>
          </w:p>
        </w:tc>
        <w:tc>
          <w:tcPr>
            <w:tcW w:w="1080" w:type="dxa"/>
          </w:tcPr>
          <w:p w:rsidR="00045B72" w:rsidP="007B51DA" w14:paraId="3BCACD75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3–13</w:t>
            </w:r>
          </w:p>
        </w:tc>
        <w:tc>
          <w:tcPr>
            <w:tcW w:w="1012" w:type="dxa"/>
          </w:tcPr>
          <w:p w:rsidR="00045B72" w:rsidP="007B51DA" w14:paraId="6E38C84F" w14:textId="77777777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2" w:type="dxa"/>
          </w:tcPr>
          <w:p w:rsidR="00045B72" w:rsidP="007B51DA" w14:paraId="1369717E" w14:textId="77777777">
            <w:pPr>
              <w:pStyle w:val="TableParagraph"/>
              <w:ind w:left="25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7333" w:type="dxa"/>
          </w:tcPr>
          <w:p w:rsidR="00045B72" w:rsidP="007B51DA" w14:paraId="4F33ACBD" w14:textId="7777777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0C76B0D2" w14:textId="77777777">
            <w:pPr>
              <w:pStyle w:val="TableParagraph"/>
              <w:spacing w:before="38"/>
              <w:ind w:left="112" w:right="240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transmission,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 the Header and Total records.</w:t>
            </w:r>
          </w:p>
        </w:tc>
      </w:tr>
      <w:tr w14:paraId="61E843F2" w14:textId="77777777" w:rsidTr="007B51D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0"/>
        </w:trPr>
        <w:tc>
          <w:tcPr>
            <w:tcW w:w="2695" w:type="dxa"/>
          </w:tcPr>
          <w:p w:rsidR="00045B72" w:rsidP="007B51DA" w14:paraId="416D433D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Filler</w:t>
            </w:r>
          </w:p>
        </w:tc>
        <w:tc>
          <w:tcPr>
            <w:tcW w:w="1080" w:type="dxa"/>
          </w:tcPr>
          <w:p w:rsidR="00045B72" w:rsidP="007B51DA" w14:paraId="17B94C9C" w14:textId="7777777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14–295</w:t>
            </w:r>
          </w:p>
        </w:tc>
        <w:tc>
          <w:tcPr>
            <w:tcW w:w="1012" w:type="dxa"/>
          </w:tcPr>
          <w:p w:rsidR="00045B72" w:rsidP="007B51DA" w14:paraId="3ABCC128" w14:textId="77777777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842" w:type="dxa"/>
          </w:tcPr>
          <w:p w:rsidR="00045B72" w:rsidP="007B51DA" w14:paraId="764AF61E" w14:textId="77777777">
            <w:pPr>
              <w:pStyle w:val="TableParagraph"/>
              <w:ind w:left="25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A/N</w:t>
            </w:r>
          </w:p>
        </w:tc>
        <w:tc>
          <w:tcPr>
            <w:tcW w:w="7333" w:type="dxa"/>
          </w:tcPr>
          <w:p w:rsidR="00045B72" w:rsidP="007B51DA" w14:paraId="34D0CDE4" w14:textId="7777777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  <w:p w:rsidR="00045B72" w:rsidP="007B51DA" w14:paraId="49777A5F" w14:textId="77777777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spaces.</w:t>
            </w:r>
          </w:p>
          <w:p w:rsidR="00045B72" w:rsidP="007B51DA" w14:paraId="079E607D" w14:textId="6A5D299A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 w:rsidR="006601BF">
              <w:rPr>
                <w:sz w:val="24"/>
              </w:rPr>
              <w:t>OCSE</w:t>
            </w:r>
            <w:r>
              <w:rPr>
                <w:sz w:val="24"/>
              </w:rPr>
              <w:t xml:space="preserve">. NDNH does not return anything sent in the field and overlays it with </w:t>
            </w:r>
            <w:r>
              <w:rPr>
                <w:spacing w:val="-2"/>
                <w:sz w:val="24"/>
              </w:rPr>
              <w:t>spaces.</w:t>
            </w:r>
          </w:p>
        </w:tc>
      </w:tr>
    </w:tbl>
    <w:p w:rsidR="00E340DC" w:rsidP="00045B72" w14:paraId="55935EB4" w14:textId="18FE599B">
      <w:pPr>
        <w:spacing w:before="80" w:line="230" w:lineRule="exact"/>
        <w:ind w:right="137"/>
        <w:jc w:val="right"/>
      </w:pPr>
    </w:p>
    <w:sectPr w:rsidSect="00045B72">
      <w:headerReference w:type="default" r:id="rId10"/>
      <w:footerReference w:type="default" r:id="rId11"/>
      <w:pgSz w:w="15840" w:h="12240" w:orient="landscape"/>
      <w:pgMar w:top="1300" w:right="640" w:bottom="1300" w:left="940" w:header="0" w:footer="74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3D7" w14:paraId="1FEBC2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5B72" w14:paraId="1231676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7150607</wp:posOffset>
              </wp:positionV>
              <wp:extent cx="8268334" cy="6350"/>
              <wp:effectExtent l="0" t="0" r="0" b="0"/>
              <wp:wrapNone/>
              <wp:docPr id="124" name="Graphic 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268334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8268334" stroke="1">
                            <a:moveTo>
                              <a:pt x="82677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267712" y="6096"/>
                            </a:lnTo>
                            <a:lnTo>
                              <a:pt x="82677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24" o:spid="_x0000_s2052" style="width:651.05pt;height:0.5pt;margin-top:563.05pt;margin-left:70.5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8268334,6350" path="m8267712,l,,,6096l8267712,6096l8267712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7161731</wp:posOffset>
              </wp:positionV>
              <wp:extent cx="2043430" cy="166370"/>
              <wp:effectExtent l="0" t="0" r="0" b="0"/>
              <wp:wrapNone/>
              <wp:docPr id="125" name="Textbox 1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434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B72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Appendix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Input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Transaction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Layouts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5" o:spid="_x0000_s2053" type="#_x0000_t202" style="width:160.9pt;height:13.1pt;margin-top:563.9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045B72" w14:paraId="05641E7B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Appendix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Input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Transaction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Layouts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4893149</wp:posOffset>
              </wp:positionH>
              <wp:positionV relativeFrom="page">
                <wp:posOffset>7161731</wp:posOffset>
              </wp:positionV>
              <wp:extent cx="310515" cy="166370"/>
              <wp:effectExtent l="0" t="0" r="0" b="0"/>
              <wp:wrapNone/>
              <wp:docPr id="126" name="Textbox 1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05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B72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26" o:spid="_x0000_s2054" type="#_x0000_t202" style="width:24.45pt;height:13.1pt;margin-top:563.9pt;margin-left:385.3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045B72" w14:paraId="1CB9D85C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8288667</wp:posOffset>
              </wp:positionH>
              <wp:positionV relativeFrom="page">
                <wp:posOffset>7161731</wp:posOffset>
              </wp:positionV>
              <wp:extent cx="868680" cy="166370"/>
              <wp:effectExtent l="0" t="0" r="0" b="0"/>
              <wp:wrapNone/>
              <wp:docPr id="127" name="Textbox 1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8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B72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27" o:spid="_x0000_s2055" type="#_x0000_t202" style="width:68.4pt;height:13.1pt;margin-top:563.9pt;margin-left:652.6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045B72" w14:paraId="516735E0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August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3D7" w14:paraId="278DE63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5B72" w14:paraId="4EB9DB55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7150607</wp:posOffset>
              </wp:positionV>
              <wp:extent cx="8268334" cy="6350"/>
              <wp:effectExtent l="0" t="0" r="0" b="0"/>
              <wp:wrapNone/>
              <wp:docPr id="137" name="Graphic 1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268334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8268334" stroke="1">
                            <a:moveTo>
                              <a:pt x="82677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267712" y="6096"/>
                            </a:lnTo>
                            <a:lnTo>
                              <a:pt x="82677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37" o:spid="_x0000_s2059" style="width:651.05pt;height:0.5pt;margin-top:563.05pt;margin-left:70.5pt;mso-position-horizontal-relative:page;mso-position-vertical-relative:page;mso-wrap-distance-bottom:0;mso-wrap-distance-left:0;mso-wrap-distance-right:0;mso-wrap-distance-top:0;mso-wrap-style:square;position:absolute;visibility:visible;v-text-anchor:top;z-index:-251649024" coordsize="8268334,6350" path="m8267712,l,,,6096l8267712,6096l8267712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7161731</wp:posOffset>
              </wp:positionV>
              <wp:extent cx="2121535" cy="166370"/>
              <wp:effectExtent l="0" t="0" r="0" b="0"/>
              <wp:wrapNone/>
              <wp:docPr id="138" name="Textbox 1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215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B72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Appendix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Output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Transaction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Layouts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8" o:spid="_x0000_s2060" type="#_x0000_t202" style="width:167.05pt;height:13.1pt;margin-top:563.9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045B72" w14:paraId="26631025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Appendix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Output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Transaction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Layouts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4896966</wp:posOffset>
              </wp:positionH>
              <wp:positionV relativeFrom="page">
                <wp:posOffset>7161731</wp:posOffset>
              </wp:positionV>
              <wp:extent cx="303530" cy="166370"/>
              <wp:effectExtent l="0" t="0" r="0" b="0"/>
              <wp:wrapNone/>
              <wp:docPr id="139" name="Textbox 1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35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B72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39" o:spid="_x0000_s2061" type="#_x0000_t202" style="width:23.9pt;height:13.1pt;margin-top:563.9pt;margin-left:385.6pt;mso-position-horizontal-relative:page;mso-position-vertical-relative:page;mso-wrap-distance-bottom:0;mso-wrap-distance-left:0;mso-wrap-distance-right:0;mso-wrap-distance-top:0;mso-wrap-style:square;position:absolute;visibility:visible;v-text-anchor:top;z-index:-251644928" filled="f" stroked="f">
              <v:textbox inset="0,0,0,0">
                <w:txbxContent>
                  <w:p w:rsidR="00045B72" w14:paraId="5CCCFCD8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F-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8288540</wp:posOffset>
              </wp:positionH>
              <wp:positionV relativeFrom="page">
                <wp:posOffset>7161731</wp:posOffset>
              </wp:positionV>
              <wp:extent cx="868680" cy="166370"/>
              <wp:effectExtent l="0" t="0" r="0" b="0"/>
              <wp:wrapNone/>
              <wp:docPr id="140" name="Textbox 1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686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B72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40" o:spid="_x0000_s2062" type="#_x0000_t202" style="width:68.4pt;height:13.1pt;margin-top:563.9pt;margin-left:652.65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045B72" w14:paraId="68C271A3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August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3D7" w14:paraId="441C10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5B72" w14:paraId="1DA5C9FA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896111</wp:posOffset>
              </wp:positionV>
              <wp:extent cx="8268334" cy="6350"/>
              <wp:effectExtent l="0" t="0" r="0" b="0"/>
              <wp:wrapNone/>
              <wp:docPr id="121" name="Graphic 1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268334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8268334" stroke="1">
                            <a:moveTo>
                              <a:pt x="82677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267712" y="6096"/>
                            </a:lnTo>
                            <a:lnTo>
                              <a:pt x="82677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21" o:spid="_x0000_s2049" style="width:651.05pt;height:0.5pt;margin-top:70.55pt;margin-left:70.5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8268334,6350" path="m8267712,l,,,6096l8267712,6096l8267712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7678738</wp:posOffset>
              </wp:positionH>
              <wp:positionV relativeFrom="page">
                <wp:posOffset>449974</wp:posOffset>
              </wp:positionV>
              <wp:extent cx="1478280" cy="458470"/>
              <wp:effectExtent l="0" t="0" r="0" b="0"/>
              <wp:wrapNone/>
              <wp:docPr id="122" name="Textbox 1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828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B72" w14:textId="77777777">
                          <w:pPr>
                            <w:spacing w:before="12" w:line="230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Guide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Submission</w:t>
                          </w:r>
                        </w:p>
                        <w:p w:rsidR="00045B72" w14:textId="3CABBE91">
                          <w:pPr>
                            <w:ind w:left="20" w:right="18" w:firstLine="1254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13.4 Expiration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6073D7">
                            <w:rPr>
                              <w:spacing w:val="-2"/>
                              <w:sz w:val="20"/>
                            </w:rPr>
                            <w:t>xx/xx/xxxx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2" o:spid="_x0000_s2050" type="#_x0000_t202" style="width:116.4pt;height:36.1pt;margin-top:35.45pt;margin-left:604.6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045B72" w14:paraId="1FA67629" w14:textId="77777777">
                    <w:pPr>
                      <w:spacing w:before="12" w:line="230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Guide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Submission</w:t>
                    </w:r>
                  </w:p>
                  <w:p w:rsidR="00045B72" w14:paraId="500FBE89" w14:textId="3CABBE91">
                    <w:pPr>
                      <w:ind w:left="20" w:right="18" w:firstLine="1254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13.4 Expiration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 w:rsidR="006073D7">
                      <w:rPr>
                        <w:spacing w:val="-2"/>
                        <w:sz w:val="20"/>
                      </w:rPr>
                      <w:t>xx/xx/xxxx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901572</wp:posOffset>
              </wp:positionH>
              <wp:positionV relativeFrom="page">
                <wp:posOffset>595552</wp:posOffset>
              </wp:positionV>
              <wp:extent cx="1697989" cy="313055"/>
              <wp:effectExtent l="0" t="0" r="0" b="0"/>
              <wp:wrapNone/>
              <wp:docPr id="123" name="Textbox 1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97989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B72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National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Directory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New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Hires OMB Control No.: 0970-0166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23" o:spid="_x0000_s2051" type="#_x0000_t202" style="width:133.7pt;height:24.65pt;margin-top:46.9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045B72" w14:paraId="2BAAF68C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National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Directory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New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Hires OMB Control No.: 0970-0166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3D7" w14:paraId="03193AB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5B72" w14:paraId="1FD03FD4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749808</wp:posOffset>
              </wp:positionV>
              <wp:extent cx="8268334" cy="6350"/>
              <wp:effectExtent l="0" t="0" r="0" b="0"/>
              <wp:wrapNone/>
              <wp:docPr id="134" name="Graphic 1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268334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8268334" stroke="1">
                            <a:moveTo>
                              <a:pt x="82677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267712" y="6096"/>
                            </a:lnTo>
                            <a:lnTo>
                              <a:pt x="82677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34" o:spid="_x0000_s2056" style="width:651.05pt;height:0.5pt;margin-top:59.05pt;margin-left:70.5pt;mso-position-horizontal-relative:page;mso-position-vertical-relative:page;mso-wrap-distance-bottom:0;mso-wrap-distance-left:0;mso-wrap-distance-right:0;mso-wrap-distance-top:0;mso-wrap-style:square;position:absolute;visibility:visible;v-text-anchor:top;z-index:-251651072" coordsize="8268334,6350" path="m8267712,l,,,6096l8267712,6096l8267712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7744401</wp:posOffset>
              </wp:positionH>
              <wp:positionV relativeFrom="page">
                <wp:posOffset>449974</wp:posOffset>
              </wp:positionV>
              <wp:extent cx="1412875" cy="312420"/>
              <wp:effectExtent l="0" t="0" r="0" b="0"/>
              <wp:wrapNone/>
              <wp:docPr id="135" name="Textbox 1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128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B72" w14:textId="77777777">
                          <w:pPr>
                            <w:spacing w:before="12" w:line="230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Guide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Submission</w:t>
                          </w:r>
                        </w:p>
                        <w:p w:rsidR="00045B72" w14:textId="77777777">
                          <w:pPr>
                            <w:spacing w:line="230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13.4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5" o:spid="_x0000_s2057" type="#_x0000_t202" style="width:111.25pt;height:24.6pt;margin-top:35.45pt;margin-left:609.8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045B72" w14:paraId="306B7DAD" w14:textId="77777777">
                    <w:pPr>
                      <w:spacing w:before="12" w:line="230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Guide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Submission</w:t>
                    </w:r>
                  </w:p>
                  <w:p w:rsidR="00045B72" w14:paraId="26C116AA" w14:textId="77777777">
                    <w:pPr>
                      <w:spacing w:line="230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13.4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901572</wp:posOffset>
              </wp:positionH>
              <wp:positionV relativeFrom="page">
                <wp:posOffset>595552</wp:posOffset>
              </wp:positionV>
              <wp:extent cx="1697989" cy="166370"/>
              <wp:effectExtent l="0" t="0" r="0" b="0"/>
              <wp:wrapNone/>
              <wp:docPr id="136" name="Textbox 1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9798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B72" w14:textId="7777777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National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Directory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Hires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36" o:spid="_x0000_s2058" type="#_x0000_t202" style="width:133.7pt;height:13.1pt;margin-top:46.9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045B72" w14:paraId="0829C695" w14:textId="7777777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National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Directory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New</w:t>
                    </w:r>
                    <w:r>
                      <w:rPr>
                        <w:spacing w:val="-4"/>
                        <w:sz w:val="20"/>
                      </w:rPr>
                      <w:t xml:space="preserve"> Hires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F32E0"/>
    <w:multiLevelType w:val="hybridMultilevel"/>
    <w:tmpl w:val="D9AEA242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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ar-SA"/>
      </w:rPr>
    </w:lvl>
  </w:abstractNum>
  <w:abstractNum w:abstractNumId="1">
    <w:nsid w:val="03A1767A"/>
    <w:multiLevelType w:val="hybridMultilevel"/>
    <w:tmpl w:val="0B1EE9BE"/>
    <w:lvl w:ilvl="0">
      <w:start w:val="0"/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2">
    <w:nsid w:val="0D454CD8"/>
    <w:multiLevelType w:val="hybridMultilevel"/>
    <w:tmpl w:val="92D0A7DE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3">
    <w:nsid w:val="0E434618"/>
    <w:multiLevelType w:val="hybridMultilevel"/>
    <w:tmpl w:val="B5284878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4">
    <w:nsid w:val="0F0442CB"/>
    <w:multiLevelType w:val="hybridMultilevel"/>
    <w:tmpl w:val="50F68536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5">
    <w:nsid w:val="11286EB9"/>
    <w:multiLevelType w:val="hybridMultilevel"/>
    <w:tmpl w:val="E0B0782E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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ar-SA"/>
      </w:rPr>
    </w:lvl>
  </w:abstractNum>
  <w:abstractNum w:abstractNumId="6">
    <w:nsid w:val="13E90DE0"/>
    <w:multiLevelType w:val="hybridMultilevel"/>
    <w:tmpl w:val="EB18AD08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7">
    <w:nsid w:val="2133565D"/>
    <w:multiLevelType w:val="hybridMultilevel"/>
    <w:tmpl w:val="115A1528"/>
    <w:lvl w:ilvl="0">
      <w:start w:val="0"/>
      <w:numFmt w:val="bullet"/>
      <w:lvlText w:val=""/>
      <w:lvlJc w:val="left"/>
      <w:pPr>
        <w:ind w:left="33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6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8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2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44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6" w:hanging="216"/>
      </w:pPr>
      <w:rPr>
        <w:rFonts w:hint="default"/>
        <w:lang w:val="en-US" w:eastAsia="en-US" w:bidi="ar-SA"/>
      </w:rPr>
    </w:lvl>
  </w:abstractNum>
  <w:abstractNum w:abstractNumId="8">
    <w:nsid w:val="22042683"/>
    <w:multiLevelType w:val="hybridMultilevel"/>
    <w:tmpl w:val="6F7670E2"/>
    <w:lvl w:ilvl="0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abstractNum w:abstractNumId="9">
    <w:nsid w:val="2252610F"/>
    <w:multiLevelType w:val="hybridMultilevel"/>
    <w:tmpl w:val="A4025ADA"/>
    <w:lvl w:ilvl="0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abstractNum w:abstractNumId="10">
    <w:nsid w:val="2371683E"/>
    <w:multiLevelType w:val="multilevel"/>
    <w:tmpl w:val="A8FA2910"/>
    <w:lvl w:ilvl="0">
      <w:start w:val="2"/>
      <w:numFmt w:val="upperLetter"/>
      <w:lvlText w:val="%1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5" w:hanging="720"/>
      </w:pPr>
      <w:rPr>
        <w:rFonts w:hint="default"/>
        <w:lang w:val="en-US" w:eastAsia="en-US" w:bidi="ar-SA"/>
      </w:rPr>
    </w:lvl>
  </w:abstractNum>
  <w:abstractNum w:abstractNumId="11">
    <w:nsid w:val="2A885F85"/>
    <w:multiLevelType w:val="hybridMultilevel"/>
    <w:tmpl w:val="6C463EDE"/>
    <w:lvl w:ilvl="0">
      <w:start w:val="0"/>
      <w:numFmt w:val="bullet"/>
      <w:lvlText w:val=""/>
      <w:lvlJc w:val="left"/>
      <w:pPr>
        <w:ind w:left="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12">
    <w:nsid w:val="2B824CEE"/>
    <w:multiLevelType w:val="hybridMultilevel"/>
    <w:tmpl w:val="36863E28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13">
    <w:nsid w:val="350551FE"/>
    <w:multiLevelType w:val="hybridMultilevel"/>
    <w:tmpl w:val="785A9642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14">
    <w:nsid w:val="356B7545"/>
    <w:multiLevelType w:val="hybridMultilevel"/>
    <w:tmpl w:val="4F82C0B4"/>
    <w:lvl w:ilvl="0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abstractNum w:abstractNumId="15">
    <w:nsid w:val="36E11674"/>
    <w:multiLevelType w:val="hybridMultilevel"/>
    <w:tmpl w:val="1C3806E0"/>
    <w:lvl w:ilvl="0">
      <w:start w:val="0"/>
      <w:numFmt w:val="bullet"/>
      <w:lvlText w:val=""/>
      <w:lvlJc w:val="left"/>
      <w:pPr>
        <w:ind w:left="33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3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3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7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3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27" w:hanging="216"/>
      </w:pPr>
      <w:rPr>
        <w:rFonts w:hint="default"/>
        <w:lang w:val="en-US" w:eastAsia="en-US" w:bidi="ar-SA"/>
      </w:rPr>
    </w:lvl>
  </w:abstractNum>
  <w:abstractNum w:abstractNumId="16">
    <w:nsid w:val="46A2746D"/>
    <w:multiLevelType w:val="hybridMultilevel"/>
    <w:tmpl w:val="AC7EDF12"/>
    <w:lvl w:ilvl="0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abstractNum w:abstractNumId="17">
    <w:nsid w:val="480E16DF"/>
    <w:multiLevelType w:val="hybridMultilevel"/>
    <w:tmpl w:val="57BAE11E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18">
    <w:nsid w:val="4920187E"/>
    <w:multiLevelType w:val="hybridMultilevel"/>
    <w:tmpl w:val="9886FCAE"/>
    <w:lvl w:ilvl="0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abstractNum w:abstractNumId="19">
    <w:nsid w:val="4942348F"/>
    <w:multiLevelType w:val="hybridMultilevel"/>
    <w:tmpl w:val="3132A86C"/>
    <w:lvl w:ilvl="0">
      <w:start w:val="0"/>
      <w:numFmt w:val="bullet"/>
      <w:lvlText w:val=""/>
      <w:lvlJc w:val="left"/>
      <w:pPr>
        <w:ind w:left="33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6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8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2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44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6" w:hanging="216"/>
      </w:pPr>
      <w:rPr>
        <w:rFonts w:hint="default"/>
        <w:lang w:val="en-US" w:eastAsia="en-US" w:bidi="ar-SA"/>
      </w:rPr>
    </w:lvl>
  </w:abstractNum>
  <w:abstractNum w:abstractNumId="20">
    <w:nsid w:val="496276BE"/>
    <w:multiLevelType w:val="hybridMultilevel"/>
    <w:tmpl w:val="3052023E"/>
    <w:lvl w:ilvl="0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</w:abstractNum>
  <w:abstractNum w:abstractNumId="21">
    <w:nsid w:val="4CB61F1A"/>
    <w:multiLevelType w:val="multilevel"/>
    <w:tmpl w:val="A6C663EE"/>
    <w:lvl w:ilvl="0">
      <w:start w:val="1"/>
      <w:numFmt w:val="decimal"/>
      <w:lvlText w:val="%1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5" w:hanging="720"/>
      </w:pPr>
      <w:rPr>
        <w:rFonts w:hint="default"/>
        <w:lang w:val="en-US" w:eastAsia="en-US" w:bidi="ar-SA"/>
      </w:rPr>
    </w:lvl>
  </w:abstractNum>
  <w:abstractNum w:abstractNumId="22">
    <w:nsid w:val="4E8D388F"/>
    <w:multiLevelType w:val="hybridMultilevel"/>
    <w:tmpl w:val="E496FFB0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23">
    <w:nsid w:val="4EB94B08"/>
    <w:multiLevelType w:val="hybridMultilevel"/>
    <w:tmpl w:val="739810A2"/>
    <w:lvl w:ilvl="0">
      <w:start w:val="1"/>
      <w:numFmt w:val="decimal"/>
      <w:lvlText w:val="%1"/>
      <w:lvlJc w:val="left"/>
      <w:pPr>
        <w:ind w:left="58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44" w:hanging="180"/>
      </w:pPr>
      <w:rPr>
        <w:rFonts w:hint="default"/>
        <w:lang w:val="en-US" w:eastAsia="en-US" w:bidi="ar-SA"/>
      </w:rPr>
    </w:lvl>
  </w:abstractNum>
  <w:abstractNum w:abstractNumId="24">
    <w:nsid w:val="50E064B8"/>
    <w:multiLevelType w:val="hybridMultilevel"/>
    <w:tmpl w:val="54501022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25">
    <w:nsid w:val="51480C12"/>
    <w:multiLevelType w:val="multilevel"/>
    <w:tmpl w:val="5A8E74FC"/>
    <w:lvl w:ilvl="0">
      <w:start w:val="1"/>
      <w:numFmt w:val="decimal"/>
      <w:lvlText w:val="%1"/>
      <w:lvlJc w:val="left"/>
      <w:pPr>
        <w:ind w:left="83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12" w:hanging="79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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</w:abstractNum>
  <w:abstractNum w:abstractNumId="26">
    <w:nsid w:val="5267025A"/>
    <w:multiLevelType w:val="hybridMultilevel"/>
    <w:tmpl w:val="BF3269A0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27">
    <w:nsid w:val="5318154D"/>
    <w:multiLevelType w:val="multilevel"/>
    <w:tmpl w:val="E1704BDE"/>
    <w:lvl w:ilvl="0">
      <w:start w:val="1"/>
      <w:numFmt w:val="upperLetter"/>
      <w:lvlText w:val="%1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1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28">
    <w:nsid w:val="56C460D7"/>
    <w:multiLevelType w:val="hybridMultilevel"/>
    <w:tmpl w:val="C6B0F574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29">
    <w:nsid w:val="5BD1213D"/>
    <w:multiLevelType w:val="multilevel"/>
    <w:tmpl w:val="931E4B68"/>
    <w:lvl w:ilvl="0">
      <w:start w:val="1"/>
      <w:numFmt w:val="upperLetter"/>
      <w:lvlText w:val="%1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5" w:hanging="720"/>
      </w:pPr>
      <w:rPr>
        <w:rFonts w:hint="default"/>
        <w:lang w:val="en-US" w:eastAsia="en-US" w:bidi="ar-SA"/>
      </w:rPr>
    </w:lvl>
  </w:abstractNum>
  <w:abstractNum w:abstractNumId="30">
    <w:nsid w:val="5C8E009C"/>
    <w:multiLevelType w:val="hybridMultilevel"/>
    <w:tmpl w:val="380EFD96"/>
    <w:lvl w:ilvl="0">
      <w:start w:val="1"/>
      <w:numFmt w:val="decimal"/>
      <w:lvlText w:val="%1"/>
      <w:lvlJc w:val="left"/>
      <w:pPr>
        <w:ind w:left="58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74" w:hanging="180"/>
      </w:pPr>
      <w:rPr>
        <w:rFonts w:hint="default"/>
        <w:lang w:val="en-US" w:eastAsia="en-US" w:bidi="ar-SA"/>
      </w:rPr>
    </w:lvl>
  </w:abstractNum>
  <w:abstractNum w:abstractNumId="31">
    <w:nsid w:val="5DFA05F8"/>
    <w:multiLevelType w:val="hybridMultilevel"/>
    <w:tmpl w:val="3BD85876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32">
    <w:nsid w:val="608232E5"/>
    <w:multiLevelType w:val="hybridMultilevel"/>
    <w:tmpl w:val="957EAC5A"/>
    <w:lvl w:ilvl="0">
      <w:start w:val="0"/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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33">
    <w:nsid w:val="638C4CB2"/>
    <w:multiLevelType w:val="hybridMultilevel"/>
    <w:tmpl w:val="3BBE5544"/>
    <w:lvl w:ilvl="0">
      <w:start w:val="0"/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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34">
    <w:nsid w:val="65BA64D2"/>
    <w:multiLevelType w:val="hybridMultilevel"/>
    <w:tmpl w:val="34447728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35">
    <w:nsid w:val="6632687C"/>
    <w:multiLevelType w:val="hybridMultilevel"/>
    <w:tmpl w:val="4E56CC7E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36">
    <w:nsid w:val="7057112C"/>
    <w:multiLevelType w:val="hybridMultilevel"/>
    <w:tmpl w:val="0A1C2D0E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37">
    <w:nsid w:val="721B3EF6"/>
    <w:multiLevelType w:val="hybridMultilevel"/>
    <w:tmpl w:val="6A34C2BA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38">
    <w:nsid w:val="796D0E1C"/>
    <w:multiLevelType w:val="hybridMultilevel"/>
    <w:tmpl w:val="EECC9BD8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39">
    <w:nsid w:val="7C285B3A"/>
    <w:multiLevelType w:val="hybridMultilevel"/>
    <w:tmpl w:val="376A2F82"/>
    <w:lvl w:ilvl="0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abstractNum w:abstractNumId="40">
    <w:nsid w:val="7F651C45"/>
    <w:multiLevelType w:val="hybridMultilevel"/>
    <w:tmpl w:val="92E87536"/>
    <w:lvl w:ilvl="0">
      <w:start w:val="0"/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num w:numId="1" w16cid:durableId="1300842339">
    <w:abstractNumId w:val="32"/>
  </w:num>
  <w:num w:numId="2" w16cid:durableId="1503010698">
    <w:abstractNumId w:val="30"/>
  </w:num>
  <w:num w:numId="3" w16cid:durableId="650984659">
    <w:abstractNumId w:val="23"/>
  </w:num>
  <w:num w:numId="4" w16cid:durableId="1030374228">
    <w:abstractNumId w:val="33"/>
  </w:num>
  <w:num w:numId="5" w16cid:durableId="737896466">
    <w:abstractNumId w:val="5"/>
  </w:num>
  <w:num w:numId="6" w16cid:durableId="1315795560">
    <w:abstractNumId w:val="27"/>
  </w:num>
  <w:num w:numId="7" w16cid:durableId="1519850757">
    <w:abstractNumId w:val="3"/>
  </w:num>
  <w:num w:numId="8" w16cid:durableId="675766937">
    <w:abstractNumId w:val="39"/>
  </w:num>
  <w:num w:numId="9" w16cid:durableId="1641836411">
    <w:abstractNumId w:val="37"/>
  </w:num>
  <w:num w:numId="10" w16cid:durableId="122700422">
    <w:abstractNumId w:val="40"/>
  </w:num>
  <w:num w:numId="11" w16cid:durableId="1650161717">
    <w:abstractNumId w:val="9"/>
  </w:num>
  <w:num w:numId="12" w16cid:durableId="1423528182">
    <w:abstractNumId w:val="15"/>
  </w:num>
  <w:num w:numId="13" w16cid:durableId="1116753955">
    <w:abstractNumId w:val="36"/>
  </w:num>
  <w:num w:numId="14" w16cid:durableId="304698896">
    <w:abstractNumId w:val="20"/>
  </w:num>
  <w:num w:numId="15" w16cid:durableId="1649941952">
    <w:abstractNumId w:val="26"/>
  </w:num>
  <w:num w:numId="16" w16cid:durableId="251818038">
    <w:abstractNumId w:val="12"/>
  </w:num>
  <w:num w:numId="17" w16cid:durableId="420490752">
    <w:abstractNumId w:val="14"/>
  </w:num>
  <w:num w:numId="18" w16cid:durableId="1789466667">
    <w:abstractNumId w:val="28"/>
  </w:num>
  <w:num w:numId="19" w16cid:durableId="1361541462">
    <w:abstractNumId w:val="19"/>
  </w:num>
  <w:num w:numId="20" w16cid:durableId="946892697">
    <w:abstractNumId w:val="7"/>
  </w:num>
  <w:num w:numId="21" w16cid:durableId="73363614">
    <w:abstractNumId w:val="6"/>
  </w:num>
  <w:num w:numId="22" w16cid:durableId="945502821">
    <w:abstractNumId w:val="18"/>
  </w:num>
  <w:num w:numId="23" w16cid:durableId="41515342">
    <w:abstractNumId w:val="38"/>
  </w:num>
  <w:num w:numId="24" w16cid:durableId="1809543886">
    <w:abstractNumId w:val="1"/>
  </w:num>
  <w:num w:numId="25" w16cid:durableId="132411832">
    <w:abstractNumId w:val="34"/>
  </w:num>
  <w:num w:numId="26" w16cid:durableId="2041322837">
    <w:abstractNumId w:val="16"/>
  </w:num>
  <w:num w:numId="27" w16cid:durableId="175314878">
    <w:abstractNumId w:val="0"/>
  </w:num>
  <w:num w:numId="28" w16cid:durableId="435365156">
    <w:abstractNumId w:val="35"/>
  </w:num>
  <w:num w:numId="29" w16cid:durableId="298652231">
    <w:abstractNumId w:val="24"/>
  </w:num>
  <w:num w:numId="30" w16cid:durableId="1601259882">
    <w:abstractNumId w:val="8"/>
  </w:num>
  <w:num w:numId="31" w16cid:durableId="536158327">
    <w:abstractNumId w:val="22"/>
  </w:num>
  <w:num w:numId="32" w16cid:durableId="761414193">
    <w:abstractNumId w:val="31"/>
  </w:num>
  <w:num w:numId="33" w16cid:durableId="208878550">
    <w:abstractNumId w:val="13"/>
  </w:num>
  <w:num w:numId="34" w16cid:durableId="872618141">
    <w:abstractNumId w:val="4"/>
  </w:num>
  <w:num w:numId="35" w16cid:durableId="1808038505">
    <w:abstractNumId w:val="17"/>
  </w:num>
  <w:num w:numId="36" w16cid:durableId="1827744747">
    <w:abstractNumId w:val="11"/>
  </w:num>
  <w:num w:numId="37" w16cid:durableId="519700794">
    <w:abstractNumId w:val="25"/>
  </w:num>
  <w:num w:numId="38" w16cid:durableId="1098216869">
    <w:abstractNumId w:val="10"/>
  </w:num>
  <w:num w:numId="39" w16cid:durableId="2101290349">
    <w:abstractNumId w:val="29"/>
  </w:num>
  <w:num w:numId="40" w16cid:durableId="314073872">
    <w:abstractNumId w:val="21"/>
  </w:num>
  <w:num w:numId="41" w16cid:durableId="96870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72"/>
    <w:rsid w:val="00045B72"/>
    <w:rsid w:val="006073D7"/>
    <w:rsid w:val="006601BF"/>
    <w:rsid w:val="007B51DA"/>
    <w:rsid w:val="009568ED"/>
    <w:rsid w:val="00CD274D"/>
    <w:rsid w:val="00DC0986"/>
    <w:rsid w:val="00E340DC"/>
    <w:rsid w:val="00E60C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78986B"/>
  <w15:chartTrackingRefBased/>
  <w15:docId w15:val="{FA0D65F6-9C28-47FF-814C-2B8AE0C2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B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45B72"/>
    <w:pPr>
      <w:spacing w:before="240"/>
      <w:ind w:left="840" w:hanging="7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045B72"/>
    <w:pPr>
      <w:spacing w:before="240"/>
      <w:ind w:left="911" w:hanging="79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B72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45B72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OC1">
    <w:name w:val="toc 1"/>
    <w:basedOn w:val="Normal"/>
    <w:uiPriority w:val="1"/>
    <w:qFormat/>
    <w:rsid w:val="00045B72"/>
    <w:pPr>
      <w:spacing w:before="120"/>
      <w:ind w:left="839" w:hanging="719"/>
    </w:pPr>
    <w:rPr>
      <w:rFonts w:ascii="Arial" w:eastAsia="Arial" w:hAnsi="Arial" w:cs="Arial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045B72"/>
    <w:pPr>
      <w:ind w:left="839" w:hanging="719"/>
    </w:pPr>
    <w:rPr>
      <w:rFonts w:ascii="Arial" w:eastAsia="Arial" w:hAnsi="Arial" w:cs="Arial"/>
      <w:sz w:val="24"/>
      <w:szCs w:val="24"/>
    </w:rPr>
  </w:style>
  <w:style w:type="paragraph" w:styleId="TOC3">
    <w:name w:val="toc 3"/>
    <w:basedOn w:val="Normal"/>
    <w:uiPriority w:val="1"/>
    <w:qFormat/>
    <w:rsid w:val="00045B72"/>
    <w:pPr>
      <w:ind w:left="1556" w:hanging="716"/>
    </w:pPr>
    <w:rPr>
      <w:rFonts w:ascii="Arial" w:eastAsia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45B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5B7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045B72"/>
    <w:pPr>
      <w:ind w:left="2" w:right="78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B72"/>
    <w:rPr>
      <w:rFonts w:ascii="Arial" w:eastAsia="Arial" w:hAnsi="Arial" w:cs="Arial"/>
      <w:b/>
      <w:bCs/>
      <w:kern w:val="0"/>
      <w:sz w:val="52"/>
      <w:szCs w:val="52"/>
      <w14:ligatures w14:val="none"/>
    </w:rPr>
  </w:style>
  <w:style w:type="paragraph" w:styleId="ListParagraph">
    <w:name w:val="List Paragraph"/>
    <w:basedOn w:val="Normal"/>
    <w:uiPriority w:val="1"/>
    <w:qFormat/>
    <w:rsid w:val="00045B72"/>
    <w:pPr>
      <w:ind w:left="479" w:hanging="359"/>
    </w:pPr>
  </w:style>
  <w:style w:type="paragraph" w:customStyle="1" w:styleId="TableParagraph">
    <w:name w:val="Table Paragraph"/>
    <w:basedOn w:val="Normal"/>
    <w:uiPriority w:val="1"/>
    <w:qFormat/>
    <w:rsid w:val="00045B72"/>
    <w:pPr>
      <w:spacing w:before="41"/>
      <w:ind w:left="115"/>
    </w:pPr>
  </w:style>
  <w:style w:type="paragraph" w:styleId="Revision">
    <w:name w:val="Revision"/>
    <w:hidden/>
    <w:uiPriority w:val="99"/>
    <w:semiHidden/>
    <w:rsid w:val="00045B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45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7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B7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45B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B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7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3D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7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3D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3366</Words>
  <Characters>19189</Characters>
  <Application>Microsoft Office Word</Application>
  <DocSecurity>0</DocSecurity>
  <Lines>159</Lines>
  <Paragraphs>45</Paragraphs>
  <ScaleCrop>false</ScaleCrop>
  <Company/>
  <LinksUpToDate>false</LinksUpToDate>
  <CharactersWithSpaces>22510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Lynnetta (ACF)</dc:creator>
  <cp:lastModifiedBy>Hocker, Annette (ACF) (CTR)</cp:lastModifiedBy>
  <cp:revision>2</cp:revision>
  <dcterms:created xsi:type="dcterms:W3CDTF">2025-03-20T17:06:00Z</dcterms:created>
  <dcterms:modified xsi:type="dcterms:W3CDTF">2025-03-20T17:06:00Z</dcterms:modified>
</cp:coreProperties>
</file>