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5A" w:rsidRPr="0022108A" w:rsidRDefault="000C11A6" w:rsidP="000F565A">
      <w:pPr>
        <w:rPr>
          <w:b/>
        </w:rPr>
      </w:pPr>
      <w:bookmarkStart w:id="0" w:name="_GoBack"/>
      <w:bookmarkEnd w:id="0"/>
      <w:r w:rsidRPr="0022108A">
        <w:rPr>
          <w:b/>
        </w:rPr>
        <w:t>Data items collected by</w:t>
      </w:r>
      <w:r w:rsidR="00B818D4">
        <w:rPr>
          <w:b/>
        </w:rPr>
        <w:t xml:space="preserve"> the</w:t>
      </w:r>
      <w:r w:rsidRPr="0022108A">
        <w:rPr>
          <w:b/>
        </w:rPr>
        <w:t xml:space="preserve"> eGov</w:t>
      </w:r>
      <w:r w:rsidR="00B818D4">
        <w:rPr>
          <w:b/>
        </w:rPr>
        <w:t xml:space="preserve"> </w:t>
      </w:r>
      <w:r w:rsidR="00F859DD" w:rsidRPr="00F859DD">
        <w:rPr>
          <w:b/>
        </w:rPr>
        <w:t>Bonded Warehouse Ordering</w:t>
      </w:r>
      <w:r w:rsidR="00B818D4">
        <w:rPr>
          <w:b/>
        </w:rPr>
        <w:t xml:space="preserve"> Exemption r</w:t>
      </w:r>
      <w:r w:rsidR="00B818D4" w:rsidRPr="00B818D4">
        <w:rPr>
          <w:b/>
        </w:rPr>
        <w:t>equest</w:t>
      </w:r>
      <w:r w:rsidRPr="0022108A">
        <w:rPr>
          <w:b/>
        </w:rPr>
        <w:t xml:space="preserve"> but not collected by the</w:t>
      </w:r>
      <w:r w:rsidR="00F859DD">
        <w:rPr>
          <w:b/>
        </w:rPr>
        <w:t xml:space="preserve"> DS-1504</w:t>
      </w:r>
      <w:r w:rsidR="000F565A" w:rsidRPr="0022108A">
        <w:rPr>
          <w:b/>
        </w:rPr>
        <w:t xml:space="preserve"> Form;</w:t>
      </w:r>
    </w:p>
    <w:p w:rsidR="00CC4DC7" w:rsidRDefault="0008354F" w:rsidP="0008354F">
      <w:pPr>
        <w:pStyle w:val="ListParagraph"/>
        <w:numPr>
          <w:ilvl w:val="0"/>
          <w:numId w:val="2"/>
        </w:numPr>
        <w:rPr>
          <w:b/>
        </w:rPr>
      </w:pPr>
      <w:r w:rsidRPr="0008354F">
        <w:rPr>
          <w:b/>
        </w:rPr>
        <w:t>Warehouse</w:t>
      </w:r>
    </w:p>
    <w:p w:rsidR="0008354F" w:rsidRDefault="0008354F" w:rsidP="000835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Intended Use</w:t>
      </w:r>
    </w:p>
    <w:p w:rsidR="0008354F" w:rsidRDefault="0008354F" w:rsidP="0008354F">
      <w:pPr>
        <w:pStyle w:val="ListParagraph"/>
        <w:numPr>
          <w:ilvl w:val="0"/>
          <w:numId w:val="2"/>
        </w:numPr>
        <w:rPr>
          <w:b/>
        </w:rPr>
      </w:pPr>
      <w:r w:rsidRPr="0008354F">
        <w:rPr>
          <w:b/>
        </w:rPr>
        <w:t>Order Point of Contact or Consignee</w:t>
      </w:r>
      <w:r>
        <w:rPr>
          <w:b/>
        </w:rPr>
        <w:t>:</w:t>
      </w:r>
      <w:r w:rsidRPr="0008354F">
        <w:rPr>
          <w:b/>
        </w:rPr>
        <w:t xml:space="preserve"> </w:t>
      </w:r>
      <w:r>
        <w:rPr>
          <w:b/>
        </w:rPr>
        <w:t>Date of Birth</w:t>
      </w:r>
    </w:p>
    <w:p w:rsidR="0008354F" w:rsidRPr="0008354F" w:rsidRDefault="0008354F" w:rsidP="0008354F">
      <w:pPr>
        <w:pStyle w:val="ListParagraph"/>
        <w:numPr>
          <w:ilvl w:val="0"/>
          <w:numId w:val="2"/>
        </w:numPr>
        <w:rPr>
          <w:b/>
        </w:rPr>
      </w:pPr>
      <w:r w:rsidRPr="0008354F">
        <w:rPr>
          <w:b/>
        </w:rPr>
        <w:t>Delivery Address:</w:t>
      </w:r>
    </w:p>
    <w:p w:rsidR="0008354F" w:rsidRPr="0008354F" w:rsidRDefault="0008354F" w:rsidP="0008354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Address Line 1</w:t>
      </w:r>
    </w:p>
    <w:p w:rsidR="0008354F" w:rsidRPr="0008354F" w:rsidRDefault="0008354F" w:rsidP="0008354F">
      <w:pPr>
        <w:pStyle w:val="ListParagraph"/>
        <w:numPr>
          <w:ilvl w:val="1"/>
          <w:numId w:val="2"/>
        </w:numPr>
        <w:rPr>
          <w:b/>
        </w:rPr>
      </w:pPr>
      <w:r w:rsidRPr="0008354F">
        <w:rPr>
          <w:b/>
        </w:rPr>
        <w:t xml:space="preserve">Address Line 2 </w:t>
      </w:r>
    </w:p>
    <w:p w:rsidR="0008354F" w:rsidRPr="0008354F" w:rsidRDefault="0008354F" w:rsidP="0008354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City</w:t>
      </w:r>
    </w:p>
    <w:p w:rsidR="0008354F" w:rsidRPr="0008354F" w:rsidRDefault="0008354F" w:rsidP="0008354F">
      <w:pPr>
        <w:pStyle w:val="ListParagraph"/>
        <w:numPr>
          <w:ilvl w:val="1"/>
          <w:numId w:val="2"/>
        </w:numPr>
        <w:rPr>
          <w:b/>
        </w:rPr>
      </w:pPr>
      <w:r w:rsidRPr="0008354F">
        <w:rPr>
          <w:b/>
        </w:rPr>
        <w:t>State</w:t>
      </w:r>
    </w:p>
    <w:p w:rsidR="0008354F" w:rsidRDefault="0008354F" w:rsidP="0008354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ZIP Code</w:t>
      </w:r>
    </w:p>
    <w:p w:rsidR="002B1F98" w:rsidRDefault="0008354F" w:rsidP="0008354F">
      <w:pPr>
        <w:rPr>
          <w:b/>
        </w:rPr>
      </w:pPr>
      <w:r>
        <w:rPr>
          <w:noProof/>
        </w:rPr>
        <w:drawing>
          <wp:inline distT="0" distB="0" distL="0" distR="0" wp14:anchorId="7CD7B285" wp14:editId="79E88E07">
            <wp:extent cx="5943600" cy="457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98" w:rsidRDefault="002B1F98">
      <w:pPr>
        <w:rPr>
          <w:b/>
        </w:rPr>
      </w:pPr>
      <w:r>
        <w:rPr>
          <w:b/>
        </w:rPr>
        <w:br w:type="page"/>
      </w:r>
    </w:p>
    <w:p w:rsidR="002B1F98" w:rsidRDefault="002B1F98" w:rsidP="002B1F98">
      <w:pPr>
        <w:pStyle w:val="ListParagraph"/>
        <w:numPr>
          <w:ilvl w:val="0"/>
          <w:numId w:val="2"/>
        </w:numPr>
        <w:rPr>
          <w:b/>
        </w:rPr>
      </w:pPr>
      <w:r w:rsidRPr="002B1F98">
        <w:rPr>
          <w:b/>
        </w:rPr>
        <w:lastRenderedPageBreak/>
        <w:t>Mission Propert</w:t>
      </w:r>
      <w:r>
        <w:rPr>
          <w:b/>
        </w:rPr>
        <w:t>y Address</w:t>
      </w:r>
    </w:p>
    <w:p w:rsidR="002B1F98" w:rsidRDefault="002B1F98" w:rsidP="002B1F98">
      <w:pPr>
        <w:rPr>
          <w:b/>
        </w:rPr>
      </w:pPr>
      <w:r>
        <w:rPr>
          <w:noProof/>
        </w:rPr>
        <w:drawing>
          <wp:inline distT="0" distB="0" distL="0" distR="0" wp14:anchorId="699D8A2B" wp14:editId="5BCA758D">
            <wp:extent cx="5943600" cy="4973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98" w:rsidRDefault="002B1F98" w:rsidP="002B1F98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10C8B93" wp14:editId="595348B6">
            <wp:extent cx="5943600" cy="3774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98" w:rsidRDefault="002B1F98" w:rsidP="002B1F98">
      <w:pPr>
        <w:rPr>
          <w:b/>
        </w:rPr>
      </w:pPr>
      <w:r>
        <w:rPr>
          <w:noProof/>
        </w:rPr>
        <w:drawing>
          <wp:inline distT="0" distB="0" distL="0" distR="0" wp14:anchorId="6B1964CD" wp14:editId="483D0D59">
            <wp:extent cx="5943600" cy="2073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98" w:rsidRDefault="002B1F98">
      <w:pPr>
        <w:rPr>
          <w:b/>
        </w:rPr>
      </w:pPr>
      <w:r>
        <w:rPr>
          <w:b/>
        </w:rPr>
        <w:br w:type="page"/>
      </w:r>
    </w:p>
    <w:p w:rsidR="00F11A09" w:rsidRPr="00946D1C" w:rsidRDefault="00F11A09" w:rsidP="00F11A09">
      <w:pPr>
        <w:pStyle w:val="ListParagraph"/>
        <w:numPr>
          <w:ilvl w:val="0"/>
          <w:numId w:val="2"/>
        </w:numPr>
        <w:rPr>
          <w:b/>
        </w:rPr>
      </w:pPr>
      <w:r w:rsidRPr="00946D1C">
        <w:rPr>
          <w:b/>
        </w:rPr>
        <w:t>Remarks</w:t>
      </w:r>
    </w:p>
    <w:p w:rsidR="00EB4488" w:rsidRDefault="002B1F98">
      <w:r>
        <w:rPr>
          <w:noProof/>
        </w:rPr>
        <w:drawing>
          <wp:inline distT="0" distB="0" distL="0" distR="0" wp14:anchorId="6935F95A" wp14:editId="56ABF2B9">
            <wp:extent cx="5943600" cy="4322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BA" w:rsidRDefault="006F69BA"/>
    <w:sectPr w:rsidR="006F69BA" w:rsidSect="006F69B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5" w:rsidRDefault="00416FF5" w:rsidP="00416FF5">
      <w:pPr>
        <w:spacing w:after="0" w:line="240" w:lineRule="auto"/>
      </w:pPr>
      <w:r>
        <w:separator/>
      </w:r>
    </w:p>
  </w:endnote>
  <w:end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1760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A64" w:rsidRDefault="00AF1A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4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4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A64" w:rsidRDefault="00AF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5" w:rsidRDefault="00416FF5" w:rsidP="00416FF5">
      <w:pPr>
        <w:spacing w:after="0" w:line="240" w:lineRule="auto"/>
      </w:pPr>
      <w:r>
        <w:separator/>
      </w:r>
    </w:p>
  </w:footnote>
  <w:foot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FF1D56F56AC240E58850C5002FB7C5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FF5" w:rsidRDefault="0043637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>DS-1504 Form / Gasoline Tax Exemption Request: eGov pages</w:t>
        </w:r>
      </w:p>
    </w:sdtContent>
  </w:sdt>
  <w:p w:rsidR="00416FF5" w:rsidRDefault="0041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340F0"/>
    <w:multiLevelType w:val="hybridMultilevel"/>
    <w:tmpl w:val="D9BA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BA"/>
    <w:rsid w:val="0008354F"/>
    <w:rsid w:val="000C11A6"/>
    <w:rsid w:val="000E02EB"/>
    <w:rsid w:val="000F565A"/>
    <w:rsid w:val="0022108A"/>
    <w:rsid w:val="002B1F98"/>
    <w:rsid w:val="002C1D5A"/>
    <w:rsid w:val="00416FF5"/>
    <w:rsid w:val="00422AD7"/>
    <w:rsid w:val="0042553A"/>
    <w:rsid w:val="00436379"/>
    <w:rsid w:val="004554B3"/>
    <w:rsid w:val="005834CB"/>
    <w:rsid w:val="005F51DE"/>
    <w:rsid w:val="00624011"/>
    <w:rsid w:val="006F69BA"/>
    <w:rsid w:val="00716325"/>
    <w:rsid w:val="007705A1"/>
    <w:rsid w:val="00822B8B"/>
    <w:rsid w:val="008334E7"/>
    <w:rsid w:val="00946D1C"/>
    <w:rsid w:val="009C5D92"/>
    <w:rsid w:val="00AF1A64"/>
    <w:rsid w:val="00B818D4"/>
    <w:rsid w:val="00BA24B3"/>
    <w:rsid w:val="00C152B6"/>
    <w:rsid w:val="00C93AC4"/>
    <w:rsid w:val="00CC4DC7"/>
    <w:rsid w:val="00EB4488"/>
    <w:rsid w:val="00F11A09"/>
    <w:rsid w:val="00F859DD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D56F56AC240E58850C5002FB7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9C0C-2345-4E4B-BD75-0E96326057E8}"/>
      </w:docPartPr>
      <w:docPartBody>
        <w:p w:rsidR="00E370AB" w:rsidRDefault="00840017" w:rsidP="00840017">
          <w:pPr>
            <w:pStyle w:val="FF1D56F56AC240E58850C5002FB7C5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7"/>
    <w:rsid w:val="00840017"/>
    <w:rsid w:val="00E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DS-1504 Form / Gasoline Tax Exemption Request: eGov pages</vt:lpstr>
    </vt:vector>
  </TitlesOfParts>
  <Company>U S Department of State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DS-1504 Form / Gasoline Tax Exemption Request: eGov pages</dc:title>
  <dc:creator>"%username%"</dc:creator>
  <cp:lastModifiedBy>SYSTEM</cp:lastModifiedBy>
  <cp:revision>2</cp:revision>
  <cp:lastPrinted>2017-10-04T12:15:00Z</cp:lastPrinted>
  <dcterms:created xsi:type="dcterms:W3CDTF">2018-03-23T16:02:00Z</dcterms:created>
  <dcterms:modified xsi:type="dcterms:W3CDTF">2018-03-23T16:02:00Z</dcterms:modified>
</cp:coreProperties>
</file>