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2092F" w:rsidRPr="005202B3" w:rsidP="00CB78F8" w14:paraId="683BDA0F" w14:textId="77777777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Pr="005202B3" w:rsidR="00FB3AFE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Pr="00846463" w:rsid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P="00CB78F8" w14:paraId="5B29698F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Pr="00BE270C" w:rsidR="009B5AAA">
        <w:rPr>
          <w:rFonts w:ascii="Arial" w:hAnsi="Arial" w:cs="Arial"/>
          <w:highlight w:val="yellow"/>
        </w:rPr>
        <w:t xml:space="preserve">Exhibit </w:t>
      </w:r>
      <w:r w:rsidRPr="00533E7E" w:rsidR="00533E7E">
        <w:rPr>
          <w:rFonts w:ascii="Arial" w:hAnsi="Arial" w:cs="Arial"/>
          <w:highlight w:val="yellow"/>
        </w:rPr>
        <w:t>P</w:t>
      </w:r>
      <w:r w:rsidRPr="00565EA5" w:rsidR="00565EA5">
        <w:rPr>
          <w:rFonts w:ascii="Arial" w:hAnsi="Arial" w:cs="Arial"/>
          <w:highlight w:val="yellow"/>
        </w:rPr>
        <w:t>(2)</w:t>
      </w:r>
      <w:r w:rsidRPr="00565EA5" w:rsidR="009B5AAA">
        <w:rPr>
          <w:rFonts w:ascii="Arial" w:hAnsi="Arial" w:cs="Arial"/>
          <w:highlight w:val="yellow"/>
        </w:rPr>
        <w:t xml:space="preserve"> </w:t>
      </w:r>
      <w:r w:rsidRPr="00565EA5" w:rsidR="008C5317">
        <w:rPr>
          <w:rFonts w:ascii="Arial" w:hAnsi="Arial" w:cs="Arial"/>
          <w:highlight w:val="yellow"/>
        </w:rPr>
        <w:t>(</w:t>
      </w:r>
      <w:r w:rsidR="00DA0835">
        <w:rPr>
          <w:rFonts w:ascii="Arial" w:hAnsi="Arial" w:cs="Arial"/>
          <w:highlight w:val="yellow"/>
        </w:rPr>
        <w:t xml:space="preserve">FTE </w:t>
      </w:r>
      <w:r w:rsidRPr="00565EA5" w:rsidR="00A61B6B">
        <w:rPr>
          <w:rFonts w:ascii="Arial" w:hAnsi="Arial" w:cs="Arial"/>
          <w:highlight w:val="yellow"/>
        </w:rPr>
        <w:t>Resident</w:t>
      </w:r>
      <w:r w:rsidR="00A61B6B">
        <w:rPr>
          <w:rFonts w:ascii="Arial" w:hAnsi="Arial" w:cs="Arial"/>
          <w:highlight w:val="yellow"/>
        </w:rPr>
        <w:t xml:space="preserve"> Assessment)</w:t>
      </w:r>
    </w:p>
    <w:p w:rsidR="00817F35" w:rsidRPr="005202B3" w:rsidP="00CB78F8" w14:paraId="5EC3734E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521F51" w:rsidP="00CB78F8" w14:paraId="0B2B67CF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Pr="00521F51" w:rsidR="003A2841">
        <w:rPr>
          <w:rFonts w:ascii="Arial" w:hAnsi="Arial" w:cs="Arial"/>
        </w:rPr>
        <w:t xml:space="preserve"> – </w:t>
      </w:r>
      <w:r w:rsidRPr="00521F51" w:rsidR="003A2841">
        <w:rPr>
          <w:rFonts w:ascii="Arial" w:hAnsi="Arial" w:cs="Arial"/>
          <w:i/>
        </w:rPr>
        <w:t>when the response is entirely discretionary and has no direct effect on any benefit or privilege</w:t>
      </w:r>
      <w:r w:rsidRPr="00521F51" w:rsidR="003A2841">
        <w:rPr>
          <w:rFonts w:ascii="Arial" w:hAnsi="Arial" w:cs="Arial"/>
        </w:rPr>
        <w:t>.</w:t>
      </w:r>
    </w:p>
    <w:p w:rsidR="00817F35" w:rsidRPr="00521F51" w:rsidP="00CB78F8" w14:paraId="1B3A15F7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Pr="00521F51" w:rsidR="003A2841">
        <w:rPr>
          <w:rFonts w:ascii="Arial" w:hAnsi="Arial" w:cs="Arial"/>
          <w:highlight w:val="yellow"/>
        </w:rPr>
        <w:t xml:space="preserve"> – </w:t>
      </w:r>
      <w:r w:rsidRPr="00521F51" w:rsidR="003A284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P="00CB78F8" w14:paraId="1E696D30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Pr="005202B3" w:rsidR="003A2841">
        <w:rPr>
          <w:rFonts w:ascii="Arial" w:hAnsi="Arial" w:cs="Arial"/>
        </w:rPr>
        <w:t xml:space="preserve"> – </w:t>
      </w:r>
      <w:r w:rsidRPr="005202B3" w:rsidR="003A2841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P="00CB78F8" w14:paraId="4D8E96B7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Pr="00846463" w:rsid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Pr="00846463" w:rsid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Pr="00846463" w:rsid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P="00B10A6F" w14:paraId="7238C0DF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P="00B10A6F" w14:paraId="064C156A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P="00B10A6F" w14:paraId="2FDE344A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P="00B10A6F" w14:paraId="7A88B7DF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9A6921" w:rsidP="00B10A6F" w14:paraId="6A02E0AB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A6921">
        <w:rPr>
          <w:rFonts w:ascii="Arial" w:hAnsi="Arial" w:cs="Arial"/>
          <w:highlight w:val="yellow"/>
        </w:rPr>
        <w:t>Yearly</w:t>
      </w:r>
    </w:p>
    <w:p w:rsidR="00817F35" w:rsidRPr="005202B3" w:rsidP="00B10A6F" w14:paraId="0B71E74D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P="00B10A6F" w14:paraId="2BC32D05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9A6921" w:rsidP="00B10A6F" w14:paraId="79A2ED8F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9A6921">
        <w:rPr>
          <w:rFonts w:ascii="Arial" w:hAnsi="Arial" w:cs="Arial"/>
        </w:rPr>
        <w:t>Semi-annually</w:t>
      </w:r>
    </w:p>
    <w:p w:rsidR="00817F35" w:rsidRPr="005202B3" w:rsidP="00B10A6F" w14:paraId="7A80717E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P="00B10A6F" w14:paraId="2C8EFA5E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P="00B10A6F" w14:paraId="0427AAEA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P="00CB78F8" w14:paraId="00D4806B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Pr="005202B3" w:rsidR="00817F35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P="00B10A6F" w14:paraId="734F3F31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565EA5" w:rsidP="00B10A6F" w14:paraId="42382F17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65EA5">
        <w:rPr>
          <w:rFonts w:ascii="Arial" w:hAnsi="Arial" w:cs="Arial"/>
          <w:highlight w:val="yellow"/>
        </w:rPr>
        <w:t>Printable only</w:t>
      </w:r>
    </w:p>
    <w:p w:rsidR="00D61D72" w:rsidRPr="005202B3" w:rsidP="00B10A6F" w14:paraId="00736724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565EA5" w:rsidP="00B10A6F" w14:paraId="66488520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65EA5">
        <w:rPr>
          <w:rFonts w:ascii="Arial" w:hAnsi="Arial" w:cs="Arial"/>
        </w:rPr>
        <w:t>Fillable &amp; can submit electronically (</w:t>
      </w:r>
      <w:r w:rsidRPr="00565EA5">
        <w:rPr>
          <w:rFonts w:ascii="Arial" w:hAnsi="Arial" w:cs="Arial"/>
        </w:rPr>
        <w:t>fileable</w:t>
      </w:r>
      <w:r w:rsidRPr="00565EA5">
        <w:rPr>
          <w:rFonts w:ascii="Arial" w:hAnsi="Arial" w:cs="Arial"/>
        </w:rPr>
        <w:t xml:space="preserve">)  </w:t>
      </w:r>
    </w:p>
    <w:p w:rsidR="00D61D72" w:rsidRPr="005202B3" w:rsidP="00CB78F8" w14:paraId="07280D8C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P="00B10A6F" w14:paraId="269C6889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45630E" w:rsidP="00B10A6F" w14:paraId="59631DD8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45630E">
        <w:rPr>
          <w:rFonts w:ascii="Arial" w:hAnsi="Arial" w:cs="Arial"/>
        </w:rPr>
        <w:t>Form</w:t>
      </w:r>
    </w:p>
    <w:p w:rsidR="00D61D72" w:rsidRPr="005202B3" w:rsidP="00B10A6F" w14:paraId="4A7CCBA6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45630E" w:rsidP="00B10A6F" w14:paraId="309D7386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45630E">
        <w:rPr>
          <w:rFonts w:ascii="Arial" w:hAnsi="Arial" w:cs="Arial"/>
          <w:highlight w:val="yellow"/>
        </w:rPr>
        <w:t>Other</w:t>
      </w:r>
    </w:p>
    <w:p w:rsidR="00817F35" w:rsidRPr="005202B3" w:rsidP="00CB78F8" w14:paraId="2365BBD1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P="00D3786B" w14:paraId="10E2F621" w14:textId="77777777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Pr="0097159A" w:rsidR="0097159A">
        <w:rPr>
          <w:rFonts w:ascii="Arial" w:hAnsi="Arial" w:cs="Arial"/>
          <w:highlight w:val="yellow"/>
        </w:rPr>
        <w:t>None</w:t>
      </w:r>
    </w:p>
    <w:p w:rsidR="00817F35" w:rsidRPr="0097159A" w:rsidP="00CB78F8" w14:paraId="6E09021D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Pr="005202B3">
        <w:rPr>
          <w:rFonts w:ascii="Arial" w:hAnsi="Arial" w:cs="Arial"/>
          <w:b/>
        </w:rPr>
        <w:t>who can submit electronically</w:t>
      </w:r>
      <w:r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Pr="00703656" w:rsidR="00703656">
        <w:rPr>
          <w:rFonts w:ascii="Arial" w:hAnsi="Arial" w:cs="Arial"/>
          <w:highlight w:val="yellow"/>
        </w:rPr>
        <w:t>30</w:t>
      </w:r>
      <w:r w:rsidRPr="0097159A" w:rsidR="0097159A">
        <w:rPr>
          <w:rFonts w:ascii="Arial" w:hAnsi="Arial" w:cs="Arial"/>
          <w:highlight w:val="yellow"/>
        </w:rPr>
        <w:t xml:space="preserve"> </w:t>
      </w:r>
      <w:r w:rsidR="00703656">
        <w:rPr>
          <w:rFonts w:ascii="Arial" w:hAnsi="Arial" w:cs="Arial"/>
          <w:highlight w:val="yellow"/>
        </w:rPr>
        <w:t>auditors</w:t>
      </w:r>
    </w:p>
    <w:p w:rsidR="00817F35" w:rsidRPr="005202B3" w:rsidP="00CB78F8" w14:paraId="6AA3003A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Pr="005202B3" w:rsidR="006A07F8">
        <w:rPr>
          <w:rFonts w:ascii="Arial" w:hAnsi="Arial" w:cs="Arial"/>
        </w:rPr>
        <w:t xml:space="preserve"> (</w:t>
      </w:r>
      <w:r w:rsidRPr="005202B3" w:rsidR="006A07F8">
        <w:rPr>
          <w:rFonts w:ascii="Arial" w:hAnsi="Arial" w:cs="Arial"/>
          <w:i/>
        </w:rPr>
        <w:t xml:space="preserve">who are the respondents to this </w:t>
      </w:r>
      <w:r w:rsidRPr="005202B3" w:rsidR="003A2841">
        <w:rPr>
          <w:rFonts w:ascii="Arial" w:hAnsi="Arial" w:cs="Arial"/>
          <w:i/>
        </w:rPr>
        <w:t>form/instrument</w:t>
      </w:r>
      <w:r w:rsidRPr="005202B3" w:rsidR="006A07F8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Pr="00846463" w:rsidR="002C3FA8">
        <w:rPr>
          <w:rFonts w:ascii="Arial" w:hAnsi="Arial" w:cs="Arial"/>
          <w:b/>
          <w:color w:val="FF0000"/>
        </w:rPr>
        <w:t>Select ONE</w:t>
      </w:r>
      <w:r w:rsidRPr="00846463" w:rsidR="004E0128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P="00CB78F8" w14:paraId="0A4CAE47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P="00CB78F8" w14:paraId="3AC6A146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P="00CB78F8" w14:paraId="7125DF35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Federal Government</w:t>
      </w:r>
    </w:p>
    <w:p w:rsidR="00817F35" w:rsidRPr="00966716" w:rsidP="00CB78F8" w14:paraId="54F0D9DB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t>Private Sector (</w:t>
      </w:r>
      <w:r w:rsidRPr="00966716" w:rsidR="00F952D4">
        <w:rPr>
          <w:rFonts w:ascii="Arial" w:hAnsi="Arial" w:cs="Arial"/>
          <w:color w:val="FF0000"/>
          <w:highlight w:val="yellow"/>
        </w:rPr>
        <w:t>If Private Sector, please specify</w:t>
      </w:r>
      <w:r w:rsidRPr="00135C51" w:rsidR="00F952D4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Pr="00135C51" w:rsidR="00966716">
        <w:rPr>
          <w:rFonts w:ascii="Arial" w:hAnsi="Arial" w:cs="Arial"/>
        </w:rPr>
        <w:t xml:space="preserve"> </w:t>
      </w:r>
      <w:r w:rsidRPr="00135C51" w:rsidR="00966716">
        <w:rPr>
          <w:rFonts w:ascii="Arial" w:hAnsi="Arial" w:cs="Arial"/>
        </w:rPr>
        <w:br/>
      </w:r>
      <w:r w:rsidRPr="00966716" w:rsidR="00966716">
        <w:rPr>
          <w:rFonts w:ascii="Arial" w:hAnsi="Arial" w:cs="Arial"/>
          <w:highlight w:val="yellow"/>
        </w:rPr>
        <w:br/>
      </w:r>
      <w:r w:rsidR="00703656">
        <w:rPr>
          <w:rFonts w:ascii="Arial" w:hAnsi="Arial" w:cs="Arial"/>
          <w:highlight w:val="yellow"/>
        </w:rPr>
        <w:t>Business</w:t>
      </w:r>
      <w:r w:rsidR="00966716">
        <w:rPr>
          <w:rFonts w:ascii="Arial" w:hAnsi="Arial" w:cs="Arial"/>
          <w:highlight w:val="yellow"/>
        </w:rPr>
        <w:br/>
      </w:r>
    </w:p>
    <w:sectPr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B21DD"/>
    <w:multiLevelType w:val="hybridMultilevel"/>
    <w:tmpl w:val="AB88F56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72"/>
    <w:rsid w:val="00135C51"/>
    <w:rsid w:val="001B7E10"/>
    <w:rsid w:val="0022416E"/>
    <w:rsid w:val="002C3FA8"/>
    <w:rsid w:val="00301542"/>
    <w:rsid w:val="003A2841"/>
    <w:rsid w:val="00433843"/>
    <w:rsid w:val="0045630E"/>
    <w:rsid w:val="004E0128"/>
    <w:rsid w:val="004E44C2"/>
    <w:rsid w:val="005202B3"/>
    <w:rsid w:val="00521F51"/>
    <w:rsid w:val="00533E7E"/>
    <w:rsid w:val="00565EA5"/>
    <w:rsid w:val="005677E4"/>
    <w:rsid w:val="0059193C"/>
    <w:rsid w:val="005B5191"/>
    <w:rsid w:val="00653E24"/>
    <w:rsid w:val="006777EB"/>
    <w:rsid w:val="006A07F8"/>
    <w:rsid w:val="006B6C56"/>
    <w:rsid w:val="00703656"/>
    <w:rsid w:val="007053DE"/>
    <w:rsid w:val="00817F35"/>
    <w:rsid w:val="00846463"/>
    <w:rsid w:val="008C5317"/>
    <w:rsid w:val="00922217"/>
    <w:rsid w:val="00966716"/>
    <w:rsid w:val="0097159A"/>
    <w:rsid w:val="009958BE"/>
    <w:rsid w:val="009A6921"/>
    <w:rsid w:val="009B5AAA"/>
    <w:rsid w:val="009F0895"/>
    <w:rsid w:val="00A61B6B"/>
    <w:rsid w:val="00AB7F7D"/>
    <w:rsid w:val="00B10A6F"/>
    <w:rsid w:val="00B55E63"/>
    <w:rsid w:val="00B8460B"/>
    <w:rsid w:val="00BE270C"/>
    <w:rsid w:val="00C2092F"/>
    <w:rsid w:val="00CB78F8"/>
    <w:rsid w:val="00CC3A17"/>
    <w:rsid w:val="00D3786B"/>
    <w:rsid w:val="00D42661"/>
    <w:rsid w:val="00D538D5"/>
    <w:rsid w:val="00D61D72"/>
    <w:rsid w:val="00DA0835"/>
    <w:rsid w:val="00E8398C"/>
    <w:rsid w:val="00F952D4"/>
    <w:rsid w:val="00FB3A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7931E8"/>
  <w15:docId w15:val="{7869124D-9164-43AA-85E4-F061F9B9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ED1E48A1F1E4EAE39965065142A2E" ma:contentTypeVersion="11" ma:contentTypeDescription="Create a new document." ma:contentTypeScope="" ma:versionID="59aefb59257a0d7cff1a93c806d1d46c">
  <xsd:schema xmlns:xsd="http://www.w3.org/2001/XMLSchema" xmlns:xs="http://www.w3.org/2001/XMLSchema" xmlns:p="http://schemas.microsoft.com/office/2006/metadata/properties" xmlns:ns3="d720acec-d351-40e7-a163-f2ffc87c6cc6" xmlns:ns4="1fb0f171-161b-4fac-8cab-83caa98c789d" targetNamespace="http://schemas.microsoft.com/office/2006/metadata/properties" ma:root="true" ma:fieldsID="16dd4f72bb4d7c71245616762a423f1b" ns3:_="" ns4:_="">
    <xsd:import namespace="d720acec-d351-40e7-a163-f2ffc87c6cc6"/>
    <xsd:import namespace="1fb0f171-161b-4fac-8cab-83caa98c78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0acec-d351-40e7-a163-f2ffc87c6c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0f171-161b-4fac-8cab-83caa98c7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731CF-064C-41B2-B612-3D0765F7C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92375-5525-4661-B751-8FFA4A461213}">
  <ds:schemaRefs>
    <ds:schemaRef ds:uri="http://purl.org/dc/elements/1.1/"/>
    <ds:schemaRef ds:uri="http://schemas.microsoft.com/office/infopath/2007/PartnerControls"/>
    <ds:schemaRef ds:uri="1fb0f171-161b-4fac-8cab-83caa98c789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720acec-d351-40e7-a163-f2ffc87c6cc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C59263-7C4F-46CA-9C0E-E54CF580A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0acec-d351-40e7-a163-f2ffc87c6cc6"/>
    <ds:schemaRef ds:uri="1fb0f171-161b-4fac-8cab-83caa98c7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P(2) (FTE Resident Assessment) - Documentation</vt:lpstr>
    </vt:vector>
  </TitlesOfParts>
  <Company>HRSA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P(2) (FTE Resident Assessment) - Documentation</dc:title>
  <dc:creator>JDUCKHORN</dc:creator>
  <cp:lastModifiedBy>Duarte, Robyn  (HRSA)</cp:lastModifiedBy>
  <cp:revision>2</cp:revision>
  <dcterms:created xsi:type="dcterms:W3CDTF">2022-09-26T20:32:00Z</dcterms:created>
  <dcterms:modified xsi:type="dcterms:W3CDTF">2022-09-26T20:32:00Z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0x010100B77ED1E48A1F1E4EAE39965065142A2E</vt:lpwstr>
  </property>
  <property fmtid="{D5CDD505-2E9C-101B-9397-08002B2CF9AE}" pid="3" name="Order">
    <vt:r8>130100</vt:r8>
  </property>
  <property fmtid="{D5CDD505-2E9C-101B-9397-08002B2CF9AE}" pid="4" name="_dlc_DocIdItemGuid">
    <vt:lpwstr>73b1b372-f0aa-488e-b451-e1bccd057c61</vt:lpwstr>
  </property>
</Properties>
</file>