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D6C43" w:rsidRPr="002D6C43" w:rsidP="002D6C43" w14:paraId="1C8A4ECE" w14:textId="56588D03">
      <w:pPr>
        <w:pStyle w:val="H2"/>
        <w:spacing w:after="0"/>
        <w:jc w:val="right"/>
        <w:rPr>
          <w:b w:val="0"/>
          <w:color w:val="auto"/>
          <w:sz w:val="22"/>
          <w:szCs w:val="22"/>
        </w:rPr>
      </w:pPr>
      <w:r w:rsidRPr="002D6C43">
        <w:rPr>
          <w:b w:val="0"/>
          <w:color w:val="auto"/>
          <w:sz w:val="22"/>
          <w:szCs w:val="22"/>
        </w:rPr>
        <w:t xml:space="preserve">OMB Control Number: </w:t>
      </w:r>
      <w:r w:rsidR="00C86FA7">
        <w:rPr>
          <w:b w:val="0"/>
          <w:color w:val="auto"/>
          <w:sz w:val="22"/>
          <w:szCs w:val="22"/>
        </w:rPr>
        <w:t>0690-0038</w:t>
      </w:r>
    </w:p>
    <w:p w:rsidR="002D6C43" w:rsidRPr="002D6C43" w:rsidP="002D6C43" w14:paraId="0AF024E3" w14:textId="00D67697">
      <w:pPr>
        <w:spacing w:line="240" w:lineRule="auto"/>
        <w:jc w:val="right"/>
      </w:pPr>
      <w:r>
        <w:t xml:space="preserve">Expiration Date: </w:t>
      </w:r>
      <w:r w:rsidR="00C86FA7">
        <w:t>07/31/2026</w:t>
      </w:r>
    </w:p>
    <w:p w:rsidR="002D6C43" w14:paraId="242D467F" w14:textId="77777777">
      <w:pPr>
        <w:pStyle w:val="H2"/>
      </w:pPr>
    </w:p>
    <w:p w:rsidR="00B5317B" w14:paraId="2935E209" w14:textId="6CF3313D">
      <w:pPr>
        <w:pStyle w:val="H2"/>
      </w:pPr>
      <w:r>
        <w:t xml:space="preserve">G20 </w:t>
      </w:r>
      <w:r w:rsidR="00ED66DE">
        <w:t xml:space="preserve">Ministerial </w:t>
      </w:r>
      <w:r>
        <w:t>Registration Form</w:t>
      </w:r>
    </w:p>
    <w:p w:rsidR="00B5317B" w14:paraId="4856667D" w14:textId="77777777">
      <w:pPr>
        <w:pStyle w:val="BlockSeparator"/>
      </w:pPr>
    </w:p>
    <w:p w:rsidR="00B5317B" w14:paraId="35A69311" w14:textId="0A0DBCBC">
      <w:pPr>
        <w:pStyle w:val="BlockStartLabel"/>
      </w:pPr>
    </w:p>
    <w:p w:rsidR="00B5317B" w14:paraId="5264BBDB" w14:textId="77777777"/>
    <w:p w:rsidR="00B5317B" w14:paraId="0B810375" w14:textId="6B3DCD8B">
      <w:pPr>
        <w:keepNext/>
      </w:pPr>
      <w:r>
        <w:rPr>
          <w:b/>
        </w:rPr>
        <w:t>202</w:t>
      </w:r>
      <w:r w:rsidR="00E05793">
        <w:rPr>
          <w:b/>
        </w:rPr>
        <w:t>6</w:t>
      </w:r>
      <w:r w:rsidR="008F2CE9">
        <w:rPr>
          <w:b/>
        </w:rPr>
        <w:t xml:space="preserve"> </w:t>
      </w:r>
      <w:r w:rsidR="00B56305">
        <w:rPr>
          <w:b/>
        </w:rPr>
        <w:t xml:space="preserve">G20 </w:t>
      </w:r>
      <w:r w:rsidR="00466889">
        <w:rPr>
          <w:b/>
        </w:rPr>
        <w:t xml:space="preserve">Innovation </w:t>
      </w:r>
      <w:r w:rsidR="00B56305">
        <w:rPr>
          <w:b/>
        </w:rPr>
        <w:t>Ministerial Registration</w:t>
      </w:r>
      <w:r w:rsidR="00466889">
        <w:rPr>
          <w:b/>
        </w:rPr>
        <w:t xml:space="preserve"> Introduction</w:t>
      </w:r>
      <w:r w:rsidR="008F2CE9">
        <w:br/>
        <w:t xml:space="preserve">          Thank you for participating in the </w:t>
      </w:r>
      <w:r w:rsidR="00B56305">
        <w:t>G20 Ministerial event.</w:t>
      </w:r>
      <w:r w:rsidR="008F2CE9">
        <w:t xml:space="preserve"> </w:t>
      </w:r>
      <w:r w:rsidR="00B56305">
        <w:t xml:space="preserve">This registration form will allow us to provide </w:t>
      </w:r>
      <w:r w:rsidR="00B56305">
        <w:t>you</w:t>
      </w:r>
      <w:r w:rsidR="00B56305">
        <w:t xml:space="preserve"> the </w:t>
      </w:r>
      <w:r w:rsidR="00B56305">
        <w:t>accommodations</w:t>
      </w:r>
      <w:r w:rsidR="00B56305">
        <w:t xml:space="preserve"> required during your stay for this event.</w:t>
      </w:r>
      <w:r w:rsidR="008F2CE9">
        <w:t xml:space="preserve">     </w:t>
      </w:r>
    </w:p>
    <w:p w:rsidR="00B5317B" w:rsidP="645391D1" w14:paraId="51F5CF37" w14:textId="7EF45AB8">
      <w:pPr>
        <w:keepNext/>
        <w:rPr>
          <w:u w:val="single"/>
        </w:rPr>
      </w:pPr>
    </w:p>
    <w:p w:rsidR="00B5317B" w14:paraId="566954FF" w14:textId="20046DDF">
      <w:pPr>
        <w:keepNext/>
      </w:pPr>
      <w:r w:rsidRPr="5CDC71BA">
        <w:rPr>
          <w:u w:val="single"/>
        </w:rPr>
        <w:t>Confidentiality:</w:t>
      </w:r>
      <w:r>
        <w:t xml:space="preserve">    The information you provide is confidential and for internal </w:t>
      </w:r>
      <w:r w:rsidR="00B56305">
        <w:t>ITA</w:t>
      </w:r>
      <w:r>
        <w:t xml:space="preserve"> use only.  Only compiled aggregate data will be provided to other parties, if requested. </w:t>
      </w:r>
    </w:p>
    <w:p w:rsidR="5CDC71BA" w:rsidP="5CDC71BA" w14:paraId="1FA623F0" w14:textId="29A76AAB">
      <w:pPr>
        <w:keepNext/>
      </w:pPr>
    </w:p>
    <w:p w:rsidR="001057F5" w:rsidP="001057F5" w14:paraId="6D77155C" w14:textId="5F25986F">
      <w:pPr>
        <w:keepNext/>
      </w:pPr>
      <w:r>
        <w:t>The survey will close on Ju</w:t>
      </w:r>
      <w:r w:rsidR="00B56305">
        <w:t>ly 3</w:t>
      </w:r>
      <w:r>
        <w:t xml:space="preserve">, 2026. </w:t>
      </w:r>
    </w:p>
    <w:p w:rsidR="00B5317B" w14:paraId="5984D323" w14:textId="68B87637">
      <w:pPr>
        <w:keepNext/>
      </w:pPr>
    </w:p>
    <w:p w:rsidR="00B5317B" w:rsidP="645391D1" w14:paraId="1F658816" w14:textId="7507DAD3">
      <w:pPr>
        <w:keepNext/>
      </w:pPr>
      <w:r>
        <w:t xml:space="preserve">Send any comments regarding this survey to </w:t>
      </w:r>
      <w:r w:rsidR="00B56305">
        <w:t>Chloie.Favinger@trade.gov</w:t>
      </w:r>
    </w:p>
    <w:p w:rsidR="00B5317B" w14:paraId="10899D24" w14:textId="6D5B77F0">
      <w:pPr>
        <w:keepNext/>
      </w:pPr>
    </w:p>
    <w:p w:rsidR="00B5317B" w14:paraId="7D87A1BD" w14:textId="05D8C516">
      <w:pPr>
        <w:keepNext/>
      </w:pPr>
      <w:r>
        <w:t>To begin the survey, please click on the "&gt;&gt;" button below.</w:t>
      </w:r>
    </w:p>
    <w:p w:rsidR="00B5317B" w14:paraId="5754C00D" w14:textId="77777777"/>
    <w:p w:rsidR="00B5317B" w14:paraId="69589E3E" w14:textId="77777777">
      <w:pPr>
        <w:pStyle w:val="QuestionSeparator"/>
      </w:pPr>
    </w:p>
    <w:tbl>
      <w:tblPr>
        <w:tblW w:w="0" w:type="auto"/>
        <w:tblInd w:w="10" w:type="dxa"/>
        <w:tblCellMar>
          <w:left w:w="10" w:type="dxa"/>
          <w:right w:w="10" w:type="dxa"/>
        </w:tblCellMar>
        <w:tblLook w:val="04A0"/>
      </w:tblPr>
      <w:tblGrid>
        <w:gridCol w:w="1348"/>
        <w:gridCol w:w="8002"/>
      </w:tblGrid>
      <w:tr w14:paraId="37C26A44"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07BBA378" w14:textId="77777777">
            <w:pPr>
              <w:rPr>
                <w:color w:val="CCCCCC"/>
              </w:rPr>
            </w:pPr>
            <w:r>
              <w:rPr>
                <w:color w:val="CCCCCC"/>
              </w:rPr>
              <w:t>Page Break</w:t>
            </w:r>
          </w:p>
        </w:tc>
        <w:tc>
          <w:tcPr>
            <w:tcW w:w="8208" w:type="dxa"/>
            <w:tcBorders>
              <w:top w:val="nil"/>
              <w:left w:val="nil"/>
              <w:bottom w:val="nil"/>
              <w:right w:val="nil"/>
            </w:tcBorders>
          </w:tcPr>
          <w:p w:rsidR="00B5317B" w14:paraId="447AD822" w14:textId="77777777">
            <w:pPr>
              <w:pBdr>
                <w:top w:val="single" w:sz="8" w:space="0" w:color="CCCCCC"/>
              </w:pBdr>
              <w:spacing w:before="120" w:after="120" w:line="120" w:lineRule="auto"/>
              <w:jc w:val="center"/>
              <w:rPr>
                <w:color w:val="CCCCCC"/>
              </w:rPr>
            </w:pPr>
          </w:p>
        </w:tc>
      </w:tr>
    </w:tbl>
    <w:p w:rsidR="00B5317B" w14:paraId="65C0C19E" w14:textId="210AD163">
      <w:r>
        <w:br w:type="page"/>
      </w:r>
    </w:p>
    <w:p w:rsidR="006F2C89" w:rsidRPr="000679FC" w:rsidP="006F2C89" w14:paraId="1F808ACE" w14:textId="77777777">
      <w:pPr>
        <w:rPr>
          <w:b/>
          <w:bCs/>
          <w:u w:val="single"/>
        </w:rPr>
      </w:pPr>
      <w:r w:rsidRPr="000679FC">
        <w:rPr>
          <w:b/>
          <w:bCs/>
          <w:u w:val="single"/>
        </w:rPr>
        <w:t>Registrant Information</w:t>
      </w:r>
    </w:p>
    <w:p w:rsidR="006F2C89" w:rsidP="006F2C89" w14:paraId="2159BA88" w14:textId="77777777"/>
    <w:p w:rsidR="006F2C89" w:rsidP="006F2C89" w14:paraId="3CBB576B" w14:textId="77777777">
      <w:pPr>
        <w:rPr>
          <w:b/>
          <w:bCs/>
        </w:rPr>
      </w:pPr>
      <w:r>
        <w:rPr>
          <w:b/>
          <w:bCs/>
        </w:rPr>
        <w:t>Q10 Email CC:</w:t>
      </w:r>
    </w:p>
    <w:p w:rsidR="00434DA9" w:rsidP="006F2C89" w14:paraId="241CB8F5" w14:textId="77777777">
      <w:pPr>
        <w:rPr>
          <w:b/>
          <w:bCs/>
        </w:rPr>
      </w:pPr>
    </w:p>
    <w:p w:rsidR="00434DA9" w:rsidP="006F2C89" w14:paraId="29330ED9" w14:textId="45900C32">
      <w:pPr>
        <w:rPr>
          <w:b/>
          <w:bCs/>
        </w:rPr>
      </w:pPr>
      <w:r>
        <w:rPr>
          <w:b/>
          <w:bCs/>
        </w:rPr>
        <w:t>Q11 LinkedIn Profile URL (website address):</w:t>
      </w:r>
    </w:p>
    <w:p w:rsidR="00434DA9" w:rsidP="006F2C89" w14:paraId="5EE419A6" w14:textId="77777777">
      <w:pPr>
        <w:rPr>
          <w:b/>
          <w:bCs/>
        </w:rPr>
      </w:pPr>
    </w:p>
    <w:p w:rsidR="00434DA9" w:rsidP="006F2C89" w14:paraId="2350C930" w14:textId="1AFED3A9">
      <w:pPr>
        <w:rPr>
          <w:b/>
          <w:bCs/>
        </w:rPr>
      </w:pPr>
      <w:r>
        <w:rPr>
          <w:b/>
          <w:bCs/>
        </w:rPr>
        <w:t>Q12 Company/Organization URL (website address):</w:t>
      </w:r>
    </w:p>
    <w:p w:rsidR="00434DA9" w:rsidP="006F2C89" w14:paraId="5DABD675" w14:textId="77777777">
      <w:pPr>
        <w:rPr>
          <w:b/>
          <w:bCs/>
        </w:rPr>
      </w:pPr>
    </w:p>
    <w:p w:rsidR="00434DA9" w:rsidP="006F2C89" w14:paraId="0E3BF7BE" w14:textId="2F80F25D">
      <w:pPr>
        <w:rPr>
          <w:b/>
          <w:bCs/>
        </w:rPr>
      </w:pPr>
      <w:r>
        <w:rPr>
          <w:b/>
          <w:bCs/>
        </w:rPr>
        <w:t>Q13 Market of Parent Company/Organization:</w:t>
      </w:r>
    </w:p>
    <w:p w:rsidR="00434DA9" w:rsidP="006F2C89" w14:paraId="78816B1B" w14:textId="77777777">
      <w:pPr>
        <w:rPr>
          <w:b/>
          <w:bCs/>
        </w:rPr>
      </w:pPr>
    </w:p>
    <w:p w:rsidR="00434DA9" w:rsidRPr="00434DA9" w:rsidP="006F2C89" w14:paraId="2C931CF6" w14:textId="287A386C">
      <w:pPr>
        <w:rPr>
          <w:b/>
          <w:bCs/>
          <w:u w:val="single"/>
        </w:rPr>
      </w:pPr>
      <w:r w:rsidRPr="00434DA9">
        <w:rPr>
          <w:b/>
          <w:bCs/>
          <w:u w:val="single"/>
        </w:rPr>
        <w:t>Interviews</w:t>
      </w:r>
    </w:p>
    <w:p w:rsidR="00434DA9" w:rsidP="006F2C89" w14:paraId="5D10B333" w14:textId="77777777">
      <w:pPr>
        <w:rPr>
          <w:b/>
          <w:bCs/>
        </w:rPr>
      </w:pPr>
    </w:p>
    <w:p w:rsidR="00434DA9" w:rsidP="006F2C89" w14:paraId="77B0E337" w14:textId="2DF204AF">
      <w:pPr>
        <w:rPr>
          <w:b/>
          <w:bCs/>
        </w:rPr>
      </w:pPr>
      <w:r>
        <w:rPr>
          <w:b/>
          <w:bCs/>
        </w:rPr>
        <w:t xml:space="preserve">Q14 Is the </w:t>
      </w:r>
      <w:r w:rsidRPr="00692FA9" w:rsidR="00692FA9">
        <w:rPr>
          <w:b/>
          <w:bCs/>
        </w:rPr>
        <w:t>[individual]</w:t>
      </w:r>
      <w:r>
        <w:rPr>
          <w:b/>
          <w:bCs/>
        </w:rPr>
        <w:t>/Are you open to media interviews before, during or after the [event(s)]?</w:t>
      </w:r>
    </w:p>
    <w:p w:rsidR="00434DA9" w:rsidP="006F2C89" w14:paraId="169537D1" w14:textId="77777777">
      <w:pPr>
        <w:rPr>
          <w:b/>
          <w:bCs/>
        </w:rPr>
      </w:pPr>
    </w:p>
    <w:p w:rsidR="00434DA9" w:rsidRPr="00990F98" w:rsidP="00434DA9" w14:paraId="16852453" w14:textId="77777777">
      <w:pPr>
        <w:rPr>
          <w:b/>
          <w:bCs/>
          <w:u w:val="single"/>
        </w:rPr>
      </w:pPr>
      <w:r w:rsidRPr="00990F98">
        <w:rPr>
          <w:b/>
          <w:bCs/>
          <w:u w:val="single"/>
        </w:rPr>
        <w:t>Interpret</w:t>
      </w:r>
      <w:r>
        <w:rPr>
          <w:b/>
          <w:bCs/>
          <w:u w:val="single"/>
        </w:rPr>
        <w:t>er</w:t>
      </w:r>
      <w:r w:rsidRPr="00990F98">
        <w:rPr>
          <w:b/>
          <w:bCs/>
          <w:u w:val="single"/>
        </w:rPr>
        <w:t xml:space="preserve"> Services</w:t>
      </w:r>
    </w:p>
    <w:p w:rsidR="00434DA9" w:rsidP="00434DA9" w14:paraId="0CCF3F31" w14:textId="77777777">
      <w:pPr>
        <w:rPr>
          <w:b/>
          <w:bCs/>
        </w:rPr>
      </w:pPr>
    </w:p>
    <w:p w:rsidR="00434DA9" w:rsidP="00434DA9" w14:paraId="05B7E421" w14:textId="2431F4D2">
      <w:pPr>
        <w:rPr>
          <w:b/>
          <w:bCs/>
        </w:rPr>
      </w:pPr>
      <w:r>
        <w:rPr>
          <w:b/>
          <w:bCs/>
        </w:rPr>
        <w:t xml:space="preserve">Q15.1 </w:t>
      </w:r>
      <w:r w:rsidRPr="00B56305">
        <w:rPr>
          <w:b/>
          <w:bCs/>
        </w:rPr>
        <w:t>Do</w:t>
      </w:r>
      <w:r>
        <w:rPr>
          <w:b/>
          <w:bCs/>
        </w:rPr>
        <w:t xml:space="preserve"> you/Do</w:t>
      </w:r>
      <w:r w:rsidRPr="00B56305">
        <w:rPr>
          <w:b/>
          <w:bCs/>
        </w:rPr>
        <w:t>es</w:t>
      </w:r>
      <w:r w:rsidR="00692FA9">
        <w:rPr>
          <w:b/>
          <w:bCs/>
        </w:rPr>
        <w:t xml:space="preserve"> the</w:t>
      </w:r>
      <w:r w:rsidRPr="00B56305">
        <w:rPr>
          <w:b/>
          <w:bCs/>
        </w:rPr>
        <w:t xml:space="preserve"> </w:t>
      </w:r>
      <w:r w:rsidRPr="00692FA9" w:rsidR="00692FA9">
        <w:rPr>
          <w:b/>
          <w:bCs/>
        </w:rPr>
        <w:t>[individual</w:t>
      </w:r>
      <w:r w:rsidR="0098765C">
        <w:rPr>
          <w:b/>
          <w:bCs/>
        </w:rPr>
        <w:t>(s)</w:t>
      </w:r>
      <w:r w:rsidRPr="00692FA9" w:rsidR="00692FA9">
        <w:rPr>
          <w:b/>
          <w:bCs/>
        </w:rPr>
        <w:t>]</w:t>
      </w:r>
      <w:r w:rsidR="00692FA9">
        <w:rPr>
          <w:b/>
          <w:bCs/>
        </w:rPr>
        <w:t xml:space="preserve"> </w:t>
      </w:r>
      <w:r w:rsidRPr="00B56305">
        <w:rPr>
          <w:b/>
          <w:bCs/>
        </w:rPr>
        <w:t>require interpretation or translation for sessions?</w:t>
      </w:r>
    </w:p>
    <w:p w:rsidR="00434DA9" w:rsidRPr="00B56305" w:rsidP="00434DA9" w14:paraId="7AB76CFC" w14:textId="77777777">
      <w:pPr>
        <w:rPr>
          <w:i/>
          <w:iCs/>
        </w:rPr>
      </w:pPr>
      <w:r w:rsidRPr="00B56305">
        <w:rPr>
          <w:i/>
          <w:iCs/>
        </w:rPr>
        <w:t>(Translations are limited to specific options indicated, and available for the main session only.)</w:t>
      </w:r>
    </w:p>
    <w:p w:rsidR="00434DA9" w:rsidP="00434DA9" w14:paraId="69DD016F" w14:textId="77777777">
      <w:pPr>
        <w:pStyle w:val="ListParagraph"/>
        <w:keepNext/>
        <w:numPr>
          <w:ilvl w:val="0"/>
          <w:numId w:val="4"/>
        </w:numPr>
      </w:pPr>
      <w:r>
        <w:t xml:space="preserve">Yes  </w:t>
      </w:r>
    </w:p>
    <w:p w:rsidR="00434DA9" w:rsidP="00434DA9" w14:paraId="5E8CE78C" w14:textId="77777777">
      <w:pPr>
        <w:pStyle w:val="ListParagraph"/>
        <w:keepNext/>
        <w:numPr>
          <w:ilvl w:val="0"/>
          <w:numId w:val="4"/>
        </w:numPr>
      </w:pPr>
      <w:r>
        <w:t xml:space="preserve">No </w:t>
      </w:r>
    </w:p>
    <w:p w:rsidR="00434DA9" w:rsidP="00434DA9" w14:paraId="5E9BD919" w14:textId="77777777">
      <w:pPr>
        <w:pStyle w:val="ListParagraph"/>
        <w:keepNext/>
        <w:ind w:left="360"/>
      </w:pPr>
    </w:p>
    <w:p w:rsidR="00434DA9" w:rsidP="00434DA9" w14:paraId="1BE47BDC" w14:textId="64FF2B02">
      <w:pPr>
        <w:rPr>
          <w:b/>
          <w:bCs/>
        </w:rPr>
      </w:pPr>
      <w:r>
        <w:rPr>
          <w:b/>
          <w:bCs/>
        </w:rPr>
        <w:t xml:space="preserve">Q15.2 </w:t>
      </w:r>
      <w:r w:rsidRPr="00B56305">
        <w:rPr>
          <w:b/>
          <w:bCs/>
        </w:rPr>
        <w:t>Please select the language</w:t>
      </w:r>
      <w:r w:rsidR="00692FA9">
        <w:rPr>
          <w:b/>
          <w:bCs/>
        </w:rPr>
        <w:t xml:space="preserve"> the</w:t>
      </w:r>
      <w:r w:rsidRPr="00B56305">
        <w:rPr>
          <w:b/>
          <w:bCs/>
        </w:rPr>
        <w:t xml:space="preserve"> </w:t>
      </w:r>
      <w:r w:rsidRPr="00692FA9" w:rsidR="00692FA9">
        <w:rPr>
          <w:b/>
          <w:bCs/>
        </w:rPr>
        <w:t>[individual</w:t>
      </w:r>
      <w:r w:rsidR="0098765C">
        <w:rPr>
          <w:b/>
          <w:bCs/>
        </w:rPr>
        <w:t>(s)</w:t>
      </w:r>
      <w:r w:rsidRPr="00692FA9" w:rsidR="00692FA9">
        <w:rPr>
          <w:b/>
          <w:bCs/>
        </w:rPr>
        <w:t>]</w:t>
      </w:r>
      <w:r w:rsidR="00692FA9">
        <w:rPr>
          <w:b/>
          <w:bCs/>
        </w:rPr>
        <w:t xml:space="preserve"> </w:t>
      </w:r>
      <w:r w:rsidRPr="00B56305">
        <w:rPr>
          <w:b/>
          <w:bCs/>
        </w:rPr>
        <w:t>will require for interpretation or translation:</w:t>
      </w:r>
    </w:p>
    <w:p w:rsidR="00434DA9" w:rsidP="00434DA9" w14:paraId="2770705A" w14:textId="77777777">
      <w:pPr>
        <w:rPr>
          <w:i/>
          <w:iCs/>
        </w:rPr>
      </w:pPr>
      <w:r w:rsidRPr="00B56305">
        <w:rPr>
          <w:i/>
          <w:iCs/>
        </w:rPr>
        <w:t>(dropdown box of options)</w:t>
      </w:r>
    </w:p>
    <w:p w:rsidR="006F2C89" w:rsidP="006F2C89" w14:paraId="7A15843A" w14:textId="77777777">
      <w:pPr>
        <w:rPr>
          <w:b/>
          <w:bCs/>
        </w:rPr>
      </w:pPr>
    </w:p>
    <w:p w:rsidR="00B5317B" w14:paraId="2ED0BB3E" w14:textId="77777777"/>
    <w:p w:rsidR="006F2C89" w:rsidP="006F2C89" w14:paraId="35BBEDC6" w14:textId="77777777">
      <w:pPr>
        <w:rPr>
          <w:b/>
          <w:bCs/>
          <w:u w:val="single"/>
        </w:rPr>
      </w:pPr>
      <w:r w:rsidRPr="006F2C89">
        <w:rPr>
          <w:b/>
          <w:bCs/>
          <w:u w:val="single"/>
        </w:rPr>
        <w:t>Lodging Arrangements</w:t>
      </w:r>
    </w:p>
    <w:p w:rsidR="00692FA9" w:rsidP="006F2C89" w14:paraId="3D3AB64B" w14:textId="77777777">
      <w:pPr>
        <w:rPr>
          <w:b/>
          <w:bCs/>
          <w:u w:val="single"/>
        </w:rPr>
      </w:pPr>
    </w:p>
    <w:p w:rsidR="00692FA9" w:rsidRPr="00692FA9" w:rsidP="00692FA9" w14:paraId="7AE35BD7" w14:textId="2C21CFC2">
      <w:pPr>
        <w:rPr>
          <w:rFonts w:ascii="Calibri" w:eastAsia="Times New Roman" w:hAnsi="Calibri" w:cs="Calibri"/>
          <w:b/>
          <w:bCs/>
          <w:sz w:val="24"/>
          <w:szCs w:val="24"/>
        </w:rPr>
      </w:pPr>
      <w:r w:rsidRPr="00692FA9">
        <w:rPr>
          <w:b/>
          <w:bCs/>
        </w:rPr>
        <w:t>Q16</w:t>
      </w:r>
      <w:r>
        <w:rPr>
          <w:b/>
          <w:bCs/>
        </w:rPr>
        <w:t>.1</w:t>
      </w:r>
      <w:r w:rsidRPr="00692FA9">
        <w:rPr>
          <w:b/>
          <w:bCs/>
        </w:rPr>
        <w:t xml:space="preserve"> </w:t>
      </w:r>
      <w:r w:rsidRPr="00692FA9">
        <w:rPr>
          <w:rFonts w:ascii="Calibri" w:eastAsia="Times New Roman" w:hAnsi="Calibri" w:cs="Calibri"/>
          <w:b/>
          <w:bCs/>
          <w:sz w:val="24"/>
          <w:szCs w:val="24"/>
        </w:rPr>
        <w:t>Please select the nights the [individual</w:t>
      </w:r>
      <w:r w:rsidR="0098765C">
        <w:rPr>
          <w:b/>
          <w:bCs/>
        </w:rPr>
        <w:t>(s)</w:t>
      </w:r>
      <w:r w:rsidRPr="00692FA9">
        <w:rPr>
          <w:rFonts w:ascii="Calibri" w:eastAsia="Times New Roman" w:hAnsi="Calibri" w:cs="Calibri"/>
          <w:b/>
          <w:bCs/>
          <w:sz w:val="24"/>
          <w:szCs w:val="24"/>
        </w:rPr>
        <w:t xml:space="preserve">] will need a hotel. </w:t>
      </w:r>
    </w:p>
    <w:p w:rsidR="00692FA9" w:rsidRPr="00692FA9" w:rsidP="006F2C89" w14:paraId="3AABCA6F" w14:textId="148EEF2B">
      <w:pPr>
        <w:rPr>
          <w:b/>
          <w:bCs/>
        </w:rPr>
      </w:pPr>
    </w:p>
    <w:p w:rsidR="00692FA9" w:rsidP="006F2C89" w14:paraId="63404DD6" w14:textId="282C0BC3">
      <w:pPr>
        <w:rPr>
          <w:b/>
          <w:bCs/>
        </w:rPr>
      </w:pPr>
      <w:r w:rsidRPr="00692FA9">
        <w:rPr>
          <w:b/>
          <w:bCs/>
        </w:rPr>
        <w:t>Q16.2 Please select all hotels that would be acceptable for your/</w:t>
      </w:r>
      <w:r w:rsidR="0098765C">
        <w:rPr>
          <w:b/>
          <w:bCs/>
        </w:rPr>
        <w:t xml:space="preserve">the </w:t>
      </w:r>
      <w:r>
        <w:rPr>
          <w:b/>
          <w:bCs/>
        </w:rPr>
        <w:t>[individual</w:t>
      </w:r>
      <w:r w:rsidR="0098765C">
        <w:rPr>
          <w:b/>
          <w:bCs/>
        </w:rPr>
        <w:t>(s)</w:t>
      </w:r>
      <w:r>
        <w:rPr>
          <w:b/>
          <w:bCs/>
        </w:rPr>
        <w:t>]’</w:t>
      </w:r>
      <w:r w:rsidRPr="00692FA9">
        <w:rPr>
          <w:b/>
          <w:bCs/>
        </w:rPr>
        <w:t>s lodging arrangements. Final assignments are subject to availability and will be confirmed by the hosting logistics team.</w:t>
      </w:r>
    </w:p>
    <w:p w:rsidR="00692FA9" w:rsidP="006F2C89" w14:paraId="7215A950" w14:textId="77777777">
      <w:pPr>
        <w:rPr>
          <w:b/>
          <w:bCs/>
        </w:rPr>
      </w:pPr>
    </w:p>
    <w:p w:rsidR="00692FA9" w:rsidP="006F2C89" w14:paraId="4EB970E2" w14:textId="0D37A1BF">
      <w:pPr>
        <w:rPr>
          <w:b/>
          <w:bCs/>
        </w:rPr>
      </w:pPr>
      <w:r>
        <w:rPr>
          <w:b/>
          <w:bCs/>
        </w:rPr>
        <w:t xml:space="preserve">Q16.3 </w:t>
      </w:r>
      <w:r w:rsidRPr="00692FA9">
        <w:rPr>
          <w:b/>
          <w:bCs/>
        </w:rPr>
        <w:t>Choose preferred room type. A limited number of suites are available across properties. Suite assignments are not guaranteed and will be accommodated based on availability.</w:t>
      </w:r>
    </w:p>
    <w:p w:rsidR="00AC1C62" w:rsidP="00AC1C62" w14:paraId="7FAD2EE3" w14:textId="77777777">
      <w:pPr>
        <w:pStyle w:val="ListParagraph"/>
        <w:keepNext/>
        <w:numPr>
          <w:ilvl w:val="0"/>
          <w:numId w:val="4"/>
        </w:numPr>
      </w:pPr>
      <w:r>
        <w:t>Standard Room</w:t>
      </w:r>
    </w:p>
    <w:p w:rsidR="00AC1C62" w:rsidRPr="00AC1C62" w:rsidP="006F2C89" w14:paraId="542A8E98" w14:textId="0E9039EB">
      <w:pPr>
        <w:pStyle w:val="ListParagraph"/>
        <w:keepNext/>
        <w:numPr>
          <w:ilvl w:val="0"/>
          <w:numId w:val="4"/>
        </w:numPr>
      </w:pPr>
      <w:r>
        <w:t>Suite</w:t>
      </w:r>
    </w:p>
    <w:p w:rsidR="00692FA9" w:rsidP="006F2C89" w14:paraId="2DAA9A2A" w14:textId="77777777">
      <w:pPr>
        <w:rPr>
          <w:b/>
          <w:bCs/>
        </w:rPr>
      </w:pPr>
    </w:p>
    <w:p w:rsidR="00692FA9" w:rsidRPr="00692FA9" w:rsidP="00692FA9" w14:paraId="5F26E937" w14:textId="3CCBF9DA">
      <w:pPr>
        <w:rPr>
          <w:rFonts w:ascii="Calibri" w:eastAsia="Times New Roman" w:hAnsi="Calibri" w:cs="Calibri"/>
          <w:b/>
          <w:bCs/>
          <w:sz w:val="24"/>
          <w:szCs w:val="24"/>
        </w:rPr>
      </w:pPr>
      <w:r>
        <w:rPr>
          <w:b/>
          <w:bCs/>
        </w:rPr>
        <w:t>Q16.</w:t>
      </w:r>
      <w:r w:rsidRPr="00692FA9">
        <w:rPr>
          <w:b/>
          <w:bCs/>
        </w:rPr>
        <w:t xml:space="preserve">4 </w:t>
      </w:r>
      <w:r w:rsidRPr="00692FA9">
        <w:rPr>
          <w:rFonts w:ascii="Calibri" w:eastAsia="Times New Roman" w:hAnsi="Calibri" w:cs="Calibri"/>
          <w:b/>
          <w:bCs/>
          <w:sz w:val="24"/>
          <w:szCs w:val="24"/>
        </w:rPr>
        <w:t>Do you/Does the [individual</w:t>
      </w:r>
      <w:r w:rsidR="0098765C">
        <w:rPr>
          <w:b/>
          <w:bCs/>
        </w:rPr>
        <w:t>(s)</w:t>
      </w:r>
      <w:r w:rsidRPr="00692FA9">
        <w:rPr>
          <w:rFonts w:ascii="Calibri" w:eastAsia="Times New Roman" w:hAnsi="Calibri" w:cs="Calibri"/>
          <w:b/>
          <w:bCs/>
          <w:sz w:val="24"/>
          <w:szCs w:val="24"/>
        </w:rPr>
        <w:t>] have any accommodation needs or requests?</w:t>
      </w:r>
    </w:p>
    <w:p w:rsidR="006F2C89" w:rsidRPr="006F2C89" w:rsidP="006F2C89" w14:paraId="059D91E3" w14:textId="77777777">
      <w:pPr>
        <w:rPr>
          <w:b/>
          <w:bCs/>
        </w:rPr>
      </w:pPr>
    </w:p>
    <w:p w:rsidR="006F2C89" w:rsidRPr="006F2C89" w:rsidP="006F2C89" w14:paraId="08F2537C" w14:textId="4569BECE">
      <w:pPr>
        <w:rPr>
          <w:b/>
          <w:bCs/>
        </w:rPr>
      </w:pPr>
      <w:r w:rsidRPr="0098765C">
        <w:rPr>
          <w:b/>
          <w:bCs/>
        </w:rPr>
        <w:t>Q1</w:t>
      </w:r>
      <w:r w:rsidRPr="0098765C" w:rsidR="00692FA9">
        <w:rPr>
          <w:b/>
          <w:bCs/>
        </w:rPr>
        <w:t>6.5</w:t>
      </w:r>
      <w:r w:rsidRPr="0098765C">
        <w:rPr>
          <w:b/>
          <w:bCs/>
        </w:rPr>
        <w:t xml:space="preserve"> Select Delegation Lodging Arrangement</w:t>
      </w:r>
    </w:p>
    <w:p w:rsidR="006F2C89" w:rsidP="006F2C89" w14:paraId="5379815B" w14:textId="77777777">
      <w:pPr>
        <w:pStyle w:val="ListParagraph"/>
        <w:keepNext/>
        <w:numPr>
          <w:ilvl w:val="0"/>
          <w:numId w:val="4"/>
        </w:numPr>
      </w:pPr>
      <w:r>
        <w:t>Option 1</w:t>
      </w:r>
    </w:p>
    <w:p w:rsidR="006F2C89" w:rsidP="006F2C89" w14:paraId="77645A92" w14:textId="77777777">
      <w:pPr>
        <w:pStyle w:val="ListParagraph"/>
        <w:keepNext/>
        <w:numPr>
          <w:ilvl w:val="0"/>
          <w:numId w:val="4"/>
        </w:numPr>
      </w:pPr>
      <w:r>
        <w:t>Option 2</w:t>
      </w:r>
    </w:p>
    <w:p w:rsidR="006F2C89" w:rsidP="006F2C89" w14:paraId="5FF37D10" w14:textId="77777777">
      <w:pPr>
        <w:pStyle w:val="ListParagraph"/>
        <w:keepNext/>
        <w:numPr>
          <w:ilvl w:val="0"/>
          <w:numId w:val="4"/>
        </w:numPr>
      </w:pPr>
      <w:r>
        <w:t>Option 3</w:t>
      </w:r>
    </w:p>
    <w:p w:rsidR="006F2C89" w:rsidP="006F2C89" w14:paraId="1B11A98E" w14:textId="77777777">
      <w:pPr>
        <w:keepNext/>
      </w:pPr>
    </w:p>
    <w:p w:rsidR="006F2C89" w:rsidP="006F2C89" w14:paraId="0FA25ECB" w14:textId="23C472B5">
      <w:pPr>
        <w:keepNext/>
        <w:rPr>
          <w:b/>
          <w:bCs/>
        </w:rPr>
      </w:pPr>
      <w:r w:rsidRPr="0098765C">
        <w:rPr>
          <w:b/>
          <w:bCs/>
        </w:rPr>
        <w:t>Q1</w:t>
      </w:r>
      <w:r w:rsidRPr="0098765C" w:rsidR="00692FA9">
        <w:rPr>
          <w:b/>
          <w:bCs/>
        </w:rPr>
        <w:t>6.6</w:t>
      </w:r>
      <w:r w:rsidRPr="0098765C">
        <w:rPr>
          <w:b/>
          <w:bCs/>
        </w:rPr>
        <w:t xml:space="preserve"> Including the Principal(s), how many total rooms are required for the official delegation?</w:t>
      </w:r>
    </w:p>
    <w:p w:rsidR="00990F98" w:rsidP="006F2C89" w14:paraId="1FCA827C" w14:textId="77777777">
      <w:pPr>
        <w:keepNext/>
        <w:rPr>
          <w:b/>
          <w:bCs/>
        </w:rPr>
      </w:pPr>
    </w:p>
    <w:p w:rsidR="00AC1C62" w:rsidP="00AC1C62" w14:paraId="31D44163" w14:textId="77777777">
      <w:pPr>
        <w:rPr>
          <w:i/>
          <w:iCs/>
        </w:rPr>
      </w:pPr>
    </w:p>
    <w:p w:rsidR="00AC1C62" w:rsidP="00AC1C62" w14:paraId="36DD41DD" w14:textId="77777777">
      <w:pPr>
        <w:rPr>
          <w:b/>
          <w:bCs/>
          <w:u w:val="single"/>
        </w:rPr>
      </w:pPr>
      <w:r w:rsidRPr="00990F98">
        <w:rPr>
          <w:b/>
          <w:bCs/>
          <w:u w:val="single"/>
        </w:rPr>
        <w:t xml:space="preserve">Dietary </w:t>
      </w:r>
      <w:r>
        <w:rPr>
          <w:b/>
          <w:bCs/>
          <w:u w:val="single"/>
        </w:rPr>
        <w:t>Requirements</w:t>
      </w:r>
    </w:p>
    <w:p w:rsidR="00AC1C62" w:rsidRPr="00990F98" w:rsidP="00AC1C62" w14:paraId="61349F63" w14:textId="77777777">
      <w:pPr>
        <w:rPr>
          <w:b/>
          <w:bCs/>
          <w:u w:val="single"/>
        </w:rPr>
      </w:pPr>
    </w:p>
    <w:p w:rsidR="00AC1C62" w:rsidP="00AC1C62" w14:paraId="3AD38C94" w14:textId="00FA8562">
      <w:pPr>
        <w:rPr>
          <w:b/>
          <w:bCs/>
        </w:rPr>
      </w:pPr>
      <w:r w:rsidRPr="00B56305">
        <w:rPr>
          <w:b/>
          <w:bCs/>
        </w:rPr>
        <w:t>Q</w:t>
      </w:r>
      <w:r>
        <w:rPr>
          <w:b/>
          <w:bCs/>
        </w:rPr>
        <w:t>17.1</w:t>
      </w:r>
      <w:r w:rsidRPr="00B56305">
        <w:rPr>
          <w:b/>
          <w:bCs/>
        </w:rPr>
        <w:t xml:space="preserve"> Do</w:t>
      </w:r>
      <w:r>
        <w:rPr>
          <w:b/>
          <w:bCs/>
        </w:rPr>
        <w:t xml:space="preserve"> you/the [individual] </w:t>
      </w:r>
      <w:r w:rsidRPr="00B56305">
        <w:rPr>
          <w:b/>
          <w:bCs/>
        </w:rPr>
        <w:t>have any special dietary needs?</w:t>
      </w:r>
    </w:p>
    <w:p w:rsidR="00AC1C62" w:rsidP="00AC1C62" w14:paraId="60C4EE05" w14:textId="77777777">
      <w:pPr>
        <w:rPr>
          <w:i/>
          <w:iCs/>
        </w:rPr>
      </w:pPr>
      <w:r w:rsidRPr="00B56305">
        <w:rPr>
          <w:i/>
          <w:iCs/>
        </w:rPr>
        <w:t>(To view dietary restrictions, click HERE (</w:t>
      </w:r>
      <w:hyperlink r:id="rId7" w:history="1">
        <w:r w:rsidRPr="003E06BC">
          <w:rPr>
            <w:rStyle w:val="Hyperlink"/>
            <w:i/>
            <w:iCs/>
          </w:rPr>
          <w:t>https://www.selectusasummit.us/Dietary-Definitions</w:t>
        </w:r>
      </w:hyperlink>
      <w:r w:rsidRPr="00B56305">
        <w:rPr>
          <w:i/>
          <w:iCs/>
        </w:rPr>
        <w:t>)</w:t>
      </w:r>
    </w:p>
    <w:p w:rsidR="00AC1C62" w:rsidP="00AC1C62" w14:paraId="7DEC1100" w14:textId="77777777">
      <w:pPr>
        <w:rPr>
          <w:b/>
          <w:bCs/>
        </w:rPr>
      </w:pPr>
    </w:p>
    <w:p w:rsidR="00AC1C62" w:rsidP="00AC1C62" w14:paraId="64552F60" w14:textId="7A94FE0B">
      <w:pPr>
        <w:rPr>
          <w:b/>
          <w:bCs/>
        </w:rPr>
      </w:pPr>
      <w:r w:rsidRPr="00B56305">
        <w:rPr>
          <w:b/>
          <w:bCs/>
        </w:rPr>
        <w:t>Q</w:t>
      </w:r>
      <w:r>
        <w:rPr>
          <w:b/>
          <w:bCs/>
        </w:rPr>
        <w:t>17.2 Please indicate your/the [individual]’s dietary needs:</w:t>
      </w:r>
    </w:p>
    <w:p w:rsidR="00AC1C62" w:rsidP="00AC1C62" w14:paraId="330751D0" w14:textId="77777777">
      <w:pPr>
        <w:rPr>
          <w:i/>
          <w:iCs/>
        </w:rPr>
      </w:pPr>
      <w:r w:rsidRPr="00B56305">
        <w:rPr>
          <w:i/>
          <w:iCs/>
        </w:rPr>
        <w:t>(dropdown box of options)</w:t>
      </w:r>
    </w:p>
    <w:p w:rsidR="00AC1C62" w:rsidRPr="00990F98" w:rsidP="006F2C89" w14:paraId="09CE0C0F" w14:textId="77777777">
      <w:pPr>
        <w:keepNext/>
        <w:rPr>
          <w:b/>
          <w:bCs/>
        </w:rPr>
      </w:pPr>
    </w:p>
    <w:p w:rsidR="006F2C89" w14:paraId="4C276CAA" w14:textId="77777777">
      <w:pPr>
        <w:keepNext/>
        <w:rPr>
          <w:b/>
          <w:bCs/>
        </w:rPr>
      </w:pPr>
    </w:p>
    <w:p w:rsidR="00990F98" w:rsidRPr="00990F98" w14:paraId="47118C43" w14:textId="40C930A1">
      <w:pPr>
        <w:keepNext/>
        <w:rPr>
          <w:b/>
          <w:bCs/>
          <w:u w:val="single"/>
        </w:rPr>
      </w:pPr>
      <w:r w:rsidRPr="00990F98">
        <w:rPr>
          <w:b/>
          <w:bCs/>
          <w:u w:val="single"/>
        </w:rPr>
        <w:t>Delegat</w:t>
      </w:r>
      <w:r w:rsidR="00CA31BE">
        <w:rPr>
          <w:b/>
          <w:bCs/>
          <w:u w:val="single"/>
        </w:rPr>
        <w:t>ion</w:t>
      </w:r>
      <w:r w:rsidR="00AC1C62">
        <w:rPr>
          <w:b/>
          <w:bCs/>
          <w:u w:val="single"/>
        </w:rPr>
        <w:t xml:space="preserve"> Information</w:t>
      </w:r>
    </w:p>
    <w:p w:rsidR="00990F98" w14:paraId="0DFAAF67" w14:textId="77777777">
      <w:pPr>
        <w:keepNext/>
        <w:rPr>
          <w:b/>
          <w:bCs/>
        </w:rPr>
      </w:pPr>
    </w:p>
    <w:p w:rsidR="00B56305" w14:paraId="7B22B302" w14:textId="0F15357E">
      <w:pPr>
        <w:keepNext/>
        <w:rPr>
          <w:b/>
          <w:bCs/>
        </w:rPr>
      </w:pPr>
      <w:r w:rsidRPr="096A48D8">
        <w:rPr>
          <w:b/>
          <w:bCs/>
        </w:rPr>
        <w:t>Q</w:t>
      </w:r>
      <w:r w:rsidR="00AC1C62">
        <w:rPr>
          <w:b/>
          <w:bCs/>
        </w:rPr>
        <w:t>8.1</w:t>
      </w:r>
      <w:r w:rsidRPr="096A48D8">
        <w:rPr>
          <w:b/>
          <w:bCs/>
        </w:rPr>
        <w:t xml:space="preserve"> </w:t>
      </w:r>
      <w:r w:rsidRPr="00B56305">
        <w:rPr>
          <w:b/>
          <w:bCs/>
        </w:rPr>
        <w:t xml:space="preserve">How would you like your delegation </w:t>
      </w:r>
      <w:r w:rsidRPr="00B56305">
        <w:rPr>
          <w:b/>
          <w:bCs/>
        </w:rPr>
        <w:t>referenced</w:t>
      </w:r>
      <w:r w:rsidRPr="00B56305">
        <w:rPr>
          <w:b/>
          <w:bCs/>
        </w:rPr>
        <w:t>?</w:t>
      </w:r>
      <w:r>
        <w:rPr>
          <w:b/>
          <w:bCs/>
        </w:rPr>
        <w:t xml:space="preserve"> </w:t>
      </w:r>
    </w:p>
    <w:p w:rsidR="00B5317B" w:rsidRPr="00B56305" w14:paraId="18AC0222" w14:textId="65835A0E">
      <w:pPr>
        <w:keepNext/>
        <w:rPr>
          <w:i/>
          <w:iCs/>
        </w:rPr>
      </w:pPr>
      <w:r w:rsidRPr="00B56305">
        <w:t>(</w:t>
      </w:r>
      <w:r w:rsidRPr="00B56305">
        <w:rPr>
          <w:i/>
          <w:iCs/>
        </w:rPr>
        <w:t>Example: United States of America Delegation)</w:t>
      </w:r>
    </w:p>
    <w:p w:rsidR="00B56305" w:rsidP="00B56305" w14:paraId="218513C3" w14:textId="77777777">
      <w:pPr>
        <w:pStyle w:val="TextEntryLine"/>
        <w:ind w:firstLine="400"/>
      </w:pPr>
      <w:r>
        <w:t>________________________________________________________________</w:t>
      </w:r>
    </w:p>
    <w:p w:rsidR="00B56305" w14:paraId="72B193EE" w14:textId="77777777">
      <w:pPr>
        <w:keepNext/>
        <w:rPr>
          <w:b/>
          <w:bCs/>
        </w:rPr>
      </w:pPr>
    </w:p>
    <w:p w:rsidR="00B56305" w14:paraId="74E66228" w14:textId="77777777">
      <w:pPr>
        <w:keepNext/>
        <w:rPr>
          <w:b/>
          <w:bCs/>
        </w:rPr>
      </w:pPr>
    </w:p>
    <w:p w:rsidR="00B56305" w14:paraId="3F36FF19" w14:textId="6D7B2061">
      <w:pPr>
        <w:keepNext/>
        <w:rPr>
          <w:b/>
          <w:bCs/>
        </w:rPr>
      </w:pPr>
      <w:r>
        <w:rPr>
          <w:b/>
          <w:bCs/>
        </w:rPr>
        <w:t>Q</w:t>
      </w:r>
      <w:r w:rsidR="00AC1C62">
        <w:rPr>
          <w:b/>
          <w:bCs/>
        </w:rPr>
        <w:t>18.2</w:t>
      </w:r>
      <w:r>
        <w:rPr>
          <w:b/>
          <w:bCs/>
        </w:rPr>
        <w:t xml:space="preserve"> </w:t>
      </w:r>
      <w:r w:rsidRPr="00B56305">
        <w:rPr>
          <w:b/>
          <w:bCs/>
        </w:rPr>
        <w:t>How many Ministers will be leading your delegation?</w:t>
      </w:r>
    </w:p>
    <w:p w:rsidR="00B56305" w14:paraId="3F68B2F1" w14:textId="77777777">
      <w:pPr>
        <w:keepNext/>
        <w:rPr>
          <w:b/>
          <w:bCs/>
        </w:rPr>
      </w:pPr>
    </w:p>
    <w:p w:rsidR="00B56305" w:rsidP="00B56305" w14:paraId="20C066F0" w14:textId="1287D6C2">
      <w:pPr>
        <w:keepNext/>
        <w:ind w:firstLine="360"/>
      </w:pPr>
      <w:r>
        <w:t>________________________________________________________________</w:t>
      </w:r>
    </w:p>
    <w:p w:rsidR="00B56305" w:rsidP="00B56305" w14:paraId="1CCE4C8E" w14:textId="228B294E">
      <w:pPr>
        <w:keepNext/>
      </w:pPr>
    </w:p>
    <w:p w:rsidR="00B56305" w:rsidP="00B56305" w14:paraId="6117B4E3" w14:textId="2C14AB25">
      <w:pPr>
        <w:keepNext/>
        <w:rPr>
          <w:b/>
          <w:bCs/>
        </w:rPr>
      </w:pPr>
      <w:r w:rsidRPr="00B56305">
        <w:rPr>
          <w:b/>
          <w:bCs/>
        </w:rPr>
        <w:t>Q What is the anticipated size of your official delegation?</w:t>
      </w:r>
      <w:r>
        <w:rPr>
          <w:b/>
          <w:bCs/>
        </w:rPr>
        <w:t xml:space="preserve"> </w:t>
      </w:r>
    </w:p>
    <w:p w:rsidR="00B56305" w:rsidP="00B56305" w14:paraId="4F3B9D72" w14:textId="54D3EC29">
      <w:pPr>
        <w:keepNext/>
        <w:rPr>
          <w:i/>
          <w:iCs/>
        </w:rPr>
      </w:pPr>
      <w:r w:rsidRPr="00B56305">
        <w:rPr>
          <w:i/>
          <w:iCs/>
        </w:rPr>
        <w:t xml:space="preserve">(Each delegation is allowed Principal(s) plus up to five (5) additional credentials (P+5). What is the anticipated size of your delegation (final attendee details will be confirmed prior to the event)? All individuals that will require access to official meeting spaces (such as translators) </w:t>
      </w:r>
      <w:r w:rsidRPr="00B56305">
        <w:rPr>
          <w:i/>
          <w:iCs/>
        </w:rPr>
        <w:t xml:space="preserve">must be included in your delegation size. If selecting seven (7) the delegation must include two Ministers. Any requests for deviations must be sent to the hosting logistics team by July 3, </w:t>
      </w:r>
      <w:r w:rsidRPr="00B56305">
        <w:rPr>
          <w:i/>
          <w:iCs/>
        </w:rPr>
        <w:t>2026</w:t>
      </w:r>
      <w:r w:rsidRPr="00B56305">
        <w:rPr>
          <w:i/>
          <w:iCs/>
        </w:rPr>
        <w:t xml:space="preserve"> and are not guaranteed.)</w:t>
      </w:r>
    </w:p>
    <w:p w:rsidR="00B56305" w:rsidP="00B56305" w14:paraId="1EC62C36" w14:textId="77777777">
      <w:pPr>
        <w:keepNext/>
      </w:pPr>
    </w:p>
    <w:p w:rsidR="00B56305" w:rsidP="00B56305" w14:paraId="471D3293" w14:textId="77777777">
      <w:pPr>
        <w:keepNext/>
        <w:ind w:firstLine="360"/>
      </w:pPr>
      <w:r>
        <w:t>________________________________________________________________</w:t>
      </w:r>
    </w:p>
    <w:p w:rsidR="00B56305" w:rsidP="00B56305" w14:paraId="5721CF5E" w14:textId="77777777">
      <w:pPr>
        <w:keepNext/>
      </w:pPr>
    </w:p>
    <w:p w:rsidR="00B56305" w:rsidRPr="00B56305" w:rsidP="00B56305" w14:paraId="5382D7C7" w14:textId="16ACE6D5">
      <w:pPr>
        <w:keepNext/>
        <w:rPr>
          <w:b/>
          <w:bCs/>
        </w:rPr>
      </w:pPr>
      <w:r w:rsidRPr="00B56305">
        <w:rPr>
          <w:b/>
          <w:bCs/>
        </w:rPr>
        <w:t>Q Will any members of your delegation be traveling with security?</w:t>
      </w:r>
    </w:p>
    <w:p w:rsidR="00B5317B" w14:paraId="19DA8634" w14:textId="0E5A7EB2">
      <w:pPr>
        <w:pStyle w:val="ListParagraph"/>
        <w:keepNext/>
        <w:numPr>
          <w:ilvl w:val="0"/>
          <w:numId w:val="4"/>
        </w:numPr>
      </w:pPr>
      <w:r>
        <w:t xml:space="preserve">Yes  </w:t>
      </w:r>
    </w:p>
    <w:p w:rsidR="00B5317B" w14:paraId="6F5B470A" w14:textId="56FE3048">
      <w:pPr>
        <w:pStyle w:val="ListParagraph"/>
        <w:keepNext/>
        <w:numPr>
          <w:ilvl w:val="0"/>
          <w:numId w:val="4"/>
        </w:numPr>
      </w:pPr>
      <w:r>
        <w:t xml:space="preserve">No </w:t>
      </w:r>
    </w:p>
    <w:p w:rsidR="00B5317B" w14:paraId="1BC135C8" w14:textId="77777777"/>
    <w:p w:rsidR="00B56305" w14:paraId="08ACC098" w14:textId="0B3ED650">
      <w:pPr>
        <w:rPr>
          <w:b/>
          <w:bCs/>
        </w:rPr>
      </w:pPr>
      <w:r w:rsidRPr="00B56305">
        <w:rPr>
          <w:b/>
          <w:bCs/>
        </w:rPr>
        <w:t>Q Does your delegation anticipate an advance team arriving in advance who will not be part of the official delegation?</w:t>
      </w:r>
    </w:p>
    <w:p w:rsidR="00B56305" w14:paraId="6D39BE7A" w14:textId="77777777">
      <w:pPr>
        <w:rPr>
          <w:b/>
          <w:bCs/>
        </w:rPr>
      </w:pPr>
    </w:p>
    <w:p w:rsidR="00B56305" w14:paraId="08BC296F" w14:textId="77777777">
      <w:pPr>
        <w:rPr>
          <w:i/>
          <w:iCs/>
        </w:rPr>
      </w:pPr>
    </w:p>
    <w:p w:rsidR="00B56305" w14:paraId="47F15B79" w14:textId="290481D1">
      <w:pPr>
        <w:rPr>
          <w:b/>
          <w:bCs/>
          <w:u w:val="single"/>
        </w:rPr>
      </w:pPr>
      <w:r w:rsidRPr="00990F98">
        <w:rPr>
          <w:b/>
          <w:bCs/>
          <w:u w:val="single"/>
        </w:rPr>
        <w:t>Delegate Flight Information</w:t>
      </w:r>
    </w:p>
    <w:p w:rsidR="008D1BCA" w14:paraId="0983F109" w14:textId="77777777">
      <w:pPr>
        <w:rPr>
          <w:b/>
          <w:bCs/>
          <w:u w:val="single"/>
        </w:rPr>
      </w:pPr>
    </w:p>
    <w:p w:rsidR="008D1BCA" w:rsidRPr="008D1BCA" w14:paraId="3790AF0A" w14:textId="03A034ED">
      <w:pPr>
        <w:rPr>
          <w:b/>
          <w:bCs/>
        </w:rPr>
      </w:pPr>
      <w:r w:rsidRPr="008D1BCA">
        <w:rPr>
          <w:b/>
          <w:bCs/>
        </w:rPr>
        <w:t>Q16.1 Arrival Information</w:t>
      </w:r>
    </w:p>
    <w:p w:rsidR="00990F98" w:rsidP="00990F98" w14:paraId="05ED9D9D" w14:textId="11F7BBA9">
      <w:pPr>
        <w:pStyle w:val="ListParagraph"/>
        <w:keepNext/>
        <w:numPr>
          <w:ilvl w:val="0"/>
          <w:numId w:val="4"/>
        </w:numPr>
      </w:pPr>
      <w:r>
        <w:t>Arrival Date and Time</w:t>
      </w:r>
    </w:p>
    <w:p w:rsidR="00990F98" w:rsidP="00990F98" w14:paraId="07C44384" w14:textId="1290BBC8">
      <w:pPr>
        <w:pStyle w:val="ListParagraph"/>
        <w:keepNext/>
        <w:numPr>
          <w:ilvl w:val="0"/>
          <w:numId w:val="4"/>
        </w:numPr>
      </w:pPr>
      <w:r>
        <w:t>Airline/Carrier</w:t>
      </w:r>
    </w:p>
    <w:p w:rsidR="00990F98" w:rsidP="00990F98" w14:paraId="44D735FA" w14:textId="232E2B4F">
      <w:pPr>
        <w:pStyle w:val="ListParagraph"/>
        <w:keepNext/>
        <w:numPr>
          <w:ilvl w:val="0"/>
          <w:numId w:val="4"/>
        </w:numPr>
      </w:pPr>
      <w:r>
        <w:t>Flight Number</w:t>
      </w:r>
    </w:p>
    <w:p w:rsidR="00990F98" w:rsidP="00990F98" w14:paraId="64BCEF62" w14:textId="2C0AED76">
      <w:pPr>
        <w:pStyle w:val="ListParagraph"/>
        <w:keepNext/>
        <w:numPr>
          <w:ilvl w:val="0"/>
          <w:numId w:val="4"/>
        </w:numPr>
      </w:pPr>
      <w:r>
        <w:t>Airport of Arrival</w:t>
      </w:r>
    </w:p>
    <w:p w:rsidR="008D1BCA" w:rsidP="008D1BCA" w14:paraId="7351655D" w14:textId="77777777">
      <w:pPr>
        <w:keepNext/>
      </w:pPr>
    </w:p>
    <w:p w:rsidR="008D1BCA" w:rsidRPr="008D1BCA" w:rsidP="008D1BCA" w14:paraId="7245B40B" w14:textId="0A4156C7">
      <w:pPr>
        <w:rPr>
          <w:b/>
          <w:bCs/>
        </w:rPr>
      </w:pPr>
      <w:r w:rsidRPr="008D1BCA">
        <w:rPr>
          <w:b/>
          <w:bCs/>
        </w:rPr>
        <w:t>Q16.</w:t>
      </w:r>
      <w:r>
        <w:rPr>
          <w:b/>
          <w:bCs/>
        </w:rPr>
        <w:t>2 Departure</w:t>
      </w:r>
      <w:r w:rsidRPr="008D1BCA">
        <w:rPr>
          <w:b/>
          <w:bCs/>
        </w:rPr>
        <w:t xml:space="preserve"> Information</w:t>
      </w:r>
    </w:p>
    <w:p w:rsidR="00990F98" w:rsidP="00990F98" w14:paraId="715D2E68" w14:textId="3F913544">
      <w:pPr>
        <w:pStyle w:val="ListParagraph"/>
        <w:keepNext/>
        <w:numPr>
          <w:ilvl w:val="0"/>
          <w:numId w:val="4"/>
        </w:numPr>
      </w:pPr>
      <w:r>
        <w:t>Departure Date and Time</w:t>
      </w:r>
    </w:p>
    <w:p w:rsidR="00990F98" w:rsidP="00990F98" w14:paraId="04767850" w14:textId="46CF479E">
      <w:pPr>
        <w:pStyle w:val="ListParagraph"/>
        <w:keepNext/>
        <w:numPr>
          <w:ilvl w:val="0"/>
          <w:numId w:val="4"/>
        </w:numPr>
      </w:pPr>
      <w:r>
        <w:t>Airline/Carrier</w:t>
      </w:r>
    </w:p>
    <w:p w:rsidR="00990F98" w:rsidP="00990F98" w14:paraId="7C3B6394" w14:textId="50B8EFC1">
      <w:pPr>
        <w:pStyle w:val="ListParagraph"/>
        <w:keepNext/>
        <w:numPr>
          <w:ilvl w:val="0"/>
          <w:numId w:val="4"/>
        </w:numPr>
      </w:pPr>
      <w:r>
        <w:t>Flight Number</w:t>
      </w:r>
    </w:p>
    <w:p w:rsidR="00990F98" w:rsidP="00990F98" w14:paraId="682B6FD6" w14:textId="7EDCE4CA">
      <w:pPr>
        <w:pStyle w:val="ListParagraph"/>
        <w:keepNext/>
        <w:numPr>
          <w:ilvl w:val="0"/>
          <w:numId w:val="4"/>
        </w:numPr>
      </w:pPr>
      <w:r>
        <w:t>Airport of Departure</w:t>
      </w:r>
    </w:p>
    <w:p w:rsidR="00990F98" w:rsidP="00990F98" w14:paraId="731F6F67" w14:textId="77777777">
      <w:pPr>
        <w:keepNext/>
      </w:pPr>
    </w:p>
    <w:p w:rsidR="005B25B5" w:rsidRPr="005B25B5" w14:paraId="07E8F035" w14:textId="30E02E3B">
      <w:pPr>
        <w:rPr>
          <w:b/>
          <w:bCs/>
          <w:u w:val="single"/>
        </w:rPr>
      </w:pPr>
      <w:r w:rsidRPr="005B25B5">
        <w:rPr>
          <w:b/>
          <w:bCs/>
          <w:u w:val="single"/>
        </w:rPr>
        <w:t>Sponsor Information</w:t>
      </w:r>
    </w:p>
    <w:p w:rsidR="005B25B5" w14:paraId="61C99E4E" w14:textId="77777777">
      <w:pPr>
        <w:rPr>
          <w:b/>
          <w:bCs/>
        </w:rPr>
      </w:pPr>
    </w:p>
    <w:p w:rsidR="005B25B5" w14:paraId="5A1409D2" w14:textId="2E4680D8">
      <w:pPr>
        <w:rPr>
          <w:b/>
          <w:bCs/>
        </w:rPr>
      </w:pPr>
      <w:r>
        <w:rPr>
          <w:b/>
          <w:bCs/>
        </w:rPr>
        <w:t>Q18 Which sponsor are you associated with?</w:t>
      </w:r>
    </w:p>
    <w:p w:rsidR="00AC1C62" w14:paraId="1358FC71" w14:textId="77777777">
      <w:pPr>
        <w:rPr>
          <w:b/>
          <w:bCs/>
        </w:rPr>
      </w:pPr>
    </w:p>
    <w:p w:rsidR="00AC1C62" w:rsidP="00AC1C62" w14:paraId="33D1BB3E" w14:textId="77777777">
      <w:pPr>
        <w:rPr>
          <w:b/>
          <w:bCs/>
          <w:u w:val="single"/>
        </w:rPr>
      </w:pPr>
      <w:r>
        <w:rPr>
          <w:b/>
          <w:bCs/>
          <w:u w:val="single"/>
        </w:rPr>
        <w:t>Elected Official Information</w:t>
      </w:r>
    </w:p>
    <w:p w:rsidR="00AC1C62" w:rsidP="00AC1C62" w14:paraId="10090727" w14:textId="77777777">
      <w:pPr>
        <w:rPr>
          <w:b/>
          <w:bCs/>
          <w:u w:val="single"/>
        </w:rPr>
      </w:pPr>
    </w:p>
    <w:p w:rsidR="00AC1C62" w:rsidP="00AC1C62" w14:paraId="45641D89" w14:textId="77777777">
      <w:pPr>
        <w:rPr>
          <w:b/>
          <w:bCs/>
        </w:rPr>
      </w:pPr>
      <w:r w:rsidRPr="005B25B5">
        <w:rPr>
          <w:b/>
          <w:bCs/>
        </w:rPr>
        <w:t>Q17 Are you staffing an elected official?</w:t>
      </w:r>
    </w:p>
    <w:p w:rsidR="00530A5B" w14:paraId="3C9B2E0D" w14:textId="77777777">
      <w:pPr>
        <w:rPr>
          <w:b/>
          <w:bCs/>
        </w:rPr>
      </w:pPr>
    </w:p>
    <w:p w:rsidR="00530A5B" w:rsidP="00530A5B" w14:paraId="0EAE9C71" w14:textId="77777777">
      <w:pPr>
        <w:rPr>
          <w:b/>
          <w:bCs/>
          <w:u w:val="single"/>
        </w:rPr>
      </w:pPr>
      <w:r w:rsidRPr="00530A5B">
        <w:rPr>
          <w:b/>
          <w:bCs/>
          <w:u w:val="single"/>
        </w:rPr>
        <w:t>POC Information</w:t>
      </w:r>
    </w:p>
    <w:p w:rsidR="00530A5B" w:rsidP="00530A5B" w14:paraId="0451A260" w14:textId="77777777">
      <w:pPr>
        <w:rPr>
          <w:b/>
          <w:bCs/>
          <w:u w:val="single"/>
        </w:rPr>
      </w:pPr>
    </w:p>
    <w:p w:rsidR="00530A5B" w14:paraId="1AF39BD9" w14:textId="71E42D1F">
      <w:pPr>
        <w:rPr>
          <w:b/>
          <w:bCs/>
        </w:rPr>
      </w:pPr>
      <w:r>
        <w:rPr>
          <w:b/>
          <w:bCs/>
        </w:rPr>
        <w:t xml:space="preserve">Q19 Will you be </w:t>
      </w:r>
      <w:r>
        <w:rPr>
          <w:b/>
          <w:bCs/>
        </w:rPr>
        <w:t>onsite</w:t>
      </w:r>
      <w:r>
        <w:rPr>
          <w:b/>
          <w:bCs/>
        </w:rPr>
        <w:t>?</w:t>
      </w:r>
    </w:p>
    <w:p w:rsidR="00AC1C62" w14:paraId="26994B0F" w14:textId="77777777">
      <w:pPr>
        <w:rPr>
          <w:b/>
          <w:bCs/>
        </w:rPr>
      </w:pPr>
    </w:p>
    <w:p w:rsidR="00AC1C62" w14:paraId="1A10E292" w14:textId="36B15EDA">
      <w:pPr>
        <w:rPr>
          <w:b/>
          <w:bCs/>
          <w:u w:val="single"/>
        </w:rPr>
      </w:pPr>
      <w:r w:rsidRPr="00AC1C62">
        <w:rPr>
          <w:b/>
          <w:bCs/>
          <w:u w:val="single"/>
        </w:rPr>
        <w:t>Press</w:t>
      </w:r>
    </w:p>
    <w:p w:rsidR="00AC1C62" w14:paraId="42FE1E6E" w14:textId="77777777">
      <w:pPr>
        <w:rPr>
          <w:b/>
          <w:bCs/>
          <w:u w:val="single"/>
        </w:rPr>
      </w:pPr>
    </w:p>
    <w:p w:rsidR="00AC1C62" w14:paraId="69927CD2" w14:textId="5EF2942B">
      <w:pPr>
        <w:rPr>
          <w:b/>
          <w:bCs/>
        </w:rPr>
      </w:pPr>
      <w:r>
        <w:rPr>
          <w:b/>
          <w:bCs/>
        </w:rPr>
        <w:t xml:space="preserve">Q </w:t>
      </w:r>
      <w:r w:rsidRPr="00AC1C62">
        <w:rPr>
          <w:b/>
          <w:bCs/>
        </w:rPr>
        <w:t>Do you meet these criteria?</w:t>
      </w:r>
      <w:r>
        <w:rPr>
          <w:b/>
          <w:bCs/>
        </w:rPr>
        <w:t xml:space="preserve"> </w:t>
      </w:r>
    </w:p>
    <w:p w:rsidR="00AC1C62" w:rsidRPr="00AC1C62" w:rsidP="00AC1C62" w14:paraId="1EF5B361" w14:textId="77777777">
      <w:pPr>
        <w:rPr>
          <w:b/>
          <w:bCs/>
        </w:rPr>
      </w:pPr>
      <w:r>
        <w:rPr>
          <w:b/>
          <w:bCs/>
        </w:rPr>
        <w:tab/>
      </w:r>
      <w:r w:rsidRPr="00AC1C62">
        <w:rPr>
          <w:b/>
          <w:bCs/>
        </w:rPr>
        <w:t>To register as a member of the press for this event, applicants must:</w:t>
      </w:r>
    </w:p>
    <w:p w:rsidR="00AC1C62" w:rsidRPr="00AC1C62" w:rsidP="00AC1C62" w14:paraId="52EF4656" w14:textId="77777777">
      <w:pPr>
        <w:ind w:firstLine="720"/>
        <w:rPr>
          <w:b/>
          <w:bCs/>
        </w:rPr>
      </w:pPr>
      <w:r w:rsidRPr="00AC1C62">
        <w:rPr>
          <w:b/>
          <w:bCs/>
        </w:rPr>
        <w:t>Be accredited journalists, employed by a news outlet;</w:t>
      </w:r>
    </w:p>
    <w:p w:rsidR="00AC1C62" w:rsidRPr="00AC1C62" w:rsidP="00AC1C62" w14:paraId="406A30A0" w14:textId="77777777">
      <w:pPr>
        <w:ind w:left="720"/>
        <w:rPr>
          <w:b/>
          <w:bCs/>
        </w:rPr>
      </w:pPr>
      <w:r w:rsidRPr="00AC1C62">
        <w:rPr>
          <w:b/>
          <w:bCs/>
        </w:rPr>
        <w:t>Have recent bylines, within the last six months, that prove employment by the outlet; AND</w:t>
      </w:r>
    </w:p>
    <w:p w:rsidR="00AC1C62" w:rsidP="00AC1C62" w14:paraId="6A879FD3" w14:textId="44D84CBB">
      <w:pPr>
        <w:ind w:left="720"/>
        <w:rPr>
          <w:b/>
          <w:bCs/>
        </w:rPr>
      </w:pPr>
      <w:r w:rsidRPr="00AC1C62">
        <w:rPr>
          <w:b/>
          <w:bCs/>
        </w:rPr>
        <w:t>Upload a copy of press accreditation (National Press Club, State Department, White House, etc.) or upload alternate press credentials.</w:t>
      </w:r>
    </w:p>
    <w:p w:rsidR="00AC1C62" w:rsidP="00AC1C62" w14:paraId="6E3F9754" w14:textId="77777777">
      <w:pPr>
        <w:pStyle w:val="ListParagraph"/>
        <w:keepNext/>
        <w:numPr>
          <w:ilvl w:val="0"/>
          <w:numId w:val="4"/>
        </w:numPr>
      </w:pPr>
      <w:r>
        <w:t xml:space="preserve">Yes  </w:t>
      </w:r>
    </w:p>
    <w:p w:rsidR="00AC1C62" w:rsidP="00AC1C62" w14:paraId="189D68E1" w14:textId="77777777">
      <w:pPr>
        <w:pStyle w:val="ListParagraph"/>
        <w:keepNext/>
        <w:numPr>
          <w:ilvl w:val="0"/>
          <w:numId w:val="4"/>
        </w:numPr>
      </w:pPr>
      <w:r>
        <w:t xml:space="preserve">No </w:t>
      </w:r>
    </w:p>
    <w:p w:rsidR="00AC1C62" w:rsidP="00AC1C62" w14:paraId="6B1DB898" w14:textId="023DBF1E">
      <w:pPr>
        <w:rPr>
          <w:b/>
          <w:bCs/>
        </w:rPr>
      </w:pPr>
    </w:p>
    <w:p w:rsidR="00AC1C62" w:rsidP="00AC1C62" w14:paraId="59C83894" w14:textId="5DE5F492">
      <w:pPr>
        <w:rPr>
          <w:b/>
          <w:bCs/>
        </w:rPr>
      </w:pPr>
      <w:r>
        <w:rPr>
          <w:b/>
          <w:bCs/>
        </w:rPr>
        <w:t>Q</w:t>
      </w:r>
      <w:r>
        <w:rPr>
          <w:b/>
          <w:bCs/>
        </w:rPr>
        <w:t xml:space="preserve"> </w:t>
      </w:r>
      <w:r w:rsidRPr="00AC1C62">
        <w:rPr>
          <w:b/>
          <w:bCs/>
        </w:rPr>
        <w:t>Please upload a copy of press accreditation (National Press Club, State Department, White House, etc.) or upload alternate press credential.</w:t>
      </w:r>
    </w:p>
    <w:p w:rsidR="00AC1C62" w:rsidP="00AC1C62" w14:paraId="2DF83749" w14:textId="77777777">
      <w:pPr>
        <w:rPr>
          <w:b/>
          <w:bCs/>
        </w:rPr>
      </w:pPr>
    </w:p>
    <w:p w:rsidR="00AC1C62" w:rsidP="00AC1C62" w14:paraId="5895D5FE" w14:textId="47B4E69F">
      <w:pPr>
        <w:rPr>
          <w:b/>
          <w:bCs/>
        </w:rPr>
      </w:pPr>
      <w:r>
        <w:rPr>
          <w:b/>
          <w:bCs/>
        </w:rPr>
        <w:t>Q Type of Publication</w:t>
      </w:r>
    </w:p>
    <w:p w:rsidR="00AC1C62" w:rsidP="00AC1C62" w14:paraId="5CA823E0" w14:textId="5F52600C">
      <w:pPr>
        <w:rPr>
          <w:b/>
          <w:bCs/>
        </w:rPr>
      </w:pPr>
    </w:p>
    <w:p w:rsidR="00AC1C62" w:rsidP="00AC1C62" w14:paraId="67023607" w14:textId="33B556A3">
      <w:pPr>
        <w:rPr>
          <w:b/>
          <w:bCs/>
        </w:rPr>
      </w:pPr>
      <w:r>
        <w:rPr>
          <w:b/>
          <w:bCs/>
        </w:rPr>
        <w:t>Q Publication Language</w:t>
      </w:r>
    </w:p>
    <w:p w:rsidR="00AC1C62" w:rsidP="00AC1C62" w14:paraId="207E843D" w14:textId="77777777">
      <w:pPr>
        <w:rPr>
          <w:b/>
          <w:bCs/>
        </w:rPr>
      </w:pPr>
    </w:p>
    <w:p w:rsidR="00AC1C62" w:rsidP="00AC1C62" w14:paraId="1A4BB569" w14:textId="3B4BDB94">
      <w:pPr>
        <w:rPr>
          <w:b/>
          <w:bCs/>
        </w:rPr>
      </w:pPr>
      <w:r>
        <w:rPr>
          <w:b/>
          <w:bCs/>
        </w:rPr>
        <w:t>Q Type of Equipment</w:t>
      </w:r>
    </w:p>
    <w:p w:rsidR="00AC1C62" w:rsidP="00AC1C62" w14:paraId="1F4ABCCB" w14:textId="77777777">
      <w:pPr>
        <w:rPr>
          <w:b/>
          <w:bCs/>
        </w:rPr>
      </w:pPr>
    </w:p>
    <w:p w:rsidR="00AC1C62" w:rsidP="00AC1C62" w14:paraId="6301394F" w14:textId="77CCE948">
      <w:pPr>
        <w:rPr>
          <w:b/>
          <w:bCs/>
        </w:rPr>
      </w:pPr>
      <w:r>
        <w:rPr>
          <w:b/>
          <w:bCs/>
        </w:rPr>
        <w:t xml:space="preserve">Q </w:t>
      </w:r>
      <w:r w:rsidRPr="00AC1C62">
        <w:rPr>
          <w:b/>
          <w:bCs/>
        </w:rPr>
        <w:t>Do you have a U.S. government-issued media credential (e.g. State Department Foreign Press Center)?</w:t>
      </w:r>
    </w:p>
    <w:p w:rsidR="00AC1C62" w:rsidP="00AC1C62" w14:paraId="2A580619" w14:textId="77777777">
      <w:pPr>
        <w:rPr>
          <w:b/>
          <w:bCs/>
        </w:rPr>
      </w:pPr>
    </w:p>
    <w:p w:rsidR="00AC1C62" w:rsidP="00AC1C62" w14:paraId="19EDD8F5" w14:textId="7484B521">
      <w:pPr>
        <w:rPr>
          <w:b/>
          <w:bCs/>
        </w:rPr>
      </w:pPr>
      <w:r>
        <w:rPr>
          <w:b/>
          <w:bCs/>
        </w:rPr>
        <w:t xml:space="preserve">Q </w:t>
      </w:r>
      <w:r w:rsidRPr="00AC1C62">
        <w:rPr>
          <w:b/>
          <w:bCs/>
        </w:rPr>
        <w:t>Is being a journalist your full-time profession or are you a service provider (i.e. lawyer, consultant, public relations professional, etc.) that hosts podcasts/writes guest op-eds for outlets?</w:t>
      </w:r>
    </w:p>
    <w:p w:rsidR="00AC1C62" w:rsidP="00AC1C62" w14:paraId="1A585C23" w14:textId="77777777">
      <w:pPr>
        <w:rPr>
          <w:b/>
          <w:bCs/>
        </w:rPr>
      </w:pPr>
    </w:p>
    <w:p w:rsidR="00AC1C62" w:rsidP="00AC1C62" w14:paraId="294FF54B" w14:textId="3554A04D">
      <w:pPr>
        <w:rPr>
          <w:b/>
          <w:bCs/>
        </w:rPr>
      </w:pPr>
      <w:r>
        <w:rPr>
          <w:b/>
          <w:bCs/>
        </w:rPr>
        <w:t>Q</w:t>
      </w:r>
      <w:r>
        <w:rPr>
          <w:b/>
          <w:bCs/>
        </w:rPr>
        <w:t xml:space="preserve"> </w:t>
      </w:r>
      <w:r w:rsidRPr="00AC1C62">
        <w:rPr>
          <w:b/>
          <w:bCs/>
        </w:rPr>
        <w:t>Please provide the link to an article/story/clip published with your byline within the last six months:</w:t>
      </w:r>
    </w:p>
    <w:p w:rsidR="00AC1C62" w:rsidP="00AC1C62" w14:paraId="4C99053B" w14:textId="77777777">
      <w:pPr>
        <w:rPr>
          <w:b/>
          <w:bCs/>
        </w:rPr>
      </w:pPr>
    </w:p>
    <w:p w:rsidR="00990F98" w14:paraId="636DDC37" w14:textId="15D35147">
      <w:pPr>
        <w:rPr>
          <w:b/>
          <w:bCs/>
          <w:u w:val="single"/>
        </w:rPr>
      </w:pPr>
      <w:r w:rsidRPr="00990F98">
        <w:rPr>
          <w:b/>
          <w:bCs/>
          <w:u w:val="single"/>
        </w:rPr>
        <w:t>Consent</w:t>
      </w:r>
    </w:p>
    <w:p w:rsidR="00990F98" w:rsidRPr="00990F98" w14:paraId="757F3E67" w14:textId="77777777">
      <w:pPr>
        <w:rPr>
          <w:b/>
          <w:bCs/>
          <w:u w:val="single"/>
        </w:rPr>
      </w:pPr>
    </w:p>
    <w:p w:rsidR="00990F98" w14:paraId="0069A344" w14:textId="213425F1">
      <w:r w:rsidRPr="00990F98">
        <w:t xml:space="preserve">I understand the information provided will be used to register my delegation </w:t>
      </w:r>
      <w:r w:rsidRPr="00990F98">
        <w:t>in</w:t>
      </w:r>
      <w:r w:rsidRPr="00990F98">
        <w:t xml:space="preserve"> this event. This data will be utilized by the event organizers to keep the delegation informed about this event via email and other communication </w:t>
      </w:r>
      <w:r w:rsidRPr="00990F98" w:rsidR="0098765C">
        <w:t>methods and</w:t>
      </w:r>
      <w:r w:rsidRPr="00990F98">
        <w:t xml:space="preserve"> provide services while the delegation is at the event.</w:t>
      </w:r>
    </w:p>
    <w:p w:rsidR="0098765C" w14:paraId="692E3FE6" w14:textId="77777777"/>
    <w:p w:rsidR="006F2C89" w14:paraId="0A706268" w14:textId="77777777">
      <w:pPr>
        <w:rPr>
          <w:b/>
          <w:bCs/>
        </w:rPr>
      </w:pPr>
    </w:p>
    <w:p w:rsidR="00DE61EC" w:rsidRPr="00DE61EC" w:rsidP="00DE61EC" w14:paraId="2AD89DA9" w14:textId="7B0E95AB">
      <w:r w:rsidRPr="00DE61EC">
        <w:rPr>
          <w:b/>
          <w:bCs/>
        </w:rPr>
        <w:t>Public Burden Statement</w:t>
      </w:r>
      <w:r w:rsidRPr="00DE61EC">
        <w:t> </w:t>
      </w:r>
    </w:p>
    <w:p w:rsidR="00DE61EC" w:rsidP="00DE61EC" w14:paraId="53251C02" w14:textId="722F6772">
      <w:r w:rsidRPr="00DE61EC">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w:t>
      </w:r>
      <w:r w:rsidR="0098765C">
        <w:t>90-0038</w:t>
      </w:r>
      <w:r w:rsidRPr="00DE61EC">
        <w:t>. Without this approval, we could not conduct this information collection. Public reporting for this information collection is estimated to</w:t>
      </w:r>
      <w:r w:rsidR="00D70F1A">
        <w:t xml:space="preserve"> b</w:t>
      </w:r>
      <w:r w:rsidRPr="00DE61EC">
        <w:t>e approximately </w:t>
      </w:r>
      <w:r w:rsidR="00D70F1A">
        <w:t>15</w:t>
      </w:r>
      <w:r w:rsidRPr="00DE61EC">
        <w:t> min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International Trade Administration Paperwork Reduction Act Program: PRA@trade.gov. </w:t>
      </w:r>
    </w:p>
    <w:p w:rsidR="0098765C" w:rsidP="00DE61EC" w14:paraId="674E4EF0" w14:textId="77777777"/>
    <w:p w:rsidR="00DE61EC" w:rsidRPr="00DE61EC" w:rsidP="00DE61EC" w14:paraId="51B05ABB" w14:textId="6A4CA1FA">
      <w:r w:rsidRPr="0098765C">
        <w:rPr>
          <w:b/>
          <w:bCs/>
        </w:rPr>
        <w:t>Privacy Act Statement  </w:t>
      </w:r>
      <w:r w:rsidRPr="0098765C">
        <w:rPr>
          <w:b/>
          <w:bCs/>
        </w:rPr>
        <w:br/>
      </w:r>
      <w:r w:rsidRPr="0098765C">
        <w:t xml:space="preserve">This information is collected under the authority of the Privacy Act of 1974 (5 U.S.C. § 552a) and 15 U.S.C. § 1512. It will be used by the International Trade Administration (ITA) to provide services, process requests, and support ITA’s trade promotion and enforcement mission. Routine uses may include disclosure to other federal, state, local, or foreign government agencies, and authorized contractors, as described in the applicable Department of Commerce System of Records Notices (SORNs) </w:t>
      </w:r>
      <w:r>
        <w:t>a</w:t>
      </w:r>
      <w:r w:rsidRPr="0098765C">
        <w:t>t </w:t>
      </w:r>
      <w:hyperlink r:id="rId8" w:tgtFrame="_blank" w:history="1">
        <w:r w:rsidRPr="0098765C">
          <w:rPr>
            <w:rStyle w:val="Hyperlink"/>
          </w:rPr>
          <w:t>https://www.commerce.gov/opog/privacy/SORN</w:t>
        </w:r>
      </w:hyperlink>
      <w:r w:rsidRPr="0098765C">
        <w:t>. Providing this information is voluntary, but not doing so may limit our ability to respond to your request.</w:t>
      </w:r>
      <w:r w:rsidRPr="0098765C">
        <w:rPr>
          <w:b/>
          <w:bCs/>
        </w:rPr>
        <w:t> </w:t>
      </w:r>
      <w:r w:rsidRPr="00DE61EC">
        <w:t> </w:t>
      </w:r>
    </w:p>
    <w:p w:rsidR="00AE2777" w:rsidP="005E0BA8" w14:paraId="326F647C" w14:textId="7595A840"/>
    <w:sectPr>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1E92" w14:paraId="5C77CAF3"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3F1E92" w14:paraId="7AB1B69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1E92" w14:paraId="1DD92087"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3F1E92" w14:paraId="2DC1968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1E92" w:rsidRPr="0051617D" w:rsidP="0051617D" w14:paraId="78D69DFC" w14:textId="31DC30EA">
    <w:pP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B0955C8"/>
    <w:multiLevelType w:val="hybridMultilevel"/>
    <w:tmpl w:val="25A0C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84433861">
    <w:abstractNumId w:val="2"/>
  </w:num>
  <w:num w:numId="2" w16cid:durableId="702247030">
    <w:abstractNumId w:val="1"/>
  </w:num>
  <w:num w:numId="3" w16cid:durableId="846753007">
    <w:abstractNumId w:val="3"/>
  </w:num>
  <w:num w:numId="4" w16cid:durableId="279649324">
    <w:abstractNumId w:val="0"/>
  </w:num>
  <w:num w:numId="5" w16cid:durableId="594747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2CE8"/>
    <w:rsid w:val="000043BE"/>
    <w:rsid w:val="000153AE"/>
    <w:rsid w:val="00025032"/>
    <w:rsid w:val="000308B2"/>
    <w:rsid w:val="00050322"/>
    <w:rsid w:val="0005419F"/>
    <w:rsid w:val="00057703"/>
    <w:rsid w:val="00066532"/>
    <w:rsid w:val="000679FC"/>
    <w:rsid w:val="00081772"/>
    <w:rsid w:val="00083639"/>
    <w:rsid w:val="000B4086"/>
    <w:rsid w:val="000B4778"/>
    <w:rsid w:val="000E7B92"/>
    <w:rsid w:val="000F027B"/>
    <w:rsid w:val="001057F5"/>
    <w:rsid w:val="001076FD"/>
    <w:rsid w:val="001078A0"/>
    <w:rsid w:val="00112114"/>
    <w:rsid w:val="00113001"/>
    <w:rsid w:val="00122E4A"/>
    <w:rsid w:val="00144C8A"/>
    <w:rsid w:val="00164FCD"/>
    <w:rsid w:val="00184992"/>
    <w:rsid w:val="00186CFD"/>
    <w:rsid w:val="001906DA"/>
    <w:rsid w:val="001A5978"/>
    <w:rsid w:val="001C4402"/>
    <w:rsid w:val="001D3EC7"/>
    <w:rsid w:val="001D5306"/>
    <w:rsid w:val="00222ADD"/>
    <w:rsid w:val="00230203"/>
    <w:rsid w:val="00233DFC"/>
    <w:rsid w:val="00247ACE"/>
    <w:rsid w:val="00252238"/>
    <w:rsid w:val="00254E2E"/>
    <w:rsid w:val="00274C5D"/>
    <w:rsid w:val="00285B55"/>
    <w:rsid w:val="00292100"/>
    <w:rsid w:val="002D6C43"/>
    <w:rsid w:val="00316FB0"/>
    <w:rsid w:val="003355C1"/>
    <w:rsid w:val="003455D1"/>
    <w:rsid w:val="0036015F"/>
    <w:rsid w:val="00361E70"/>
    <w:rsid w:val="003E06BC"/>
    <w:rsid w:val="003E674A"/>
    <w:rsid w:val="003F1E92"/>
    <w:rsid w:val="003F33E7"/>
    <w:rsid w:val="00405807"/>
    <w:rsid w:val="00410893"/>
    <w:rsid w:val="00417C22"/>
    <w:rsid w:val="00434DA9"/>
    <w:rsid w:val="004551B3"/>
    <w:rsid w:val="00466889"/>
    <w:rsid w:val="004D1AC3"/>
    <w:rsid w:val="005037A8"/>
    <w:rsid w:val="0051617D"/>
    <w:rsid w:val="00516DDE"/>
    <w:rsid w:val="00530A5B"/>
    <w:rsid w:val="00545A40"/>
    <w:rsid w:val="0055300B"/>
    <w:rsid w:val="0055389F"/>
    <w:rsid w:val="00557371"/>
    <w:rsid w:val="00565D48"/>
    <w:rsid w:val="00570730"/>
    <w:rsid w:val="00585638"/>
    <w:rsid w:val="005A7432"/>
    <w:rsid w:val="005B25B5"/>
    <w:rsid w:val="005E0BA8"/>
    <w:rsid w:val="005F0009"/>
    <w:rsid w:val="00600CB1"/>
    <w:rsid w:val="0061165C"/>
    <w:rsid w:val="006242D0"/>
    <w:rsid w:val="00673043"/>
    <w:rsid w:val="006802B3"/>
    <w:rsid w:val="00692FA9"/>
    <w:rsid w:val="006961E9"/>
    <w:rsid w:val="006A3C98"/>
    <w:rsid w:val="006C2FAC"/>
    <w:rsid w:val="006C6D42"/>
    <w:rsid w:val="006C6EDB"/>
    <w:rsid w:val="006D68C7"/>
    <w:rsid w:val="006F0097"/>
    <w:rsid w:val="006F2C89"/>
    <w:rsid w:val="006F3761"/>
    <w:rsid w:val="006F68B3"/>
    <w:rsid w:val="00703F62"/>
    <w:rsid w:val="00726CAC"/>
    <w:rsid w:val="00747115"/>
    <w:rsid w:val="00750D8E"/>
    <w:rsid w:val="0079316B"/>
    <w:rsid w:val="00793FC9"/>
    <w:rsid w:val="00796CC8"/>
    <w:rsid w:val="00797307"/>
    <w:rsid w:val="007C1EB3"/>
    <w:rsid w:val="00815D40"/>
    <w:rsid w:val="0081908C"/>
    <w:rsid w:val="00834C38"/>
    <w:rsid w:val="008455DF"/>
    <w:rsid w:val="00874431"/>
    <w:rsid w:val="00877CCE"/>
    <w:rsid w:val="00880DB9"/>
    <w:rsid w:val="0088412B"/>
    <w:rsid w:val="00884B53"/>
    <w:rsid w:val="008D1BCA"/>
    <w:rsid w:val="008F2CE9"/>
    <w:rsid w:val="009039D9"/>
    <w:rsid w:val="009142C5"/>
    <w:rsid w:val="0092422E"/>
    <w:rsid w:val="00940C54"/>
    <w:rsid w:val="009766AF"/>
    <w:rsid w:val="0098765C"/>
    <w:rsid w:val="00990F98"/>
    <w:rsid w:val="009B197F"/>
    <w:rsid w:val="009B3D13"/>
    <w:rsid w:val="009C36E2"/>
    <w:rsid w:val="009E7B4E"/>
    <w:rsid w:val="00A730C3"/>
    <w:rsid w:val="00AC1C62"/>
    <w:rsid w:val="00AE2777"/>
    <w:rsid w:val="00AE2A3D"/>
    <w:rsid w:val="00B123CF"/>
    <w:rsid w:val="00B1553B"/>
    <w:rsid w:val="00B53071"/>
    <w:rsid w:val="00B5317B"/>
    <w:rsid w:val="00B56305"/>
    <w:rsid w:val="00B70267"/>
    <w:rsid w:val="00B7244A"/>
    <w:rsid w:val="00B8599B"/>
    <w:rsid w:val="00B95637"/>
    <w:rsid w:val="00BB2540"/>
    <w:rsid w:val="00BC2E14"/>
    <w:rsid w:val="00BD28C1"/>
    <w:rsid w:val="00BD43BB"/>
    <w:rsid w:val="00C10D8F"/>
    <w:rsid w:val="00C12B3B"/>
    <w:rsid w:val="00C26C47"/>
    <w:rsid w:val="00C51C94"/>
    <w:rsid w:val="00C5318D"/>
    <w:rsid w:val="00C61A97"/>
    <w:rsid w:val="00C6772B"/>
    <w:rsid w:val="00C86FA7"/>
    <w:rsid w:val="00C966A2"/>
    <w:rsid w:val="00CA31BE"/>
    <w:rsid w:val="00CB6F47"/>
    <w:rsid w:val="00CF610C"/>
    <w:rsid w:val="00D47205"/>
    <w:rsid w:val="00D518C0"/>
    <w:rsid w:val="00D603F6"/>
    <w:rsid w:val="00D60FA3"/>
    <w:rsid w:val="00D70F1A"/>
    <w:rsid w:val="00DE309A"/>
    <w:rsid w:val="00DE61EC"/>
    <w:rsid w:val="00E05793"/>
    <w:rsid w:val="00E94E8C"/>
    <w:rsid w:val="00EB3F40"/>
    <w:rsid w:val="00EC74F7"/>
    <w:rsid w:val="00ED66DE"/>
    <w:rsid w:val="00F0616B"/>
    <w:rsid w:val="00F14923"/>
    <w:rsid w:val="00F22B15"/>
    <w:rsid w:val="00F41792"/>
    <w:rsid w:val="00F74D0F"/>
    <w:rsid w:val="00F83FEE"/>
    <w:rsid w:val="00F84E06"/>
    <w:rsid w:val="00F92106"/>
    <w:rsid w:val="00FA2A0A"/>
    <w:rsid w:val="00FC7576"/>
    <w:rsid w:val="00FE174E"/>
    <w:rsid w:val="00FF8014"/>
    <w:rsid w:val="0274B5BA"/>
    <w:rsid w:val="06E84D4D"/>
    <w:rsid w:val="08707120"/>
    <w:rsid w:val="096A48D8"/>
    <w:rsid w:val="09D9829F"/>
    <w:rsid w:val="0A30B867"/>
    <w:rsid w:val="0A8BE444"/>
    <w:rsid w:val="0AFAD4EC"/>
    <w:rsid w:val="0BC55401"/>
    <w:rsid w:val="0C003861"/>
    <w:rsid w:val="0EBB481B"/>
    <w:rsid w:val="0FBF4872"/>
    <w:rsid w:val="10E3A32D"/>
    <w:rsid w:val="11C3DE8F"/>
    <w:rsid w:val="141DD032"/>
    <w:rsid w:val="16F6E044"/>
    <w:rsid w:val="206BB280"/>
    <w:rsid w:val="231AECFC"/>
    <w:rsid w:val="23268F4A"/>
    <w:rsid w:val="25104DE8"/>
    <w:rsid w:val="27450148"/>
    <w:rsid w:val="2977F0F3"/>
    <w:rsid w:val="2BAF0E31"/>
    <w:rsid w:val="2BCAAFC7"/>
    <w:rsid w:val="3054E8C1"/>
    <w:rsid w:val="31010818"/>
    <w:rsid w:val="34BA9011"/>
    <w:rsid w:val="34BDD1D0"/>
    <w:rsid w:val="3514683E"/>
    <w:rsid w:val="363BC1B9"/>
    <w:rsid w:val="36BADA85"/>
    <w:rsid w:val="390153ED"/>
    <w:rsid w:val="3B37F20F"/>
    <w:rsid w:val="3C134B05"/>
    <w:rsid w:val="3FCC55F8"/>
    <w:rsid w:val="40E7F5AC"/>
    <w:rsid w:val="40FF498A"/>
    <w:rsid w:val="43C4E6A1"/>
    <w:rsid w:val="499F43E4"/>
    <w:rsid w:val="4AA11B88"/>
    <w:rsid w:val="4C170757"/>
    <w:rsid w:val="4C8DD4CD"/>
    <w:rsid w:val="4D1ABB99"/>
    <w:rsid w:val="50702CD8"/>
    <w:rsid w:val="54FD003A"/>
    <w:rsid w:val="568DF79B"/>
    <w:rsid w:val="58D56A43"/>
    <w:rsid w:val="5A3B4AD4"/>
    <w:rsid w:val="5C92411E"/>
    <w:rsid w:val="5CCF99B9"/>
    <w:rsid w:val="5CDC71BA"/>
    <w:rsid w:val="5EF2A26B"/>
    <w:rsid w:val="640EAC12"/>
    <w:rsid w:val="645391D1"/>
    <w:rsid w:val="668080C3"/>
    <w:rsid w:val="6996C3F8"/>
    <w:rsid w:val="6E121166"/>
    <w:rsid w:val="6F150F67"/>
    <w:rsid w:val="71C5B5E1"/>
    <w:rsid w:val="7221C184"/>
    <w:rsid w:val="72FAF799"/>
    <w:rsid w:val="73FF49E1"/>
    <w:rsid w:val="74ADECC2"/>
    <w:rsid w:val="74F8EBB9"/>
    <w:rsid w:val="775E20DB"/>
    <w:rsid w:val="77FA9FCA"/>
    <w:rsid w:val="7906BC78"/>
    <w:rsid w:val="796F1304"/>
    <w:rsid w:val="7B877FF3"/>
    <w:rsid w:val="7E74E4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0B30C4"/>
  <w15:docId w15:val="{9F54AE1A-1D4C-4422-B0F3-65397016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CommentReference">
    <w:name w:val="annotation reference"/>
    <w:basedOn w:val="DefaultParagraphFont"/>
    <w:uiPriority w:val="99"/>
    <w:semiHidden/>
    <w:unhideWhenUsed/>
    <w:rsid w:val="00C12B3B"/>
    <w:rPr>
      <w:sz w:val="16"/>
      <w:szCs w:val="16"/>
    </w:rPr>
  </w:style>
  <w:style w:type="paragraph" w:styleId="CommentText">
    <w:name w:val="annotation text"/>
    <w:basedOn w:val="Normal"/>
    <w:link w:val="CommentTextChar"/>
    <w:uiPriority w:val="99"/>
    <w:unhideWhenUsed/>
    <w:rsid w:val="00C12B3B"/>
    <w:pPr>
      <w:spacing w:line="240" w:lineRule="auto"/>
    </w:pPr>
    <w:rPr>
      <w:sz w:val="20"/>
      <w:szCs w:val="20"/>
    </w:rPr>
  </w:style>
  <w:style w:type="character" w:customStyle="1" w:styleId="CommentTextChar">
    <w:name w:val="Comment Text Char"/>
    <w:basedOn w:val="DefaultParagraphFont"/>
    <w:link w:val="CommentText"/>
    <w:uiPriority w:val="99"/>
    <w:rsid w:val="00C12B3B"/>
    <w:rPr>
      <w:sz w:val="20"/>
      <w:szCs w:val="20"/>
    </w:rPr>
  </w:style>
  <w:style w:type="paragraph" w:styleId="CommentSubject">
    <w:name w:val="annotation subject"/>
    <w:basedOn w:val="CommentText"/>
    <w:next w:val="CommentText"/>
    <w:link w:val="CommentSubjectChar"/>
    <w:uiPriority w:val="99"/>
    <w:semiHidden/>
    <w:unhideWhenUsed/>
    <w:rsid w:val="00C12B3B"/>
    <w:rPr>
      <w:b/>
      <w:bCs/>
    </w:rPr>
  </w:style>
  <w:style w:type="character" w:customStyle="1" w:styleId="CommentSubjectChar">
    <w:name w:val="Comment Subject Char"/>
    <w:basedOn w:val="CommentTextChar"/>
    <w:link w:val="CommentSubject"/>
    <w:uiPriority w:val="99"/>
    <w:semiHidden/>
    <w:rsid w:val="00C12B3B"/>
    <w:rPr>
      <w:b/>
      <w:bCs/>
      <w:sz w:val="20"/>
      <w:szCs w:val="20"/>
    </w:rPr>
  </w:style>
  <w:style w:type="table" w:customStyle="1" w:styleId="QQuestionTable00">
    <w:name w:val="QQuestionTable00"/>
    <w:uiPriority w:val="99"/>
    <w:qFormat/>
    <w:rsid w:val="00254E2E"/>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TextTable00">
    <w:name w:val="QTextTable00"/>
    <w:uiPriority w:val="99"/>
    <w:qFormat/>
    <w:rsid w:val="00254E2E"/>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00">
    <w:name w:val="QVerticalGraphicSliderTable00"/>
    <w:uiPriority w:val="99"/>
    <w:qFormat/>
    <w:rsid w:val="00254E2E"/>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StandardSliderTable00">
    <w:name w:val="QStandardSliderTable00"/>
    <w:uiPriority w:val="99"/>
    <w:qFormat/>
    <w:rsid w:val="00254E2E"/>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Bar00">
    <w:name w:val="QBar00"/>
    <w:uiPriority w:val="99"/>
    <w:qFormat/>
    <w:rsid w:val="00254E2E"/>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paragraph" w:styleId="Revision">
    <w:name w:val="Revision"/>
    <w:hidden/>
    <w:uiPriority w:val="99"/>
    <w:semiHidden/>
    <w:rsid w:val="001057F5"/>
    <w:pPr>
      <w:spacing w:line="240" w:lineRule="auto"/>
    </w:pPr>
  </w:style>
  <w:style w:type="character" w:styleId="Hyperlink">
    <w:name w:val="Hyperlink"/>
    <w:basedOn w:val="DefaultParagraphFont"/>
    <w:uiPriority w:val="99"/>
    <w:unhideWhenUsed/>
    <w:rsid w:val="00B56305"/>
    <w:rPr>
      <w:color w:val="0000FF" w:themeColor="hyperlink"/>
      <w:u w:val="single"/>
    </w:rPr>
  </w:style>
  <w:style w:type="character" w:styleId="UnresolvedMention">
    <w:name w:val="Unresolved Mention"/>
    <w:basedOn w:val="DefaultParagraphFont"/>
    <w:uiPriority w:val="99"/>
    <w:semiHidden/>
    <w:unhideWhenUsed/>
    <w:rsid w:val="00B563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selectusasummit.us/Dietary-Definitions" TargetMode="External" /><Relationship Id="rId8" Type="http://schemas.openxmlformats.org/officeDocument/2006/relationships/hyperlink" Target="https://www.commerce.gov/opog/privacy/SORN"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d8f381-7b47-4c72-89d0-cf630b727035" xsi:nil="true"/>
    <_ip_UnifiedCompliancePolicyUIAction xmlns="http://schemas.microsoft.com/sharepoint/v3" xsi:nil="true"/>
    <_ip_UnifiedCompliancePolicyProperties xmlns="http://schemas.microsoft.com/sharepoint/v3" xsi:nil="true"/>
    <lcf76f155ced4ddcb4097134ff3c332f xmlns="e9c13bec-3664-4b29-881e-b9ab570beb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10364DDD00144FB964D0D72AD654D5" ma:contentTypeVersion="13" ma:contentTypeDescription="Create a new document." ma:contentTypeScope="" ma:versionID="3f9f86efb74d6a956636d52fa8d6871f">
  <xsd:schema xmlns:xsd="http://www.w3.org/2001/XMLSchema" xmlns:xs="http://www.w3.org/2001/XMLSchema" xmlns:p="http://schemas.microsoft.com/office/2006/metadata/properties" xmlns:ns1="http://schemas.microsoft.com/sharepoint/v3" xmlns:ns2="e9c13bec-3664-4b29-881e-b9ab570beb45" xmlns:ns3="bad8f381-7b47-4c72-89d0-cf630b727035" targetNamespace="http://schemas.microsoft.com/office/2006/metadata/properties" ma:root="true" ma:fieldsID="c9f192415ae4962cabc6711c5c8a908e" ns1:_="" ns2:_="" ns3:_="">
    <xsd:import namespace="http://schemas.microsoft.com/sharepoint/v3"/>
    <xsd:import namespace="e9c13bec-3664-4b29-881e-b9ab570beb45"/>
    <xsd:import namespace="bad8f381-7b47-4c72-89d0-cf630b727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c13bec-3664-4b29-881e-b9ab570be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3456a9-6d9c-4fb3-942e-7c20eebb7cae}" ma:internalName="TaxCatchAll" ma:showField="CatchAllData" ma:web="6e538cba-0c12-4fc6-b3c1-f1497ec65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0F7EC5-F890-43A0-B2A5-C7E80B48F8DD}">
  <ds:schemaRefs>
    <ds:schemaRef ds:uri="http://schemas.microsoft.com/office/2006/metadata/properties"/>
    <ds:schemaRef ds:uri="http://schemas.microsoft.com/office/infopath/2007/PartnerControls"/>
    <ds:schemaRef ds:uri="bad8f381-7b47-4c72-89d0-cf630b727035"/>
    <ds:schemaRef ds:uri="http://schemas.microsoft.com/sharepoint/v3"/>
    <ds:schemaRef ds:uri="e9c13bec-3664-4b29-881e-b9ab570beb45"/>
  </ds:schemaRefs>
</ds:datastoreItem>
</file>

<file path=customXml/itemProps2.xml><?xml version="1.0" encoding="utf-8"?>
<ds:datastoreItem xmlns:ds="http://schemas.openxmlformats.org/officeDocument/2006/customXml" ds:itemID="{F2FC2872-FC9A-4EA7-9401-343FC8632AC7}">
  <ds:schemaRefs>
    <ds:schemaRef ds:uri="http://schemas.microsoft.com/sharepoint/v3/contenttype/forms"/>
  </ds:schemaRefs>
</ds:datastoreItem>
</file>

<file path=customXml/itemProps3.xml><?xml version="1.0" encoding="utf-8"?>
<ds:datastoreItem xmlns:ds="http://schemas.openxmlformats.org/officeDocument/2006/customXml" ds:itemID="{5024597A-E2CE-4E62-9115-DBEACD222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c13bec-3664-4b29-881e-b9ab570beb45"/>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1025</Words>
  <Characters>6125</Characters>
  <Application>Microsoft Office Word</Application>
  <DocSecurity>0</DocSecurity>
  <Lines>120</Lines>
  <Paragraphs>30</Paragraphs>
  <ScaleCrop>false</ScaleCrop>
  <HeadingPairs>
    <vt:vector size="2" baseType="variant">
      <vt:variant>
        <vt:lpstr>Title</vt:lpstr>
      </vt:variant>
      <vt:variant>
        <vt:i4>1</vt:i4>
      </vt:variant>
    </vt:vector>
  </HeadingPairs>
  <TitlesOfParts>
    <vt:vector size="1" baseType="lpstr">
      <vt:lpstr>SUSA Summit Survey 2024</vt:lpstr>
    </vt:vector>
  </TitlesOfParts>
  <Company>Qualtrics</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SUSA Summit Survey 2024</dc:title>
  <dc:creator>Qualtrics</dc:creator>
  <cp:lastModifiedBy>Dumas, Sheleen (Federal)</cp:lastModifiedBy>
  <cp:revision>2</cp:revision>
  <dcterms:created xsi:type="dcterms:W3CDTF">2026-06-17T19:58:00Z</dcterms:created>
  <dcterms:modified xsi:type="dcterms:W3CDTF">2026-06-17T19:58:00Z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0x010100E610364DDD00144FB964D0D72AD654D5</vt:lpwstr>
  </property>
  <property fmtid="{D5CDD505-2E9C-101B-9397-08002B2CF9AE}" pid="3" name="MediaServiceImageTags">
    <vt:lpwstr/>
  </property>
</Properties>
</file>